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C120" w14:textId="5F4DEE3A" w:rsidR="003577CD" w:rsidRPr="00F26F27" w:rsidRDefault="003577CD" w:rsidP="00331F23">
      <w:pPr>
        <w:pStyle w:val="Titre1"/>
      </w:pPr>
      <w:bookmarkStart w:id="0" w:name="_Hlk81207316"/>
      <w:r w:rsidRPr="00F26F27">
        <w:t xml:space="preserve">Table </w:t>
      </w:r>
      <w:r w:rsidR="00331F23">
        <w:t>A</w:t>
      </w:r>
      <w:r w:rsidRPr="00F26F27">
        <w:t xml:space="preserve">1: </w:t>
      </w:r>
      <w:r>
        <w:t>Community group</w:t>
      </w:r>
      <w:r w:rsidRPr="00F26F27">
        <w:t xml:space="preserve"> items</w:t>
      </w:r>
      <w:r w:rsidR="00331F23">
        <w:t xml:space="preserve"> </w:t>
      </w:r>
      <w:r w:rsidRPr="00F26F27">
        <w:t xml:space="preserve">by cluster </w:t>
      </w:r>
    </w:p>
    <w:bookmarkEnd w:id="0"/>
    <w:tbl>
      <w:tblPr>
        <w:tblW w:w="5419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6"/>
        <w:gridCol w:w="1046"/>
        <w:gridCol w:w="961"/>
      </w:tblGrid>
      <w:tr w:rsidR="003577CD" w:rsidRPr="00F26F27" w14:paraId="045E33B0" w14:textId="77777777" w:rsidTr="00D95BBE">
        <w:trPr>
          <w:trHeight w:val="61"/>
          <w:tblHeader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DA64A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187" w14:textId="77777777" w:rsidR="003577CD" w:rsidRPr="00F26F27" w:rsidRDefault="003577CD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Importance*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1906A" w14:textId="77777777" w:rsidR="003577CD" w:rsidRPr="00F26F27" w:rsidRDefault="003577CD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Feasibility</w:t>
            </w:r>
          </w:p>
        </w:tc>
      </w:tr>
      <w:tr w:rsidR="003577CD" w:rsidRPr="00F26F27" w14:paraId="70B3F548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1A01C" w14:textId="77777777" w:rsidR="003577CD" w:rsidRPr="00F26F27" w:rsidRDefault="003577CD" w:rsidP="00D95BBE">
            <w:pPr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Items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81C5A" w14:textId="77777777" w:rsidR="003577CD" w:rsidRPr="00F26F27" w:rsidRDefault="003577CD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 xml:space="preserve">Average </w:t>
            </w: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br/>
              <w:t xml:space="preserve">(Standard </w:t>
            </w:r>
          </w:p>
          <w:p w14:paraId="02847BCB" w14:textId="77777777" w:rsidR="003577CD" w:rsidRPr="00F26F27" w:rsidRDefault="003577CD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>Deviation)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DDF15" w14:textId="77777777" w:rsidR="003577CD" w:rsidRPr="00F26F27" w:rsidRDefault="003577CD" w:rsidP="00D95BBE">
            <w:pPr>
              <w:jc w:val="center"/>
              <w:rPr>
                <w:b/>
                <w:color w:val="000000"/>
                <w:sz w:val="18"/>
                <w:szCs w:val="18"/>
                <w:lang w:eastAsia="fr-BE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t xml:space="preserve">Average </w:t>
            </w:r>
            <w:r w:rsidRPr="00F26F27">
              <w:rPr>
                <w:b/>
                <w:color w:val="000000"/>
                <w:sz w:val="18"/>
                <w:szCs w:val="18"/>
                <w:lang w:eastAsia="fr-BE"/>
              </w:rPr>
              <w:br/>
              <w:t>(SD)</w:t>
            </w:r>
          </w:p>
        </w:tc>
      </w:tr>
      <w:tr w:rsidR="003577CD" w:rsidRPr="00F26F27" w14:paraId="1B8EC0B6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42D5B508" w14:textId="77777777" w:rsidR="003577CD" w:rsidRPr="00F26F27" w:rsidRDefault="003577CD" w:rsidP="00D95BBE">
            <w:pPr>
              <w:jc w:val="center"/>
              <w:rPr>
                <w:b/>
                <w:color w:val="FFFFFF" w:themeColor="background1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FFFFFF" w:themeColor="background1"/>
                <w:sz w:val="18"/>
                <w:szCs w:val="18"/>
                <w:lang w:eastAsia="fr-CA"/>
              </w:rPr>
              <w:t>Cluster 1: Strengthen public transportation</w:t>
            </w:r>
          </w:p>
        </w:tc>
      </w:tr>
      <w:tr w:rsidR="003577CD" w:rsidRPr="00F26F27" w14:paraId="12BFBE6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3C090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1- Increase the speed of public transport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1D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2.9 (1.1)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50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2.4 (0.8)</w:t>
            </w:r>
          </w:p>
        </w:tc>
      </w:tr>
      <w:tr w:rsidR="003577CD" w:rsidRPr="00F26F27" w14:paraId="59B620B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391B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4- Reduce the overall size of streets to promote usable public areas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505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675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2.3 (1.0)</w:t>
            </w:r>
          </w:p>
        </w:tc>
      </w:tr>
      <w:tr w:rsidR="003577CD" w:rsidRPr="00F26F27" w14:paraId="3BDF38D3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23837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9- Promote active and collective transportation over automobile transport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C1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3.3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7C1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2.9 (1.0)</w:t>
            </w:r>
          </w:p>
        </w:tc>
      </w:tr>
      <w:tr w:rsidR="003577CD" w:rsidRPr="00F26F27" w14:paraId="7D6B8CF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DBF4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 xml:space="preserve">15- Provide cheaper and </w:t>
            </w:r>
            <w:proofErr w:type="gramStart"/>
            <w:r w:rsidRPr="00F26F27">
              <w:rPr>
                <w:color w:val="000000"/>
                <w:sz w:val="18"/>
                <w:szCs w:val="18"/>
              </w:rPr>
              <w:t>better connected</w:t>
            </w:r>
            <w:proofErr w:type="gramEnd"/>
            <w:r w:rsidRPr="00F26F27">
              <w:rPr>
                <w:color w:val="000000"/>
                <w:sz w:val="18"/>
                <w:szCs w:val="18"/>
              </w:rPr>
              <w:t xml:space="preserve"> public transit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FA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3.4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F2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(1.0)</w:t>
            </w:r>
          </w:p>
        </w:tc>
      </w:tr>
      <w:tr w:rsidR="003577CD" w:rsidRPr="00F26F27" w14:paraId="4B0AD02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5910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17- Increase parking spaces for car-sharing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E5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73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(0.9)</w:t>
            </w:r>
          </w:p>
        </w:tc>
      </w:tr>
      <w:tr w:rsidR="003577CD" w:rsidRPr="00F26F27" w14:paraId="42640F8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49D4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34- Make better east-west bus connections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310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2.8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438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3.0 (0.7)</w:t>
            </w:r>
          </w:p>
        </w:tc>
      </w:tr>
      <w:tr w:rsidR="003577CD" w:rsidRPr="00F26F27" w14:paraId="7D54AE1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47454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35- Improve transit services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7C88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3.6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21D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3.1(0.9)</w:t>
            </w:r>
          </w:p>
        </w:tc>
      </w:tr>
      <w:tr w:rsidR="003577CD" w:rsidRPr="00F26F27" w14:paraId="3B457E1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798F9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299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3.0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EC3" w14:textId="77777777" w:rsidR="003577CD" w:rsidRPr="00F26F27" w:rsidRDefault="003577CD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2.7</w:t>
            </w:r>
          </w:p>
        </w:tc>
      </w:tr>
      <w:tr w:rsidR="003577CD" w:rsidRPr="00F26F27" w14:paraId="50188038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7403C7E5" w14:textId="77777777" w:rsidR="003577CD" w:rsidRPr="00F26F27" w:rsidRDefault="003577CD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 xml:space="preserve">Cluster 2: Reduce space dedicated to cars </w:t>
            </w:r>
          </w:p>
        </w:tc>
      </w:tr>
      <w:tr w:rsidR="003577CD" w:rsidRPr="00F26F27" w14:paraId="69889D9D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BD110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2- Install more traffic calming measures on residential streets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422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CF3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(0.9)</w:t>
            </w:r>
          </w:p>
        </w:tc>
      </w:tr>
      <w:tr w:rsidR="003577CD" w:rsidRPr="00F26F27" w14:paraId="2E3580E2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7D0E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7- Synchronize the traffic lights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66F1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F1C3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3.4 (0.7)</w:t>
            </w:r>
          </w:p>
        </w:tc>
      </w:tr>
      <w:tr w:rsidR="003577CD" w:rsidRPr="00F26F27" w14:paraId="65E0E918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3D09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29- Enforce speed limits on major arteries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616E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2.9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86A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3.1 (0.9)</w:t>
            </w:r>
          </w:p>
        </w:tc>
      </w:tr>
      <w:tr w:rsidR="003577CD" w:rsidRPr="00F26F27" w14:paraId="34D82055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B268C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30- Decrease the space available to cars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80C2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2.6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594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2.5 (1.1)</w:t>
            </w:r>
          </w:p>
        </w:tc>
      </w:tr>
      <w:tr w:rsidR="003577CD" w:rsidRPr="00F26F27" w14:paraId="490EDC9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3C69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33- Limit traffic on the main streets, especially trucks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78B0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CB0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(0.9)</w:t>
            </w:r>
          </w:p>
        </w:tc>
      </w:tr>
      <w:tr w:rsidR="003577CD" w:rsidRPr="00F26F27" w14:paraId="4C1FC8A8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1F2F5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36- Decrease speed limits to 30 km/h, everywhere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9A3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2.3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EBF5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2.4 (1.1)</w:t>
            </w:r>
          </w:p>
        </w:tc>
      </w:tr>
      <w:tr w:rsidR="003577CD" w:rsidRPr="00F26F27" w14:paraId="3C54C7C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1A6C6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39- Design commercial arteries so cars do not have priority over other modes of travel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00A7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2.9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D0E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(1.0)</w:t>
            </w:r>
          </w:p>
        </w:tc>
      </w:tr>
      <w:tr w:rsidR="003577CD" w:rsidRPr="00F26F27" w14:paraId="1599E8D2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1C3B0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3F6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A15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2.8</w:t>
            </w:r>
          </w:p>
        </w:tc>
      </w:tr>
      <w:tr w:rsidR="003577CD" w:rsidRPr="00F26F27" w14:paraId="36DF3611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C8574D0" w14:textId="77777777" w:rsidR="003577CD" w:rsidRPr="00F26F27" w:rsidRDefault="003577CD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3: Foster local social connections</w:t>
            </w:r>
          </w:p>
        </w:tc>
      </w:tr>
      <w:tr w:rsidR="003577CD" w:rsidRPr="00F26F27" w14:paraId="1EBBBA2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9F03C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3- Ask mayors to listen to the citizens and leave their egos aside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14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2.4 (1.1)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4E1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(1.2)</w:t>
            </w:r>
          </w:p>
        </w:tc>
      </w:tr>
      <w:tr w:rsidR="003577CD" w:rsidRPr="00F26F27" w14:paraId="2E756A0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188D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6- Have more opportunities to meet my neighbors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D69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3D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(0.9)</w:t>
            </w:r>
          </w:p>
        </w:tc>
      </w:tr>
      <w:tr w:rsidR="003577CD" w:rsidRPr="00F26F27" w14:paraId="7DE3982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1B050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11- Create opportunities to gather and socialize to create a sense of belonging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D1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2D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(0.9)</w:t>
            </w:r>
          </w:p>
        </w:tc>
      </w:tr>
      <w:tr w:rsidR="003577CD" w:rsidRPr="00F26F27" w14:paraId="4B82DB8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196F2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12- Increase local access to seniors' health services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75FE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3.3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4DF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2.9 (0.8)</w:t>
            </w:r>
          </w:p>
        </w:tc>
      </w:tr>
      <w:tr w:rsidR="003577CD" w:rsidRPr="00F26F27" w14:paraId="6E7E1072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283F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16- Use the public space to promote local initiatives that foster a sense of community, such as outdoor communal kitchens in the summer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FC2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93B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(0.8)</w:t>
            </w:r>
          </w:p>
        </w:tc>
      </w:tr>
      <w:tr w:rsidR="003577CD" w:rsidRPr="00F26F27" w14:paraId="6EC8CEBF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9E95C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24- Put in place a public market nearby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7538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67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(0.9)</w:t>
            </w:r>
          </w:p>
        </w:tc>
      </w:tr>
      <w:tr w:rsidR="003577CD" w:rsidRPr="00F26F27" w14:paraId="4FC130AA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0609C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26- Allow more mixed zoning regulations to permit smaller and more affordable housing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17D1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3.1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69E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2.9 (0.8)</w:t>
            </w:r>
          </w:p>
        </w:tc>
      </w:tr>
      <w:tr w:rsidR="003577CD" w:rsidRPr="00F26F27" w14:paraId="0123097B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D0DC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31- Increase the visibility of, and give space to, the historic First Nations of our territory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5F5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2.6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4BA7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(1.0)</w:t>
            </w:r>
          </w:p>
        </w:tc>
      </w:tr>
      <w:tr w:rsidR="003577CD" w:rsidRPr="00F26F27" w14:paraId="75EECB8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F75EC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32- Diversify the local commercial offer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A818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58FE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(0.8)</w:t>
            </w:r>
          </w:p>
        </w:tc>
      </w:tr>
      <w:tr w:rsidR="003577CD" w:rsidRPr="00F26F27" w14:paraId="329DC333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0B22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Average Value for Cluster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DA0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102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2.7</w:t>
            </w:r>
          </w:p>
        </w:tc>
      </w:tr>
      <w:tr w:rsidR="003577CD" w:rsidRPr="00F26F27" w14:paraId="2C2A95F5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69563B37" w14:textId="77777777" w:rsidR="003577CD" w:rsidRPr="00F26F27" w:rsidRDefault="003577CD" w:rsidP="00D95BBE">
            <w:pPr>
              <w:jc w:val="center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000000"/>
                <w:sz w:val="18"/>
                <w:szCs w:val="18"/>
                <w:lang w:eastAsia="fr-CA"/>
              </w:rPr>
              <w:t>Cluster 4: Develop quality cycling infrastructure</w:t>
            </w:r>
          </w:p>
        </w:tc>
      </w:tr>
      <w:tr w:rsidR="003577CD" w:rsidRPr="00F26F27" w14:paraId="7977AE8C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79DD5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5- Expand the cycling network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FA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3.2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6BB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(1.0)</w:t>
            </w:r>
          </w:p>
        </w:tc>
      </w:tr>
      <w:tr w:rsidR="003577CD" w:rsidRPr="00F26F27" w14:paraId="5A223EBA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328F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18- Have more bike lanes and parking for bicycles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1F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832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(0.9)</w:t>
            </w:r>
          </w:p>
        </w:tc>
      </w:tr>
      <w:tr w:rsidR="003577CD" w:rsidRPr="00F26F27" w14:paraId="25FCA93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5A3B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20- Develop more "</w:t>
            </w:r>
            <w:proofErr w:type="spellStart"/>
            <w:r w:rsidRPr="00F26F27">
              <w:rPr>
                <w:color w:val="000000"/>
                <w:sz w:val="18"/>
                <w:szCs w:val="18"/>
              </w:rPr>
              <w:t>vélorues</w:t>
            </w:r>
            <w:proofErr w:type="spellEnd"/>
            <w:r w:rsidRPr="00F26F27">
              <w:rPr>
                <w:color w:val="000000"/>
                <w:sz w:val="18"/>
                <w:szCs w:val="18"/>
              </w:rPr>
              <w:t>" (bike-centered streets)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828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F02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2.3 (0.9)</w:t>
            </w:r>
          </w:p>
        </w:tc>
      </w:tr>
      <w:tr w:rsidR="003577CD" w:rsidRPr="00F26F27" w14:paraId="4B5C3AE5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580AB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28- Increase the crossing time of bike lanes on major arteries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157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1493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3.1 (0.8)</w:t>
            </w:r>
          </w:p>
        </w:tc>
      </w:tr>
      <w:tr w:rsidR="003577CD" w:rsidRPr="00F26F27" w14:paraId="4BDDC9F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C47D2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 xml:space="preserve">37- Create separated bike lanes, not just painted white lines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1AF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F06A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(0.8)</w:t>
            </w:r>
          </w:p>
        </w:tc>
      </w:tr>
      <w:tr w:rsidR="003577CD" w:rsidRPr="00F26F27" w14:paraId="07D7EBF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7F5E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7F1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445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2.9</w:t>
            </w:r>
          </w:p>
        </w:tc>
      </w:tr>
      <w:tr w:rsidR="003577CD" w:rsidRPr="00F26F27" w14:paraId="6C8FE60A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1852959" w14:textId="77777777" w:rsidR="003577CD" w:rsidRPr="00F26F27" w:rsidRDefault="003577CD" w:rsidP="00D95BBE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FFFFFF" w:themeColor="background1"/>
                <w:sz w:val="18"/>
                <w:szCs w:val="18"/>
                <w:lang w:eastAsia="fr-CA"/>
              </w:rPr>
              <w:t xml:space="preserve">Cluster 5: Improve pedestrian accessibility </w:t>
            </w:r>
          </w:p>
        </w:tc>
      </w:tr>
      <w:tr w:rsidR="003577CD" w:rsidRPr="00F26F27" w14:paraId="116B3D9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8FC00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8- Prioritize sidewalks and streets during snow removal and not bike lanes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6C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2.4 (1.3)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1D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3.4 (0.8)</w:t>
            </w:r>
          </w:p>
        </w:tc>
      </w:tr>
      <w:tr w:rsidR="003577CD" w:rsidRPr="00F26F27" w14:paraId="236D3E6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0A17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21- Improve the efficiency of snow removal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E75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9C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(0.8)</w:t>
            </w:r>
          </w:p>
        </w:tc>
      </w:tr>
      <w:tr w:rsidR="003577CD" w:rsidRPr="00F26F27" w14:paraId="6C54F393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FCF7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 xml:space="preserve">22- Improve design of streets, </w:t>
            </w:r>
            <w:proofErr w:type="gramStart"/>
            <w:r w:rsidRPr="00F26F27">
              <w:rPr>
                <w:color w:val="000000"/>
                <w:sz w:val="18"/>
                <w:szCs w:val="18"/>
              </w:rPr>
              <w:t>sidewalks</w:t>
            </w:r>
            <w:proofErr w:type="gramEnd"/>
            <w:r w:rsidRPr="00F26F27">
              <w:rPr>
                <w:color w:val="000000"/>
                <w:sz w:val="18"/>
                <w:szCs w:val="18"/>
              </w:rPr>
              <w:t xml:space="preserve"> and commercial space to facilitate access for people with disabilities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9C2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3.3 (0.7)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2F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(0.8)</w:t>
            </w:r>
          </w:p>
        </w:tc>
      </w:tr>
      <w:tr w:rsidR="003577CD" w:rsidRPr="00F26F27" w14:paraId="4C8200C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140AC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 xml:space="preserve">25- Add links to </w:t>
            </w:r>
            <w:proofErr w:type="gramStart"/>
            <w:r w:rsidRPr="00F26F27">
              <w:rPr>
                <w:color w:val="000000"/>
                <w:sz w:val="18"/>
                <w:szCs w:val="18"/>
              </w:rPr>
              <w:t>open up</w:t>
            </w:r>
            <w:proofErr w:type="gramEnd"/>
            <w:r w:rsidRPr="00F26F27">
              <w:rPr>
                <w:color w:val="000000"/>
                <w:sz w:val="18"/>
                <w:szCs w:val="18"/>
              </w:rPr>
              <w:t xml:space="preserve"> neighborhoods bordered by railways and highways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BA1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2.5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A3C7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2.2 (0.8)</w:t>
            </w:r>
          </w:p>
        </w:tc>
      </w:tr>
      <w:tr w:rsidR="003577CD" w:rsidRPr="00F26F27" w14:paraId="3ECE9195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5ADD0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C947" w14:textId="77777777" w:rsidR="003577CD" w:rsidRPr="00F26F27" w:rsidRDefault="003577CD" w:rsidP="00D95BB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6F27">
              <w:rPr>
                <w:b/>
                <w:bCs/>
                <w:i/>
                <w:i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4B90" w14:textId="77777777" w:rsidR="003577CD" w:rsidRPr="00F26F27" w:rsidRDefault="003577CD" w:rsidP="00D95BB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6F27">
              <w:rPr>
                <w:b/>
                <w:bCs/>
                <w:i/>
                <w:iCs/>
                <w:color w:val="000000"/>
                <w:sz w:val="18"/>
                <w:szCs w:val="18"/>
                <w:lang w:eastAsia="fr-CA"/>
              </w:rPr>
              <w:t>2.9</w:t>
            </w:r>
          </w:p>
        </w:tc>
      </w:tr>
      <w:tr w:rsidR="003577CD" w:rsidRPr="00F26F27" w14:paraId="2D438C08" w14:textId="77777777" w:rsidTr="00D95BBE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5B3C970" w14:textId="77777777" w:rsidR="003577CD" w:rsidRPr="00F26F27" w:rsidRDefault="003577CD" w:rsidP="00D95BBE">
            <w:pPr>
              <w:jc w:val="center"/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b/>
                <w:color w:val="FFFFFF" w:themeColor="background1"/>
                <w:sz w:val="18"/>
                <w:szCs w:val="18"/>
                <w:lang w:eastAsia="fr-CA"/>
              </w:rPr>
              <w:t>Cluster 6: Greening the city</w:t>
            </w:r>
          </w:p>
        </w:tc>
      </w:tr>
      <w:tr w:rsidR="003577CD" w:rsidRPr="00F26F27" w14:paraId="28C2A47E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C72E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10- Increase the number of green spaces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F2F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3.2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FED2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2.7 (1.0)</w:t>
            </w:r>
          </w:p>
        </w:tc>
      </w:tr>
      <w:tr w:rsidR="003577CD" w:rsidRPr="00F26F27" w14:paraId="24B29887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4652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13- Respect the tranquility of parks by reducing noisy activities (</w:t>
            </w:r>
            <w:proofErr w:type="spellStart"/>
            <w:proofErr w:type="gramStart"/>
            <w:r w:rsidRPr="00F26F27">
              <w:rPr>
                <w:color w:val="000000"/>
                <w:sz w:val="18"/>
                <w:szCs w:val="18"/>
              </w:rPr>
              <w:t>e,g</w:t>
            </w:r>
            <w:proofErr w:type="spellEnd"/>
            <w:proofErr w:type="gramEnd"/>
            <w:r w:rsidRPr="00F26F27">
              <w:rPr>
                <w:color w:val="000000"/>
                <w:sz w:val="18"/>
                <w:szCs w:val="18"/>
              </w:rPr>
              <w:t>, night festival events, "revitalization" program)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9BBE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2.0 (1.1)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ADB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2.7 (0.9)</w:t>
            </w:r>
          </w:p>
        </w:tc>
      </w:tr>
      <w:tr w:rsidR="003577CD" w:rsidRPr="00F26F27" w14:paraId="572725A3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2271E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14- Create parks on vacant lots instead of building condos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8CF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(0.9)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4B92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2.4 (1.0)</w:t>
            </w:r>
          </w:p>
        </w:tc>
      </w:tr>
      <w:tr w:rsidR="003577CD" w:rsidRPr="00F26F27" w14:paraId="5C877629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BB2F6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19- Have a brown bin for food waste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4B8D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3.2 (1.0)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454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3.4 (0.8)</w:t>
            </w:r>
          </w:p>
        </w:tc>
      </w:tr>
      <w:tr w:rsidR="003577CD" w:rsidRPr="00F26F27" w14:paraId="2785D16F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DEFB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23- Have a community garden nearby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2616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113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(0.9)</w:t>
            </w:r>
          </w:p>
        </w:tc>
      </w:tr>
      <w:tr w:rsidR="003577CD" w:rsidRPr="00F26F27" w14:paraId="3E5367E4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0451F" w14:textId="77777777" w:rsidR="003577CD" w:rsidRPr="00F26F27" w:rsidRDefault="003577CD" w:rsidP="00D95BBE">
            <w:pPr>
              <w:rPr>
                <w:color w:val="222222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27- Develop parks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A023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3.2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2B71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2.8 (0.9)</w:t>
            </w:r>
          </w:p>
        </w:tc>
      </w:tr>
      <w:tr w:rsidR="003577CD" w:rsidRPr="00F26F27" w14:paraId="5FB8DBD6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6781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lastRenderedPageBreak/>
              <w:t>38- Promote the establishment of green roofs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72E4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3.1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630F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2.9 (1.0)</w:t>
            </w:r>
          </w:p>
        </w:tc>
      </w:tr>
      <w:tr w:rsidR="003577CD" w:rsidRPr="00F26F27" w14:paraId="3A6B7AD1" w14:textId="77777777" w:rsidTr="00D95BBE">
        <w:trPr>
          <w:trHeight w:val="186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69315" w14:textId="77777777" w:rsidR="003577CD" w:rsidRPr="00F26F27" w:rsidRDefault="003577CD" w:rsidP="00D95BBE">
            <w:pPr>
              <w:rPr>
                <w:color w:val="000000"/>
                <w:sz w:val="18"/>
                <w:szCs w:val="18"/>
              </w:rPr>
            </w:pPr>
            <w:r w:rsidRPr="00F26F27">
              <w:rPr>
                <w:color w:val="000000"/>
                <w:sz w:val="18"/>
                <w:szCs w:val="18"/>
              </w:rPr>
              <w:t>40- Add gardening spaces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6D83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3.0 (0.8)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0F1C" w14:textId="77777777" w:rsidR="003577CD" w:rsidRPr="00F26F27" w:rsidRDefault="003577CD" w:rsidP="00D95BBE">
            <w:pPr>
              <w:jc w:val="right"/>
              <w:rPr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color w:val="000000"/>
                <w:sz w:val="18"/>
                <w:szCs w:val="18"/>
              </w:rPr>
              <w:t>2.5 (0.8)</w:t>
            </w:r>
          </w:p>
        </w:tc>
      </w:tr>
      <w:tr w:rsidR="003577CD" w:rsidRPr="00F26F27" w14:paraId="48E2187C" w14:textId="77777777" w:rsidTr="00D95BBE">
        <w:trPr>
          <w:trHeight w:val="45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6F01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sz w:val="18"/>
                <w:szCs w:val="18"/>
              </w:rPr>
              <w:t>Average Value for Cluster 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535A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834F" w14:textId="77777777" w:rsidR="003577CD" w:rsidRPr="00F26F27" w:rsidRDefault="003577CD" w:rsidP="00D95BBE">
            <w:pPr>
              <w:jc w:val="right"/>
              <w:rPr>
                <w:b/>
                <w:i/>
                <w:color w:val="000000"/>
                <w:sz w:val="18"/>
                <w:szCs w:val="18"/>
                <w:lang w:eastAsia="fr-CA"/>
              </w:rPr>
            </w:pPr>
            <w:r w:rsidRPr="00F26F27">
              <w:rPr>
                <w:b/>
                <w:i/>
                <w:color w:val="000000"/>
                <w:sz w:val="18"/>
                <w:szCs w:val="18"/>
                <w:lang w:eastAsia="fr-CA"/>
              </w:rPr>
              <w:t>2.7</w:t>
            </w:r>
          </w:p>
        </w:tc>
      </w:tr>
    </w:tbl>
    <w:p w14:paraId="24D21C06" w14:textId="50F24091" w:rsidR="003577CD" w:rsidRDefault="003577CD" w:rsidP="003577CD"/>
    <w:sectPr w:rsidR="003577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D"/>
    <w:rsid w:val="00331F23"/>
    <w:rsid w:val="003577CD"/>
    <w:rsid w:val="00806E88"/>
    <w:rsid w:val="009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4D8"/>
  <w15:chartTrackingRefBased/>
  <w15:docId w15:val="{5444B524-1EEE-4FF8-ACEA-14AD0776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357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7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Poirier Stephens</dc:creator>
  <cp:keywords/>
  <dc:description/>
  <cp:lastModifiedBy>Zoé Poirier Stephens</cp:lastModifiedBy>
  <cp:revision>2</cp:revision>
  <dcterms:created xsi:type="dcterms:W3CDTF">2021-08-30T13:17:00Z</dcterms:created>
  <dcterms:modified xsi:type="dcterms:W3CDTF">2021-08-30T13:17:00Z</dcterms:modified>
</cp:coreProperties>
</file>