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B650" w14:textId="1AEE9254" w:rsidR="00187A1B" w:rsidRPr="001F32F4" w:rsidRDefault="003259F0">
      <w:pPr>
        <w:rPr>
          <w:rFonts w:cstheme="minorHAnsi"/>
          <w:b/>
          <w:bCs/>
          <w:sz w:val="20"/>
          <w:szCs w:val="20"/>
        </w:rPr>
      </w:pPr>
      <w:bookmarkStart w:id="0" w:name="_Hlk81757410"/>
      <w:r w:rsidRPr="001F32F4">
        <w:rPr>
          <w:rFonts w:cstheme="minorHAnsi"/>
          <w:b/>
          <w:bCs/>
          <w:sz w:val="20"/>
          <w:szCs w:val="20"/>
        </w:rPr>
        <w:t xml:space="preserve">Supplemental Table </w:t>
      </w:r>
      <w:r w:rsidR="00170E9B" w:rsidRPr="001F32F4">
        <w:rPr>
          <w:rFonts w:cstheme="minorHAnsi"/>
          <w:b/>
          <w:bCs/>
          <w:sz w:val="20"/>
          <w:szCs w:val="20"/>
        </w:rPr>
        <w:t>2</w:t>
      </w:r>
      <w:r w:rsidRPr="001F32F4">
        <w:rPr>
          <w:rFonts w:cstheme="minorHAnsi"/>
          <w:b/>
          <w:bCs/>
          <w:sz w:val="20"/>
          <w:szCs w:val="20"/>
        </w:rPr>
        <w:t>: The Rank of common genes between COVID-19 and LUAD derived by the MCC algorithm.</w:t>
      </w:r>
    </w:p>
    <w:tbl>
      <w:tblPr>
        <w:tblW w:w="10721" w:type="dxa"/>
        <w:tblLook w:val="04A0" w:firstRow="1" w:lastRow="0" w:firstColumn="1" w:lastColumn="0" w:noHBand="0" w:noVBand="1"/>
      </w:tblPr>
      <w:tblGrid>
        <w:gridCol w:w="1239"/>
        <w:gridCol w:w="1040"/>
        <w:gridCol w:w="1127"/>
        <w:gridCol w:w="1227"/>
        <w:gridCol w:w="1040"/>
        <w:gridCol w:w="1040"/>
        <w:gridCol w:w="1261"/>
        <w:gridCol w:w="1040"/>
        <w:gridCol w:w="2049"/>
      </w:tblGrid>
      <w:tr w:rsidR="003259F0" w:rsidRPr="001F32F4" w14:paraId="72E2E985" w14:textId="77777777" w:rsidTr="003259F0">
        <w:trPr>
          <w:trHeight w:val="280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50191086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node_name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BCFD3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C81E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BottleNeck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E11E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EcCentricity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1AE8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Closeness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B1C68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Radiality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B1B9" w14:textId="77777777" w:rsidR="003259F0" w:rsidRPr="001F32F4" w:rsidRDefault="003259F0" w:rsidP="003259F0">
            <w:pPr>
              <w:spacing w:after="0" w:line="240" w:lineRule="auto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Betweenness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7EE48" w14:textId="77777777" w:rsidR="003259F0" w:rsidRPr="001F32F4" w:rsidRDefault="003259F0" w:rsidP="003259F0">
            <w:pPr>
              <w:spacing w:after="0" w:line="240" w:lineRule="auto"/>
              <w:ind w:firstLineChars="150" w:firstLine="300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2575" w14:textId="77777777" w:rsidR="003259F0" w:rsidRPr="001F32F4" w:rsidRDefault="003259F0" w:rsidP="003259F0">
            <w:pPr>
              <w:spacing w:after="0" w:line="240" w:lineRule="auto"/>
              <w:ind w:firstLineChars="50" w:firstLine="100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ClusteringCoefficient</w:t>
            </w:r>
          </w:p>
        </w:tc>
      </w:tr>
      <w:tr w:rsidR="003259F0" w:rsidRPr="001F32F4" w14:paraId="694DE424" w14:textId="77777777" w:rsidTr="003259F0">
        <w:trPr>
          <w:trHeight w:val="280"/>
        </w:trPr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825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bookmarkStart w:id="1" w:name="_Hlk80001667"/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E4C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981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1A8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3A4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56.16667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E82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5.23328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C9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2207.719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738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447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0.17117</w:t>
            </w:r>
          </w:p>
        </w:tc>
      </w:tr>
      <w:tr w:rsidR="003259F0" w:rsidRPr="001F32F4" w14:paraId="06E457C4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164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CCL2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ED3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838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2B4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72E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49.08333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897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4.96491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BFB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497.5984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BF8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5A4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</w:t>
            </w:r>
          </w:p>
        </w:tc>
      </w:tr>
      <w:tr w:rsidR="003259F0" w:rsidRPr="001F32F4" w14:paraId="52EC05D8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C0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FOS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DE1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219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AD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4CA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44.58333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E05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4.85512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E66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426.4037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44C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39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0.30147</w:t>
            </w:r>
          </w:p>
        </w:tc>
      </w:tr>
      <w:tr w:rsidR="003259F0" w:rsidRPr="001F32F4" w14:paraId="48EC14CF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085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8F0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CE5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0F8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C16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49.41667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18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5.0869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1EB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1656.707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5DA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3C2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0.21344</w:t>
            </w:r>
          </w:p>
        </w:tc>
      </w:tr>
      <w:tr w:rsidR="003259F0" w:rsidRPr="001F32F4" w14:paraId="02D59AE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19F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HBEGF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37F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64F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D24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243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38.66667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1D9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4.61114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C18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15.56364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678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A04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0.63889</w:t>
            </w:r>
          </w:p>
        </w:tc>
      </w:tr>
      <w:tr w:rsidR="003259F0" w:rsidRPr="001F32F4" w14:paraId="68AF8D7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801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PDGFB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A29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2A9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B11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647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65F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4.68434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F08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53.90304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3FA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E69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0.58333</w:t>
            </w:r>
          </w:p>
        </w:tc>
      </w:tr>
      <w:tr w:rsidR="003259F0" w:rsidRPr="001F32F4" w14:paraId="54A6B54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013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PGF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A0C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84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181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AF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37.91667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D63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4.56235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85E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10.66513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BB0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83D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0.71429</w:t>
            </w:r>
          </w:p>
        </w:tc>
      </w:tr>
      <w:tr w:rsidR="003259F0" w:rsidRPr="001F32F4" w14:paraId="137AF454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422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SPI1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B87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C4E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BE4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294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46.25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319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4.94051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D6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690.9475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EDF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72B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0.27485</w:t>
            </w:r>
          </w:p>
        </w:tc>
      </w:tr>
      <w:tr w:rsidR="003259F0" w:rsidRPr="001F32F4" w14:paraId="5F2D1E2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EFF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MMP1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79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B07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76D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ACA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40.33333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9CB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4.69654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2A1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112.1339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A53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17E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0.47273</w:t>
            </w:r>
          </w:p>
        </w:tc>
      </w:tr>
      <w:tr w:rsidR="003259F0" w:rsidRPr="001F32F4" w14:paraId="1771E97F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EC0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CD34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5F3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155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C24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768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42.83333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387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4.86732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47D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260.0954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94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CB0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0.45455</w:t>
            </w:r>
          </w:p>
        </w:tc>
      </w:tr>
      <w:bookmarkEnd w:id="1"/>
      <w:tr w:rsidR="003259F0" w:rsidRPr="001F32F4" w14:paraId="1E617B48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5CB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FCGR3B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BF7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CED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7C2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B1B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40.66667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938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4.63554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FBF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230.5446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9B8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97F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0.37179</w:t>
            </w:r>
          </w:p>
        </w:tc>
      </w:tr>
      <w:tr w:rsidR="003259F0" w:rsidRPr="001F32F4" w14:paraId="391AE7F1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48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S100A9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E6F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A09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900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42B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B02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4.55015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D45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41.45021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A19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10D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0.55556</w:t>
            </w:r>
          </w:p>
        </w:tc>
      </w:tr>
      <w:tr w:rsidR="003259F0" w:rsidRPr="001F32F4" w14:paraId="32DE7DBD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C83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S100A12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B52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C58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0C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C29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C53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4.56235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E1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65.41026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DD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3DD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</w:t>
            </w:r>
          </w:p>
        </w:tc>
      </w:tr>
      <w:tr w:rsidR="003259F0" w:rsidRPr="001F32F4" w14:paraId="6219FC8D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7A7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DUSP1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6F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1B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0DE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27F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38.16667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034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4.59895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A9F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44.47092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7A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BCE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0.64286</w:t>
            </w:r>
          </w:p>
        </w:tc>
      </w:tr>
      <w:tr w:rsidR="003259F0" w:rsidRPr="001F32F4" w14:paraId="2D1B128A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993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ENG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E33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81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2F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9A0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38.66667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FE2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4.57455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DE3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223.5116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A91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709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0.42222</w:t>
            </w:r>
          </w:p>
        </w:tc>
      </w:tr>
      <w:tr w:rsidR="003259F0" w:rsidRPr="001F32F4" w14:paraId="4055394D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03E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E7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BAF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4E5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78E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33.03333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4E8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4.23298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2AC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C69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4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0.86667</w:t>
            </w:r>
          </w:p>
        </w:tc>
      </w:tr>
      <w:tr w:rsidR="003259F0" w:rsidRPr="001F32F4" w14:paraId="46ECD273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073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AQP9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4AA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DC2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947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BB0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38.06667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88D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4.55015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4C8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37.53229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18F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4C2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0.57143</w:t>
            </w:r>
          </w:p>
        </w:tc>
      </w:tr>
      <w:tr w:rsidR="003259F0" w:rsidRPr="001F32F4" w14:paraId="7273DC8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9A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FOSB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30B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B34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84D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AC2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34.78333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87B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4.36717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536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9.85962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4B1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7FB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0.8</w:t>
            </w:r>
          </w:p>
        </w:tc>
      </w:tr>
      <w:tr w:rsidR="003259F0" w:rsidRPr="001F32F4" w14:paraId="005C1BD6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137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CLEC4D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8FC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8D1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EC5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A8B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36.06667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1A0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4.44036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31D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4.02653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420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8A6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0.8</w:t>
            </w:r>
          </w:p>
        </w:tc>
      </w:tr>
      <w:tr w:rsidR="003259F0" w:rsidRPr="001F32F4" w14:paraId="14B015A3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9DB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NR4A1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099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DB5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919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1B4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A4E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4.33057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DC2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18.20087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954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99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0.73333</w:t>
            </w:r>
          </w:p>
        </w:tc>
      </w:tr>
      <w:tr w:rsidR="003259F0" w:rsidRPr="001F32F4" w14:paraId="74FB29C3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BEC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CSF2RB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5A0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2C1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142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D7C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40.56667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108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4.63554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7C9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177.9248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37C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548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0.36364</w:t>
            </w:r>
          </w:p>
        </w:tc>
      </w:tr>
      <w:tr w:rsidR="003259F0" w:rsidRPr="001F32F4" w14:paraId="000BCF3A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079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FCER1G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048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0B2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D6E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02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39.78333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48A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4.56235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BE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272.9277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248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52E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0.30769</w:t>
            </w:r>
          </w:p>
        </w:tc>
      </w:tr>
      <w:tr w:rsidR="003259F0" w:rsidRPr="001F32F4" w14:paraId="44FE154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8C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LCN2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59C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A0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D3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51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37.33333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CB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4.48916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DC6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25.53067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029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A7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0.5</w:t>
            </w:r>
          </w:p>
        </w:tc>
      </w:tr>
      <w:tr w:rsidR="003259F0" w:rsidRPr="001F32F4" w14:paraId="5BEE2674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67D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lastRenderedPageBreak/>
              <w:t>IRF7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602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33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7AD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6E7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39.91667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A09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4.70873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FD0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143.4889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80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22A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0.47222</w:t>
            </w:r>
          </w:p>
        </w:tc>
      </w:tr>
      <w:tr w:rsidR="003259F0" w:rsidRPr="001F32F4" w14:paraId="1D478880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27A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SAA1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00A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7EA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95C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97B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36.16667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055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4.45256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2EE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6.91502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F18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4B3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0.61905</w:t>
            </w:r>
          </w:p>
        </w:tc>
      </w:tr>
      <w:tr w:rsidR="003259F0" w:rsidRPr="001F32F4" w14:paraId="420F803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523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A2M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FF4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42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73D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44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36.41667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330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4.44036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42D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31.01572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89D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3B5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0.46429</w:t>
            </w:r>
          </w:p>
        </w:tc>
      </w:tr>
      <w:tr w:rsidR="003259F0" w:rsidRPr="001F32F4" w14:paraId="2A08747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DBF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ISG15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C92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ED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D65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A51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35.23333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3F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4.37937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B89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26.97307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E15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521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0.73333</w:t>
            </w:r>
          </w:p>
        </w:tc>
      </w:tr>
      <w:tr w:rsidR="003259F0" w:rsidRPr="001F32F4" w14:paraId="55093D1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6B2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MMP10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3E9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D9A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E1B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019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37.33333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157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4.58675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2EC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9.42349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278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A92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0.73333</w:t>
            </w:r>
          </w:p>
        </w:tc>
      </w:tr>
      <w:tr w:rsidR="003259F0" w:rsidRPr="001F32F4" w14:paraId="4652B76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B7C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OASL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17C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CF8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94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55B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35.56667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78E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4.40377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738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43.58142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04F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7E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</w:t>
            </w:r>
          </w:p>
        </w:tc>
      </w:tr>
      <w:tr w:rsidR="003259F0" w:rsidRPr="001F32F4" w14:paraId="3B9377F6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C62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OAS1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C66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B60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55E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689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34.56667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60D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4.35497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BE3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16.03539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82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FB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0.9</w:t>
            </w:r>
          </w:p>
        </w:tc>
      </w:tr>
      <w:tr w:rsidR="003259F0" w:rsidRPr="001F32F4" w14:paraId="0AA1400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DB6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MMP14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D43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1AB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20F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9EC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A88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4.67214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07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69.16413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0E2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ED3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0.46429</w:t>
            </w:r>
          </w:p>
        </w:tc>
      </w:tr>
      <w:tr w:rsidR="003259F0" w:rsidRPr="001F32F4" w14:paraId="58C5A51B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3FB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E39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D8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700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6D6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CC1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4.58675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1C0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526.2956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E18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DF9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0.30556</w:t>
            </w:r>
          </w:p>
        </w:tc>
      </w:tr>
      <w:tr w:rsidR="003259F0" w:rsidRPr="001F32F4" w14:paraId="412F130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36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ALOX5AP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19F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F4A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5F4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AF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34.51667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19C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4.23298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F11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97.37804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B44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049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0.39286</w:t>
            </w:r>
          </w:p>
        </w:tc>
      </w:tr>
      <w:tr w:rsidR="003259F0" w:rsidRPr="001F32F4" w14:paraId="616DC7D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159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RGS18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FD9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E76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D1F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696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33.01667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028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4.18419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4BB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12.0881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6E5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F42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0.66667</w:t>
            </w:r>
          </w:p>
        </w:tc>
      </w:tr>
      <w:tr w:rsidR="003259F0" w:rsidRPr="001F32F4" w14:paraId="3A9D6F5B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B7F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BCL2A1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DE5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DA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3DD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0BB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41.08333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392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4.78193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C7A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820.1304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7C7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1A0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0.24444</w:t>
            </w:r>
          </w:p>
        </w:tc>
      </w:tr>
      <w:tr w:rsidR="003259F0" w:rsidRPr="001F32F4" w14:paraId="7A08C83D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CB7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FGF21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E3D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2EE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F4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B0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35.83333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BD3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4.45256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8D0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21.91263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098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23D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</w:t>
            </w:r>
          </w:p>
        </w:tc>
      </w:tr>
      <w:tr w:rsidR="003259F0" w:rsidRPr="001F32F4" w14:paraId="64E7450D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B8A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CD53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DF7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1A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7C1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4F9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B6B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4.12319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24B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51.8689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FD4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E1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0.53333</w:t>
            </w:r>
          </w:p>
        </w:tc>
      </w:tr>
      <w:tr w:rsidR="003259F0" w:rsidRPr="001F32F4" w14:paraId="1834523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F35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MAP2K6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295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1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3A6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F1A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33.66667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E11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4.34277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184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14.66667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5AD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D33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0.7</w:t>
            </w:r>
          </w:p>
        </w:tc>
      </w:tr>
      <w:tr w:rsidR="003259F0" w:rsidRPr="001F32F4" w14:paraId="4DEE6100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1B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MMP8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C86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185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055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992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38.08333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40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4.62334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CEB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24.34063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FCA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17F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0.47619</w:t>
            </w:r>
          </w:p>
        </w:tc>
      </w:tr>
      <w:tr w:rsidR="003259F0" w:rsidRPr="001F32F4" w14:paraId="067F41EF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1EC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C1QC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11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876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D7B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D09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F86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4.11099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BFE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11.37001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6F4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0FA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</w:t>
            </w:r>
          </w:p>
        </w:tc>
      </w:tr>
      <w:tr w:rsidR="003259F0" w:rsidRPr="001F32F4" w14:paraId="3327229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18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IFITM1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480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525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1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5CA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28.08333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3B6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3.80602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86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49E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BF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2C8A3630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149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CDH2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4DE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67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EAE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57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37.91667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D9D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4.56235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641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674.597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C57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35A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0.22222</w:t>
            </w:r>
          </w:p>
        </w:tc>
      </w:tr>
      <w:tr w:rsidR="003259F0" w:rsidRPr="001F32F4" w14:paraId="55A564DA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A63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OLR1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FFC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EB1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29A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948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189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4.39157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79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2.54762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47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545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0.7</w:t>
            </w:r>
          </w:p>
        </w:tc>
      </w:tr>
      <w:tr w:rsidR="003259F0" w:rsidRPr="001F32F4" w14:paraId="554CC95D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DCB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CCL7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D99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DE9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DAB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572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35.75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4CC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4.41596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51B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9.94762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DB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D72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0.33333</w:t>
            </w:r>
          </w:p>
        </w:tc>
      </w:tr>
      <w:tr w:rsidR="003259F0" w:rsidRPr="001F32F4" w14:paraId="68645A2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E3D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CXCL16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1D3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F7A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CD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EA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34.48333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05D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4.34277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78F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3.48571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ECC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F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</w:t>
            </w:r>
          </w:p>
        </w:tc>
      </w:tr>
      <w:tr w:rsidR="003259F0" w:rsidRPr="001F32F4" w14:paraId="6F9C9D56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53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RBP4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D91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CA1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696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C8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32.21667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848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4.12319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187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6.76615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56C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052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0.4</w:t>
            </w:r>
          </w:p>
        </w:tc>
      </w:tr>
      <w:tr w:rsidR="003259F0" w:rsidRPr="001F32F4" w14:paraId="2476C76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E1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CCL18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779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966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DB7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1DB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34.31667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82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4.35497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46A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20.2475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AF3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75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0.5</w:t>
            </w:r>
          </w:p>
        </w:tc>
      </w:tr>
      <w:tr w:rsidR="003259F0" w:rsidRPr="001F32F4" w14:paraId="1E86B37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450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AMBP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225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785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6A7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13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BE3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4.15979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96F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15.77313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BBC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75B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</w:t>
            </w:r>
          </w:p>
        </w:tc>
      </w:tr>
      <w:tr w:rsidR="003259F0" w:rsidRPr="001F32F4" w14:paraId="7DC0220C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A8B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F93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A7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15F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0.24398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51A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801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4.52575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8EC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169.2698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55E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BE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0.33333</w:t>
            </w:r>
          </w:p>
        </w:tc>
      </w:tr>
      <w:tr w:rsidR="003259F0" w:rsidRPr="001F32F4" w14:paraId="567DF49F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AD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lastRenderedPageBreak/>
              <w:t>GPR65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C83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7C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6A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CCE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30.85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A4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4.0622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71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40.28639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75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297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0.16667</w:t>
            </w:r>
          </w:p>
        </w:tc>
      </w:tr>
      <w:tr w:rsidR="003259F0" w:rsidRPr="001F32F4" w14:paraId="6AFA1F0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B6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NFATC4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E1A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807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E2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18C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32.36667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D55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4.23298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748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E1F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9D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0.16667</w:t>
            </w:r>
          </w:p>
        </w:tc>
      </w:tr>
      <w:tr w:rsidR="003259F0" w:rsidRPr="001F32F4" w14:paraId="105B592A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E6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HCST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D93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F5C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D05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C63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29.41667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FF2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3.94021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C9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1.22468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BCE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0B8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0.66667</w:t>
            </w:r>
          </w:p>
        </w:tc>
      </w:tr>
      <w:tr w:rsidR="003259F0" w:rsidRPr="001F32F4" w14:paraId="0606DE84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590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3BC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75B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FCA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0A7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F84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4.19639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AA7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559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A0A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0.16667</w:t>
            </w:r>
          </w:p>
        </w:tc>
      </w:tr>
      <w:tr w:rsidR="003259F0" w:rsidRPr="001F32F4" w14:paraId="77BB3B8C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11B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CYP1A1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A5C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253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082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300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34.15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CD7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4.34277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0B8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320.4365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039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191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0.16667</w:t>
            </w:r>
          </w:p>
        </w:tc>
      </w:tr>
      <w:tr w:rsidR="003259F0" w:rsidRPr="001F32F4" w14:paraId="3D73454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67A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GPR84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DB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46C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315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BA2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33.73333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602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4.34277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A1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18.0334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D33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55C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0.33333</w:t>
            </w:r>
          </w:p>
        </w:tc>
      </w:tr>
      <w:tr w:rsidR="003259F0" w:rsidRPr="001F32F4" w14:paraId="076DA760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7F0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CYP19A1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C96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1AC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6A9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F23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9C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4.25738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61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44.41905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1E6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462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0.33333</w:t>
            </w:r>
          </w:p>
        </w:tc>
      </w:tr>
      <w:tr w:rsidR="003259F0" w:rsidRPr="001F32F4" w14:paraId="4BF6BC0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E9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CNTN2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347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053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C64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477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26.66667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4FC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3.64744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FC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D77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2CA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59EE7FC1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D7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CRY2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88C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6F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308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464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28.18333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B5F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3.86702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54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FF5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149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0.33333</w:t>
            </w:r>
          </w:p>
        </w:tc>
      </w:tr>
      <w:tr w:rsidR="003259F0" w:rsidRPr="001F32F4" w14:paraId="35C94A8F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F0F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EVI2B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3C7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DAC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EE1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AE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25.08333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C5E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3.33027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589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2.19048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DC3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325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0.33333</w:t>
            </w:r>
          </w:p>
        </w:tc>
      </w:tr>
      <w:tr w:rsidR="003259F0" w:rsidRPr="001F32F4" w14:paraId="6848735C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107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SLAMF7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67C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AF6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F80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57E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A6A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3.91581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88C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A0F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14F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54DE0A2E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7C6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PER1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FEB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8C0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77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9BB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86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2.91551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7E2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094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5BC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140CFAEE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70B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TEF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B6F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CF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F22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948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6E5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2.91551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9FA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96C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FFF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37095FC0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3F8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HBA1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C0F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699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D57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FE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F2B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3.24488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D6C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AC1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20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548FE5C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158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HBA2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A30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377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5D4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EAC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651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3.24488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7E1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142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BC9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002E036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309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DSPP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3C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AC6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9A4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AA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26.26667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BFF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3.64744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9CD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2D4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3E6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25A344C3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8EA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GPX2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E59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F36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08D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175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24.28333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7FE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3.39127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024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3D5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89B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0557997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B12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ALDH3A1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D80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4AD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22C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1D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24.28333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A9F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3.39127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9E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C70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4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259F0" w:rsidRPr="001F32F4" w14:paraId="314365F8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6FB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POU2AF1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E6B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AD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C1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EBA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28.68333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84D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3.97681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184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00C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D4D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570F0CD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AC7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RCAN1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351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51E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2C5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966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22.91667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6E4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3.26928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40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B81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E3C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419263F0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2DA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NEUROG2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5D8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A3B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35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9CA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385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3.62304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605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503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EB1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3E3C5394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C9D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NDST1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831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B2B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209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E4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24.76667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8D3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3.56205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44A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F52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03F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2DA2E95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32C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GLDN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BAB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BD7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C80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B4C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FB2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2.68373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DE4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600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CD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44557546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860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CRYAB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533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9BE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EF5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A5F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A18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2.68373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F69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AEF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DE8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022038FC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D9E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TWIST2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DDE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65A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17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40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25.33333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02B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3.59864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0A9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E9B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024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6C4183DC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13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CDC25A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471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9C6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84E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1EB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22.91667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C81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3.26928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2A9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D5F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7EC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274E8CD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6F4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lastRenderedPageBreak/>
              <w:t>CBX4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E76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813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B4D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1C6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29.95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912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4.12319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868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370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A15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209C2547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344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SLC4A11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5527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713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FB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E6C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5F3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3.23268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C16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734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C70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6B07CAD5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C95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BCL2L14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0EE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868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6FC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595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715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3.81822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FCE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FB65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2FB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785C6592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4C8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TUBA1A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E0B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D4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2E9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21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26.85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62A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3.81822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6C8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D0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62E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68EDC14B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7A5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CDA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F7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27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962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0.0241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469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814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0.07229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3F0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D40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B3E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0FAFCEEB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37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APOBEC3B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9C1A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797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E8C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0.0241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DB9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723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0.07229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AF1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58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5AD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6BE5AA39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BFC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ALPL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D8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1C8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250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0.16265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47D9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F0F3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2.68373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7F0F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38B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BAC4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3259F0" w:rsidRPr="001F32F4" w14:paraId="67113463" w14:textId="77777777" w:rsidTr="003259F0">
        <w:trPr>
          <w:trHeight w:val="280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2F50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ABCB6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027B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FEA2C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76A61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0.19518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079E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6265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3.61084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DD2D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C276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3522" w14:textId="77777777" w:rsidR="003259F0" w:rsidRPr="001F32F4" w:rsidRDefault="003259F0" w:rsidP="000332E8">
            <w:pPr>
              <w:spacing w:after="0" w:line="240" w:lineRule="auto"/>
              <w:jc w:val="center"/>
              <w:rPr>
                <w:rFonts w:eastAsia="等线" w:cstheme="minorHAnsi"/>
                <w:color w:val="000000"/>
                <w:sz w:val="20"/>
                <w:szCs w:val="20"/>
              </w:rPr>
            </w:pPr>
            <w:r w:rsidRPr="001F32F4">
              <w:rPr>
                <w:rFonts w:eastAsia="等线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228A8BA7" w14:textId="77777777" w:rsidR="003259F0" w:rsidRPr="001F32F4" w:rsidRDefault="003259F0" w:rsidP="000332E8">
      <w:pPr>
        <w:jc w:val="center"/>
        <w:rPr>
          <w:rFonts w:cstheme="minorHAnsi"/>
          <w:sz w:val="20"/>
          <w:szCs w:val="20"/>
        </w:rPr>
      </w:pPr>
    </w:p>
    <w:sectPr w:rsidR="003259F0" w:rsidRPr="001F32F4" w:rsidSect="003259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C6D0" w14:textId="77777777" w:rsidR="00F25ED0" w:rsidRDefault="00F25ED0" w:rsidP="00170E9B">
      <w:pPr>
        <w:spacing w:after="0" w:line="240" w:lineRule="auto"/>
      </w:pPr>
      <w:r>
        <w:separator/>
      </w:r>
    </w:p>
  </w:endnote>
  <w:endnote w:type="continuationSeparator" w:id="0">
    <w:p w14:paraId="7C21363D" w14:textId="77777777" w:rsidR="00F25ED0" w:rsidRDefault="00F25ED0" w:rsidP="0017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C246" w14:textId="77777777" w:rsidR="00F25ED0" w:rsidRDefault="00F25ED0" w:rsidP="00170E9B">
      <w:pPr>
        <w:spacing w:after="0" w:line="240" w:lineRule="auto"/>
      </w:pPr>
      <w:r>
        <w:separator/>
      </w:r>
    </w:p>
  </w:footnote>
  <w:footnote w:type="continuationSeparator" w:id="0">
    <w:p w14:paraId="2C248AC3" w14:textId="77777777" w:rsidR="00F25ED0" w:rsidRDefault="00F25ED0" w:rsidP="00170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9BFDB1E0-4421-49F2-9026-967F703C386D}"/>
    <w:docVar w:name="KY_MEDREF_VERSION" w:val="3"/>
  </w:docVars>
  <w:rsids>
    <w:rsidRoot w:val="003259F0"/>
    <w:rsid w:val="000332E8"/>
    <w:rsid w:val="00170E9B"/>
    <w:rsid w:val="00187A1B"/>
    <w:rsid w:val="0019180D"/>
    <w:rsid w:val="001C3244"/>
    <w:rsid w:val="001F32F4"/>
    <w:rsid w:val="00261361"/>
    <w:rsid w:val="003259F0"/>
    <w:rsid w:val="005A2C8F"/>
    <w:rsid w:val="006752DD"/>
    <w:rsid w:val="00762D3F"/>
    <w:rsid w:val="00C15144"/>
    <w:rsid w:val="00C60E95"/>
    <w:rsid w:val="00C96F37"/>
    <w:rsid w:val="00DC53B1"/>
    <w:rsid w:val="00EF38AE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08496"/>
  <w15:chartTrackingRefBased/>
  <w15:docId w15:val="{F7DD1837-3734-45A0-83C8-D4071A21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DD"/>
  </w:style>
  <w:style w:type="paragraph" w:styleId="1">
    <w:name w:val="heading 1"/>
    <w:basedOn w:val="a"/>
    <w:next w:val="a"/>
    <w:link w:val="10"/>
    <w:uiPriority w:val="9"/>
    <w:qFormat/>
    <w:rsid w:val="006752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2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2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2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2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2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2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52D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752D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6752D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标题 7 字符"/>
    <w:basedOn w:val="a0"/>
    <w:link w:val="7"/>
    <w:uiPriority w:val="9"/>
    <w:semiHidden/>
    <w:rsid w:val="006752D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标题 8 字符"/>
    <w:basedOn w:val="a0"/>
    <w:link w:val="8"/>
    <w:uiPriority w:val="9"/>
    <w:semiHidden/>
    <w:rsid w:val="006752D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6752D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52DD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752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标题 字符"/>
    <w:basedOn w:val="a0"/>
    <w:link w:val="a4"/>
    <w:uiPriority w:val="10"/>
    <w:rsid w:val="006752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752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标题 字符"/>
    <w:basedOn w:val="a0"/>
    <w:link w:val="a6"/>
    <w:uiPriority w:val="11"/>
    <w:rsid w:val="006752DD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6752DD"/>
    <w:rPr>
      <w:b/>
      <w:bCs/>
    </w:rPr>
  </w:style>
  <w:style w:type="character" w:styleId="a9">
    <w:name w:val="Emphasis"/>
    <w:basedOn w:val="a0"/>
    <w:uiPriority w:val="20"/>
    <w:qFormat/>
    <w:rsid w:val="006752DD"/>
    <w:rPr>
      <w:i/>
      <w:iCs/>
      <w:color w:val="70AD47" w:themeColor="accent6"/>
    </w:rPr>
  </w:style>
  <w:style w:type="paragraph" w:styleId="aa">
    <w:name w:val="No Spacing"/>
    <w:uiPriority w:val="1"/>
    <w:qFormat/>
    <w:rsid w:val="006752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52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 字符"/>
    <w:basedOn w:val="a0"/>
    <w:link w:val="ab"/>
    <w:uiPriority w:val="29"/>
    <w:rsid w:val="006752DD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6752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e">
    <w:name w:val="明显引用 字符"/>
    <w:basedOn w:val="a0"/>
    <w:link w:val="ad"/>
    <w:uiPriority w:val="30"/>
    <w:rsid w:val="006752D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6752DD"/>
    <w:rPr>
      <w:i/>
      <w:iCs/>
    </w:rPr>
  </w:style>
  <w:style w:type="character" w:styleId="af0">
    <w:name w:val="Intense Emphasis"/>
    <w:basedOn w:val="a0"/>
    <w:uiPriority w:val="21"/>
    <w:qFormat/>
    <w:rsid w:val="006752DD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752DD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6752DD"/>
    <w:rPr>
      <w:b/>
      <w:bCs/>
      <w:smallCaps/>
      <w:color w:val="70AD47" w:themeColor="accent6"/>
    </w:rPr>
  </w:style>
  <w:style w:type="character" w:styleId="af3">
    <w:name w:val="Book Title"/>
    <w:basedOn w:val="a0"/>
    <w:uiPriority w:val="33"/>
    <w:qFormat/>
    <w:rsid w:val="006752DD"/>
    <w:rPr>
      <w:b/>
      <w:bCs/>
      <w:caps w:val="0"/>
      <w:smallCaps/>
      <w:spacing w:val="7"/>
      <w:sz w:val="21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6752DD"/>
    <w:pPr>
      <w:outlineLvl w:val="9"/>
    </w:pPr>
  </w:style>
  <w:style w:type="character" w:styleId="af4">
    <w:name w:val="Hyperlink"/>
    <w:basedOn w:val="a0"/>
    <w:uiPriority w:val="99"/>
    <w:semiHidden/>
    <w:unhideWhenUsed/>
    <w:rsid w:val="003259F0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3259F0"/>
    <w:rPr>
      <w:color w:val="954F72"/>
      <w:u w:val="single"/>
    </w:rPr>
  </w:style>
  <w:style w:type="paragraph" w:customStyle="1" w:styleId="msonormal0">
    <w:name w:val="msonormal"/>
    <w:basedOn w:val="a"/>
    <w:rsid w:val="003259F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17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70E9B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170E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70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宋体"/>
        <a:cs typeface=""/>
      </a:majorFont>
      <a:minorFont>
        <a:latin typeface="Times New Roman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樊 宇超</cp:lastModifiedBy>
  <cp:revision>6</cp:revision>
  <dcterms:created xsi:type="dcterms:W3CDTF">2021-08-14T02:25:00Z</dcterms:created>
  <dcterms:modified xsi:type="dcterms:W3CDTF">2021-09-05T10:03:00Z</dcterms:modified>
</cp:coreProperties>
</file>