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9DAA" w14:textId="77777777" w:rsidR="00FE3021" w:rsidRPr="003A15CC" w:rsidRDefault="00FE3021" w:rsidP="00FE3021">
      <w:pPr>
        <w:rPr>
          <w:rFonts w:ascii="Times New Roman" w:eastAsia="Times New Roman" w:hAnsi="Times New Roman" w:cs="Times New Roman"/>
          <w:b/>
        </w:rPr>
      </w:pPr>
      <w:r w:rsidRPr="003A15CC">
        <w:rPr>
          <w:rFonts w:ascii="Times New Roman" w:eastAsia="Times New Roman" w:hAnsi="Times New Roman" w:cs="Times New Roman"/>
          <w:b/>
        </w:rPr>
        <w:t>Appendix 1: Search Strategy</w:t>
      </w:r>
    </w:p>
    <w:tbl>
      <w:tblPr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5805"/>
        <w:gridCol w:w="1755"/>
      </w:tblGrid>
      <w:tr w:rsidR="00FE3021" w:rsidRPr="003A15CC" w14:paraId="34839A64" w14:textId="77777777" w:rsidTr="00A34317">
        <w:trPr>
          <w:trHeight w:val="435"/>
        </w:trPr>
        <w:tc>
          <w:tcPr>
            <w:tcW w:w="90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78FE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021" w:rsidRPr="003A15CC" w14:paraId="5DE62337" w14:textId="77777777" w:rsidTr="00A34317">
        <w:trPr>
          <w:trHeight w:val="60"/>
        </w:trPr>
        <w:tc>
          <w:tcPr>
            <w:tcW w:w="9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BA4E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PubMed – Date 02/09/2020</w:t>
            </w:r>
          </w:p>
        </w:tc>
      </w:tr>
      <w:tr w:rsidR="00FE3021" w:rsidRPr="003A15CC" w14:paraId="21B67F20" w14:textId="77777777" w:rsidTr="00A34317">
        <w:trPr>
          <w:trHeight w:val="241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EFDC" w14:textId="77777777" w:rsidR="00FE3021" w:rsidRPr="003A15CC" w:rsidRDefault="00FE3021" w:rsidP="00A34317">
            <w:pPr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BC6ED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Search terms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6389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Hits</w:t>
            </w:r>
          </w:p>
        </w:tc>
      </w:tr>
      <w:tr w:rsidR="00FE3021" w:rsidRPr="003A15CC" w14:paraId="579625FF" w14:textId="77777777" w:rsidTr="00A34317">
        <w:trPr>
          <w:trHeight w:val="331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A7F1" w14:textId="77777777" w:rsidR="00FE3021" w:rsidRPr="003A15CC" w:rsidRDefault="00FE3021" w:rsidP="00A34317">
            <w:pPr>
              <w:ind w:left="100" w:righ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C707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meditation[</w:t>
            </w:r>
            <w:proofErr w:type="spellStart"/>
            <w:proofErr w:type="gram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Terms]) OR mindful*[Title/Abstract]) OR </w:t>
            </w:r>
            <w:proofErr w:type="spell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meditat</w:t>
            </w:r>
            <w:proofErr w:type="spell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*[Title/Abstract]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A48C2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14017</w:t>
            </w:r>
          </w:p>
        </w:tc>
      </w:tr>
      <w:tr w:rsidR="00FE3021" w:rsidRPr="003A15CC" w14:paraId="6AEE06E8" w14:textId="77777777" w:rsidTr="00A34317">
        <w:trPr>
          <w:trHeight w:val="40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9A94" w14:textId="77777777" w:rsidR="00FE3021" w:rsidRPr="003A15CC" w:rsidRDefault="00FE3021" w:rsidP="00A34317">
            <w:pPr>
              <w:ind w:left="100" w:righ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2EBAB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"randomized controlled trial"[Publication Type]) OR "controlled clinical trial"[Publication Type]) OR random*[Title/Abstract]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7D909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1,313,459</w:t>
            </w:r>
          </w:p>
        </w:tc>
      </w:tr>
      <w:tr w:rsidR="00FE3021" w:rsidRPr="003A15CC" w14:paraId="55EB8F6F" w14:textId="77777777" w:rsidTr="00A34317">
        <w:trPr>
          <w:trHeight w:val="21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EDEA" w14:textId="77777777" w:rsidR="00FE3021" w:rsidRPr="003A15CC" w:rsidRDefault="00FE3021" w:rsidP="00A34317">
            <w:pPr>
              <w:ind w:left="100" w:righ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Results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F8C2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Search #1 AND #2 with limiters: “Humans”, “English”, “Adults”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00A5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1779</w:t>
            </w:r>
          </w:p>
        </w:tc>
      </w:tr>
      <w:tr w:rsidR="00FE3021" w:rsidRPr="003A15CC" w14:paraId="662A3F3F" w14:textId="77777777" w:rsidTr="00A34317">
        <w:trPr>
          <w:trHeight w:val="240"/>
        </w:trPr>
        <w:tc>
          <w:tcPr>
            <w:tcW w:w="9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A78D4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EMBASE - Date 02/09/2020</w:t>
            </w:r>
          </w:p>
        </w:tc>
      </w:tr>
      <w:tr w:rsidR="00FE3021" w:rsidRPr="003A15CC" w14:paraId="3C1E4DB1" w14:textId="77777777" w:rsidTr="00A34317">
        <w:trPr>
          <w:trHeight w:val="346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32BE" w14:textId="77777777" w:rsidR="00FE3021" w:rsidRPr="003A15CC" w:rsidRDefault="00FE3021" w:rsidP="00A34317">
            <w:pPr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A194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Search terms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7CAA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Hits</w:t>
            </w:r>
          </w:p>
        </w:tc>
      </w:tr>
      <w:tr w:rsidR="00FE3021" w:rsidRPr="003A15CC" w14:paraId="55139829" w14:textId="77777777" w:rsidTr="00A34317">
        <w:trPr>
          <w:trHeight w:val="634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74129" w14:textId="77777777" w:rsidR="00FE3021" w:rsidRPr="003A15CC" w:rsidRDefault="00FE3021" w:rsidP="00A34317">
            <w:pPr>
              <w:ind w:left="100" w:righ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B522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(‘meditation’/exp/</w:t>
            </w:r>
            <w:proofErr w:type="spell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mj</w:t>
            </w:r>
            <w:proofErr w:type="spell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‘mindfulness’/</w:t>
            </w:r>
            <w:proofErr w:type="spellStart"/>
            <w:proofErr w:type="gram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exp.mj</w:t>
            </w:r>
            <w:proofErr w:type="spellEnd"/>
            <w:proofErr w:type="gram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meditat</w:t>
            </w:r>
            <w:proofErr w:type="spell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*:</w:t>
            </w:r>
            <w:proofErr w:type="spell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mindful*:</w:t>
            </w:r>
            <w:proofErr w:type="spell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) AND ([controlled clinical trial]/</w:t>
            </w:r>
            <w:proofErr w:type="spell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lim</w:t>
            </w:r>
            <w:proofErr w:type="spell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[randomized controlled trial]/</w:t>
            </w:r>
            <w:proofErr w:type="spell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lim</w:t>
            </w:r>
            <w:proofErr w:type="spell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) AND [adult]/</w:t>
            </w:r>
            <w:proofErr w:type="spell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lim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C148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1293</w:t>
            </w:r>
          </w:p>
        </w:tc>
      </w:tr>
      <w:tr w:rsidR="00FE3021" w:rsidRPr="003A15CC" w14:paraId="6D2CE9AD" w14:textId="77777777" w:rsidTr="00A34317">
        <w:trPr>
          <w:trHeight w:val="285"/>
        </w:trPr>
        <w:tc>
          <w:tcPr>
            <w:tcW w:w="9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2ECA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PsycINFO - Date 02/09/2020</w:t>
            </w:r>
          </w:p>
        </w:tc>
      </w:tr>
      <w:tr w:rsidR="00FE3021" w:rsidRPr="003A15CC" w14:paraId="672746CE" w14:textId="77777777" w:rsidTr="00A34317">
        <w:trPr>
          <w:trHeight w:val="316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7A12" w14:textId="77777777" w:rsidR="00FE3021" w:rsidRPr="003A15CC" w:rsidRDefault="00FE3021" w:rsidP="00A34317">
            <w:pPr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F7DA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Search terms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5503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Hits</w:t>
            </w:r>
          </w:p>
        </w:tc>
      </w:tr>
      <w:tr w:rsidR="00FE3021" w:rsidRPr="003A15CC" w14:paraId="335FDEA6" w14:textId="77777777" w:rsidTr="00A34317">
        <w:trPr>
          <w:trHeight w:val="664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2A45" w14:textId="77777777" w:rsidR="00FE3021" w:rsidRPr="003A15CC" w:rsidRDefault="00FE3021" w:rsidP="00A34317">
            <w:pPr>
              <w:ind w:left="100" w:righ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8650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 </w:t>
            </w:r>
            <w:proofErr w:type="gram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( meditation</w:t>
            </w:r>
            <w:proofErr w:type="gram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mindfulness ) OR TI </w:t>
            </w:r>
            <w:proofErr w:type="spell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meditat</w:t>
            </w:r>
            <w:proofErr w:type="spell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OR AB </w:t>
            </w:r>
            <w:proofErr w:type="spell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meditat</w:t>
            </w:r>
            <w:proofErr w:type="spell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* OR TI mindful* OR AB mindful* AND PT randomized controlled trials</w:t>
            </w:r>
          </w:p>
          <w:p w14:paraId="2E3B7E76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Limiters: English, Human, Adults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2EB6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5241</w:t>
            </w:r>
          </w:p>
        </w:tc>
      </w:tr>
      <w:tr w:rsidR="00FE3021" w:rsidRPr="003A15CC" w14:paraId="4FBC668E" w14:textId="77777777" w:rsidTr="00A34317">
        <w:trPr>
          <w:trHeight w:val="181"/>
        </w:trPr>
        <w:tc>
          <w:tcPr>
            <w:tcW w:w="9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5AAC" w14:textId="77777777" w:rsidR="00FE3021" w:rsidRPr="003A15CC" w:rsidRDefault="00FE3021" w:rsidP="00A34317">
            <w:pPr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CINAHL - Date 02/09/20</w:t>
            </w:r>
          </w:p>
        </w:tc>
      </w:tr>
      <w:tr w:rsidR="00FE3021" w:rsidRPr="003A15CC" w14:paraId="3B025F4B" w14:textId="77777777" w:rsidTr="00A34317">
        <w:trPr>
          <w:trHeight w:val="39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28FC" w14:textId="77777777" w:rsidR="00FE3021" w:rsidRPr="003A15CC" w:rsidRDefault="00FE3021" w:rsidP="00A34317">
            <w:pPr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0564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Search terms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AFDC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Hits</w:t>
            </w:r>
          </w:p>
        </w:tc>
      </w:tr>
      <w:tr w:rsidR="00FE3021" w:rsidRPr="003A15CC" w14:paraId="1AF63D3C" w14:textId="77777777" w:rsidTr="00A34317">
        <w:trPr>
          <w:trHeight w:val="724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87F3" w14:textId="77777777" w:rsidR="00FE3021" w:rsidRPr="003A15CC" w:rsidRDefault="00FE3021" w:rsidP="00A34317">
            <w:pPr>
              <w:ind w:left="100" w:righ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6EF5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MH meditation OR MH mindfulness OR TI </w:t>
            </w:r>
            <w:proofErr w:type="spell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meditat</w:t>
            </w:r>
            <w:proofErr w:type="spell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OR AB </w:t>
            </w:r>
            <w:proofErr w:type="spell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meditat</w:t>
            </w:r>
            <w:proofErr w:type="spell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* OR TI mindful* OR AB mindful*</w:t>
            </w:r>
          </w:p>
          <w:p w14:paraId="1BE7AC9C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Limiters: Adults, Clinical Trials, Randomized Controlled Trials, English, USA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9D0A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</w:tr>
      <w:tr w:rsidR="00FE3021" w:rsidRPr="003A15CC" w14:paraId="268E9F38" w14:textId="77777777" w:rsidTr="00A34317">
        <w:trPr>
          <w:trHeight w:val="255"/>
        </w:trPr>
        <w:tc>
          <w:tcPr>
            <w:tcW w:w="9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EDE7" w14:textId="77777777" w:rsidR="00FE3021" w:rsidRPr="003A15CC" w:rsidRDefault="00FE3021" w:rsidP="00A34317">
            <w:pPr>
              <w:ind w:righ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Cochrane Central Register of Controlled Trials - Date 02/09/20</w:t>
            </w:r>
          </w:p>
        </w:tc>
      </w:tr>
      <w:tr w:rsidR="00FE3021" w:rsidRPr="003A15CC" w14:paraId="1F78E94D" w14:textId="77777777" w:rsidTr="00A34317">
        <w:trPr>
          <w:trHeight w:val="151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FB30" w14:textId="77777777" w:rsidR="00FE3021" w:rsidRPr="003A15CC" w:rsidRDefault="00FE3021" w:rsidP="00A34317">
            <w:pPr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4418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Search terms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1686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Hits</w:t>
            </w:r>
          </w:p>
        </w:tc>
      </w:tr>
      <w:tr w:rsidR="00FE3021" w:rsidRPr="003A15CC" w14:paraId="08C62EF1" w14:textId="77777777" w:rsidTr="00A34317">
        <w:trPr>
          <w:trHeight w:val="64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E18C" w14:textId="77777777" w:rsidR="00FE3021" w:rsidRPr="003A15CC" w:rsidRDefault="00FE3021" w:rsidP="00A34317">
            <w:pPr>
              <w:ind w:left="100" w:righ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A900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descriptor: [Meditation] this term only OR </w:t>
            </w:r>
            <w:proofErr w:type="spell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descriptor: [Mindfulness] this term only OR (</w:t>
            </w:r>
            <w:proofErr w:type="spell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meditat</w:t>
            </w:r>
            <w:proofErr w:type="spell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):</w:t>
            </w:r>
            <w:proofErr w:type="spell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proofErr w:type="gram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,ab,kw</w:t>
            </w:r>
            <w:proofErr w:type="spell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(mindful*):</w:t>
            </w:r>
            <w:proofErr w:type="spell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(randomized*):</w:t>
            </w:r>
            <w:proofErr w:type="spellStart"/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  <w:p w14:paraId="0C1F49A2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Limiter: in trials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7D28" w14:textId="77777777" w:rsidR="00FE3021" w:rsidRPr="003A15CC" w:rsidRDefault="00FE3021" w:rsidP="00A34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5CC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</w:tr>
    </w:tbl>
    <w:p w14:paraId="36038B00" w14:textId="77777777" w:rsidR="00FE3021" w:rsidRPr="003A15CC" w:rsidRDefault="00FE3021" w:rsidP="00FE3021">
      <w:pPr>
        <w:rPr>
          <w:rFonts w:ascii="Times New Roman" w:eastAsia="Times New Roman" w:hAnsi="Times New Roman" w:cs="Times New Roman"/>
          <w:b/>
        </w:rPr>
      </w:pPr>
      <w:r w:rsidRPr="003A15CC">
        <w:rPr>
          <w:rFonts w:ascii="Times New Roman" w:eastAsia="Times New Roman" w:hAnsi="Times New Roman" w:cs="Times New Roman"/>
          <w:b/>
        </w:rPr>
        <w:t xml:space="preserve"> </w:t>
      </w:r>
    </w:p>
    <w:p w14:paraId="40F8425C" w14:textId="77777777" w:rsidR="00FE3021" w:rsidRPr="003A15CC" w:rsidRDefault="00FE3021" w:rsidP="00FE3021">
      <w:pPr>
        <w:rPr>
          <w:rFonts w:ascii="Times New Roman" w:eastAsia="Times New Roman" w:hAnsi="Times New Roman" w:cs="Times New Roman"/>
        </w:rPr>
      </w:pPr>
    </w:p>
    <w:p w14:paraId="0F16A894" w14:textId="77777777" w:rsidR="00FE3021" w:rsidRPr="003A15CC" w:rsidRDefault="00FE3021" w:rsidP="00FE3021">
      <w:pPr>
        <w:rPr>
          <w:rFonts w:ascii="Times New Roman" w:eastAsia="Times New Roman" w:hAnsi="Times New Roman" w:cs="Times New Roman"/>
          <w:b/>
        </w:rPr>
      </w:pPr>
      <w:r w:rsidRPr="003A15CC">
        <w:rPr>
          <w:rFonts w:ascii="Times New Roman" w:hAnsi="Times New Roman" w:cs="Times New Roman"/>
        </w:rPr>
        <w:br w:type="page"/>
      </w:r>
    </w:p>
    <w:p w14:paraId="734DF17B" w14:textId="77777777" w:rsidR="00FE3021" w:rsidRPr="003A15CC" w:rsidRDefault="00FE3021" w:rsidP="00FE3021">
      <w:pPr>
        <w:rPr>
          <w:rFonts w:ascii="Times New Roman" w:eastAsia="Times New Roman" w:hAnsi="Times New Roman" w:cs="Times New Roman"/>
          <w:b/>
        </w:rPr>
      </w:pPr>
      <w:r w:rsidRPr="003A15CC">
        <w:rPr>
          <w:rFonts w:ascii="Times New Roman" w:eastAsia="Times New Roman" w:hAnsi="Times New Roman" w:cs="Times New Roman"/>
          <w:b/>
        </w:rPr>
        <w:lastRenderedPageBreak/>
        <w:t>Appendix 2: Oxford Implementation Index (short form)</w:t>
      </w:r>
    </w:p>
    <w:p w14:paraId="1035F2F9" w14:textId="77777777" w:rsidR="00FE3021" w:rsidRPr="003A15CC" w:rsidRDefault="00FE3021" w:rsidP="00FE3021">
      <w:pPr>
        <w:rPr>
          <w:rFonts w:ascii="Times New Roman" w:eastAsia="Times New Roman" w:hAnsi="Times New Roman" w:cs="Times New Roman"/>
        </w:rPr>
      </w:pPr>
      <w:r w:rsidRPr="003A15CC">
        <w:rPr>
          <w:rFonts w:ascii="Times New Roman" w:eastAsia="Times New Roman" w:hAnsi="Times New Roman" w:cs="Times New Roman"/>
        </w:rPr>
        <w:t xml:space="preserve"> </w:t>
      </w:r>
    </w:p>
    <w:p w14:paraId="7537B1C6" w14:textId="173839F0" w:rsidR="00E95803" w:rsidRDefault="00FE3021">
      <w:r w:rsidRPr="003A15CC"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63136907" wp14:editId="4571B76D">
            <wp:extent cx="5943600" cy="47117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21"/>
    <w:rsid w:val="00E95803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9C42"/>
  <w15:chartTrackingRefBased/>
  <w15:docId w15:val="{17DF8FD5-DC9B-4E47-B9A9-3C2EA1B8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2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2021-05-28T03:06:00Z</dcterms:created>
  <dcterms:modified xsi:type="dcterms:W3CDTF">2021-05-28T03:06:00Z</dcterms:modified>
</cp:coreProperties>
</file>