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73" w:rsidRDefault="00B86C73" w:rsidP="00B86C73">
      <w:pPr>
        <w:ind w:left="360"/>
        <w:rPr>
          <w:lang w:val="en-US"/>
        </w:rPr>
      </w:pPr>
      <w:proofErr w:type="gramStart"/>
      <w:r>
        <w:rPr>
          <w:b/>
          <w:bCs/>
          <w:lang w:val="en-US"/>
        </w:rPr>
        <w:t>Supplementary table 3.</w:t>
      </w:r>
      <w:proofErr w:type="gramEnd"/>
      <w:r>
        <w:rPr>
          <w:b/>
          <w:bCs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lang w:val="en-US" w:eastAsia="es-ES"/>
        </w:rPr>
        <w:t>Patient cumulative hospital mean cost*.</w:t>
      </w:r>
      <w:proofErr w:type="gramEnd"/>
    </w:p>
    <w:tbl>
      <w:tblPr>
        <w:tblStyle w:val="TableGrid"/>
        <w:tblW w:w="11051" w:type="dxa"/>
        <w:tblInd w:w="-1139" w:type="dxa"/>
        <w:tblLook w:val="04A0" w:firstRow="1" w:lastRow="0" w:firstColumn="1" w:lastColumn="0" w:noHBand="0" w:noVBand="1"/>
      </w:tblPr>
      <w:tblGrid>
        <w:gridCol w:w="3402"/>
        <w:gridCol w:w="945"/>
        <w:gridCol w:w="1636"/>
        <w:gridCol w:w="1636"/>
        <w:gridCol w:w="1636"/>
        <w:gridCol w:w="1796"/>
      </w:tblGrid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2015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2016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2019</w:t>
            </w:r>
          </w:p>
        </w:tc>
      </w:tr>
      <w:tr w:rsidR="00B86C73" w:rsidTr="00B86C73">
        <w:trPr>
          <w:trHeight w:val="288"/>
        </w:trPr>
        <w:tc>
          <w:tcPr>
            <w:tcW w:w="11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Total hospital cost</w:t>
            </w:r>
          </w:p>
        </w:tc>
      </w:tr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CVD cost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2,834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5,250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7,518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9,503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11,649</w:t>
            </w:r>
          </w:p>
        </w:tc>
      </w:tr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Cardiorenal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cost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2,536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4,690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6,691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8,450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10,346</w:t>
            </w:r>
          </w:p>
        </w:tc>
      </w:tr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HF cost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1,967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3,623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5,099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6,396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7,842</w:t>
            </w:r>
          </w:p>
        </w:tc>
      </w:tr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CKD cost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569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1,067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1,592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2,055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2,504</w:t>
            </w:r>
          </w:p>
        </w:tc>
      </w:tr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MI cost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263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333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416</w:t>
            </w:r>
          </w:p>
        </w:tc>
      </w:tr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Stroke cost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264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396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503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616</w:t>
            </w:r>
          </w:p>
        </w:tc>
      </w:tr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PAD cost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217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271</w:t>
            </w:r>
          </w:p>
        </w:tc>
      </w:tr>
      <w:tr w:rsidR="00B86C73" w:rsidTr="00B86C73">
        <w:trPr>
          <w:trHeight w:val="288"/>
        </w:trPr>
        <w:tc>
          <w:tcPr>
            <w:tcW w:w="11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Medication cost</w:t>
            </w:r>
          </w:p>
        </w:tc>
      </w:tr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Total medication cost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230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446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673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877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1,083</w:t>
            </w:r>
          </w:p>
        </w:tc>
      </w:tr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Diabetes medication cost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316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401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486</w:t>
            </w:r>
          </w:p>
        </w:tc>
      </w:tr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HF medication cost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241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327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417</w:t>
            </w:r>
          </w:p>
        </w:tc>
      </w:tr>
      <w:tr w:rsidR="00B86C73" w:rsidTr="00B86C73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CVD medication cost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C73" w:rsidRDefault="00B8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181</w:t>
            </w:r>
          </w:p>
        </w:tc>
      </w:tr>
    </w:tbl>
    <w:p w:rsidR="00B86C73" w:rsidRDefault="00B86C73" w:rsidP="00B86C73">
      <w:pPr>
        <w:rPr>
          <w:lang w:val="en-US"/>
        </w:rPr>
      </w:pPr>
      <w:r>
        <w:rPr>
          <w:lang w:val="en-US"/>
        </w:rPr>
        <w:t>*In Euros.</w:t>
      </w:r>
    </w:p>
    <w:p w:rsidR="00036248" w:rsidRDefault="00B86C73" w:rsidP="00B86C73">
      <w:r>
        <w:rPr>
          <w:lang w:val="en-US"/>
        </w:rPr>
        <w:t xml:space="preserve">CVD: cardiovascular disease; HF: heart failure; CKD: chronic kidney disease; </w:t>
      </w:r>
      <w:proofErr w:type="spellStart"/>
      <w:r>
        <w:rPr>
          <w:lang w:val="en-US"/>
        </w:rPr>
        <w:t>cardiorenal</w:t>
      </w:r>
      <w:proofErr w:type="spellEnd"/>
      <w:r>
        <w:rPr>
          <w:lang w:val="en-US"/>
        </w:rPr>
        <w:t>: HF and/or CKD; MI: myocardial infarction; PAD: peripheral artery disease.</w:t>
      </w:r>
      <w:bookmarkStart w:id="0" w:name="_GoBack"/>
      <w:bookmarkEnd w:id="0"/>
    </w:p>
    <w:sectPr w:rsidR="00036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73"/>
    <w:rsid w:val="00036248"/>
    <w:rsid w:val="00B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73"/>
    <w:pPr>
      <w:spacing w:after="160"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7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73"/>
    <w:pPr>
      <w:spacing w:after="160"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7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Kamble, Siddharth, Crest</dc:creator>
  <cp:lastModifiedBy>Kamble, Siddharth, Crest</cp:lastModifiedBy>
  <cp:revision>1</cp:revision>
  <dcterms:created xsi:type="dcterms:W3CDTF">2020-08-12T04:36:00Z</dcterms:created>
  <dcterms:modified xsi:type="dcterms:W3CDTF">2020-08-12T04:36:00Z</dcterms:modified>
</cp:coreProperties>
</file>