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300B3" w14:textId="4A9697CC" w:rsidR="00855DDC" w:rsidRPr="00855DDC" w:rsidRDefault="00F46D7F" w:rsidP="00855DD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2018 </w:t>
      </w:r>
      <w:r w:rsidR="00855DDC" w:rsidRPr="00855DDC">
        <w:rPr>
          <w:rFonts w:ascii="Arial" w:eastAsia="Times New Roman" w:hAnsi="Arial" w:cs="Arial"/>
          <w:b/>
          <w:sz w:val="24"/>
        </w:rPr>
        <w:t>COMSEP Annual Survey</w:t>
      </w:r>
    </w:p>
    <w:p w14:paraId="51CED747" w14:textId="77777777" w:rsidR="00855DDC" w:rsidRPr="00855DDC" w:rsidRDefault="00855DDC" w:rsidP="00855DD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072594BD" w14:textId="77777777" w:rsidR="00855DDC" w:rsidRPr="00855DDC" w:rsidRDefault="00855DDC" w:rsidP="00855DD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u w:val="single"/>
        </w:rPr>
      </w:pPr>
      <w:r w:rsidRPr="00855DDC">
        <w:rPr>
          <w:rFonts w:ascii="Arial" w:eastAsia="Times New Roman" w:hAnsi="Arial" w:cs="Arial"/>
          <w:u w:val="single"/>
        </w:rPr>
        <w:t>If you are a preceptor that teaches students in the ambulatory setting, please answer the following questions.</w:t>
      </w:r>
    </w:p>
    <w:p w14:paraId="47C7D740" w14:textId="77777777" w:rsidR="0094110E" w:rsidRPr="00E654B6" w:rsidRDefault="0094110E">
      <w:pPr>
        <w:rPr>
          <w:rFonts w:ascii="Arial" w:hAnsi="Arial" w:cs="Arial"/>
        </w:rPr>
      </w:pPr>
    </w:p>
    <w:p w14:paraId="58997BC1" w14:textId="77777777" w:rsidR="004F00FE" w:rsidRPr="00E654B6" w:rsidRDefault="004F00FE" w:rsidP="004F00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654B6">
        <w:rPr>
          <w:rFonts w:ascii="Arial" w:hAnsi="Arial" w:cs="Arial"/>
          <w:b/>
        </w:rPr>
        <w:t>How do you teach pediatric otoscopy to medical students? Check all that apply.</w:t>
      </w:r>
    </w:p>
    <w:p w14:paraId="132D7C39" w14:textId="77777777" w:rsidR="004F00FE" w:rsidRPr="00E654B6" w:rsidRDefault="004F00FE" w:rsidP="004F00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54B6">
        <w:rPr>
          <w:rFonts w:ascii="Arial" w:hAnsi="Arial" w:cs="Arial"/>
        </w:rPr>
        <w:t>Formal didactic session</w:t>
      </w:r>
    </w:p>
    <w:p w14:paraId="530359C4" w14:textId="77777777" w:rsidR="004F00FE" w:rsidRPr="00E654B6" w:rsidRDefault="004F00FE" w:rsidP="004F00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54B6">
        <w:rPr>
          <w:rFonts w:ascii="Arial" w:hAnsi="Arial" w:cs="Arial"/>
        </w:rPr>
        <w:t>Formal hands-on and/or simulation session</w:t>
      </w:r>
    </w:p>
    <w:p w14:paraId="4297A3D9" w14:textId="77777777" w:rsidR="004F00FE" w:rsidRPr="00E654B6" w:rsidRDefault="004F00FE" w:rsidP="004F00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54B6">
        <w:rPr>
          <w:rFonts w:ascii="Arial" w:hAnsi="Arial" w:cs="Arial"/>
        </w:rPr>
        <w:t>Direct patient care settings</w:t>
      </w:r>
    </w:p>
    <w:p w14:paraId="4E758809" w14:textId="77777777" w:rsidR="004F00FE" w:rsidRPr="00E654B6" w:rsidRDefault="004F00FE" w:rsidP="004F00FE">
      <w:pPr>
        <w:pStyle w:val="ListParagraph"/>
        <w:rPr>
          <w:rFonts w:ascii="Arial" w:hAnsi="Arial" w:cs="Arial"/>
        </w:rPr>
      </w:pPr>
    </w:p>
    <w:p w14:paraId="0DF090B2" w14:textId="77777777" w:rsidR="00855DDC" w:rsidRPr="00E654B6" w:rsidRDefault="004F00FE" w:rsidP="004F00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654B6">
        <w:rPr>
          <w:rFonts w:ascii="Arial" w:hAnsi="Arial" w:cs="Arial"/>
          <w:b/>
        </w:rPr>
        <w:t>Do you demonstrate pneumatic otoscopy?</w:t>
      </w:r>
    </w:p>
    <w:p w14:paraId="60EBC4D1" w14:textId="77777777" w:rsidR="004F00FE" w:rsidRPr="00E654B6" w:rsidRDefault="004F00FE" w:rsidP="004F00F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654B6">
        <w:rPr>
          <w:rFonts w:ascii="Arial" w:hAnsi="Arial" w:cs="Arial"/>
        </w:rPr>
        <w:t>Yes</w:t>
      </w:r>
    </w:p>
    <w:p w14:paraId="4FEA830E" w14:textId="77777777" w:rsidR="004F00FE" w:rsidRPr="00E654B6" w:rsidRDefault="004F00FE" w:rsidP="004F00F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654B6">
        <w:rPr>
          <w:rFonts w:ascii="Arial" w:hAnsi="Arial" w:cs="Arial"/>
        </w:rPr>
        <w:t>No</w:t>
      </w:r>
    </w:p>
    <w:p w14:paraId="72B296F6" w14:textId="77777777" w:rsidR="004F00FE" w:rsidRPr="00E654B6" w:rsidRDefault="004F00FE" w:rsidP="004F00FE">
      <w:pPr>
        <w:pStyle w:val="ListParagraph"/>
        <w:rPr>
          <w:rFonts w:ascii="Arial" w:hAnsi="Arial" w:cs="Arial"/>
        </w:rPr>
      </w:pPr>
    </w:p>
    <w:p w14:paraId="48564444" w14:textId="77777777" w:rsidR="004F00FE" w:rsidRPr="00E654B6" w:rsidRDefault="004F00FE" w:rsidP="004F00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654B6">
        <w:rPr>
          <w:rFonts w:ascii="Arial" w:hAnsi="Arial" w:cs="Arial"/>
          <w:b/>
        </w:rPr>
        <w:t>Do you demonstrate cerumen removal?</w:t>
      </w:r>
    </w:p>
    <w:p w14:paraId="3085C9EF" w14:textId="77777777" w:rsidR="004F00FE" w:rsidRPr="00E654B6" w:rsidRDefault="004F00FE" w:rsidP="004F00F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654B6">
        <w:rPr>
          <w:rFonts w:ascii="Arial" w:hAnsi="Arial" w:cs="Arial"/>
        </w:rPr>
        <w:t>Yes</w:t>
      </w:r>
    </w:p>
    <w:p w14:paraId="17A09883" w14:textId="77777777" w:rsidR="004F00FE" w:rsidRPr="00E654B6" w:rsidRDefault="004F00FE" w:rsidP="004F00F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654B6">
        <w:rPr>
          <w:rFonts w:ascii="Arial" w:hAnsi="Arial" w:cs="Arial"/>
        </w:rPr>
        <w:t>No</w:t>
      </w:r>
    </w:p>
    <w:p w14:paraId="0707A665" w14:textId="77777777" w:rsidR="004F00FE" w:rsidRPr="00E654B6" w:rsidRDefault="004F00FE" w:rsidP="004F00FE">
      <w:pPr>
        <w:pStyle w:val="ListParagraph"/>
        <w:rPr>
          <w:rFonts w:ascii="Arial" w:hAnsi="Arial" w:cs="Arial"/>
        </w:rPr>
      </w:pPr>
    </w:p>
    <w:p w14:paraId="4B872B23" w14:textId="77777777" w:rsidR="004F00FE" w:rsidRPr="00E654B6" w:rsidRDefault="004F00FE" w:rsidP="004F00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654B6">
        <w:rPr>
          <w:rFonts w:ascii="Arial" w:hAnsi="Arial" w:cs="Arial"/>
          <w:b/>
        </w:rPr>
        <w:t>Please indicate you level of agreement with the following statement. I find the following barriers to teaching pediatric otoscopy to medical students: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865"/>
        <w:gridCol w:w="1303"/>
        <w:gridCol w:w="1304"/>
        <w:gridCol w:w="1304"/>
        <w:gridCol w:w="1304"/>
      </w:tblGrid>
      <w:tr w:rsidR="004F00FE" w:rsidRPr="00E654B6" w14:paraId="163F46AB" w14:textId="77777777" w:rsidTr="00272275">
        <w:tc>
          <w:tcPr>
            <w:tcW w:w="3865" w:type="dxa"/>
          </w:tcPr>
          <w:p w14:paraId="1B8EAB45" w14:textId="77777777" w:rsidR="004F00FE" w:rsidRPr="00E654B6" w:rsidRDefault="004F00FE" w:rsidP="00272275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vAlign w:val="center"/>
          </w:tcPr>
          <w:p w14:paraId="4B4D2978" w14:textId="77777777" w:rsidR="004F00FE" w:rsidRPr="00E654B6" w:rsidRDefault="004F00FE" w:rsidP="00272275">
            <w:pPr>
              <w:jc w:val="center"/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Strongly</w:t>
            </w:r>
          </w:p>
          <w:p w14:paraId="6A3CAB4C" w14:textId="77777777" w:rsidR="004F00FE" w:rsidRPr="00E654B6" w:rsidRDefault="004F00FE" w:rsidP="00272275">
            <w:pPr>
              <w:jc w:val="center"/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Agree</w:t>
            </w:r>
          </w:p>
        </w:tc>
        <w:tc>
          <w:tcPr>
            <w:tcW w:w="1304" w:type="dxa"/>
            <w:vAlign w:val="center"/>
          </w:tcPr>
          <w:p w14:paraId="3484601F" w14:textId="77777777" w:rsidR="004F00FE" w:rsidRPr="00E654B6" w:rsidRDefault="004F00FE" w:rsidP="00272275">
            <w:pPr>
              <w:jc w:val="center"/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Agree</w:t>
            </w:r>
          </w:p>
        </w:tc>
        <w:tc>
          <w:tcPr>
            <w:tcW w:w="1304" w:type="dxa"/>
            <w:vAlign w:val="center"/>
          </w:tcPr>
          <w:p w14:paraId="5568531C" w14:textId="77777777" w:rsidR="004F00FE" w:rsidRPr="00E654B6" w:rsidRDefault="004F00FE" w:rsidP="00272275">
            <w:pPr>
              <w:jc w:val="center"/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Disagree</w:t>
            </w:r>
          </w:p>
        </w:tc>
        <w:tc>
          <w:tcPr>
            <w:tcW w:w="1304" w:type="dxa"/>
            <w:vAlign w:val="center"/>
          </w:tcPr>
          <w:p w14:paraId="1E494ED0" w14:textId="77777777" w:rsidR="004F00FE" w:rsidRPr="00E654B6" w:rsidRDefault="004F00FE" w:rsidP="00272275">
            <w:pPr>
              <w:jc w:val="center"/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Strongly</w:t>
            </w:r>
          </w:p>
          <w:p w14:paraId="7D613BC7" w14:textId="77777777" w:rsidR="004F00FE" w:rsidRPr="00E654B6" w:rsidRDefault="004F00FE" w:rsidP="00272275">
            <w:pPr>
              <w:jc w:val="center"/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Disagree</w:t>
            </w:r>
          </w:p>
        </w:tc>
      </w:tr>
      <w:tr w:rsidR="004F00FE" w:rsidRPr="00E654B6" w14:paraId="24CA684F" w14:textId="77777777" w:rsidTr="00272275">
        <w:tc>
          <w:tcPr>
            <w:tcW w:w="3865" w:type="dxa"/>
            <w:vAlign w:val="center"/>
          </w:tcPr>
          <w:p w14:paraId="1486CDE3" w14:textId="77777777" w:rsidR="004F00FE" w:rsidRPr="00E654B6" w:rsidRDefault="004F00FE" w:rsidP="00272275">
            <w:pPr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The general approach (i.e. holding young child, equipment, otoscope technique) is difficult to teach</w:t>
            </w:r>
          </w:p>
        </w:tc>
        <w:sdt>
          <w:sdtPr>
            <w:rPr>
              <w:rFonts w:ascii="Arial" w:hAnsi="Arial" w:cs="Arial"/>
            </w:rPr>
            <w:id w:val="212010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vAlign w:val="center"/>
              </w:tcPr>
              <w:p w14:paraId="1295470C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887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3D35913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861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5E0CECD7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822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30E6E420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00FE" w:rsidRPr="00E654B6" w14:paraId="1F0209AA" w14:textId="77777777" w:rsidTr="00272275">
        <w:tc>
          <w:tcPr>
            <w:tcW w:w="3865" w:type="dxa"/>
            <w:vAlign w:val="center"/>
          </w:tcPr>
          <w:p w14:paraId="04105986" w14:textId="77777777" w:rsidR="004F00FE" w:rsidRPr="00E654B6" w:rsidRDefault="004F00FE" w:rsidP="00272275">
            <w:pPr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 xml:space="preserve">The time it takes to teach students in direct patient care settings </w:t>
            </w:r>
          </w:p>
        </w:tc>
        <w:sdt>
          <w:sdtPr>
            <w:rPr>
              <w:rFonts w:ascii="Arial" w:hAnsi="Arial" w:cs="Arial"/>
            </w:rPr>
            <w:id w:val="-146071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vAlign w:val="center"/>
              </w:tcPr>
              <w:p w14:paraId="02470D5A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830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7AD7D47D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26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44FFB25A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273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206A09AE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00FE" w:rsidRPr="00E654B6" w14:paraId="33C4E844" w14:textId="77777777" w:rsidTr="00272275">
        <w:tc>
          <w:tcPr>
            <w:tcW w:w="3865" w:type="dxa"/>
            <w:vAlign w:val="center"/>
          </w:tcPr>
          <w:p w14:paraId="2C39941A" w14:textId="77777777" w:rsidR="004F00FE" w:rsidRPr="00E654B6" w:rsidRDefault="004F00FE" w:rsidP="00272275">
            <w:pPr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The presence of cerumen</w:t>
            </w:r>
          </w:p>
        </w:tc>
        <w:sdt>
          <w:sdtPr>
            <w:rPr>
              <w:rFonts w:ascii="Arial" w:hAnsi="Arial" w:cs="Arial"/>
            </w:rPr>
            <w:id w:val="202004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vAlign w:val="center"/>
              </w:tcPr>
              <w:p w14:paraId="37F37F04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743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135C8091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545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5EBCF26C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325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11ACF879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00FE" w:rsidRPr="00E654B6" w14:paraId="4B520751" w14:textId="77777777" w:rsidTr="00272275">
        <w:tc>
          <w:tcPr>
            <w:tcW w:w="3865" w:type="dxa"/>
            <w:vAlign w:val="center"/>
          </w:tcPr>
          <w:p w14:paraId="240F35EC" w14:textId="77777777" w:rsidR="004F00FE" w:rsidRPr="00E654B6" w:rsidRDefault="004F00FE" w:rsidP="00272275">
            <w:pPr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 xml:space="preserve">My own skills in teaching pediatric otoscopy </w:t>
            </w:r>
          </w:p>
        </w:tc>
        <w:sdt>
          <w:sdtPr>
            <w:rPr>
              <w:rFonts w:ascii="Arial" w:hAnsi="Arial" w:cs="Arial"/>
            </w:rPr>
            <w:id w:val="-188801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vAlign w:val="center"/>
              </w:tcPr>
              <w:p w14:paraId="76946191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680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356FF8C7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230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23A7C2EF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3071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75EE2017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00FE" w:rsidRPr="00E654B6" w14:paraId="787973B0" w14:textId="77777777" w:rsidTr="00272275">
        <w:tc>
          <w:tcPr>
            <w:tcW w:w="3865" w:type="dxa"/>
            <w:vAlign w:val="center"/>
          </w:tcPr>
          <w:p w14:paraId="24EF9D19" w14:textId="77777777" w:rsidR="004F00FE" w:rsidRPr="00E654B6" w:rsidRDefault="004F00FE" w:rsidP="00272275">
            <w:pPr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My own skills in performing pneumatic otoscopy</w:t>
            </w:r>
          </w:p>
        </w:tc>
        <w:sdt>
          <w:sdtPr>
            <w:rPr>
              <w:rFonts w:ascii="Arial" w:hAnsi="Arial" w:cs="Arial"/>
            </w:rPr>
            <w:id w:val="134196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vAlign w:val="center"/>
              </w:tcPr>
              <w:p w14:paraId="176A866D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240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6CB3BBDE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913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463B1D4C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826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64DFCAF1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00FE" w:rsidRPr="00E654B6" w14:paraId="71565098" w14:textId="77777777" w:rsidTr="00272275">
        <w:tc>
          <w:tcPr>
            <w:tcW w:w="3865" w:type="dxa"/>
            <w:vAlign w:val="center"/>
          </w:tcPr>
          <w:p w14:paraId="6658159B" w14:textId="77777777" w:rsidR="004F00FE" w:rsidRPr="00E654B6" w:rsidRDefault="004F00FE" w:rsidP="00272275">
            <w:pPr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 xml:space="preserve">My own skills in cerumen removal </w:t>
            </w:r>
          </w:p>
        </w:tc>
        <w:sdt>
          <w:sdtPr>
            <w:rPr>
              <w:rFonts w:ascii="Arial" w:hAnsi="Arial" w:cs="Arial"/>
            </w:rPr>
            <w:id w:val="179285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vAlign w:val="center"/>
              </w:tcPr>
              <w:p w14:paraId="5C41C016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932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6172F198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752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11AB39C0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675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70D332F2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00FE" w:rsidRPr="00E654B6" w14:paraId="75698697" w14:textId="77777777" w:rsidTr="00272275">
        <w:tc>
          <w:tcPr>
            <w:tcW w:w="3865" w:type="dxa"/>
            <w:vAlign w:val="center"/>
          </w:tcPr>
          <w:p w14:paraId="175EB99A" w14:textId="77777777" w:rsidR="004F00FE" w:rsidRPr="00E654B6" w:rsidRDefault="004F00FE" w:rsidP="00272275">
            <w:pPr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Lack of technological devices to facilitate teaching (e.g. video otoscope, dual head otoscope, tympanogram)</w:t>
            </w:r>
          </w:p>
        </w:tc>
        <w:sdt>
          <w:sdtPr>
            <w:rPr>
              <w:rFonts w:ascii="Arial" w:hAnsi="Arial" w:cs="Arial"/>
            </w:rPr>
            <w:id w:val="198643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vAlign w:val="center"/>
              </w:tcPr>
              <w:p w14:paraId="28030F74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64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1874AC0F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181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4EF989E6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835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562C1D36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00FE" w:rsidRPr="00E654B6" w14:paraId="17D5F6E6" w14:textId="77777777" w:rsidTr="00272275">
        <w:tc>
          <w:tcPr>
            <w:tcW w:w="3865" w:type="dxa"/>
            <w:vAlign w:val="center"/>
          </w:tcPr>
          <w:p w14:paraId="6C5D5739" w14:textId="77777777" w:rsidR="004F00FE" w:rsidRPr="00E654B6" w:rsidRDefault="004F00FE" w:rsidP="00272275">
            <w:pPr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 xml:space="preserve">Lack of formal feasible curricula </w:t>
            </w:r>
          </w:p>
        </w:tc>
        <w:sdt>
          <w:sdtPr>
            <w:rPr>
              <w:rFonts w:ascii="Arial" w:eastAsia="MS Gothic" w:hAnsi="Arial" w:cs="Arial"/>
            </w:rPr>
            <w:id w:val="32470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vAlign w:val="center"/>
              </w:tcPr>
              <w:p w14:paraId="53E81606" w14:textId="77777777" w:rsidR="004F00FE" w:rsidRPr="00E654B6" w:rsidRDefault="004F00FE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49317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9A1C8D0" w14:textId="77777777" w:rsidR="004F00FE" w:rsidRPr="00E654B6" w:rsidRDefault="004F00FE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39816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1EA184DE" w14:textId="77777777" w:rsidR="004F00FE" w:rsidRPr="00E654B6" w:rsidRDefault="004F00FE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616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3573000E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00FE" w:rsidRPr="00E654B6" w14:paraId="61851993" w14:textId="77777777" w:rsidTr="00272275">
        <w:tc>
          <w:tcPr>
            <w:tcW w:w="3865" w:type="dxa"/>
            <w:vAlign w:val="center"/>
          </w:tcPr>
          <w:p w14:paraId="066D98EB" w14:textId="77777777" w:rsidR="004F00FE" w:rsidRPr="00E654B6" w:rsidRDefault="004F00FE" w:rsidP="00272275">
            <w:pPr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 xml:space="preserve">Availability of equipment (e.g. insufflator bulb) </w:t>
            </w:r>
          </w:p>
        </w:tc>
        <w:sdt>
          <w:sdtPr>
            <w:rPr>
              <w:rFonts w:ascii="Arial" w:eastAsia="MS Gothic" w:hAnsi="Arial" w:cs="Arial"/>
            </w:rPr>
            <w:id w:val="-185349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vAlign w:val="center"/>
              </w:tcPr>
              <w:p w14:paraId="35902E29" w14:textId="77777777" w:rsidR="004F00FE" w:rsidRPr="00E654B6" w:rsidRDefault="004F00FE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24934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7747BCF9" w14:textId="77777777" w:rsidR="004F00FE" w:rsidRPr="00E654B6" w:rsidRDefault="004F00FE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2499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162993BF" w14:textId="77777777" w:rsidR="004F00FE" w:rsidRPr="00E654B6" w:rsidRDefault="004F00FE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155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5415C075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00FE" w:rsidRPr="00E654B6" w14:paraId="14F710D9" w14:textId="77777777" w:rsidTr="00272275">
        <w:tc>
          <w:tcPr>
            <w:tcW w:w="3865" w:type="dxa"/>
            <w:vAlign w:val="center"/>
          </w:tcPr>
          <w:p w14:paraId="4A330AC5" w14:textId="77777777" w:rsidR="004F00FE" w:rsidRPr="00E654B6" w:rsidRDefault="004F00FE" w:rsidP="00272275">
            <w:pPr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Student anxiety (10)</w:t>
            </w:r>
          </w:p>
        </w:tc>
        <w:sdt>
          <w:sdtPr>
            <w:rPr>
              <w:rFonts w:ascii="Arial" w:eastAsia="MS Gothic" w:hAnsi="Arial" w:cs="Arial"/>
            </w:rPr>
            <w:id w:val="33142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vAlign w:val="center"/>
              </w:tcPr>
              <w:p w14:paraId="233116C3" w14:textId="77777777" w:rsidR="004F00FE" w:rsidRPr="00E654B6" w:rsidRDefault="004F00FE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99301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2D42FF99" w14:textId="77777777" w:rsidR="004F00FE" w:rsidRPr="00E654B6" w:rsidRDefault="004F00FE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54010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7E54525E" w14:textId="77777777" w:rsidR="004F00FE" w:rsidRPr="00E654B6" w:rsidRDefault="004F00FE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19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3E8CC6C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00FE" w:rsidRPr="00E654B6" w14:paraId="799E412D" w14:textId="77777777" w:rsidTr="00272275">
        <w:tc>
          <w:tcPr>
            <w:tcW w:w="3865" w:type="dxa"/>
            <w:vAlign w:val="center"/>
          </w:tcPr>
          <w:p w14:paraId="654DFE7D" w14:textId="77777777" w:rsidR="004F00FE" w:rsidRPr="00E654B6" w:rsidRDefault="004F00FE" w:rsidP="00272275">
            <w:pPr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Parent anxiety (11)</w:t>
            </w:r>
          </w:p>
        </w:tc>
        <w:sdt>
          <w:sdtPr>
            <w:rPr>
              <w:rFonts w:ascii="Arial" w:eastAsia="MS Gothic" w:hAnsi="Arial" w:cs="Arial"/>
            </w:rPr>
            <w:id w:val="17111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vAlign w:val="center"/>
              </w:tcPr>
              <w:p w14:paraId="7C29014F" w14:textId="77777777" w:rsidR="004F00FE" w:rsidRPr="00E654B6" w:rsidRDefault="004F00FE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43942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4C243639" w14:textId="77777777" w:rsidR="004F00FE" w:rsidRPr="00E654B6" w:rsidRDefault="004F00FE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07285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244112BC" w14:textId="77777777" w:rsidR="004F00FE" w:rsidRPr="00E654B6" w:rsidRDefault="004F00FE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928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6F786A98" w14:textId="77777777" w:rsidR="004F00FE" w:rsidRPr="00E654B6" w:rsidRDefault="004F00FE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7375435" w14:textId="77777777" w:rsidR="004F00FE" w:rsidRPr="00E654B6" w:rsidRDefault="004F00FE" w:rsidP="004F00FE">
      <w:pPr>
        <w:pStyle w:val="ListParagraph"/>
        <w:ind w:left="360"/>
        <w:rPr>
          <w:rFonts w:ascii="Arial" w:hAnsi="Arial" w:cs="Arial"/>
        </w:rPr>
      </w:pPr>
    </w:p>
    <w:p w14:paraId="30A64EA5" w14:textId="77777777" w:rsidR="00E654B6" w:rsidRPr="00E654B6" w:rsidRDefault="00E654B6" w:rsidP="00E654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E654B6">
        <w:rPr>
          <w:rFonts w:ascii="Arial" w:hAnsi="Arial" w:cs="Arial"/>
          <w:b/>
        </w:rPr>
        <w:t xml:space="preserve">It is important for </w:t>
      </w:r>
      <w:r w:rsidRPr="005530B4">
        <w:rPr>
          <w:rFonts w:ascii="Arial" w:hAnsi="Arial" w:cs="Arial"/>
          <w:b/>
          <w:i/>
        </w:rPr>
        <w:t>all</w:t>
      </w:r>
      <w:r w:rsidRPr="00E654B6">
        <w:rPr>
          <w:rFonts w:ascii="Arial" w:hAnsi="Arial" w:cs="Arial"/>
          <w:b/>
        </w:rPr>
        <w:t xml:space="preserve"> graduating medical students to know how to perform basic pediatric otoscopy, defined as visualization of the tympanic membrane using an otoscope.</w:t>
      </w:r>
    </w:p>
    <w:p w14:paraId="7723DE2A" w14:textId="77777777" w:rsidR="00E654B6" w:rsidRPr="00E654B6" w:rsidRDefault="00E654B6" w:rsidP="00E654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654B6">
        <w:rPr>
          <w:rFonts w:ascii="Arial" w:hAnsi="Arial" w:cs="Arial"/>
        </w:rPr>
        <w:lastRenderedPageBreak/>
        <w:t>Strongly agree</w:t>
      </w:r>
    </w:p>
    <w:p w14:paraId="360EE360" w14:textId="77777777" w:rsidR="00E654B6" w:rsidRPr="00E654B6" w:rsidRDefault="00E654B6" w:rsidP="00E654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654B6">
        <w:rPr>
          <w:rFonts w:ascii="Arial" w:hAnsi="Arial" w:cs="Arial"/>
        </w:rPr>
        <w:t>Agree</w:t>
      </w:r>
    </w:p>
    <w:p w14:paraId="7435A5ED" w14:textId="77777777" w:rsidR="00E654B6" w:rsidRPr="00E654B6" w:rsidRDefault="00E654B6" w:rsidP="009C071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654B6">
        <w:rPr>
          <w:rFonts w:ascii="Arial" w:hAnsi="Arial" w:cs="Arial"/>
        </w:rPr>
        <w:t>Disagree</w:t>
      </w:r>
      <w:r>
        <w:rPr>
          <w:rFonts w:ascii="Arial" w:hAnsi="Arial" w:cs="Arial"/>
        </w:rPr>
        <w:t xml:space="preserve"> </w:t>
      </w:r>
    </w:p>
    <w:p w14:paraId="492B5CF3" w14:textId="77777777" w:rsidR="00E654B6" w:rsidRDefault="00E654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654B6">
        <w:rPr>
          <w:rFonts w:ascii="Arial" w:hAnsi="Arial" w:cs="Arial"/>
        </w:rPr>
        <w:t>Strongly disagree</w:t>
      </w:r>
    </w:p>
    <w:p w14:paraId="1F99A6D4" w14:textId="77777777" w:rsidR="00E654B6" w:rsidRDefault="00E654B6" w:rsidP="00E654B6">
      <w:pPr>
        <w:pStyle w:val="ListParagraph"/>
        <w:rPr>
          <w:rFonts w:ascii="Arial" w:hAnsi="Arial" w:cs="Arial"/>
        </w:rPr>
      </w:pPr>
    </w:p>
    <w:p w14:paraId="64A1D09B" w14:textId="77777777" w:rsidR="00E654B6" w:rsidRPr="00E654B6" w:rsidRDefault="00E654B6" w:rsidP="00E654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654B6">
        <w:rPr>
          <w:rFonts w:ascii="Arial" w:hAnsi="Arial" w:cs="Arial"/>
          <w:b/>
        </w:rPr>
        <w:t>A curriculum regarding how to teach the pediatric ear exam to medical students in direct patient care settings would help me to be more effective in teaching this skill.</w:t>
      </w:r>
    </w:p>
    <w:p w14:paraId="2ECCAFFD" w14:textId="77777777" w:rsidR="00E654B6" w:rsidRDefault="00E654B6" w:rsidP="00E654B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Strongly agree</w:t>
      </w:r>
    </w:p>
    <w:p w14:paraId="7D88430A" w14:textId="77777777" w:rsidR="00E654B6" w:rsidRDefault="00E654B6" w:rsidP="00E654B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Agree</w:t>
      </w:r>
    </w:p>
    <w:p w14:paraId="6F80D76F" w14:textId="77777777" w:rsidR="00E654B6" w:rsidRDefault="00E654B6" w:rsidP="00E654B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Disagree</w:t>
      </w:r>
    </w:p>
    <w:p w14:paraId="3CD5A074" w14:textId="77777777" w:rsidR="00E654B6" w:rsidRPr="00E654B6" w:rsidRDefault="00E654B6" w:rsidP="00E654B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Strongly disagree</w:t>
      </w:r>
    </w:p>
    <w:p w14:paraId="6A7967F7" w14:textId="77777777" w:rsidR="00E654B6" w:rsidRPr="00AB0F81" w:rsidRDefault="00E654B6" w:rsidP="00E654B6">
      <w:pPr>
        <w:pStyle w:val="NormalWeb"/>
        <w:spacing w:line="276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AB0F81">
        <w:rPr>
          <w:rFonts w:ascii="Arial" w:hAnsi="Arial" w:cs="Arial"/>
          <w:color w:val="000000"/>
          <w:sz w:val="22"/>
          <w:szCs w:val="22"/>
          <w:u w:val="single"/>
        </w:rPr>
        <w:t>The next set of questions relate to your own clinical experience with pediatric otoscopy.</w:t>
      </w:r>
    </w:p>
    <w:p w14:paraId="4E96692A" w14:textId="77777777" w:rsidR="00E654B6" w:rsidRPr="00E654B6" w:rsidRDefault="00E654B6" w:rsidP="00E654B6">
      <w:pPr>
        <w:pStyle w:val="ListParagraph"/>
        <w:spacing w:line="276" w:lineRule="auto"/>
        <w:rPr>
          <w:rFonts w:ascii="Arial" w:hAnsi="Arial" w:cs="Arial"/>
          <w:u w:val="single"/>
        </w:rPr>
      </w:pPr>
    </w:p>
    <w:p w14:paraId="7B4D4273" w14:textId="77777777" w:rsidR="00E654B6" w:rsidRPr="007B582F" w:rsidRDefault="00E654B6" w:rsidP="00E654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654B6">
        <w:rPr>
          <w:rFonts w:ascii="Arial" w:hAnsi="Arial" w:cs="Arial"/>
          <w:b/>
        </w:rPr>
        <w:t>Which criteria do you use to diagnose the majority of your patients with acute otitis media? Check all that apply.</w:t>
      </w:r>
    </w:p>
    <w:p w14:paraId="5DFB3FF2" w14:textId="77777777" w:rsidR="007B582F" w:rsidRDefault="007B582F" w:rsidP="007B582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Moderate to severe bulging of the TM</w:t>
      </w:r>
    </w:p>
    <w:p w14:paraId="0AD0FEA9" w14:textId="77777777" w:rsidR="007B582F" w:rsidRDefault="007B582F" w:rsidP="007B582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Distinct erythema and poor mobility of the TM</w:t>
      </w:r>
    </w:p>
    <w:p w14:paraId="0EC64169" w14:textId="77777777" w:rsidR="007B582F" w:rsidRPr="007B582F" w:rsidRDefault="007B582F" w:rsidP="007B582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B582F">
        <w:rPr>
          <w:rFonts w:ascii="Arial" w:hAnsi="Arial" w:cs="Arial"/>
        </w:rPr>
        <w:t>Poor mobility and fluid levels of the TM</w:t>
      </w:r>
    </w:p>
    <w:p w14:paraId="66C80C78" w14:textId="77777777" w:rsidR="007B582F" w:rsidRPr="007B582F" w:rsidRDefault="007B582F" w:rsidP="007B582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B582F">
        <w:rPr>
          <w:rFonts w:ascii="Arial" w:hAnsi="Arial" w:cs="Arial"/>
        </w:rPr>
        <w:t>Retraction and abnormal color of the TM</w:t>
      </w:r>
    </w:p>
    <w:p w14:paraId="239341B2" w14:textId="77777777" w:rsidR="007B582F" w:rsidRDefault="007B582F" w:rsidP="007B582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B582F">
        <w:rPr>
          <w:rFonts w:ascii="Arial" w:hAnsi="Arial" w:cs="Arial"/>
        </w:rPr>
        <w:t>Poor mobility of the TM</w:t>
      </w:r>
    </w:p>
    <w:p w14:paraId="634C04EE" w14:textId="77777777" w:rsidR="007B582F" w:rsidRPr="007B582F" w:rsidRDefault="007B582F" w:rsidP="007B582F">
      <w:pPr>
        <w:pStyle w:val="ListParagraph"/>
        <w:rPr>
          <w:rFonts w:ascii="Arial" w:hAnsi="Arial" w:cs="Arial"/>
        </w:rPr>
      </w:pPr>
    </w:p>
    <w:p w14:paraId="7666124C" w14:textId="77777777" w:rsidR="007B582F" w:rsidRPr="007B582F" w:rsidRDefault="007B582F" w:rsidP="007B582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B582F">
        <w:rPr>
          <w:rFonts w:ascii="Arial" w:hAnsi="Arial" w:cs="Arial"/>
          <w:b/>
        </w:rPr>
        <w:t xml:space="preserve">The AAP Guidelines for the </w:t>
      </w:r>
      <w:r w:rsidRPr="007B582F">
        <w:rPr>
          <w:rFonts w:ascii="Arial" w:hAnsi="Arial" w:cs="Arial"/>
          <w:b/>
          <w:u w:val="single"/>
        </w:rPr>
        <w:t>diagnosis</w:t>
      </w:r>
      <w:r w:rsidRPr="007B582F">
        <w:rPr>
          <w:rFonts w:ascii="Arial" w:hAnsi="Arial" w:cs="Arial"/>
          <w:b/>
        </w:rPr>
        <w:t xml:space="preserve"> of Acute Otitis Media are helpful to me.</w:t>
      </w:r>
    </w:p>
    <w:p w14:paraId="44D8E6C5" w14:textId="77777777" w:rsidR="007B582F" w:rsidRDefault="007B582F" w:rsidP="007B582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Strongly agree</w:t>
      </w:r>
    </w:p>
    <w:p w14:paraId="5019E277" w14:textId="77777777" w:rsidR="007B582F" w:rsidRDefault="007B582F" w:rsidP="007B582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Agree</w:t>
      </w:r>
    </w:p>
    <w:p w14:paraId="0C11D357" w14:textId="77777777" w:rsidR="007B582F" w:rsidRDefault="007B582F" w:rsidP="007B582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Disagree</w:t>
      </w:r>
    </w:p>
    <w:p w14:paraId="22E5577F" w14:textId="77777777" w:rsidR="007B582F" w:rsidRDefault="007B582F" w:rsidP="007B582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Strongly disagree</w:t>
      </w:r>
    </w:p>
    <w:p w14:paraId="535A6107" w14:textId="77777777" w:rsidR="007B582F" w:rsidRDefault="007B582F" w:rsidP="007B582F">
      <w:pPr>
        <w:pStyle w:val="ListParagraph"/>
        <w:spacing w:line="276" w:lineRule="auto"/>
        <w:rPr>
          <w:rFonts w:ascii="Arial" w:hAnsi="Arial" w:cs="Arial"/>
        </w:rPr>
      </w:pPr>
    </w:p>
    <w:p w14:paraId="4D4924BB" w14:textId="77777777" w:rsidR="007B582F" w:rsidRPr="007B582F" w:rsidRDefault="007B582F" w:rsidP="007B582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7B582F">
        <w:rPr>
          <w:rFonts w:ascii="Arial" w:hAnsi="Arial" w:cs="Arial"/>
          <w:b/>
        </w:rPr>
        <w:t xml:space="preserve">In which clinical situations do you use </w:t>
      </w:r>
      <w:r w:rsidRPr="005530B4">
        <w:rPr>
          <w:rFonts w:ascii="Arial" w:hAnsi="Arial" w:cs="Arial"/>
          <w:b/>
          <w:u w:val="single"/>
        </w:rPr>
        <w:t>pneumatic otoscopy</w:t>
      </w:r>
      <w:r w:rsidRPr="007B582F">
        <w:rPr>
          <w:rFonts w:ascii="Arial" w:hAnsi="Arial" w:cs="Arial"/>
          <w:b/>
        </w:rPr>
        <w:t>? Check all that apply.</w:t>
      </w:r>
    </w:p>
    <w:p w14:paraId="0A12F5F3" w14:textId="77777777" w:rsidR="007B582F" w:rsidRPr="007B582F" w:rsidRDefault="007B582F" w:rsidP="007B58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B582F">
        <w:rPr>
          <w:rFonts w:ascii="Arial" w:hAnsi="Arial" w:cs="Arial"/>
        </w:rPr>
        <w:t>To diagnose AOM</w:t>
      </w:r>
    </w:p>
    <w:p w14:paraId="147220DB" w14:textId="77777777" w:rsidR="007B582F" w:rsidRPr="007B582F" w:rsidRDefault="007B582F" w:rsidP="007B58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B582F">
        <w:rPr>
          <w:rFonts w:ascii="Arial" w:hAnsi="Arial" w:cs="Arial"/>
        </w:rPr>
        <w:t>To diagnose OME</w:t>
      </w:r>
    </w:p>
    <w:p w14:paraId="79632029" w14:textId="77777777" w:rsidR="007B582F" w:rsidRPr="007B582F" w:rsidRDefault="007B582F" w:rsidP="007B58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B582F">
        <w:rPr>
          <w:rFonts w:ascii="Arial" w:hAnsi="Arial" w:cs="Arial"/>
        </w:rPr>
        <w:t>Only when I am unsure of the diagnosis</w:t>
      </w:r>
    </w:p>
    <w:p w14:paraId="6AD5C458" w14:textId="77777777" w:rsidR="007B582F" w:rsidRDefault="007B582F" w:rsidP="007B58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B582F">
        <w:rPr>
          <w:rFonts w:ascii="Arial" w:hAnsi="Arial" w:cs="Arial"/>
        </w:rPr>
        <w:t>I do not use insufflation</w:t>
      </w:r>
    </w:p>
    <w:p w14:paraId="25DA6320" w14:textId="77777777" w:rsidR="007B582F" w:rsidRPr="007B582F" w:rsidRDefault="007B582F" w:rsidP="007B582F">
      <w:pPr>
        <w:pStyle w:val="ListParagraph"/>
        <w:rPr>
          <w:rFonts w:ascii="Arial" w:hAnsi="Arial" w:cs="Arial"/>
        </w:rPr>
      </w:pPr>
    </w:p>
    <w:p w14:paraId="46197F8B" w14:textId="77777777" w:rsidR="007B582F" w:rsidRDefault="007B582F" w:rsidP="007B582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7B582F">
        <w:rPr>
          <w:rFonts w:ascii="Arial" w:hAnsi="Arial" w:cs="Arial"/>
          <w:b/>
        </w:rPr>
        <w:t>Cerumen is a frequent barrier to the accurate diagnosis of Acute Otitis Media.</w:t>
      </w:r>
    </w:p>
    <w:p w14:paraId="5B3EC4D2" w14:textId="77777777" w:rsidR="007B582F" w:rsidRPr="007B582F" w:rsidRDefault="007B582F" w:rsidP="007B582F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Strongly agree</w:t>
      </w:r>
    </w:p>
    <w:p w14:paraId="12119784" w14:textId="77777777" w:rsidR="007B582F" w:rsidRPr="007B582F" w:rsidRDefault="007B582F" w:rsidP="007B582F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Agree</w:t>
      </w:r>
    </w:p>
    <w:p w14:paraId="47EE53A8" w14:textId="77777777" w:rsidR="007B582F" w:rsidRPr="007B582F" w:rsidRDefault="007B582F" w:rsidP="007B582F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Disagree</w:t>
      </w:r>
    </w:p>
    <w:p w14:paraId="1D0C306C" w14:textId="77777777" w:rsidR="007B582F" w:rsidRPr="007B582F" w:rsidRDefault="007B582F" w:rsidP="007B582F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Strongly disagree</w:t>
      </w:r>
    </w:p>
    <w:p w14:paraId="77AA5149" w14:textId="77777777" w:rsidR="007B582F" w:rsidRPr="007B582F" w:rsidRDefault="007B582F" w:rsidP="007B582F">
      <w:pPr>
        <w:pStyle w:val="ListParagraph"/>
        <w:spacing w:line="276" w:lineRule="auto"/>
        <w:rPr>
          <w:rFonts w:ascii="Arial" w:hAnsi="Arial" w:cs="Arial"/>
          <w:b/>
        </w:rPr>
      </w:pPr>
    </w:p>
    <w:p w14:paraId="5BFD443F" w14:textId="77777777" w:rsidR="007B582F" w:rsidRDefault="007B582F" w:rsidP="007B582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7B582F">
        <w:rPr>
          <w:rFonts w:ascii="Arial" w:hAnsi="Arial" w:cs="Arial"/>
          <w:b/>
        </w:rPr>
        <w:t>I find it difficult to remove cerumen in the young child.</w:t>
      </w:r>
    </w:p>
    <w:p w14:paraId="1E2FFFED" w14:textId="77777777" w:rsidR="007B582F" w:rsidRDefault="007B582F" w:rsidP="007B582F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7B582F">
        <w:rPr>
          <w:rFonts w:ascii="Arial" w:hAnsi="Arial" w:cs="Arial"/>
        </w:rPr>
        <w:t>Strongly agree</w:t>
      </w:r>
    </w:p>
    <w:p w14:paraId="3279F52D" w14:textId="77777777" w:rsidR="007B582F" w:rsidRDefault="007B582F" w:rsidP="007B582F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Agree</w:t>
      </w:r>
    </w:p>
    <w:p w14:paraId="0BBF7D2B" w14:textId="77777777" w:rsidR="007B582F" w:rsidRDefault="007B582F" w:rsidP="007B582F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Disagree</w:t>
      </w:r>
    </w:p>
    <w:p w14:paraId="4C31887A" w14:textId="77777777" w:rsidR="007B582F" w:rsidRDefault="007B582F" w:rsidP="007B582F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Strongly disagree</w:t>
      </w:r>
    </w:p>
    <w:p w14:paraId="234D9075" w14:textId="77777777" w:rsidR="00FE6EBE" w:rsidRDefault="00FE6EBE" w:rsidP="00FE6EBE">
      <w:pPr>
        <w:pStyle w:val="ListParagraph"/>
        <w:spacing w:line="276" w:lineRule="auto"/>
        <w:rPr>
          <w:rFonts w:ascii="Arial" w:hAnsi="Arial" w:cs="Arial"/>
        </w:rPr>
      </w:pPr>
    </w:p>
    <w:p w14:paraId="71AB8DB3" w14:textId="77777777" w:rsidR="007B582F" w:rsidRPr="00FE6EBE" w:rsidRDefault="00FE6EBE" w:rsidP="00FE6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6EBE">
        <w:rPr>
          <w:rFonts w:ascii="Arial" w:hAnsi="Arial" w:cs="Arial"/>
          <w:b/>
        </w:rPr>
        <w:lastRenderedPageBreak/>
        <w:t xml:space="preserve">Were you taught how to perform </w:t>
      </w:r>
      <w:r w:rsidRPr="00FE6EBE">
        <w:rPr>
          <w:rFonts w:ascii="Arial" w:hAnsi="Arial" w:cs="Arial"/>
          <w:b/>
          <w:u w:val="single"/>
        </w:rPr>
        <w:t>cerumen removal</w:t>
      </w:r>
      <w:r w:rsidRPr="00FE6EBE">
        <w:rPr>
          <w:rFonts w:ascii="Arial" w:hAnsi="Arial" w:cs="Arial"/>
          <w:b/>
        </w:rPr>
        <w:t xml:space="preserve"> on a young child?</w:t>
      </w:r>
    </w:p>
    <w:p w14:paraId="5D680AE1" w14:textId="77777777" w:rsidR="00FE6EBE" w:rsidRDefault="00FE6EBE" w:rsidP="00FE6EB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14:paraId="7B764781" w14:textId="77777777" w:rsidR="00FE6EBE" w:rsidRDefault="00FE6EBE" w:rsidP="00FE6EB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14:paraId="03A2240A" w14:textId="77777777" w:rsidR="00FE6EBE" w:rsidRDefault="00FE6EBE" w:rsidP="00FE6EBE">
      <w:pPr>
        <w:pStyle w:val="ListParagraph"/>
        <w:rPr>
          <w:rFonts w:ascii="Arial" w:hAnsi="Arial" w:cs="Arial"/>
        </w:rPr>
      </w:pPr>
    </w:p>
    <w:p w14:paraId="7E4D56FD" w14:textId="77777777" w:rsidR="00FE6EBE" w:rsidRPr="00FE6EBE" w:rsidRDefault="00FE6EBE" w:rsidP="00FE6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6EBE">
        <w:rPr>
          <w:rFonts w:ascii="Arial" w:hAnsi="Arial" w:cs="Arial"/>
          <w:b/>
        </w:rPr>
        <w:t xml:space="preserve">Were you taught how to perform </w:t>
      </w:r>
      <w:r w:rsidRPr="00FE6EBE">
        <w:rPr>
          <w:rFonts w:ascii="Arial" w:hAnsi="Arial" w:cs="Arial"/>
          <w:b/>
          <w:u w:val="single"/>
        </w:rPr>
        <w:t>pneumatic otoscopy</w:t>
      </w:r>
      <w:r w:rsidRPr="00FE6EBE">
        <w:rPr>
          <w:rFonts w:ascii="Arial" w:hAnsi="Arial" w:cs="Arial"/>
          <w:b/>
        </w:rPr>
        <w:t xml:space="preserve"> on a young child?</w:t>
      </w:r>
    </w:p>
    <w:p w14:paraId="780F336C" w14:textId="77777777" w:rsidR="00FE6EBE" w:rsidRDefault="00FE6EBE" w:rsidP="00FE6EB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14:paraId="7A34BED3" w14:textId="77777777" w:rsidR="00FE6EBE" w:rsidRDefault="00FE6EBE" w:rsidP="00FE6EB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14:paraId="5489A9F3" w14:textId="77777777" w:rsidR="00FE6EBE" w:rsidRDefault="00FE6EBE" w:rsidP="00FE6EBE">
      <w:pPr>
        <w:pStyle w:val="ListParagraph"/>
        <w:rPr>
          <w:rFonts w:ascii="Arial" w:hAnsi="Arial" w:cs="Arial"/>
        </w:rPr>
      </w:pPr>
    </w:p>
    <w:p w14:paraId="4049AE83" w14:textId="77777777" w:rsidR="00FE6EBE" w:rsidRPr="00FE6EBE" w:rsidRDefault="00FE6EBE" w:rsidP="00FE6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6EBE">
        <w:rPr>
          <w:rFonts w:ascii="Arial" w:hAnsi="Arial" w:cs="Arial"/>
          <w:b/>
        </w:rPr>
        <w:t>Skill in pneumatic otoscopy is important to the diagnosis of AOM</w:t>
      </w:r>
    </w:p>
    <w:p w14:paraId="65B8AC42" w14:textId="77777777" w:rsidR="00FE6EBE" w:rsidRDefault="00FE6EBE" w:rsidP="00FE6EB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Strongly agree</w:t>
      </w:r>
    </w:p>
    <w:p w14:paraId="78B5438E" w14:textId="77777777" w:rsidR="00FE6EBE" w:rsidRDefault="00FE6EBE" w:rsidP="00FE6EB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Agree</w:t>
      </w:r>
    </w:p>
    <w:p w14:paraId="5CED87C9" w14:textId="77777777" w:rsidR="00FE6EBE" w:rsidRDefault="00FE6EBE" w:rsidP="00FE6EB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Disagree</w:t>
      </w:r>
    </w:p>
    <w:p w14:paraId="1F7F04C3" w14:textId="77777777" w:rsidR="00FE6EBE" w:rsidRDefault="00FE6EBE" w:rsidP="00F744AD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Strongly disagree</w:t>
      </w:r>
    </w:p>
    <w:p w14:paraId="66E65F0A" w14:textId="77777777" w:rsidR="00F744AD" w:rsidRDefault="00F744AD" w:rsidP="00F744AD">
      <w:pPr>
        <w:pStyle w:val="ListParagraph"/>
        <w:spacing w:line="276" w:lineRule="auto"/>
        <w:rPr>
          <w:rFonts w:ascii="Arial" w:hAnsi="Arial" w:cs="Arial"/>
        </w:rPr>
      </w:pPr>
    </w:p>
    <w:p w14:paraId="2ED8F74C" w14:textId="77777777" w:rsidR="00F744AD" w:rsidRPr="00F744AD" w:rsidRDefault="00F744AD" w:rsidP="00F744AD">
      <w:pPr>
        <w:pStyle w:val="ListParagraph"/>
        <w:spacing w:line="276" w:lineRule="auto"/>
        <w:ind w:left="0"/>
        <w:rPr>
          <w:rFonts w:ascii="Arial" w:hAnsi="Arial" w:cs="Arial"/>
          <w:u w:val="single"/>
        </w:rPr>
      </w:pPr>
      <w:r w:rsidRPr="00F744AD">
        <w:rPr>
          <w:rFonts w:ascii="Arial" w:hAnsi="Arial" w:cs="Arial"/>
          <w:u w:val="single"/>
        </w:rPr>
        <w:t>These questions relate to you as a physician:</w:t>
      </w:r>
    </w:p>
    <w:p w14:paraId="5493F154" w14:textId="77777777" w:rsidR="00F744AD" w:rsidRDefault="00F744AD" w:rsidP="00F744AD">
      <w:pPr>
        <w:pStyle w:val="ListParagraph"/>
        <w:spacing w:line="276" w:lineRule="auto"/>
        <w:rPr>
          <w:rFonts w:ascii="Arial" w:hAnsi="Arial" w:cs="Arial"/>
        </w:rPr>
      </w:pPr>
    </w:p>
    <w:p w14:paraId="4A9E11BC" w14:textId="77777777" w:rsidR="00E654B6" w:rsidRPr="00F744AD" w:rsidRDefault="00F744AD" w:rsidP="00B303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744AD">
        <w:rPr>
          <w:rFonts w:ascii="Arial" w:hAnsi="Arial" w:cs="Arial"/>
          <w:b/>
        </w:rPr>
        <w:t>How many years have you practiced ambulatory pediatrics (post-residency)?</w:t>
      </w:r>
    </w:p>
    <w:p w14:paraId="2D1B3A8E" w14:textId="77777777" w:rsidR="00F744AD" w:rsidRDefault="00F744AD" w:rsidP="00F744AD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0-5</w:t>
      </w:r>
    </w:p>
    <w:p w14:paraId="08A22A96" w14:textId="77777777" w:rsidR="00F744AD" w:rsidRDefault="00F744AD" w:rsidP="00F744AD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5-15</w:t>
      </w:r>
    </w:p>
    <w:p w14:paraId="50487D87" w14:textId="77777777" w:rsidR="00F744AD" w:rsidRDefault="00F744AD" w:rsidP="00F744AD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15-25</w:t>
      </w:r>
    </w:p>
    <w:p w14:paraId="0804975D" w14:textId="77777777" w:rsidR="00F744AD" w:rsidRDefault="00F744AD" w:rsidP="00F744AD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25+</w:t>
      </w:r>
    </w:p>
    <w:p w14:paraId="332F6CCE" w14:textId="77777777" w:rsidR="00F744AD" w:rsidRPr="00F744AD" w:rsidRDefault="00F744AD" w:rsidP="00F744AD">
      <w:pPr>
        <w:pStyle w:val="ListParagraph"/>
        <w:spacing w:line="276" w:lineRule="auto"/>
        <w:rPr>
          <w:rFonts w:ascii="Arial" w:hAnsi="Arial" w:cs="Arial"/>
        </w:rPr>
      </w:pPr>
    </w:p>
    <w:p w14:paraId="3D6DE025" w14:textId="77777777" w:rsidR="00F744AD" w:rsidRPr="00F744AD" w:rsidRDefault="00F744AD" w:rsidP="00F744A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B0F81">
        <w:rPr>
          <w:rFonts w:ascii="Arial" w:eastAsia="Times New Roman" w:hAnsi="Arial" w:cs="Arial"/>
          <w:b/>
        </w:rPr>
        <w:t xml:space="preserve">How </w:t>
      </w:r>
      <w:r>
        <w:rPr>
          <w:rFonts w:ascii="Arial" w:eastAsia="Times New Roman" w:hAnsi="Arial" w:cs="Arial"/>
          <w:b/>
        </w:rPr>
        <w:t>would you define your residency-</w:t>
      </w:r>
      <w:r w:rsidRPr="00AB0F81">
        <w:rPr>
          <w:rFonts w:ascii="Arial" w:eastAsia="Times New Roman" w:hAnsi="Arial" w:cs="Arial"/>
          <w:b/>
        </w:rPr>
        <w:t>training program?</w:t>
      </w:r>
    </w:p>
    <w:p w14:paraId="3B3CC5F5" w14:textId="77777777" w:rsidR="00F744AD" w:rsidRPr="00F744AD" w:rsidRDefault="00F744AD" w:rsidP="00F744A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744AD">
        <w:rPr>
          <w:rFonts w:ascii="Arial" w:hAnsi="Arial" w:cs="Arial"/>
        </w:rPr>
        <w:t>Academic/Tertiary Care</w:t>
      </w:r>
    </w:p>
    <w:p w14:paraId="25830BAB" w14:textId="77777777" w:rsidR="00F744AD" w:rsidRDefault="00F744AD" w:rsidP="00F744A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744AD">
        <w:rPr>
          <w:rFonts w:ascii="Arial" w:hAnsi="Arial" w:cs="Arial"/>
        </w:rPr>
        <w:t>Community Pediatrics</w:t>
      </w:r>
    </w:p>
    <w:p w14:paraId="2F63536C" w14:textId="77777777" w:rsidR="00F744AD" w:rsidRDefault="00F744AD" w:rsidP="00F744AD">
      <w:pPr>
        <w:pStyle w:val="ListParagraph"/>
        <w:rPr>
          <w:rFonts w:ascii="Arial" w:hAnsi="Arial" w:cs="Arial"/>
        </w:rPr>
      </w:pPr>
    </w:p>
    <w:p w14:paraId="108427D6" w14:textId="77777777" w:rsidR="00F744AD" w:rsidRPr="00F744AD" w:rsidRDefault="00F744AD" w:rsidP="00F744AD">
      <w:pPr>
        <w:pStyle w:val="ListParagraph"/>
        <w:ind w:left="0"/>
        <w:rPr>
          <w:rFonts w:ascii="Arial" w:hAnsi="Arial" w:cs="Arial"/>
          <w:u w:val="single"/>
        </w:rPr>
      </w:pPr>
      <w:r w:rsidRPr="00F744AD">
        <w:rPr>
          <w:rFonts w:ascii="Arial" w:hAnsi="Arial" w:cs="Arial"/>
          <w:u w:val="single"/>
        </w:rPr>
        <w:t>If you are in a supervisory role for the pediatric clerkship, please</w:t>
      </w:r>
      <w:r>
        <w:rPr>
          <w:rFonts w:ascii="Arial" w:hAnsi="Arial" w:cs="Arial"/>
          <w:u w:val="single"/>
        </w:rPr>
        <w:t xml:space="preserve"> answer the following questions.</w:t>
      </w:r>
    </w:p>
    <w:p w14:paraId="38F8E8CD" w14:textId="77777777" w:rsidR="00F744AD" w:rsidRPr="00F744AD" w:rsidRDefault="00F744AD" w:rsidP="00F744AD">
      <w:pPr>
        <w:pStyle w:val="ListParagraph"/>
        <w:rPr>
          <w:rFonts w:ascii="Arial" w:hAnsi="Arial" w:cs="Arial"/>
        </w:rPr>
      </w:pPr>
    </w:p>
    <w:p w14:paraId="4007D2D2" w14:textId="77777777" w:rsidR="00F744AD" w:rsidRPr="00F744AD" w:rsidRDefault="00F744AD" w:rsidP="00F744A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744AD">
        <w:rPr>
          <w:rFonts w:ascii="Arial" w:hAnsi="Arial" w:cs="Arial"/>
          <w:b/>
        </w:rPr>
        <w:t>The preceptors in my program demonstrate pneumatic otoscopy to our clerkship students.</w:t>
      </w:r>
    </w:p>
    <w:p w14:paraId="072F8DAC" w14:textId="77777777" w:rsidR="00F744AD" w:rsidRDefault="00F744AD" w:rsidP="00F744AD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Strongly agree</w:t>
      </w:r>
    </w:p>
    <w:p w14:paraId="465AA89F" w14:textId="77777777" w:rsidR="00F744AD" w:rsidRDefault="00F744AD" w:rsidP="00F744AD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Agree</w:t>
      </w:r>
    </w:p>
    <w:p w14:paraId="1F03AAE3" w14:textId="77777777" w:rsidR="00F744AD" w:rsidRDefault="00F744AD" w:rsidP="00F744AD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Disagree</w:t>
      </w:r>
    </w:p>
    <w:p w14:paraId="6ABF991C" w14:textId="77777777" w:rsidR="00F744AD" w:rsidRDefault="00F744AD" w:rsidP="00F744AD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Strongly disagree</w:t>
      </w:r>
    </w:p>
    <w:p w14:paraId="5361AE6C" w14:textId="77777777" w:rsidR="00F744AD" w:rsidRDefault="00F744AD" w:rsidP="00F744AD">
      <w:pPr>
        <w:pStyle w:val="ListParagraph"/>
        <w:spacing w:line="276" w:lineRule="auto"/>
        <w:rPr>
          <w:rFonts w:ascii="Arial" w:hAnsi="Arial" w:cs="Arial"/>
        </w:rPr>
      </w:pPr>
    </w:p>
    <w:p w14:paraId="656D4A9C" w14:textId="77777777" w:rsidR="00F744AD" w:rsidRPr="00F744AD" w:rsidRDefault="00F744AD" w:rsidP="00F744A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744AD">
        <w:rPr>
          <w:rFonts w:ascii="Arial" w:hAnsi="Arial" w:cs="Arial"/>
          <w:b/>
        </w:rPr>
        <w:t>The preceptors in my program demonstrate cerumen removal to our clerkship students.</w:t>
      </w:r>
    </w:p>
    <w:p w14:paraId="2CD439A9" w14:textId="77777777" w:rsidR="00F744AD" w:rsidRDefault="00F744AD" w:rsidP="00F744AD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Strongly agree</w:t>
      </w:r>
    </w:p>
    <w:p w14:paraId="64B4CCF4" w14:textId="77777777" w:rsidR="00F744AD" w:rsidRDefault="00F744AD" w:rsidP="00F744AD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Agree</w:t>
      </w:r>
    </w:p>
    <w:p w14:paraId="07278E33" w14:textId="77777777" w:rsidR="00F744AD" w:rsidRDefault="00F744AD" w:rsidP="00F744AD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Disagree</w:t>
      </w:r>
    </w:p>
    <w:p w14:paraId="1387010A" w14:textId="77777777" w:rsidR="00F744AD" w:rsidRDefault="00F744AD" w:rsidP="00F744AD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Strongly disagree</w:t>
      </w:r>
    </w:p>
    <w:p w14:paraId="3D3F8D30" w14:textId="77777777" w:rsidR="00F744AD" w:rsidRDefault="00F744AD" w:rsidP="00F744AD">
      <w:pPr>
        <w:pStyle w:val="ListParagraph"/>
        <w:spacing w:line="276" w:lineRule="auto"/>
        <w:rPr>
          <w:rFonts w:ascii="Arial" w:hAnsi="Arial" w:cs="Arial"/>
        </w:rPr>
      </w:pPr>
    </w:p>
    <w:p w14:paraId="4A1838E3" w14:textId="77777777" w:rsidR="00F744AD" w:rsidRPr="00F744AD" w:rsidRDefault="00F744AD" w:rsidP="00F744A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B0F81">
        <w:rPr>
          <w:rFonts w:ascii="Arial" w:hAnsi="Arial" w:cs="Arial"/>
          <w:b/>
          <w:color w:val="000000"/>
        </w:rPr>
        <w:t>Please indicate your level of agreeme</w:t>
      </w:r>
      <w:r>
        <w:rPr>
          <w:rFonts w:ascii="Arial" w:hAnsi="Arial" w:cs="Arial"/>
          <w:b/>
          <w:color w:val="000000"/>
        </w:rPr>
        <w:t xml:space="preserve">nt with the following statement. </w:t>
      </w:r>
      <w:r w:rsidRPr="00F744AD">
        <w:rPr>
          <w:rFonts w:ascii="Arial" w:hAnsi="Arial" w:cs="Arial"/>
          <w:b/>
          <w:color w:val="000000"/>
        </w:rPr>
        <w:t>The following factors are barriers for the preceptors in my program t</w:t>
      </w:r>
      <w:r w:rsidR="00AE5607">
        <w:rPr>
          <w:rFonts w:ascii="Arial" w:hAnsi="Arial" w:cs="Arial"/>
          <w:b/>
          <w:color w:val="000000"/>
        </w:rPr>
        <w:t>eaching pediatric o</w:t>
      </w:r>
      <w:r w:rsidRPr="00F744AD">
        <w:rPr>
          <w:rFonts w:ascii="Arial" w:hAnsi="Arial" w:cs="Arial"/>
          <w:b/>
          <w:color w:val="000000"/>
        </w:rPr>
        <w:t>toscopy to medical students: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865"/>
        <w:gridCol w:w="1303"/>
        <w:gridCol w:w="1304"/>
        <w:gridCol w:w="1304"/>
        <w:gridCol w:w="1304"/>
      </w:tblGrid>
      <w:tr w:rsidR="00F744AD" w:rsidRPr="00E654B6" w14:paraId="5F702BCE" w14:textId="77777777" w:rsidTr="00272275">
        <w:tc>
          <w:tcPr>
            <w:tcW w:w="3865" w:type="dxa"/>
          </w:tcPr>
          <w:p w14:paraId="1E4B3D20" w14:textId="77777777" w:rsidR="00F744AD" w:rsidRPr="00E654B6" w:rsidRDefault="00F744AD" w:rsidP="00272275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vAlign w:val="center"/>
          </w:tcPr>
          <w:p w14:paraId="4774B43D" w14:textId="77777777" w:rsidR="00F744AD" w:rsidRPr="00E654B6" w:rsidRDefault="00F744AD" w:rsidP="00272275">
            <w:pPr>
              <w:jc w:val="center"/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Strongly</w:t>
            </w:r>
          </w:p>
          <w:p w14:paraId="63336A2A" w14:textId="77777777" w:rsidR="00F744AD" w:rsidRPr="00E654B6" w:rsidRDefault="00F744AD" w:rsidP="00272275">
            <w:pPr>
              <w:jc w:val="center"/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Agree</w:t>
            </w:r>
          </w:p>
        </w:tc>
        <w:tc>
          <w:tcPr>
            <w:tcW w:w="1304" w:type="dxa"/>
            <w:vAlign w:val="center"/>
          </w:tcPr>
          <w:p w14:paraId="467CBD93" w14:textId="77777777" w:rsidR="00F744AD" w:rsidRPr="00E654B6" w:rsidRDefault="00F744AD" w:rsidP="00272275">
            <w:pPr>
              <w:jc w:val="center"/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Agree</w:t>
            </w:r>
          </w:p>
        </w:tc>
        <w:tc>
          <w:tcPr>
            <w:tcW w:w="1304" w:type="dxa"/>
            <w:vAlign w:val="center"/>
          </w:tcPr>
          <w:p w14:paraId="3A8194F5" w14:textId="77777777" w:rsidR="00F744AD" w:rsidRPr="00E654B6" w:rsidRDefault="00F744AD" w:rsidP="00272275">
            <w:pPr>
              <w:jc w:val="center"/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Disagree</w:t>
            </w:r>
          </w:p>
        </w:tc>
        <w:tc>
          <w:tcPr>
            <w:tcW w:w="1304" w:type="dxa"/>
            <w:vAlign w:val="center"/>
          </w:tcPr>
          <w:p w14:paraId="183C4BB4" w14:textId="77777777" w:rsidR="00F744AD" w:rsidRPr="00E654B6" w:rsidRDefault="00F744AD" w:rsidP="00272275">
            <w:pPr>
              <w:jc w:val="center"/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Strongly</w:t>
            </w:r>
          </w:p>
          <w:p w14:paraId="5C3103EB" w14:textId="77777777" w:rsidR="00F744AD" w:rsidRPr="00E654B6" w:rsidRDefault="00F744AD" w:rsidP="00272275">
            <w:pPr>
              <w:jc w:val="center"/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Disagree</w:t>
            </w:r>
          </w:p>
        </w:tc>
      </w:tr>
      <w:tr w:rsidR="00F744AD" w:rsidRPr="00E654B6" w14:paraId="21B12D23" w14:textId="77777777" w:rsidTr="00272275">
        <w:tc>
          <w:tcPr>
            <w:tcW w:w="3865" w:type="dxa"/>
            <w:vAlign w:val="center"/>
          </w:tcPr>
          <w:p w14:paraId="6D4D6B14" w14:textId="77777777" w:rsidR="00F744AD" w:rsidRPr="00E654B6" w:rsidRDefault="00F744AD" w:rsidP="00272275">
            <w:pPr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The general approach (i.e. holding young child, equipment, otoscope technique) is difficult to teach</w:t>
            </w:r>
          </w:p>
        </w:tc>
        <w:sdt>
          <w:sdtPr>
            <w:rPr>
              <w:rFonts w:ascii="Arial" w:hAnsi="Arial" w:cs="Arial"/>
            </w:rPr>
            <w:id w:val="211263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vAlign w:val="center"/>
              </w:tcPr>
              <w:p w14:paraId="4E11D806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097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1D993E77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1745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1AFE1E5E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7426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21DFCC66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744AD" w:rsidRPr="00E654B6" w14:paraId="1E48A1C4" w14:textId="77777777" w:rsidTr="00272275">
        <w:tc>
          <w:tcPr>
            <w:tcW w:w="3865" w:type="dxa"/>
            <w:vAlign w:val="center"/>
          </w:tcPr>
          <w:p w14:paraId="251D6784" w14:textId="77777777" w:rsidR="00F744AD" w:rsidRPr="00E654B6" w:rsidRDefault="00F744AD" w:rsidP="00272275">
            <w:pPr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 xml:space="preserve">The time it takes to teach students in direct patient care settings </w:t>
            </w:r>
          </w:p>
        </w:tc>
        <w:sdt>
          <w:sdtPr>
            <w:rPr>
              <w:rFonts w:ascii="Arial" w:hAnsi="Arial" w:cs="Arial"/>
            </w:rPr>
            <w:id w:val="74045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vAlign w:val="center"/>
              </w:tcPr>
              <w:p w14:paraId="7418F796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28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7CDF1E04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32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168F6848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894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16A04A21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744AD" w:rsidRPr="00E654B6" w14:paraId="053F6929" w14:textId="77777777" w:rsidTr="00272275">
        <w:tc>
          <w:tcPr>
            <w:tcW w:w="3865" w:type="dxa"/>
            <w:vAlign w:val="center"/>
          </w:tcPr>
          <w:p w14:paraId="6372A482" w14:textId="77777777" w:rsidR="00F744AD" w:rsidRPr="00E654B6" w:rsidRDefault="00F744AD" w:rsidP="00272275">
            <w:pPr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The presence of cerumen</w:t>
            </w:r>
          </w:p>
        </w:tc>
        <w:sdt>
          <w:sdtPr>
            <w:rPr>
              <w:rFonts w:ascii="Arial" w:hAnsi="Arial" w:cs="Arial"/>
            </w:rPr>
            <w:id w:val="-192648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vAlign w:val="center"/>
              </w:tcPr>
              <w:p w14:paraId="401DF3EE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465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5823D018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171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70F3125D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076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38147E56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744AD" w:rsidRPr="00E654B6" w14:paraId="4C23F85A" w14:textId="77777777" w:rsidTr="00272275">
        <w:tc>
          <w:tcPr>
            <w:tcW w:w="3865" w:type="dxa"/>
            <w:vAlign w:val="center"/>
          </w:tcPr>
          <w:p w14:paraId="6CB1FB0C" w14:textId="77777777" w:rsidR="00F744AD" w:rsidRPr="00E654B6" w:rsidRDefault="00F744AD" w:rsidP="00272275">
            <w:pPr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 xml:space="preserve">My own skills in teaching pediatric otoscopy </w:t>
            </w:r>
          </w:p>
        </w:tc>
        <w:sdt>
          <w:sdtPr>
            <w:rPr>
              <w:rFonts w:ascii="Arial" w:hAnsi="Arial" w:cs="Arial"/>
            </w:rPr>
            <w:id w:val="205057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vAlign w:val="center"/>
              </w:tcPr>
              <w:p w14:paraId="02F8DB32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833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1FFDCCEE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88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66AB900A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240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5EC1CEB6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744AD" w:rsidRPr="00E654B6" w14:paraId="3A0E221D" w14:textId="77777777" w:rsidTr="00272275">
        <w:tc>
          <w:tcPr>
            <w:tcW w:w="3865" w:type="dxa"/>
            <w:vAlign w:val="center"/>
          </w:tcPr>
          <w:p w14:paraId="1AFB858A" w14:textId="77777777" w:rsidR="00F744AD" w:rsidRPr="00E654B6" w:rsidRDefault="00F744AD" w:rsidP="00272275">
            <w:pPr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My own skills in performing pneumatic otoscopy</w:t>
            </w:r>
          </w:p>
        </w:tc>
        <w:sdt>
          <w:sdtPr>
            <w:rPr>
              <w:rFonts w:ascii="Arial" w:hAnsi="Arial" w:cs="Arial"/>
            </w:rPr>
            <w:id w:val="-84732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vAlign w:val="center"/>
              </w:tcPr>
              <w:p w14:paraId="3E3EC7BD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027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98177E1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844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46E09A86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527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3194F1D4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744AD" w:rsidRPr="00E654B6" w14:paraId="2714AC8E" w14:textId="77777777" w:rsidTr="00272275">
        <w:tc>
          <w:tcPr>
            <w:tcW w:w="3865" w:type="dxa"/>
            <w:vAlign w:val="center"/>
          </w:tcPr>
          <w:p w14:paraId="4B3F930B" w14:textId="77777777" w:rsidR="00F744AD" w:rsidRPr="00E654B6" w:rsidRDefault="00F744AD" w:rsidP="00272275">
            <w:pPr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 xml:space="preserve">My own skills in cerumen removal </w:t>
            </w:r>
          </w:p>
        </w:tc>
        <w:sdt>
          <w:sdtPr>
            <w:rPr>
              <w:rFonts w:ascii="Arial" w:hAnsi="Arial" w:cs="Arial"/>
            </w:rPr>
            <w:id w:val="40989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vAlign w:val="center"/>
              </w:tcPr>
              <w:p w14:paraId="60F8E509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949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47777485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39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4CBDDB85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026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2A9B68EA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744AD" w:rsidRPr="00E654B6" w14:paraId="4216C276" w14:textId="77777777" w:rsidTr="00272275">
        <w:tc>
          <w:tcPr>
            <w:tcW w:w="3865" w:type="dxa"/>
            <w:vAlign w:val="center"/>
          </w:tcPr>
          <w:p w14:paraId="5F2C8B5E" w14:textId="77777777" w:rsidR="00F744AD" w:rsidRPr="00E654B6" w:rsidRDefault="00F744AD" w:rsidP="00272275">
            <w:pPr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Lack of technological devices to facilitate teaching (e.g. video otoscope, dual head otoscope, tympanogram)</w:t>
            </w:r>
          </w:p>
        </w:tc>
        <w:sdt>
          <w:sdtPr>
            <w:rPr>
              <w:rFonts w:ascii="Arial" w:hAnsi="Arial" w:cs="Arial"/>
            </w:rPr>
            <w:id w:val="-158992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vAlign w:val="center"/>
              </w:tcPr>
              <w:p w14:paraId="4AEB6F70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76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451EF0CE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2759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4F08F5DD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146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25CCEFC3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744AD" w:rsidRPr="00E654B6" w14:paraId="2F8FA7AF" w14:textId="77777777" w:rsidTr="00272275">
        <w:tc>
          <w:tcPr>
            <w:tcW w:w="3865" w:type="dxa"/>
            <w:vAlign w:val="center"/>
          </w:tcPr>
          <w:p w14:paraId="7E2F12AA" w14:textId="77777777" w:rsidR="00F744AD" w:rsidRPr="00E654B6" w:rsidRDefault="00F744AD" w:rsidP="00272275">
            <w:pPr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 xml:space="preserve">Lack of formal feasible curricula </w:t>
            </w:r>
          </w:p>
        </w:tc>
        <w:sdt>
          <w:sdtPr>
            <w:rPr>
              <w:rFonts w:ascii="Arial" w:eastAsia="MS Gothic" w:hAnsi="Arial" w:cs="Arial"/>
            </w:rPr>
            <w:id w:val="89239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vAlign w:val="center"/>
              </w:tcPr>
              <w:p w14:paraId="6EEBEFE0" w14:textId="77777777" w:rsidR="00F744AD" w:rsidRPr="00E654B6" w:rsidRDefault="00F744AD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28265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6C5E68C5" w14:textId="77777777" w:rsidR="00F744AD" w:rsidRPr="00E654B6" w:rsidRDefault="00F744AD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205398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7CE64C44" w14:textId="77777777" w:rsidR="00F744AD" w:rsidRPr="00E654B6" w:rsidRDefault="00F744AD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583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2A08D2E7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744AD" w:rsidRPr="00E654B6" w14:paraId="0FDF5E71" w14:textId="77777777" w:rsidTr="00272275">
        <w:tc>
          <w:tcPr>
            <w:tcW w:w="3865" w:type="dxa"/>
            <w:vAlign w:val="center"/>
          </w:tcPr>
          <w:p w14:paraId="3520AE28" w14:textId="77777777" w:rsidR="00F744AD" w:rsidRPr="00E654B6" w:rsidRDefault="00F744AD" w:rsidP="00272275">
            <w:pPr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 xml:space="preserve">Availability of equipment (e.g. insufflator bulb) </w:t>
            </w:r>
          </w:p>
        </w:tc>
        <w:sdt>
          <w:sdtPr>
            <w:rPr>
              <w:rFonts w:ascii="Arial" w:eastAsia="MS Gothic" w:hAnsi="Arial" w:cs="Arial"/>
            </w:rPr>
            <w:id w:val="-80809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vAlign w:val="center"/>
              </w:tcPr>
              <w:p w14:paraId="41C5F63E" w14:textId="77777777" w:rsidR="00F744AD" w:rsidRPr="00E654B6" w:rsidRDefault="00F744AD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05277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62848DD3" w14:textId="77777777" w:rsidR="00F744AD" w:rsidRPr="00E654B6" w:rsidRDefault="00F744AD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4134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1241C7AC" w14:textId="77777777" w:rsidR="00F744AD" w:rsidRPr="00E654B6" w:rsidRDefault="00F744AD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363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095DA2B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744AD" w:rsidRPr="00E654B6" w14:paraId="3BA35705" w14:textId="77777777" w:rsidTr="00272275">
        <w:tc>
          <w:tcPr>
            <w:tcW w:w="3865" w:type="dxa"/>
            <w:vAlign w:val="center"/>
          </w:tcPr>
          <w:p w14:paraId="0736DF16" w14:textId="77777777" w:rsidR="00F744AD" w:rsidRPr="00E654B6" w:rsidRDefault="00F744AD" w:rsidP="00272275">
            <w:pPr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Student anxiety (10)</w:t>
            </w:r>
          </w:p>
        </w:tc>
        <w:sdt>
          <w:sdtPr>
            <w:rPr>
              <w:rFonts w:ascii="Arial" w:eastAsia="MS Gothic" w:hAnsi="Arial" w:cs="Arial"/>
            </w:rPr>
            <w:id w:val="-136343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vAlign w:val="center"/>
              </w:tcPr>
              <w:p w14:paraId="5F18F94A" w14:textId="77777777" w:rsidR="00F744AD" w:rsidRPr="00E654B6" w:rsidRDefault="00F744AD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07285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5C20671B" w14:textId="77777777" w:rsidR="00F744AD" w:rsidRPr="00E654B6" w:rsidRDefault="00F744AD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92611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62206972" w14:textId="77777777" w:rsidR="00F744AD" w:rsidRPr="00E654B6" w:rsidRDefault="00F744AD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687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107A372C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744AD" w:rsidRPr="00E654B6" w14:paraId="0C3CABE8" w14:textId="77777777" w:rsidTr="00272275">
        <w:tc>
          <w:tcPr>
            <w:tcW w:w="3865" w:type="dxa"/>
            <w:vAlign w:val="center"/>
          </w:tcPr>
          <w:p w14:paraId="044E31F6" w14:textId="77777777" w:rsidR="00F744AD" w:rsidRPr="00E654B6" w:rsidRDefault="00F744AD" w:rsidP="00272275">
            <w:pPr>
              <w:rPr>
                <w:rFonts w:ascii="Arial" w:hAnsi="Arial" w:cs="Arial"/>
              </w:rPr>
            </w:pPr>
            <w:r w:rsidRPr="00E654B6">
              <w:rPr>
                <w:rFonts w:ascii="Arial" w:hAnsi="Arial" w:cs="Arial"/>
              </w:rPr>
              <w:t>Parent anxiety (11)</w:t>
            </w:r>
          </w:p>
        </w:tc>
        <w:sdt>
          <w:sdtPr>
            <w:rPr>
              <w:rFonts w:ascii="Arial" w:eastAsia="MS Gothic" w:hAnsi="Arial" w:cs="Arial"/>
            </w:rPr>
            <w:id w:val="-199055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vAlign w:val="center"/>
              </w:tcPr>
              <w:p w14:paraId="46DF675C" w14:textId="77777777" w:rsidR="00F744AD" w:rsidRPr="00E654B6" w:rsidRDefault="00F744AD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36224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38D08B8" w14:textId="77777777" w:rsidR="00F744AD" w:rsidRPr="00E654B6" w:rsidRDefault="00F744AD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203391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54943B95" w14:textId="77777777" w:rsidR="00F744AD" w:rsidRPr="00E654B6" w:rsidRDefault="00F744AD" w:rsidP="00272275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50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55BE9A92" w14:textId="77777777" w:rsidR="00F744AD" w:rsidRPr="00E654B6" w:rsidRDefault="00F744AD" w:rsidP="00272275">
                <w:pPr>
                  <w:jc w:val="center"/>
                  <w:rPr>
                    <w:rFonts w:ascii="Arial" w:hAnsi="Arial" w:cs="Arial"/>
                  </w:rPr>
                </w:pPr>
                <w:r w:rsidRPr="00E654B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E9BA718" w14:textId="77777777" w:rsidR="00F744AD" w:rsidRDefault="00F744AD" w:rsidP="00F744AD">
      <w:pPr>
        <w:spacing w:line="276" w:lineRule="auto"/>
        <w:rPr>
          <w:rFonts w:ascii="Arial" w:hAnsi="Arial" w:cs="Arial"/>
        </w:rPr>
      </w:pPr>
    </w:p>
    <w:p w14:paraId="046605F6" w14:textId="77777777" w:rsidR="00AE5607" w:rsidRPr="00AE5607" w:rsidRDefault="00AE5607" w:rsidP="00AE5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AE5607">
        <w:rPr>
          <w:rFonts w:ascii="Arial" w:hAnsi="Arial" w:cs="Arial"/>
          <w:b/>
        </w:rPr>
        <w:t xml:space="preserve">Are insufflator bulbs routinely available where your faculty teaches students?  </w:t>
      </w:r>
    </w:p>
    <w:p w14:paraId="58FF515C" w14:textId="77777777" w:rsidR="00AE5607" w:rsidRDefault="00AE5607" w:rsidP="00AE5607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14:paraId="55E10997" w14:textId="77777777" w:rsidR="00AE5607" w:rsidRDefault="00AE5607" w:rsidP="00AE5607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14:paraId="3539D786" w14:textId="77777777" w:rsidR="00AE5607" w:rsidRDefault="00AE5607" w:rsidP="00AE5607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 don’t know</w:t>
      </w:r>
    </w:p>
    <w:p w14:paraId="070DF837" w14:textId="77777777" w:rsidR="00AE5607" w:rsidRDefault="00AE5607" w:rsidP="00AE5607">
      <w:pPr>
        <w:pStyle w:val="ListParagraph"/>
        <w:spacing w:line="276" w:lineRule="auto"/>
        <w:rPr>
          <w:rFonts w:ascii="Arial" w:hAnsi="Arial" w:cs="Arial"/>
        </w:rPr>
      </w:pPr>
    </w:p>
    <w:p w14:paraId="3DF802DD" w14:textId="77777777" w:rsidR="00AE5607" w:rsidRPr="00AE5607" w:rsidRDefault="00AE5607" w:rsidP="00AE5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E5607">
        <w:rPr>
          <w:rFonts w:ascii="Arial" w:hAnsi="Arial" w:cs="Arial"/>
          <w:b/>
        </w:rPr>
        <w:t>The preceptors in my program need further education to be more effective teachers of pediatric otoscopy to our clerkship students.</w:t>
      </w:r>
    </w:p>
    <w:p w14:paraId="6E92AA8E" w14:textId="77777777" w:rsidR="00AE5607" w:rsidRDefault="00AE5607" w:rsidP="00AE5607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Strongly agree</w:t>
      </w:r>
    </w:p>
    <w:p w14:paraId="0BA5F45D" w14:textId="77777777" w:rsidR="00AE5607" w:rsidRDefault="00AE5607" w:rsidP="00AE5607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Agree</w:t>
      </w:r>
    </w:p>
    <w:p w14:paraId="789C411D" w14:textId="77777777" w:rsidR="00AE5607" w:rsidRDefault="00AE5607" w:rsidP="00AE5607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Disagree</w:t>
      </w:r>
    </w:p>
    <w:p w14:paraId="1D7AF19E" w14:textId="77777777" w:rsidR="00AE5607" w:rsidRDefault="00AE5607" w:rsidP="00AE5607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Strongly disagree</w:t>
      </w:r>
    </w:p>
    <w:p w14:paraId="10940C73" w14:textId="77777777" w:rsidR="00AE5607" w:rsidRDefault="00AE5607" w:rsidP="00AE5607">
      <w:pPr>
        <w:pStyle w:val="ListParagraph"/>
        <w:spacing w:line="276" w:lineRule="auto"/>
        <w:rPr>
          <w:rFonts w:ascii="Arial" w:hAnsi="Arial" w:cs="Arial"/>
        </w:rPr>
      </w:pPr>
    </w:p>
    <w:p w14:paraId="1AAE4749" w14:textId="77777777" w:rsidR="00AE5607" w:rsidRPr="00AE5607" w:rsidRDefault="00AE5607" w:rsidP="00AE5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E5607">
        <w:rPr>
          <w:rFonts w:ascii="Arial" w:hAnsi="Arial" w:cs="Arial"/>
          <w:b/>
        </w:rPr>
        <w:t>Please</w:t>
      </w:r>
      <w:r>
        <w:rPr>
          <w:rFonts w:ascii="Arial" w:hAnsi="Arial" w:cs="Arial"/>
        </w:rPr>
        <w:t xml:space="preserve"> </w:t>
      </w:r>
      <w:r w:rsidRPr="00AE5607">
        <w:rPr>
          <w:rFonts w:ascii="Arial" w:hAnsi="Arial" w:cs="Arial"/>
          <w:b/>
        </w:rPr>
        <w:t>provide any other comments on the practice or the teaching of pediatric otoscopy.</w:t>
      </w:r>
    </w:p>
    <w:p w14:paraId="2AF17524" w14:textId="77777777" w:rsidR="00AE5607" w:rsidRPr="00AE5607" w:rsidRDefault="00AE5607" w:rsidP="00AE5607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E5607" w:rsidRPr="00AE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611"/>
    <w:multiLevelType w:val="hybridMultilevel"/>
    <w:tmpl w:val="49D4AF1E"/>
    <w:lvl w:ilvl="0" w:tplc="9D58A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6054B"/>
    <w:multiLevelType w:val="hybridMultilevel"/>
    <w:tmpl w:val="5DDAD1D2"/>
    <w:lvl w:ilvl="0" w:tplc="221CE1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315"/>
    <w:multiLevelType w:val="hybridMultilevel"/>
    <w:tmpl w:val="72FEE0C4"/>
    <w:lvl w:ilvl="0" w:tplc="221CE1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54BA"/>
    <w:multiLevelType w:val="hybridMultilevel"/>
    <w:tmpl w:val="5F4ED1B6"/>
    <w:lvl w:ilvl="0" w:tplc="221CE1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95851"/>
    <w:multiLevelType w:val="hybridMultilevel"/>
    <w:tmpl w:val="B0A2A828"/>
    <w:lvl w:ilvl="0" w:tplc="221CE1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F359C"/>
    <w:multiLevelType w:val="hybridMultilevel"/>
    <w:tmpl w:val="B62AF2F4"/>
    <w:lvl w:ilvl="0" w:tplc="221CE1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868BC"/>
    <w:multiLevelType w:val="hybridMultilevel"/>
    <w:tmpl w:val="A03A53A2"/>
    <w:lvl w:ilvl="0" w:tplc="221CE1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13A5C"/>
    <w:multiLevelType w:val="hybridMultilevel"/>
    <w:tmpl w:val="5C40663A"/>
    <w:lvl w:ilvl="0" w:tplc="221CE1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110AC"/>
    <w:multiLevelType w:val="hybridMultilevel"/>
    <w:tmpl w:val="B7188FF0"/>
    <w:lvl w:ilvl="0" w:tplc="221CE1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11E2C"/>
    <w:multiLevelType w:val="hybridMultilevel"/>
    <w:tmpl w:val="88B63CB0"/>
    <w:lvl w:ilvl="0" w:tplc="221CE1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70771"/>
    <w:multiLevelType w:val="hybridMultilevel"/>
    <w:tmpl w:val="658C110E"/>
    <w:lvl w:ilvl="0" w:tplc="221CE1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0131D"/>
    <w:multiLevelType w:val="hybridMultilevel"/>
    <w:tmpl w:val="ED3CD4A8"/>
    <w:lvl w:ilvl="0" w:tplc="221CE1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12217"/>
    <w:multiLevelType w:val="hybridMultilevel"/>
    <w:tmpl w:val="05F61B36"/>
    <w:lvl w:ilvl="0" w:tplc="221CE1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17813"/>
    <w:multiLevelType w:val="hybridMultilevel"/>
    <w:tmpl w:val="65C01054"/>
    <w:lvl w:ilvl="0" w:tplc="221CE1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363BB"/>
    <w:multiLevelType w:val="hybridMultilevel"/>
    <w:tmpl w:val="B2BAFA9A"/>
    <w:lvl w:ilvl="0" w:tplc="221CE1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837F6"/>
    <w:multiLevelType w:val="hybridMultilevel"/>
    <w:tmpl w:val="44B68610"/>
    <w:lvl w:ilvl="0" w:tplc="221CE1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B01B8"/>
    <w:multiLevelType w:val="hybridMultilevel"/>
    <w:tmpl w:val="3AAAE356"/>
    <w:lvl w:ilvl="0" w:tplc="221CE1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558FB"/>
    <w:multiLevelType w:val="hybridMultilevel"/>
    <w:tmpl w:val="D3029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397459"/>
    <w:multiLevelType w:val="hybridMultilevel"/>
    <w:tmpl w:val="B192A1CA"/>
    <w:lvl w:ilvl="0" w:tplc="221CE1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0334A"/>
    <w:multiLevelType w:val="hybridMultilevel"/>
    <w:tmpl w:val="B5561516"/>
    <w:lvl w:ilvl="0" w:tplc="221CE1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D266D"/>
    <w:multiLevelType w:val="hybridMultilevel"/>
    <w:tmpl w:val="A50A225A"/>
    <w:lvl w:ilvl="0" w:tplc="221CE1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8"/>
  </w:num>
  <w:num w:numId="5">
    <w:abstractNumId w:val="4"/>
  </w:num>
  <w:num w:numId="6">
    <w:abstractNumId w:val="9"/>
  </w:num>
  <w:num w:numId="7">
    <w:abstractNumId w:val="17"/>
  </w:num>
  <w:num w:numId="8">
    <w:abstractNumId w:val="10"/>
  </w:num>
  <w:num w:numId="9">
    <w:abstractNumId w:val="19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5"/>
  </w:num>
  <w:num w:numId="16">
    <w:abstractNumId w:val="16"/>
  </w:num>
  <w:num w:numId="17">
    <w:abstractNumId w:val="1"/>
  </w:num>
  <w:num w:numId="18">
    <w:abstractNumId w:val="2"/>
  </w:num>
  <w:num w:numId="19">
    <w:abstractNumId w:val="6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DC"/>
    <w:rsid w:val="003062A5"/>
    <w:rsid w:val="004F00FE"/>
    <w:rsid w:val="005530B4"/>
    <w:rsid w:val="006916C5"/>
    <w:rsid w:val="007B582F"/>
    <w:rsid w:val="00855DDC"/>
    <w:rsid w:val="0094110E"/>
    <w:rsid w:val="00AE5607"/>
    <w:rsid w:val="00E165A3"/>
    <w:rsid w:val="00E654B6"/>
    <w:rsid w:val="00ED2771"/>
    <w:rsid w:val="00F46D7F"/>
    <w:rsid w:val="00F744AD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E11F"/>
  <w15:chartTrackingRefBased/>
  <w15:docId w15:val="{0F886E13-335C-4AFC-BC73-A60C110E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0FE"/>
    <w:pPr>
      <w:ind w:left="720"/>
      <w:contextualSpacing/>
    </w:pPr>
  </w:style>
  <w:style w:type="table" w:styleId="TableGrid">
    <w:name w:val="Table Grid"/>
    <w:basedOn w:val="TableNormal"/>
    <w:uiPriority w:val="39"/>
    <w:rsid w:val="004F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54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2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SMPH - Pediatrics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ZICH</dc:creator>
  <cp:keywords/>
  <dc:description/>
  <cp:lastModifiedBy>CAROLINE R PAUL</cp:lastModifiedBy>
  <cp:revision>2</cp:revision>
  <dcterms:created xsi:type="dcterms:W3CDTF">2020-07-02T18:52:00Z</dcterms:created>
  <dcterms:modified xsi:type="dcterms:W3CDTF">2020-07-02T18:52:00Z</dcterms:modified>
</cp:coreProperties>
</file>