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62F9" w14:textId="6F2EFA33" w:rsidR="00DC51A8" w:rsidRPr="00FA5478" w:rsidRDefault="00580176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Appendix 1</w:t>
      </w:r>
      <w:r w:rsidR="00FD5933" w:rsidRPr="00FA5478">
        <w:rPr>
          <w:rFonts w:ascii="Times New Roman" w:hAnsi="Times New Roman"/>
          <w:b/>
          <w:bCs/>
          <w:sz w:val="24"/>
          <w:szCs w:val="24"/>
        </w:rPr>
        <w:t>. CASP results for individual studies</w:t>
      </w:r>
    </w:p>
    <w:tbl>
      <w:tblPr>
        <w:tblW w:w="1050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882"/>
        <w:gridCol w:w="883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FD5933" w:rsidRPr="00E24C7D" w14:paraId="4CE38ED4" w14:textId="0F836640" w:rsidTr="00E24C7D">
        <w:trPr>
          <w:cantSplit/>
          <w:trHeight w:val="1929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76831" w14:textId="56FBA3D1" w:rsidR="00FD5933" w:rsidRPr="00E24C7D" w:rsidRDefault="00FD5933" w:rsidP="00E24C7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3E19D16" w14:textId="54A75C2C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Was there a clear statement of the aims of the research?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BA40E87" w14:textId="5CC43A5D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Is a qualitative methodology appropriate?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E747262" w14:textId="369ED1E8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Was the research design appropriate to address the aims of the research?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54E14F" w14:textId="497EC3A3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Was the recruitment strategy appropriate to the aims of the research?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428C2DB" w14:textId="713EA795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 Were the data collected in a way that addressed the research issue?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EF652CF" w14:textId="25EF216A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 Has the relationship between researcher and participants been adequately considered?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AD39376" w14:textId="2232B390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 Have ethical issues been taken into consideration?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1CCDB8C" w14:textId="23464AD9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 Was the data analysis sufficiently rigorous?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B0F8737" w14:textId="1970D12F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9. Is there a clear statement of findings?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DC31E78" w14:textId="1988CA46" w:rsidR="00FD5933" w:rsidRPr="00E24C7D" w:rsidRDefault="00FD5933" w:rsidP="00E24C7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4C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 How valuable is the research?</w:t>
            </w:r>
          </w:p>
        </w:tc>
      </w:tr>
      <w:tr w:rsidR="00FD5933" w:rsidRPr="00E24C7D" w14:paraId="6CA8D510" w14:textId="4174EB76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B2AE3" w14:textId="7B09193D" w:rsidR="00FD5933" w:rsidRPr="00E24C7D" w:rsidRDefault="00FD5933" w:rsidP="00FD5933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Aghaizu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(2011)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7D1" w14:textId="277F5B36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6A7" w14:textId="1B225439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040F" w14:textId="27969629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3BD" w14:textId="570B5D6A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F261" w14:textId="6A0B8006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F019" w14:textId="415B9A6A" w:rsidR="00FD5933" w:rsidRPr="00E24C7D" w:rsidRDefault="00E24C7D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CDF2" w14:textId="563B622F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EBE" w14:textId="3F329684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40D9" w14:textId="12C51FF2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5CC" w14:textId="2F674029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FD5933" w:rsidRPr="00E24C7D" w14:paraId="18BE92EA" w14:textId="6C23A91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2B722" w14:textId="353F894A" w:rsidR="00FD5933" w:rsidRPr="00E24C7D" w:rsidRDefault="00FD5933" w:rsidP="00FD5933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Knawy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(2019)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B09" w14:textId="38F9FDD4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9375" w14:textId="698B733F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1143" w14:textId="25D131CC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F8E6" w14:textId="2715360B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E55" w14:textId="657026E4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A39" w14:textId="73C712F8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B1B8" w14:textId="372F9F2B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7D" w14:textId="1A90D31F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F31" w14:textId="40FFFB04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63F7" w14:textId="374DAF7B" w:rsidR="00FD5933" w:rsidRPr="00E24C7D" w:rsidRDefault="00283488" w:rsidP="00E2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283488" w:rsidRPr="00E24C7D" w14:paraId="3D1BE795" w14:textId="313ADA6A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6D9DF" w14:textId="6A691B15" w:rsidR="00283488" w:rsidRPr="00E24C7D" w:rsidRDefault="00283488" w:rsidP="00283488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Andertun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(2016)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25DF" w14:textId="6C0C6CFF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97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D9EE" w14:textId="33BE7204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97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FB6B" w14:textId="2C28D534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97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FFCE" w14:textId="3587E5E3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97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62D" w14:textId="398AFF92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97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ECB3" w14:textId="3A51D228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60D9" w14:textId="5DFE0510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ED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C29" w14:textId="7515178B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ED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6F5" w14:textId="45351C71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ED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121C" w14:textId="2190F917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ED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283488" w:rsidRPr="00E24C7D" w14:paraId="26634D76" w14:textId="4621A359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009FB" w14:textId="1B5FF635" w:rsidR="00283488" w:rsidRPr="00E24C7D" w:rsidRDefault="00283488" w:rsidP="00283488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Bensimon et al. (2007)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589" w14:textId="02FD3DAF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10F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27BC" w14:textId="48340F02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10F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F6E7" w14:textId="10308E8F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10F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3B3" w14:textId="31D9AB5D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10F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797" w14:textId="51B09942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6BBF" w14:textId="068FD718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CC4" w14:textId="7EF451C3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45C1" w14:textId="48A13984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76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BBD5" w14:textId="6C286853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76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F22" w14:textId="6537289E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76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283488" w:rsidRPr="00E24C7D" w14:paraId="3BC6C28A" w14:textId="36F9BA08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F5C18" w14:textId="63C2A86C" w:rsidR="00283488" w:rsidRPr="00E24C7D" w:rsidRDefault="00283488" w:rsidP="00283488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Bergeron et al. (2006)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3C1" w14:textId="5D1878BA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4A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BCE" w14:textId="0EDC5469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4A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BDD" w14:textId="101E27F8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51C" w14:textId="6FEFFE27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BE7" w14:textId="64F60CAF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4F7" w14:textId="4E5192C7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C53" w14:textId="2A78CA24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8C3" w14:textId="76EF857E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E28" w14:textId="0D0A9E1A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9B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9556" w14:textId="6B5FF28E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9B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283488" w:rsidRPr="00E24C7D" w14:paraId="5A6CBC3E" w14:textId="4439C102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1F562" w14:textId="27E39FA7" w:rsidR="00283488" w:rsidRPr="00E24C7D" w:rsidRDefault="00283488" w:rsidP="00283488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Broom et al., (2017)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93F2" w14:textId="7101F7FA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8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10A" w14:textId="73932CED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8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EAA3" w14:textId="702F6AB8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8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32C" w14:textId="5AE92ABE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FA3" w14:textId="3E19B049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F7A" w14:textId="7A8CC49F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ECA" w14:textId="055FFB61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B69" w14:textId="4E3B7634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858B" w14:textId="0B688C9A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87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CA4" w14:textId="44E6A4EB" w:rsidR="00283488" w:rsidRPr="00E24C7D" w:rsidRDefault="00283488" w:rsidP="0028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87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8A6380" w:rsidRPr="00E24C7D" w14:paraId="0D25AA1E" w14:textId="6EACDC91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E6F9E" w14:textId="11275E7C" w:rsidR="008A6380" w:rsidRPr="00E24C7D" w:rsidRDefault="008A6380" w:rsidP="008A6380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Chen et al. (2020)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13B" w14:textId="5F51B551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9D9" w14:textId="46505DE1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161B" w14:textId="5CA5DE7C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B3E" w14:textId="625510C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0F29" w14:textId="6CCBBCAE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A155" w14:textId="5F1257C5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C98" w14:textId="5DBE047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0A8" w14:textId="5DBD681F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3EA" w14:textId="1E04853D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13B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B68" w14:textId="2E7830E1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13B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8A6380" w:rsidRPr="00E24C7D" w14:paraId="7FBBF4DD" w14:textId="4A6F0EA0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BEFA7" w14:textId="483A1149" w:rsidR="008A6380" w:rsidRPr="00E24C7D" w:rsidRDefault="008A6380" w:rsidP="008A6380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Chiang et al. (2007)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B552" w14:textId="122A8C2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94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24E8" w14:textId="054EB3D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94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0253" w14:textId="37552CFF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94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FC4" w14:textId="53F7F8A9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7F1" w14:textId="59AC04D5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2A8" w14:textId="6B0B4BD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B66" w14:textId="32E7AD20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6F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621" w14:textId="7CE9855B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6F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1CF3" w14:textId="2B68D517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928" w14:textId="6FC39B8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8A6380" w:rsidRPr="00E24C7D" w14:paraId="58C3E83D" w14:textId="678E43D1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DC376" w14:textId="3F1E67BD" w:rsidR="008A6380" w:rsidRPr="00E24C7D" w:rsidRDefault="008A6380" w:rsidP="008A6380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Chung et al. (2004)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BC8" w14:textId="518056E7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319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B71F" w14:textId="4392C63E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319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6D2" w14:textId="25ADE10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8D0" w14:textId="4037943C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26DA" w14:textId="2F3E98DD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348" w14:textId="0F7B32AD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BF" w14:textId="0453C8E7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7151" w14:textId="1D4F0649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16D" w14:textId="7BB0D31E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ADB" w14:textId="49A0135E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DB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8A6380" w:rsidRPr="00E24C7D" w14:paraId="6434506A" w14:textId="384E61DB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142A0" w14:textId="2D76E99D" w:rsidR="008A6380" w:rsidRPr="00E24C7D" w:rsidRDefault="008A6380" w:rsidP="008A6380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Erland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Dahl (2017)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8049" w14:textId="7E61A79B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940" w14:textId="0367E8F6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E6B" w14:textId="4460DE6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2258" w14:textId="53405E92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503" w14:textId="6778E260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D06C" w14:textId="239166D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C1D" w14:textId="1C22805A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5F3" w14:textId="72A2AC0C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34B6" w14:textId="65AF40C4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DDE5" w14:textId="0F549B8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5E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A12DA4" w:rsidRPr="00E24C7D" w14:paraId="4C8458EF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F1B2F" w14:textId="7119EEBB" w:rsidR="00A12DA4" w:rsidRPr="00E24C7D" w:rsidRDefault="00A12DA4" w:rsidP="008A6380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>Fawaz &amp; Samaha (2020)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CEBD" w14:textId="5D1DF8CC" w:rsidR="00A12DA4" w:rsidRPr="003F75E0" w:rsidRDefault="0060573F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FB61" w14:textId="6E9AF0F9" w:rsidR="00A12DA4" w:rsidRPr="003F75E0" w:rsidRDefault="005B7FCF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A676" w14:textId="255A6B84" w:rsidR="00A12DA4" w:rsidRPr="003F75E0" w:rsidRDefault="00BD0E2A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7D5" w14:textId="5E491258" w:rsidR="00A12DA4" w:rsidRPr="003F75E0" w:rsidRDefault="007763C6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4B6" w14:textId="3451A20C" w:rsidR="00A12DA4" w:rsidRPr="003F75E0" w:rsidRDefault="007763C6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709" w14:textId="593357CC" w:rsidR="00A12DA4" w:rsidRPr="003F75E0" w:rsidRDefault="00AC7391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C198" w14:textId="21BC035B" w:rsidR="00A12DA4" w:rsidRPr="003F75E0" w:rsidRDefault="00AC7391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F72" w14:textId="0D95BC63" w:rsidR="00A12DA4" w:rsidRPr="003F75E0" w:rsidRDefault="00DB07A2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91E" w14:textId="01062CEE" w:rsidR="00A12DA4" w:rsidRPr="003F75E0" w:rsidRDefault="0043376D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04A" w14:textId="64F669E5" w:rsidR="00A12DA4" w:rsidRPr="003F75E0" w:rsidRDefault="0043376D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8A6380" w:rsidRPr="00E24C7D" w14:paraId="0FD532A1" w14:textId="097A6160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DEEAA" w14:textId="2EEDAC3B" w:rsidR="008A6380" w:rsidRPr="00E24C7D" w:rsidRDefault="008A6380" w:rsidP="008A6380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Gershon et al. (2016)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323" w14:textId="48819B24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D6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DE8" w14:textId="2F298873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D6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9E6" w14:textId="67646B7B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D6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F14" w14:textId="3BDEB12E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70D" w14:textId="127C475F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8C8" w14:textId="693FFB37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062" w14:textId="1753A161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05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D44" w14:textId="7E62B930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05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C659" w14:textId="2C67540F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05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2CDC" w14:textId="13109367" w:rsidR="008A6380" w:rsidRPr="00E24C7D" w:rsidRDefault="008A6380" w:rsidP="008A6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05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C537AC" w:rsidRPr="00E24C7D" w14:paraId="6123B7E5" w14:textId="080DB663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3F38E" w14:textId="4F46C30F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Guimard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(1999)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F03" w14:textId="059917D2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542C" w14:textId="03408BF2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8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D8B" w14:textId="5E45695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8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3575" w14:textId="5D338A2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92FA" w14:textId="1D47390F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BDD" w14:textId="37640C52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418" w14:textId="14396B40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924" w14:textId="79D43855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4C6" w14:textId="5D821D06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1BCD" w14:textId="63A04AA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C537AC" w:rsidRPr="00E24C7D" w14:paraId="6544B314" w14:textId="75623FF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2BF48" w14:textId="25AAE5BF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Hewlett &amp; Hewlett (2005)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7BF8" w14:textId="7F94B7BE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13E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A9D" w14:textId="0759EDDC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13E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550" w14:textId="2006D1E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13E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3BAF" w14:textId="27E78282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087" w14:textId="7786736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549" w14:textId="7C06A091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36B" w14:textId="254ACCA5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17CE" w14:textId="4199940F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FBB3" w14:textId="40AEB77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CEE7" w14:textId="3BD1CD2E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A12DA4" w:rsidRPr="00E24C7D" w14:paraId="674E9356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08D7E" w14:textId="3F1C2C01" w:rsidR="00A12DA4" w:rsidRPr="00E24C7D" w:rsidRDefault="00A12DA4" w:rsidP="00C537AC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>Honey &amp; Wang (2012)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A87" w14:textId="44CA6135" w:rsidR="00A12DA4" w:rsidRPr="000E13E3" w:rsidRDefault="005516CA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7B44" w14:textId="48782FB0" w:rsidR="00A12DA4" w:rsidRPr="000E13E3" w:rsidRDefault="004C3B1A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D1D2" w14:textId="7A19A48B" w:rsidR="00A12DA4" w:rsidRPr="000E13E3" w:rsidRDefault="005516CA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145" w14:textId="5D530D35" w:rsidR="00A12DA4" w:rsidRDefault="00E67BD6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E96" w14:textId="18ADC45E" w:rsidR="00A12DA4" w:rsidRDefault="00E67BD6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503" w14:textId="0816F041" w:rsidR="00A12DA4" w:rsidRDefault="00D94072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9BC" w14:textId="7EF5A8AF" w:rsidR="00A12DA4" w:rsidRDefault="004C3B1A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C61" w14:textId="2CC99810" w:rsidR="00A12DA4" w:rsidRDefault="004C3B1A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8DD" w14:textId="5C496250" w:rsidR="00A12DA4" w:rsidRDefault="0043376D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25E5" w14:textId="064D807E" w:rsidR="00A12DA4" w:rsidRDefault="0043376D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C537AC" w:rsidRPr="00E24C7D" w14:paraId="438992F3" w14:textId="739E5BB1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E727" w14:textId="3A0AC85D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Im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AE08" w14:textId="36BB952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A2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16E5" w14:textId="555539C7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A2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7F41" w14:textId="41966DDF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A2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9A88" w14:textId="09C0834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8180" w14:textId="39792617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8519" w14:textId="77B71E6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3DB" w14:textId="4715BA9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61A" w14:textId="27A43229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52B7" w14:textId="612519AC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634" w14:textId="6756BFF6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C537AC" w:rsidRPr="00E24C7D" w14:paraId="712A3DEB" w14:textId="0053DCED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73D30" w14:textId="2DCF190F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Ives et al. (2009)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414" w14:textId="3E530F2E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CE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5BC" w14:textId="137A2710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CE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089" w14:textId="50395200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CE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97C" w14:textId="420BA4E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CE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89C0" w14:textId="53C17EF7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CE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005" w14:textId="4301D10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1D4" w14:textId="37BD3BFC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1B38" w14:textId="0844D3C6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772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7B8" w14:textId="537D198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772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5669" w14:textId="0148947B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772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C537AC" w:rsidRPr="00E24C7D" w14:paraId="22B2558F" w14:textId="2AA3C872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66644" w14:textId="2CC4D352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Kim 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AC47" w14:textId="1EDAAB6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1DF" w14:textId="45EE826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6C53" w14:textId="6A0DB08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BA6" w14:textId="2A397E8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471" w14:textId="7AB82BA7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9022" w14:textId="5874D6A6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693" w14:textId="395AFFA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00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004C" w14:textId="730E920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00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349B" w14:textId="11058AD0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00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CB7" w14:textId="1CAB06BC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00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C537AC" w:rsidRPr="00E24C7D" w14:paraId="5964CB31" w14:textId="5CF25C70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0C9E" w14:textId="10C0E010" w:rsidR="00C537AC" w:rsidRPr="00E24C7D" w:rsidRDefault="00C537AC" w:rsidP="00C537AC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Koh et al. (2011)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E084" w14:textId="0158BFB8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F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C83E" w14:textId="44BF97A3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F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D1B5" w14:textId="05291EFD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F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EB3D" w14:textId="15967587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F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F292" w14:textId="48277690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57F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B39" w14:textId="682E2479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12E" w14:textId="4D3A2F6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BFE" w14:textId="1DD83E1B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09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9E6" w14:textId="0BD3527A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09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23C" w14:textId="450FBC6E" w:rsidR="00C537AC" w:rsidRPr="00E24C7D" w:rsidRDefault="00C537AC" w:rsidP="00C5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09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0D66EB" w:rsidRPr="00E24C7D" w14:paraId="46E196F5" w14:textId="1551A528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3EA0D" w14:textId="595C2617" w:rsidR="000D66EB" w:rsidRPr="00E24C7D" w:rsidRDefault="000D66EB" w:rsidP="000D66EB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Lam &amp; Hung (2012)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B268" w14:textId="3CC4C5CE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1994" w14:textId="63E549F9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7771" w14:textId="6E53C300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924" w14:textId="1E6CC645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3102" w14:textId="4DFF14DD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9E95" w14:textId="4DD04D48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BD07" w14:textId="4B31ABAE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9BF9" w14:textId="4B941AF6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E8B" w14:textId="0BDB26AA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F873" w14:textId="7166EC52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4A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0D66EB" w:rsidRPr="00E24C7D" w14:paraId="622C58CD" w14:textId="1F843A95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90ADF" w14:textId="6722BCA9" w:rsidR="000D66EB" w:rsidRPr="00E24C7D" w:rsidRDefault="000D66EB" w:rsidP="000D66EB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Lamb 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551" w14:textId="7008FB9A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477F" w14:textId="23A93570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3EB" w14:textId="2D73D225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96AA" w14:textId="4F51A1B8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B18" w14:textId="09B5E63D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21B3" w14:textId="224E7632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9303" w14:textId="3719334E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182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2C3" w14:textId="1484F835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A986" w14:textId="4C32CAD1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F18" w14:textId="539B8B4B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0D66EB" w:rsidRPr="00E24C7D" w14:paraId="3E7D81B8" w14:textId="6CE7B765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79D0B" w14:textId="50D5E744" w:rsidR="000D66EB" w:rsidRPr="00E24C7D" w:rsidRDefault="000D66EB" w:rsidP="000D66EB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Lau &amp; Chen (2004)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E4D" w14:textId="341461C6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289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A0A" w14:textId="0CF7BA01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289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15B" w14:textId="16A7805F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289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1C43" w14:textId="5CD21AB0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8DA4" w14:textId="0356CC99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911" w14:textId="33F3CA52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0FE4" w14:textId="2AA5833B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78F1" w14:textId="2AA8474D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8A98" w14:textId="14C418C9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948" w14:textId="32F48558" w:rsidR="000D66EB" w:rsidRPr="00E24C7D" w:rsidRDefault="000D66EB" w:rsidP="000D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50DCAA4D" w14:textId="5E937D63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6409D" w14:textId="1DEEFF57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Lee et al. (2005)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E60" w14:textId="19B912C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40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7E1" w14:textId="6C1307D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40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85C" w14:textId="31213E0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40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B831" w14:textId="6355EB9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40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9E8B" w14:textId="452231C6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B93" w14:textId="4BDC50A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3B8" w14:textId="5E0FA4D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6A92" w14:textId="295F5EA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BC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F47" w14:textId="4ABFD56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BC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5145" w14:textId="3C69F5D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7BC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76DD3673" w14:textId="6D68B308" w:rsidTr="005516CA">
        <w:trPr>
          <w:trHeight w:val="25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E291C" w14:textId="78D11DC4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Liu &amp; </w:t>
            </w: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Liehr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DFA" w14:textId="11C48D0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0A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7290" w14:textId="3C62366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0A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15F6" w14:textId="1ECEF65A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0A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399" w14:textId="04CD8CC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0A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BCDA" w14:textId="5C9D621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0A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A7B" w14:textId="4808AF1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532" w14:textId="1030EBF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EA4F" w14:textId="2F8961B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0C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CF29" w14:textId="44769FA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60C7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866" w14:textId="3FD9B6A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A12DA4" w:rsidRPr="00E24C7D" w14:paraId="61D0F2E3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7F4BA" w14:textId="567D08BD" w:rsidR="00A12DA4" w:rsidRPr="00312F80" w:rsidRDefault="00A12DA4" w:rsidP="00BD767F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>Liu et al. (2019)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F76" w14:textId="511B6B38" w:rsidR="00A12DA4" w:rsidRPr="005940A9" w:rsidRDefault="005516C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080" w14:textId="23ED34B6" w:rsidR="00A12DA4" w:rsidRPr="005940A9" w:rsidRDefault="005516C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9827" w14:textId="5E0BFD23" w:rsidR="00A12DA4" w:rsidRPr="005940A9" w:rsidRDefault="005516C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C7FD" w14:textId="0CFB0B73" w:rsidR="00A12DA4" w:rsidRPr="005940A9" w:rsidRDefault="005516C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B1C" w14:textId="15F2E531" w:rsidR="00A12DA4" w:rsidRPr="005940A9" w:rsidRDefault="005516C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F814" w14:textId="1676A24A" w:rsidR="00A12DA4" w:rsidRDefault="004C3B1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2196" w14:textId="401C09A9" w:rsidR="00A12DA4" w:rsidRDefault="00831520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6F5" w14:textId="0EAB6E1E" w:rsidR="00A12DA4" w:rsidRPr="00AD60C7" w:rsidRDefault="00831520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2913" w14:textId="20DD4BC0" w:rsidR="00A12DA4" w:rsidRPr="00AD60C7" w:rsidRDefault="002E2BF9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01A" w14:textId="64AFBB25" w:rsidR="00A12DA4" w:rsidRDefault="002E2BF9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A12DA4" w:rsidRPr="00E24C7D" w14:paraId="5E3E0D55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FF4E6" w14:textId="416C9FC3" w:rsidR="00A12DA4" w:rsidRPr="00312F80" w:rsidRDefault="00A12DA4" w:rsidP="00BD767F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Liu et al. (2020)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0760" w14:textId="1E529A1B" w:rsidR="00A12DA4" w:rsidRPr="005940A9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654" w14:textId="61EEC1D7" w:rsidR="00A12DA4" w:rsidRPr="005940A9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015" w14:textId="1F8F529D" w:rsidR="00A12DA4" w:rsidRPr="005940A9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EFB" w14:textId="58610E07" w:rsidR="00A12DA4" w:rsidRPr="005940A9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57F" w14:textId="1E63F6D7" w:rsidR="00A12DA4" w:rsidRPr="005940A9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977" w14:textId="7C0156D7" w:rsidR="00A12DA4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EB" w14:textId="5A6D73E9" w:rsidR="00A12DA4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D0C" w14:textId="34048A96" w:rsidR="00A12DA4" w:rsidRPr="00AD60C7" w:rsidRDefault="00E160AD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40BC" w14:textId="44AB75B3" w:rsidR="00A12DA4" w:rsidRPr="00AD60C7" w:rsidRDefault="002E2BF9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AF0" w14:textId="00CF2627" w:rsidR="00A12DA4" w:rsidRDefault="002E2BF9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5F806B9D" w14:textId="59BA9F75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EC05B" w14:textId="2184D9F3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Locsin et al. (2009)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C80E" w14:textId="3C17D4F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B6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B0C" w14:textId="79529CE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B6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EDD" w14:textId="7159AC6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B6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FB75" w14:textId="1837895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B6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CD48" w14:textId="259BAE3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B6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35D3" w14:textId="1CC9CD8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630" w14:textId="04DD6E9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6EB" w14:textId="3DE9189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A2ED" w14:textId="784C8B8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55A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8B9" w14:textId="2B91C63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55AC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2D5918FB" w14:textId="2FD0A6E4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D50BB" w14:textId="1525AD05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McMahon et al. (2017)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B9A2" w14:textId="3FC899D7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46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55E" w14:textId="0DC2B33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46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43DA" w14:textId="0162CE6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46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CE7" w14:textId="469420F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46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2C9" w14:textId="3BC0EF9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462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FD1" w14:textId="60761F0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00B5" w14:textId="54BB2A5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61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FC4B" w14:textId="2B53E81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61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893C" w14:textId="4CFB220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61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A149" w14:textId="595458E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561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308ADFA2" w14:textId="579D22DE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0322B" w14:textId="6AEDA6D7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Mok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(2005)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9E1" w14:textId="41BC750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73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515" w14:textId="75E1E84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73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6707" w14:textId="7699C79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573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6D1" w14:textId="13E470C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00B" w14:textId="3DC6BB9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513" w14:textId="0C164B2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F5A" w14:textId="402780B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1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EDA6" w14:textId="46815D5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1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02F" w14:textId="6BE6DEA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1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2D9D" w14:textId="4E4E91E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BD767F" w:rsidRPr="00E24C7D" w14:paraId="6B7AF26E" w14:textId="30C29EE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0651" w14:textId="730F759D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Moore et al. (2005)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EA4" w14:textId="6792219A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4CE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BD3" w14:textId="6C200DB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4CE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A51" w14:textId="24BA766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4CE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5DF" w14:textId="048B8C69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D5D" w14:textId="7896386F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C69B" w14:textId="3600058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51C" w14:textId="39E16BD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3FA" w14:textId="17F3798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1BD" w14:textId="728A79D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322" w14:textId="4570739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A12DA4" w:rsidRPr="00E24C7D" w14:paraId="13E1A4A0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4CD8A" w14:textId="0E60F058" w:rsidR="00A12DA4" w:rsidRPr="004C3B1A" w:rsidRDefault="00A12DA4" w:rsidP="00BD767F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>O’Boyle et al. (2006)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1E0A" w14:textId="4CA9EAE3" w:rsidR="00A12DA4" w:rsidRPr="00E864CE" w:rsidRDefault="00390D13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7007" w14:textId="2DA4F2F6" w:rsidR="00A12DA4" w:rsidRPr="00E864CE" w:rsidRDefault="00390D13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2E6" w14:textId="600874C3" w:rsidR="00A12DA4" w:rsidRPr="00E864CE" w:rsidRDefault="00125B4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A0E7" w14:textId="70505BC5" w:rsidR="00A12DA4" w:rsidRDefault="000035B7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E3F" w14:textId="55DD7539" w:rsidR="00A12DA4" w:rsidRDefault="000035B7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46CC" w14:textId="2BE6F1D6" w:rsidR="00A12DA4" w:rsidRDefault="000035B7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C6C4" w14:textId="11605043" w:rsidR="00A12DA4" w:rsidRDefault="004C3B1A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20E" w14:textId="6A26F9DD" w:rsidR="00A12DA4" w:rsidRDefault="000035B7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FA8" w14:textId="3BED7202" w:rsidR="00A12DA4" w:rsidRDefault="00390D13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2171" w14:textId="1F3B9AAF" w:rsidR="00A12DA4" w:rsidRDefault="00390D13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7B0F1F19" w14:textId="2211D764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3682F" w14:textId="6C9B987E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O'Sullivan et al. (2009)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185" w14:textId="5E232ADF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A0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E4F2" w14:textId="063099E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A0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505" w14:textId="118C4A06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A0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C9C" w14:textId="4E00704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A0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3526" w14:textId="01DFC15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A0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A5B" w14:textId="205E0AB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D348" w14:textId="52CED80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345" w14:textId="74822BD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988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4068" w14:textId="40D81339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988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B6D0" w14:textId="3C6635F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988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5DD5C9BC" w14:textId="6A2B2C04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8EC55" w14:textId="56BD7D00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Pearce et al. (2011)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5A6" w14:textId="5E19918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C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9DC7" w14:textId="15F18AB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C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49F" w14:textId="6E62722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C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F93" w14:textId="51C32C4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C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99D" w14:textId="383130C7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938" w14:textId="52291949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F52D" w14:textId="0DBBDAF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6BEF" w14:textId="7ACB05B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6639" w14:textId="42097CE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5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791B" w14:textId="010A32C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5D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3B4CB328" w14:textId="5B5BBB54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929EE" w14:textId="1C1DACC3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Raven et al. 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8D8" w14:textId="018D589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683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C2F0" w14:textId="268B4436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683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4ED" w14:textId="47C4926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683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FE9B" w14:textId="4787348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D1DD" w14:textId="410154F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5A08" w14:textId="6B2582E9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0EA" w14:textId="191C162A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C15" w14:textId="658B03E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1FC" w14:textId="21227D8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9DD" w14:textId="43377DF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271A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3F07E1FC" w14:textId="21D161C4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1E5AB" w14:textId="00E045E5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Raven, </w:t>
            </w: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Wurie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, &amp; Witter 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968" w14:textId="7BC4A49F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23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421" w14:textId="41EC511C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23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A86" w14:textId="21F0880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23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0F9" w14:textId="239E1FE6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23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80D" w14:textId="043A815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23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70E" w14:textId="42E91EB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6F89" w14:textId="522E7B7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6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A088" w14:textId="5C42B58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6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3901" w14:textId="063BED1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6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CAA" w14:textId="44026EE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6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7AFCCDAD" w14:textId="5DC7AC4E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565B4" w14:textId="35893F65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Rubin et al. (2016)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385" w14:textId="5D151E37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5E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1AC7" w14:textId="0E3500F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5E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6255" w14:textId="2272ED8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5E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20D6" w14:textId="2C6589E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82E" w14:textId="4E694C8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F2A" w14:textId="10B76FF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65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E7F" w14:textId="684FB5A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65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215" w14:textId="54F83D07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65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AE2" w14:textId="524A175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65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48AA" w14:textId="7F6DA690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653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6171F29D" w14:textId="6E9B5F45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B62FA" w14:textId="79F90A91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Sarikaya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Erbaydar</w:t>
            </w:r>
            <w:proofErr w:type="spellEnd"/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3AE4" w14:textId="468FE91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EA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1B9C" w14:textId="19EE2679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EA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486" w14:textId="6046A0E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EA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FB5" w14:textId="2C9BD33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16E" w14:textId="71034E14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F23" w14:textId="26D758B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255" w14:textId="2E7248DB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0F2" w14:textId="48212B03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421" w14:textId="7161C92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303" w14:textId="4F6DF37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D767F" w:rsidRPr="00E24C7D" w14:paraId="51737683" w14:textId="3347AFCE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54EFE" w14:textId="320B9B40" w:rsidR="00BD767F" w:rsidRPr="00E24C7D" w:rsidRDefault="00BD767F" w:rsidP="00BD767F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Shaw et al. (2006)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D81" w14:textId="1044229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FC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CDEE" w14:textId="20F088AD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FC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583" w14:textId="46B81732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FC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9066" w14:textId="1F5EC028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FC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BF0B" w14:textId="10FE7861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FC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3306" w14:textId="1096EF65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4812" w14:textId="096AC1BF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AAE" w14:textId="5F977DDF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CB45" w14:textId="13B61947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29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E98A" w14:textId="4BF4873E" w:rsidR="00BD767F" w:rsidRPr="00E24C7D" w:rsidRDefault="00BD767F" w:rsidP="00BD7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29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111097" w:rsidRPr="00E24C7D" w14:paraId="499A0ACE" w14:textId="32CF13F2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657DB" w14:textId="45DFC2AD" w:rsidR="00111097" w:rsidRPr="00E24C7D" w:rsidRDefault="00111097" w:rsidP="00111097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Shih et al. (2007)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F73" w14:textId="2D5BF1AB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A0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F2A" w14:textId="3B52ECA9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A0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171" w14:textId="774DEA6E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A0F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8480" w14:textId="2DDBD6D4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A76E" w14:textId="2651CB7D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6E8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953" w14:textId="2AF82F3C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6E8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89E6" w14:textId="0E38ECD0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6E8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00BE" w14:textId="38E19D23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6E8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37BD" w14:textId="42561CAF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6E8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8C5" w14:textId="65CD4A0C" w:rsidR="00111097" w:rsidRPr="00E24C7D" w:rsidRDefault="00111097" w:rsidP="00111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BC270E" w:rsidRPr="00E24C7D" w14:paraId="621DF25E" w14:textId="2AE308FA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D60BF" w14:textId="091CCB00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Shih et al. (2008)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D13A" w14:textId="63FD4F8E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7F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54E4" w14:textId="07E1EBA8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7F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8C0" w14:textId="011A432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7F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111" w14:textId="71F7C2BD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C40" w14:textId="6790098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883" w14:textId="48F6C0A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48C" w14:textId="518926F1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95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5B78" w14:textId="15A7CE02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95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7E9" w14:textId="6196F020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95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660" w14:textId="7686EDD0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195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C270E" w:rsidRPr="00E24C7D" w14:paraId="2467BBA7" w14:textId="35586699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7E00F" w14:textId="30A8B9E8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Smith et al. (2017)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4A9" w14:textId="22B9443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55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BDCD" w14:textId="387A936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55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5042" w14:textId="51758A58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55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E7D" w14:textId="315E3DD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8B37" w14:textId="077870DA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E7D" w14:textId="328E10B2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3243" w14:textId="0F234AAB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E771" w14:textId="57F438F8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F3F" w14:textId="4F3A5A6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B85" w14:textId="0CAC341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A12DA4" w:rsidRPr="00E24C7D" w14:paraId="71C5D4C4" w14:textId="7777777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04C7F" w14:textId="13133566" w:rsidR="00A12DA4" w:rsidRPr="004C3B1A" w:rsidRDefault="00A12DA4" w:rsidP="00BC270E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3B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Sun et al. (2020)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93B5" w14:textId="7547579A" w:rsidR="00A12DA4" w:rsidRPr="00C5155B" w:rsidRDefault="0095420F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BFE" w14:textId="4CF8B212" w:rsidR="00A12DA4" w:rsidRPr="00C5155B" w:rsidRDefault="0095420F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C75" w14:textId="7BD43194" w:rsidR="00A12DA4" w:rsidRPr="00C5155B" w:rsidRDefault="0095420F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DC4A" w14:textId="167F0131" w:rsidR="00A12DA4" w:rsidRDefault="0095420F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250" w14:textId="215D632F" w:rsidR="00A12DA4" w:rsidRDefault="0095420F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479" w14:textId="500876B3" w:rsidR="00A12DA4" w:rsidRDefault="00776CC0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7AB" w14:textId="6FBE8279" w:rsidR="00A12DA4" w:rsidRDefault="00776CC0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C00D" w14:textId="7AA046CD" w:rsidR="00A12DA4" w:rsidRDefault="00776CC0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DDB" w14:textId="71C92792" w:rsidR="00A12DA4" w:rsidRDefault="00776CC0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A2A" w14:textId="4D000B0B" w:rsidR="00A12DA4" w:rsidRDefault="00776CC0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</w:tr>
      <w:tr w:rsidR="00BC270E" w:rsidRPr="00E24C7D" w14:paraId="2F90469E" w14:textId="7A2E79AA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6AE77" w14:textId="56A137CC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Taylor et al. (2018)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8D8B" w14:textId="3EC94F5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1B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8A7" w14:textId="4BF4EE3B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1B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2C0F" w14:textId="0E64276D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1B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A74" w14:textId="25492717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7E3" w14:textId="2A575D71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727B" w14:textId="026D5E0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BF1D" w14:textId="38BCB64A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AA1" w14:textId="2BE0690A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E7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3B8" w14:textId="5B2A79FA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E7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A48" w14:textId="07964164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E70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C270E" w:rsidRPr="00E24C7D" w14:paraId="32F9B5E1" w14:textId="02A14E17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1E7D3" w14:textId="01BFEAA8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von Strauss et al. (2017)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701" w14:textId="51091FF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59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F536" w14:textId="661B81A5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59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EF9D" w14:textId="4849850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59B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44A9" w14:textId="334939D8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F011" w14:textId="1B3CE49E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B58" w14:textId="0A1B5060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149" w14:textId="2AF31DF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BE79" w14:textId="54E73795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2786" w14:textId="069205A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E3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FC7" w14:textId="2AEEEC7C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E39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C270E" w:rsidRPr="00E24C7D" w14:paraId="5399D8E5" w14:textId="4D1C25CD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339DA" w14:textId="3C87FE6A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Wong et al. (2011)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9E6" w14:textId="5EF99BE1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3D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7D2" w14:textId="28DDE1B4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3D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4F42" w14:textId="63287D7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3D1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C65" w14:textId="47809769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81C" w14:textId="2B3D706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0183" w14:textId="6F0D4640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8D6" w14:textId="18729E01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69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950" w14:textId="00245593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69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74C" w14:textId="0CF38747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69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227" w14:textId="7EA7A98A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1E0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  <w:tr w:rsidR="00BC270E" w:rsidRPr="00E24C7D" w14:paraId="02F82C0C" w14:textId="1BBE8051" w:rsidTr="00E24C7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2A5BA" w14:textId="27A5032B" w:rsidR="00BC270E" w:rsidRPr="00E24C7D" w:rsidRDefault="00BC270E" w:rsidP="00BC270E">
            <w:pPr>
              <w:spacing w:after="0" w:line="276" w:lineRule="auto"/>
              <w:rPr>
                <w:rFonts w:ascii="Times New Roman" w:hAnsi="Times New Roman"/>
              </w:rPr>
            </w:pPr>
            <w:r w:rsidRPr="00E24C7D">
              <w:rPr>
                <w:rFonts w:ascii="Times New Roman" w:hAnsi="Times New Roman"/>
                <w:color w:val="000000"/>
                <w:sz w:val="16"/>
                <w:szCs w:val="16"/>
              </w:rPr>
              <w:t>Yin &amp; Zeng (2020)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F17B" w14:textId="2F49735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32E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D56F" w14:textId="2FDBE00D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32E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66D" w14:textId="212F12B7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32ED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3BDE" w14:textId="23635970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B6ED" w14:textId="356AF189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5759" w14:textId="62C0D20F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CD1" w14:textId="7AC97946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43F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CE97" w14:textId="1E3E7D59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43F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4755" w14:textId="5E5B902E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43F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3E80" w14:textId="79B70E2C" w:rsidR="00BC270E" w:rsidRPr="00E24C7D" w:rsidRDefault="00BC270E" w:rsidP="00BC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43F6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</w:p>
        </w:tc>
      </w:tr>
    </w:tbl>
    <w:p w14:paraId="05BE7997" w14:textId="28DFF7D1" w:rsidR="00DC51A8" w:rsidRPr="00E24C7D" w:rsidRDefault="00DC51A8">
      <w:pPr>
        <w:rPr>
          <w:rFonts w:ascii="Times New Roman" w:hAnsi="Times New Roman"/>
          <w:b/>
          <w:bCs/>
          <w:sz w:val="16"/>
          <w:szCs w:val="16"/>
        </w:rPr>
      </w:pPr>
    </w:p>
    <w:p w14:paraId="7A882B63" w14:textId="7E7E162F" w:rsidR="00E24C7D" w:rsidRDefault="00FD5933" w:rsidP="00580176">
      <w:pPr>
        <w:ind w:left="-567"/>
        <w:rPr>
          <w:rFonts w:ascii="Times New Roman" w:hAnsi="Times New Roman"/>
          <w:b/>
          <w:bCs/>
          <w:sz w:val="16"/>
          <w:szCs w:val="16"/>
        </w:rPr>
      </w:pPr>
      <w:r w:rsidRPr="00E24C7D">
        <w:rPr>
          <w:rFonts w:ascii="Times New Roman" w:hAnsi="Times New Roman"/>
          <w:b/>
          <w:bCs/>
          <w:sz w:val="16"/>
          <w:szCs w:val="16"/>
        </w:rPr>
        <w:t>T = totally met, P = partially met, N = not met</w:t>
      </w:r>
      <w:r w:rsidR="00E24C7D">
        <w:rPr>
          <w:rFonts w:ascii="Times New Roman" w:hAnsi="Times New Roman"/>
          <w:b/>
          <w:bCs/>
          <w:sz w:val="16"/>
          <w:szCs w:val="16"/>
        </w:rPr>
        <w:br w:type="page"/>
      </w:r>
    </w:p>
    <w:p w14:paraId="49690D25" w14:textId="262EE697" w:rsidR="00FD5933" w:rsidRPr="00FA5478" w:rsidRDefault="00E24C7D" w:rsidP="00E24C7D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FA5478">
        <w:rPr>
          <w:rFonts w:ascii="Times New Roman" w:hAnsi="Times New Roman"/>
          <w:b/>
          <w:bCs/>
          <w:sz w:val="24"/>
          <w:szCs w:val="24"/>
        </w:rPr>
        <w:lastRenderedPageBreak/>
        <w:t xml:space="preserve">Appendix 2. Search </w:t>
      </w:r>
      <w:r w:rsidR="00FA5478" w:rsidRPr="00FA5478">
        <w:rPr>
          <w:rFonts w:ascii="Times New Roman" w:hAnsi="Times New Roman"/>
          <w:b/>
          <w:bCs/>
          <w:sz w:val="24"/>
          <w:szCs w:val="24"/>
        </w:rPr>
        <w:t>Strategy</w:t>
      </w:r>
    </w:p>
    <w:p w14:paraId="15181D4E" w14:textId="77777777" w:rsidR="00FA5478" w:rsidRDefault="00FA5478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0886B40C" w14:textId="6F7921F1" w:rsidR="00EC28F3" w:rsidRDefault="00FA5478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PsychINFO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search strategy</w:t>
      </w:r>
    </w:p>
    <w:p w14:paraId="33DA4B78" w14:textId="5AB44B49" w:rsidR="00EC28F3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BEA6AD" wp14:editId="4644DBE2">
            <wp:extent cx="3672269" cy="3173081"/>
            <wp:effectExtent l="0" t="0" r="4445" b="88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l="768" r="35155"/>
                    <a:stretch/>
                  </pic:blipFill>
                  <pic:spPr bwMode="auto">
                    <a:xfrm>
                      <a:off x="0" y="0"/>
                      <a:ext cx="3672552" cy="317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DFB91" w14:textId="77777777" w:rsidR="00FA5478" w:rsidRDefault="00FA5478" w:rsidP="00EC28F3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4D40A469" w14:textId="5928EB76" w:rsidR="00EC28F3" w:rsidRDefault="00EC28F3" w:rsidP="00EC28F3">
      <w:pPr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Medline search </w:t>
      </w:r>
      <w:r w:rsidR="00FA5478">
        <w:rPr>
          <w:rFonts w:ascii="Times New Roman" w:hAnsi="Times New Roman"/>
          <w:b/>
          <w:bCs/>
          <w:sz w:val="20"/>
          <w:szCs w:val="20"/>
        </w:rPr>
        <w:t>strategy</w:t>
      </w:r>
    </w:p>
    <w:p w14:paraId="67464F3B" w14:textId="0914D70F" w:rsidR="00EC28F3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bdr w:val="none" w:sz="0" w:space="0" w:color="auto" w:frame="1"/>
          <w:lang w:eastAsia="en-GB"/>
        </w:rPr>
        <w:drawing>
          <wp:inline distT="0" distB="0" distL="0" distR="0" wp14:anchorId="7F8B1D48" wp14:editId="7B013DDE">
            <wp:extent cx="3834143" cy="138544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" r="32387"/>
                    <a:stretch/>
                  </pic:blipFill>
                  <pic:spPr bwMode="auto">
                    <a:xfrm>
                      <a:off x="0" y="0"/>
                      <a:ext cx="3834503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EB803" w14:textId="77777777" w:rsidR="00FA5478" w:rsidRDefault="00FA5478" w:rsidP="00FA5478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328CA0FD" w14:textId="5987B1FC" w:rsidR="00EC28F3" w:rsidRPr="00FA5478" w:rsidRDefault="00EC28F3" w:rsidP="00FA5478">
      <w:pPr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PubMed search </w:t>
      </w:r>
      <w:r w:rsidR="00FA5478">
        <w:rPr>
          <w:rFonts w:ascii="Times New Roman" w:hAnsi="Times New Roman"/>
          <w:b/>
          <w:bCs/>
          <w:sz w:val="20"/>
          <w:szCs w:val="20"/>
        </w:rPr>
        <w:t>strategy</w:t>
      </w:r>
    </w:p>
    <w:p w14:paraId="5808D5D0" w14:textId="77777777" w:rsidR="00EC28F3" w:rsidRPr="00FA5478" w:rsidRDefault="00EC28F3" w:rsidP="00FA5478">
      <w:pPr>
        <w:pStyle w:val="NormalWeb"/>
        <w:spacing w:before="0" w:beforeAutospacing="0" w:after="0" w:afterAutospacing="0"/>
        <w:ind w:left="-567"/>
        <w:rPr>
          <w:sz w:val="20"/>
          <w:szCs w:val="20"/>
        </w:rPr>
      </w:pPr>
      <w:r w:rsidRPr="00FA5478">
        <w:rPr>
          <w:color w:val="000000"/>
          <w:sz w:val="20"/>
          <w:szCs w:val="20"/>
        </w:rPr>
        <w:t>“Coronavirus” OR “COVID-19” OR “</w:t>
      </w:r>
      <w:r w:rsidRPr="00FA5478">
        <w:rPr>
          <w:color w:val="222222"/>
          <w:sz w:val="20"/>
          <w:szCs w:val="20"/>
          <w:shd w:val="clear" w:color="auto" w:fill="FFFFFF"/>
        </w:rPr>
        <w:t xml:space="preserve">SARS-CoV-2” OR </w:t>
      </w:r>
      <w:r w:rsidRPr="00FA5478">
        <w:rPr>
          <w:color w:val="000000"/>
          <w:sz w:val="20"/>
          <w:szCs w:val="20"/>
        </w:rPr>
        <w:t>SARS OR “Severe Acute Respiratory Syndrome” OR “Ebola” OR “Ebola virus disease” OR “</w:t>
      </w:r>
      <w:proofErr w:type="spellStart"/>
      <w:r w:rsidRPr="00FA5478">
        <w:rPr>
          <w:color w:val="000000"/>
          <w:sz w:val="20"/>
          <w:szCs w:val="20"/>
        </w:rPr>
        <w:t>Mers</w:t>
      </w:r>
      <w:proofErr w:type="spellEnd"/>
      <w:r w:rsidRPr="00FA5478">
        <w:rPr>
          <w:color w:val="000000"/>
          <w:sz w:val="20"/>
          <w:szCs w:val="20"/>
        </w:rPr>
        <w:t>” OR “Middle East Respiratory Syndrome” OR “Zika virus” OR Zika</w:t>
      </w:r>
    </w:p>
    <w:p w14:paraId="3D64FA2E" w14:textId="77777777" w:rsidR="00FA5478" w:rsidRDefault="00FA5478" w:rsidP="00FA5478">
      <w:pPr>
        <w:pStyle w:val="NormalWeb"/>
        <w:spacing w:before="0" w:beforeAutospacing="0" w:after="0" w:afterAutospacing="0"/>
        <w:ind w:left="-567"/>
        <w:rPr>
          <w:color w:val="000000"/>
          <w:sz w:val="20"/>
          <w:szCs w:val="20"/>
        </w:rPr>
      </w:pPr>
    </w:p>
    <w:p w14:paraId="65FF6679" w14:textId="65DE88AE" w:rsidR="00EC28F3" w:rsidRDefault="00EC28F3" w:rsidP="00FA5478">
      <w:pPr>
        <w:pStyle w:val="NormalWeb"/>
        <w:spacing w:before="0" w:beforeAutospacing="0" w:after="0" w:afterAutospacing="0"/>
        <w:ind w:left="-567"/>
        <w:rPr>
          <w:color w:val="000000"/>
          <w:sz w:val="20"/>
          <w:szCs w:val="20"/>
        </w:rPr>
      </w:pPr>
      <w:r w:rsidRPr="00FA5478">
        <w:rPr>
          <w:color w:val="000000"/>
          <w:sz w:val="20"/>
          <w:szCs w:val="20"/>
        </w:rPr>
        <w:t>AND</w:t>
      </w:r>
    </w:p>
    <w:p w14:paraId="252E707A" w14:textId="77777777" w:rsidR="00FA5478" w:rsidRPr="00FA5478" w:rsidRDefault="00FA5478" w:rsidP="00FA5478">
      <w:pPr>
        <w:pStyle w:val="NormalWeb"/>
        <w:spacing w:before="0" w:beforeAutospacing="0" w:after="0" w:afterAutospacing="0"/>
        <w:ind w:left="-567"/>
        <w:rPr>
          <w:sz w:val="20"/>
          <w:szCs w:val="20"/>
        </w:rPr>
      </w:pPr>
    </w:p>
    <w:p w14:paraId="120B2EF7" w14:textId="2F58B712" w:rsidR="00EC28F3" w:rsidRDefault="00EC28F3" w:rsidP="00FA5478">
      <w:pPr>
        <w:pStyle w:val="NormalWeb"/>
        <w:spacing w:before="0" w:beforeAutospacing="0" w:after="0" w:afterAutospacing="0"/>
        <w:ind w:left="-567"/>
        <w:rPr>
          <w:color w:val="000000"/>
          <w:sz w:val="20"/>
          <w:szCs w:val="20"/>
        </w:rPr>
      </w:pPr>
      <w:r w:rsidRPr="00FA5478">
        <w:rPr>
          <w:color w:val="000000"/>
          <w:sz w:val="20"/>
          <w:szCs w:val="20"/>
        </w:rPr>
        <w:t>“Healthcare worker*” OR “Mental health staff” OR “Health personnel” OR “Healthcare volunteer*” OR nurse* OR physician* OR doctor* OR frontline worker* OR “hospital staff”</w:t>
      </w:r>
    </w:p>
    <w:p w14:paraId="7973EDDD" w14:textId="77777777" w:rsidR="00FA5478" w:rsidRPr="00FA5478" w:rsidRDefault="00FA5478" w:rsidP="00FA5478">
      <w:pPr>
        <w:pStyle w:val="NormalWeb"/>
        <w:spacing w:before="0" w:beforeAutospacing="0" w:after="0" w:afterAutospacing="0"/>
        <w:ind w:left="-567"/>
        <w:rPr>
          <w:sz w:val="20"/>
          <w:szCs w:val="20"/>
        </w:rPr>
      </w:pPr>
    </w:p>
    <w:p w14:paraId="521568A3" w14:textId="019DB611" w:rsidR="00EC28F3" w:rsidRDefault="00EC28F3" w:rsidP="00FA5478">
      <w:pPr>
        <w:pStyle w:val="NormalWeb"/>
        <w:spacing w:before="0" w:beforeAutospacing="0" w:after="0" w:afterAutospacing="0"/>
        <w:ind w:left="-567"/>
        <w:rPr>
          <w:color w:val="000000"/>
          <w:sz w:val="20"/>
          <w:szCs w:val="20"/>
        </w:rPr>
      </w:pPr>
      <w:r w:rsidRPr="00FA5478">
        <w:rPr>
          <w:color w:val="000000"/>
          <w:sz w:val="20"/>
          <w:szCs w:val="20"/>
        </w:rPr>
        <w:t>AND</w:t>
      </w:r>
    </w:p>
    <w:p w14:paraId="1A5E5111" w14:textId="77777777" w:rsidR="00FA5478" w:rsidRPr="00FA5478" w:rsidRDefault="00FA5478" w:rsidP="00FA5478">
      <w:pPr>
        <w:pStyle w:val="NormalWeb"/>
        <w:spacing w:before="0" w:beforeAutospacing="0" w:after="0" w:afterAutospacing="0"/>
        <w:ind w:left="-567"/>
        <w:rPr>
          <w:sz w:val="20"/>
          <w:szCs w:val="20"/>
        </w:rPr>
      </w:pPr>
    </w:p>
    <w:p w14:paraId="1A5C03D1" w14:textId="77777777" w:rsidR="00EC28F3" w:rsidRPr="00FA5478" w:rsidRDefault="00EC28F3" w:rsidP="00FA5478">
      <w:pPr>
        <w:pStyle w:val="NormalWeb"/>
        <w:spacing w:before="0" w:beforeAutospacing="0" w:after="0" w:afterAutospacing="0"/>
        <w:ind w:left="-567"/>
        <w:rPr>
          <w:sz w:val="20"/>
          <w:szCs w:val="20"/>
        </w:rPr>
      </w:pPr>
      <w:r w:rsidRPr="00FA5478">
        <w:rPr>
          <w:color w:val="000000"/>
          <w:sz w:val="20"/>
          <w:szCs w:val="20"/>
        </w:rPr>
        <w:t>“Psychological support” OR “psychosocial support” OR “emotional support” OR Support OR “psychosocial intervention*” OR “psychosocial help” OR “Psychological experience*” OR “emotional impact” </w:t>
      </w:r>
    </w:p>
    <w:p w14:paraId="515972B3" w14:textId="77777777" w:rsidR="00EC28F3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2281F13E" w14:textId="77777777" w:rsidR="00EC28F3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1FB3A9F9" w14:textId="77777777" w:rsidR="00EC28F3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p w14:paraId="0992FC28" w14:textId="6816C997" w:rsidR="00EC28F3" w:rsidRPr="00E24C7D" w:rsidRDefault="00EC28F3" w:rsidP="00E24C7D">
      <w:pPr>
        <w:ind w:left="-567"/>
        <w:rPr>
          <w:rFonts w:ascii="Times New Roman" w:hAnsi="Times New Roman"/>
          <w:b/>
          <w:bCs/>
          <w:sz w:val="20"/>
          <w:szCs w:val="20"/>
        </w:rPr>
      </w:pPr>
    </w:p>
    <w:sectPr w:rsidR="00EC28F3" w:rsidRPr="00E24C7D" w:rsidSect="00580176">
      <w:pgSz w:w="11906" w:h="16838"/>
      <w:pgMar w:top="993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0F1C" w14:textId="77777777" w:rsidR="006F4A08" w:rsidRDefault="006F4A08">
      <w:pPr>
        <w:spacing w:after="0" w:line="240" w:lineRule="auto"/>
      </w:pPr>
      <w:r>
        <w:separator/>
      </w:r>
    </w:p>
  </w:endnote>
  <w:endnote w:type="continuationSeparator" w:id="0">
    <w:p w14:paraId="14DBA91D" w14:textId="77777777" w:rsidR="006F4A08" w:rsidRDefault="006F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C904" w14:textId="77777777" w:rsidR="006F4A08" w:rsidRDefault="006F4A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57B68" w14:textId="77777777" w:rsidR="006F4A08" w:rsidRDefault="006F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A8"/>
    <w:rsid w:val="000035B7"/>
    <w:rsid w:val="00067D4B"/>
    <w:rsid w:val="000D02DB"/>
    <w:rsid w:val="000D66EB"/>
    <w:rsid w:val="00111097"/>
    <w:rsid w:val="00125B4A"/>
    <w:rsid w:val="00283488"/>
    <w:rsid w:val="002A2E8C"/>
    <w:rsid w:val="002E2BF9"/>
    <w:rsid w:val="00312F80"/>
    <w:rsid w:val="00390D13"/>
    <w:rsid w:val="0043376D"/>
    <w:rsid w:val="004C3B1A"/>
    <w:rsid w:val="005516CA"/>
    <w:rsid w:val="00580176"/>
    <w:rsid w:val="005A3C14"/>
    <w:rsid w:val="005B7FCF"/>
    <w:rsid w:val="0060573F"/>
    <w:rsid w:val="006F4A08"/>
    <w:rsid w:val="00711E0C"/>
    <w:rsid w:val="007763C6"/>
    <w:rsid w:val="00776CC0"/>
    <w:rsid w:val="00831520"/>
    <w:rsid w:val="008A6380"/>
    <w:rsid w:val="0095420F"/>
    <w:rsid w:val="00A12DA4"/>
    <w:rsid w:val="00AC7391"/>
    <w:rsid w:val="00BC270E"/>
    <w:rsid w:val="00BD0E2A"/>
    <w:rsid w:val="00BD767F"/>
    <w:rsid w:val="00C41616"/>
    <w:rsid w:val="00C537AC"/>
    <w:rsid w:val="00D94072"/>
    <w:rsid w:val="00DB07A2"/>
    <w:rsid w:val="00DC51A8"/>
    <w:rsid w:val="00E160AD"/>
    <w:rsid w:val="00E24C7D"/>
    <w:rsid w:val="00E67BD6"/>
    <w:rsid w:val="00EC28F3"/>
    <w:rsid w:val="00F22F65"/>
    <w:rsid w:val="00FA5478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AD4F"/>
  <w15:docId w15:val="{AFDEE634-583B-4E13-9E9D-83931CC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9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8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Billings</dc:creator>
  <dc:description/>
  <cp:lastModifiedBy>Jo Billings</cp:lastModifiedBy>
  <cp:revision>2</cp:revision>
  <cp:lastPrinted>2020-05-20T08:52:00Z</cp:lastPrinted>
  <dcterms:created xsi:type="dcterms:W3CDTF">2020-10-11T09:51:00Z</dcterms:created>
  <dcterms:modified xsi:type="dcterms:W3CDTF">2020-10-11T09:51:00Z</dcterms:modified>
</cp:coreProperties>
</file>