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536F" w14:textId="7302E197" w:rsidR="004449D2" w:rsidRPr="00A2699E" w:rsidRDefault="00114F3D">
      <w:pPr>
        <w:rPr>
          <w:rFonts w:ascii="Times New Roman" w:hAnsi="Times New Roman" w:cs="Times New Roman"/>
          <w:sz w:val="24"/>
          <w:szCs w:val="24"/>
        </w:rPr>
      </w:pPr>
      <w:r w:rsidRPr="00114F3D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7F3D" w:rsidRPr="00A2699E">
        <w:rPr>
          <w:rFonts w:ascii="Times New Roman" w:hAnsi="Times New Roman" w:cs="Times New Roman"/>
          <w:sz w:val="24"/>
          <w:szCs w:val="24"/>
        </w:rPr>
        <w:t>able</w:t>
      </w:r>
      <w:r w:rsidR="001B167E" w:rsidRPr="001B167E">
        <w:rPr>
          <w:rFonts w:ascii="Times New Roman" w:hAnsi="Times New Roman" w:cs="Times New Roman"/>
          <w:sz w:val="24"/>
          <w:szCs w:val="24"/>
        </w:rPr>
        <w:t xml:space="preserve"> </w:t>
      </w:r>
      <w:r w:rsidR="00C37E0B">
        <w:rPr>
          <w:rFonts w:ascii="Times New Roman" w:hAnsi="Times New Roman" w:cs="Times New Roman"/>
          <w:sz w:val="24"/>
          <w:szCs w:val="24"/>
        </w:rPr>
        <w:t>1</w:t>
      </w:r>
      <w:r w:rsidR="007B7F3D" w:rsidRPr="00A2699E">
        <w:rPr>
          <w:rFonts w:ascii="Times New Roman" w:hAnsi="Times New Roman" w:cs="Times New Roman"/>
          <w:sz w:val="24"/>
          <w:szCs w:val="24"/>
        </w:rPr>
        <w:t xml:space="preserve">. A list of the </w:t>
      </w:r>
      <w:r w:rsidR="00C37E0B" w:rsidRPr="00C37E0B">
        <w:rPr>
          <w:rFonts w:ascii="Times New Roman" w:hAnsi="Times New Roman" w:cs="Times New Roman"/>
          <w:sz w:val="24"/>
          <w:szCs w:val="24"/>
        </w:rPr>
        <w:t>apoptosis-related 161 genes</w:t>
      </w:r>
      <w:r w:rsidR="007B7F3D" w:rsidRPr="00A2699E">
        <w:rPr>
          <w:rFonts w:ascii="Times New Roman" w:hAnsi="Times New Roman" w:cs="Times New Roman"/>
          <w:sz w:val="24"/>
          <w:szCs w:val="24"/>
        </w:rPr>
        <w:t xml:space="preserve"> in GSEA.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B7F3D" w:rsidRPr="00A2699E" w14:paraId="0DBB67F9" w14:textId="77777777" w:rsidTr="00A2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5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ADFFB60" w14:textId="370A804D" w:rsidR="007B7F3D" w:rsidRPr="00A2699E" w:rsidRDefault="00C37E0B" w:rsidP="00EA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HALLMARK_APOPTOSIS</w:t>
            </w:r>
          </w:p>
        </w:tc>
      </w:tr>
      <w:tr w:rsidR="00C37E0B" w:rsidRPr="00A2699E" w14:paraId="0AAAB566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single" w:sz="4" w:space="0" w:color="auto"/>
              <w:bottom w:val="nil"/>
            </w:tcBorders>
          </w:tcPr>
          <w:p w14:paraId="6990639E" w14:textId="50FE1203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ADD1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</w:tcPr>
          <w:p w14:paraId="634A8C06" w14:textId="6DECD133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CCNA1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</w:tcPr>
          <w:p w14:paraId="3DEAA409" w14:textId="6F51DFD1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ERBB2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</w:tcPr>
          <w:p w14:paraId="6DA3CFA6" w14:textId="2749FC05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IL18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4062001A" w14:textId="133111A8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PTK2</w:t>
            </w:r>
          </w:p>
        </w:tc>
      </w:tr>
      <w:tr w:rsidR="00C37E0B" w:rsidRPr="00A2699E" w14:paraId="0824F1FD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51FDB643" w14:textId="03663F5E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AIFM3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D4608A0" w14:textId="16F29C9C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CCND1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2C5A543" w14:textId="474B6FD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ERBB3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361CB98" w14:textId="6AA2ACBE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IL1A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9CC27EF" w14:textId="129795FF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RARA</w:t>
            </w:r>
          </w:p>
        </w:tc>
      </w:tr>
      <w:tr w:rsidR="00C37E0B" w:rsidRPr="00A2699E" w14:paraId="77889403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0C643B8C" w14:textId="15133839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ANKH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C4D2C05" w14:textId="5B29BCCF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CCND2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79EA491" w14:textId="409B25B3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EREG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C1C261E" w14:textId="460B582D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IL1B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EF25C4" w14:textId="37069815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</w:p>
        </w:tc>
      </w:tr>
      <w:tr w:rsidR="00C37E0B" w:rsidRPr="00A2699E" w14:paraId="2436E5E9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4DA31FB0" w14:textId="210ED0FA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ANXA1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60392A9" w14:textId="23EB38D8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CD14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21E0A33" w14:textId="38975DF9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ETF1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57A3831" w14:textId="6068D5B2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IL6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CA9EB2" w14:textId="466513D9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RETSAT</w:t>
            </w:r>
          </w:p>
        </w:tc>
      </w:tr>
      <w:tr w:rsidR="00C37E0B" w:rsidRPr="00A2699E" w14:paraId="313BE367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691EEDEA" w14:textId="046B1404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APP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29A14C7" w14:textId="4F90356A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C1C1047" w14:textId="7CE100E1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BA9428A" w14:textId="59B9487B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IRF1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6AA4AA" w14:textId="490F7C9D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RHOB</w:t>
            </w:r>
          </w:p>
        </w:tc>
      </w:tr>
      <w:tr w:rsidR="00C37E0B" w:rsidRPr="00A2699E" w14:paraId="78CECD68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618FB17F" w14:textId="5A09ED4C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ATF3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0992F20" w14:textId="3106E570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CD38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FB1BE3B" w14:textId="1078B2D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F2R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0DBD4F3" w14:textId="11817751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ISG20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8516F6" w14:textId="2ADE5BA1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RHOT2</w:t>
            </w:r>
          </w:p>
        </w:tc>
      </w:tr>
      <w:tr w:rsidR="00C37E0B" w:rsidRPr="00A2699E" w14:paraId="1D9613D5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30AAFA28" w14:textId="647C2E6C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AVPR1A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A4B8F3F" w14:textId="4B32364D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FC33F00" w14:textId="145DDFA0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054B80A" w14:textId="40AB4EE2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255E0D" w14:textId="29DBFF09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RNASEL</w:t>
            </w:r>
          </w:p>
        </w:tc>
      </w:tr>
      <w:tr w:rsidR="00C37E0B" w:rsidRPr="00A2699E" w14:paraId="69C03FCB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218396A4" w14:textId="2C0B8F2F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BAX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036D743" w14:textId="78D350E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CD69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2ECFC54" w14:textId="17B227A5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FASLG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8991E4C" w14:textId="591F429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KRT18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2C2625" w14:textId="13B5CE43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ROCK1</w:t>
            </w:r>
          </w:p>
        </w:tc>
      </w:tr>
      <w:tr w:rsidR="00C37E0B" w:rsidRPr="00A2699E" w14:paraId="7833E425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0F5C2D3C" w14:textId="326F6E9F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BCAP31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E400C25" w14:textId="35405356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CDC25B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A1ECDDE" w14:textId="41C58493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FDXR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ACCA319" w14:textId="1CDADFF2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LEF1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799F409" w14:textId="3911F66C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SAT1</w:t>
            </w:r>
          </w:p>
        </w:tc>
      </w:tr>
      <w:tr w:rsidR="00C37E0B" w:rsidRPr="00A2699E" w14:paraId="32E31EF3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79C44856" w14:textId="5931389B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BCL10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A1816D5" w14:textId="006D9DBA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CDK2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930D282" w14:textId="18E9A397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FEZ1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10872B6" w14:textId="621C8834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LGALS3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256D69" w14:textId="60FD4650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SATB1</w:t>
            </w:r>
          </w:p>
        </w:tc>
      </w:tr>
      <w:tr w:rsidR="00C37E0B" w:rsidRPr="00A2699E" w14:paraId="0FC2BDCE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4E2726E5" w14:textId="7BEE53C3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BCL2L1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F0BF821" w14:textId="62EDDD2C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CDKN1A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93AFB22" w14:textId="6350DDF5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GADD45A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6C10579" w14:textId="1416E4DE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LMNA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FB9653" w14:textId="024F1A5E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SC5D</w:t>
            </w:r>
          </w:p>
        </w:tc>
      </w:tr>
      <w:tr w:rsidR="00C37E0B" w:rsidRPr="00A2699E" w14:paraId="6446DB0B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3CF83E89" w14:textId="6A69ECF3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BCL2L10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A83D82D" w14:textId="01008604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CDKN1B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F08F7FC" w14:textId="6AD5A6E0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GADD45B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61E5CE2" w14:textId="14664A5F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LUM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DE17E0" w14:textId="07AD55B4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SLC20A1</w:t>
            </w:r>
          </w:p>
        </w:tc>
      </w:tr>
      <w:tr w:rsidR="00C37E0B" w:rsidRPr="00A2699E" w14:paraId="374B0177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0D4E19C7" w14:textId="24FBC7EB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BCL2L11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83FA689" w14:textId="0D9BDA09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CFLAR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CE494F0" w14:textId="5B068C57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GCH1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8327362" w14:textId="335EDD76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MADD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815949" w14:textId="4593B3D9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SMAD7</w:t>
            </w:r>
          </w:p>
        </w:tc>
      </w:tr>
      <w:tr w:rsidR="00C37E0B" w:rsidRPr="00A2699E" w14:paraId="53FAA0E2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5383F1B2" w14:textId="7FBFF6E9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BCL2L2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7DC24BE" w14:textId="6B577BBD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CLU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37A2FCB" w14:textId="0EA2D3F9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GNA15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1883D04" w14:textId="3DA3EEF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MCL1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9973C3" w14:textId="6E4179D6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SOD1</w:t>
            </w:r>
          </w:p>
        </w:tc>
      </w:tr>
      <w:tr w:rsidR="00C37E0B" w:rsidRPr="00A2699E" w14:paraId="7306FB70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50FADBEA" w14:textId="282EC403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BGN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2D37A5F" w14:textId="3E5E172F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60A6A99" w14:textId="0CFB9B81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GPX1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8A8527D" w14:textId="76F7A22E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MGMT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715643" w14:textId="58F02DCD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SOD2</w:t>
            </w:r>
          </w:p>
        </w:tc>
      </w:tr>
      <w:tr w:rsidR="00C37E0B" w:rsidRPr="00A2699E" w14:paraId="1635D675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6DE8F33E" w14:textId="35E48838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BID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CC87F98" w14:textId="7F41CCFA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2D3BD9D" w14:textId="4E899A8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GPX3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01E103F" w14:textId="7ABD919E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MMP2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61FD0E" w14:textId="2D1FAE4F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SPTAN1</w:t>
            </w:r>
          </w:p>
        </w:tc>
      </w:tr>
      <w:tr w:rsidR="00C37E0B" w:rsidRPr="00A2699E" w14:paraId="1EFC471E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2A710E36" w14:textId="15979BA2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BIK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E3B00F0" w14:textId="294721E7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CTNNB1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89FD06D" w14:textId="1FF6919C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GPX4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60BCC40" w14:textId="6BB23022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NEDD9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A7873E" w14:textId="3FE5756F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SQSTM1</w:t>
            </w:r>
          </w:p>
        </w:tc>
      </w:tr>
      <w:tr w:rsidR="00C37E0B" w:rsidRPr="00A2699E" w14:paraId="38F2294B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4F410B76" w14:textId="7E85C5DE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BIRC3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D61853D" w14:textId="0D1AE3C5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CYLD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14120B1" w14:textId="269914A3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GSN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A901498" w14:textId="0CB0A081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NEFH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472F372" w14:textId="349B1055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TAP1</w:t>
            </w:r>
          </w:p>
        </w:tc>
      </w:tr>
      <w:tr w:rsidR="00C37E0B" w:rsidRPr="00A2699E" w14:paraId="564E49DF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3D26E3A9" w14:textId="6F7B47B2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BMF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7F893D4" w14:textId="417CA5EA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64BDFCB" w14:textId="3BA2E615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GSR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7D535EE" w14:textId="772CDB92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PAK1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82B45D" w14:textId="788F4F48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TGFB2</w:t>
            </w:r>
          </w:p>
        </w:tc>
      </w:tr>
      <w:tr w:rsidR="00C37E0B" w:rsidRPr="00A2699E" w14:paraId="1436771B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1474D40B" w14:textId="5E94E592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BMP2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0F77047" w14:textId="23B808BD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DAP3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F9B3C2C" w14:textId="7DB14677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GSTM1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160186F" w14:textId="39200B7F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PDCD4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E9639DB" w14:textId="5D90D269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TGFBR3</w:t>
            </w:r>
          </w:p>
        </w:tc>
      </w:tr>
      <w:tr w:rsidR="00C37E0B" w:rsidRPr="00A2699E" w14:paraId="6ECF46D1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0883F3B2" w14:textId="28F68D32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BNIP3L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9289F92" w14:textId="752339C4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DCN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67E8ED0" w14:textId="524B9C66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GUCY2D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039952F" w14:textId="65BA27EB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PDGFRB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1CFAD3" w14:textId="467989CA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TIMP1</w:t>
            </w:r>
          </w:p>
        </w:tc>
      </w:tr>
      <w:tr w:rsidR="00C37E0B" w:rsidRPr="00A2699E" w14:paraId="7DB5BE59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20DCBBC9" w14:textId="58F8077E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BRCA1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F1CCB3C" w14:textId="43ED5063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DDIT3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EADA600" w14:textId="783BB37C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H1-0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6C60261" w14:textId="058BCF37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PEA15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55F570" w14:textId="295AF451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TIMP2</w:t>
            </w:r>
          </w:p>
        </w:tc>
      </w:tr>
      <w:tr w:rsidR="00C37E0B" w:rsidRPr="00A2699E" w14:paraId="7E9C81FF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4054557E" w14:textId="5C80E4C4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BTG2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E6091AB" w14:textId="4B781DE9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DFFA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9C15796" w14:textId="2C60B8D3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HGF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94A091B" w14:textId="10BF5230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PLAT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84C3510" w14:textId="516C34B7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TIMP3</w:t>
            </w:r>
          </w:p>
        </w:tc>
      </w:tr>
      <w:tr w:rsidR="00C37E0B" w:rsidRPr="00A2699E" w14:paraId="43DBCB56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55341603" w14:textId="258CF7B6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BTG3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A3D4D07" w14:textId="2491537E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DIABLO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CC0DA83" w14:textId="18CF06C1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HMGB2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D8BACAD" w14:textId="7AD7A399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PLCB2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6C67EC" w14:textId="0DD0D07A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TNF</w:t>
            </w:r>
          </w:p>
        </w:tc>
      </w:tr>
      <w:tr w:rsidR="00C37E0B" w:rsidRPr="00A2699E" w14:paraId="2F3AEF89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62146CCB" w14:textId="40208BF3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49E9DAF" w14:textId="13707087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DNAJA1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41418AB" w14:textId="74A4B6B4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HMOX1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20326A5" w14:textId="0D0C873A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PLPPR4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EE6F92" w14:textId="3FED1165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TNFRSF12A</w:t>
            </w:r>
          </w:p>
        </w:tc>
      </w:tr>
      <w:tr w:rsidR="00C37E0B" w:rsidRPr="00A2699E" w14:paraId="4C603119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030416CB" w14:textId="60BF8D21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EEB09D1" w14:textId="31518FBF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DNAJC3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9E466E1" w14:textId="5F8CA858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HSPB1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A4B88F3" w14:textId="545A5563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PMAIP1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D1A97E" w14:textId="021DEFAD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TNFSF10</w:t>
            </w:r>
          </w:p>
        </w:tc>
      </w:tr>
      <w:tr w:rsidR="00C37E0B" w:rsidRPr="00A2699E" w14:paraId="45CB764D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21485C55" w14:textId="2CC20278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00AF0F5" w14:textId="3EEA1F13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DNM1L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ECADD2A" w14:textId="07B0F564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IER3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77937F54" w14:textId="67B3D711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PPP2R5B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88A915" w14:textId="47DDA870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TOP2A</w:t>
            </w:r>
          </w:p>
        </w:tc>
      </w:tr>
      <w:tr w:rsidR="00C37E0B" w:rsidRPr="00A2699E" w14:paraId="465A3FA2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29864290" w14:textId="645262CD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EB458F2" w14:textId="2318560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DPYD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7C4EC19" w14:textId="09C6635B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IFITM3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28A226B1" w14:textId="548FDE6D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PPP3R1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B32333" w14:textId="4688BD20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TSPO</w:t>
            </w:r>
          </w:p>
        </w:tc>
      </w:tr>
      <w:tr w:rsidR="00C37E0B" w:rsidRPr="00A2699E" w14:paraId="55EF7396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0F47F71B" w14:textId="271D652D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CASP6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6DF84B3" w14:textId="437D6817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EBP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7F2A237" w14:textId="5F56BB29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IFNB1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245F3FF" w14:textId="072B3FC3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PPT1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AE3336" w14:textId="6918A3D0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TXNIP</w:t>
            </w:r>
          </w:p>
        </w:tc>
      </w:tr>
      <w:tr w:rsidR="00C37E0B" w:rsidRPr="00A2699E" w14:paraId="329911A2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5E321A95" w14:textId="1AC711E2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3329ED8" w14:textId="06641564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EGR3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804A0B6" w14:textId="2EAB2BC6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IFNGR1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4960A3C" w14:textId="3FC23FE5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PRF1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136866" w14:textId="55618343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VDAC2</w:t>
            </w:r>
          </w:p>
        </w:tc>
      </w:tr>
      <w:tr w:rsidR="00C37E0B" w:rsidRPr="00A2699E" w14:paraId="717D1876" w14:textId="77777777" w:rsidTr="00EA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35464201" w14:textId="155DF80C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35EE525" w14:textId="24E1EE25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EMP1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A89B2E7" w14:textId="621F63FF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IGF2R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FA1286E" w14:textId="732EEADF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PSEN1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98B5A4" w14:textId="1B8670C4" w:rsidR="00C37E0B" w:rsidRPr="00A2699E" w:rsidRDefault="00C37E0B" w:rsidP="00C3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WEE1</w:t>
            </w:r>
          </w:p>
        </w:tc>
      </w:tr>
      <w:tr w:rsidR="00C37E0B" w:rsidRPr="00A2699E" w14:paraId="003B6AD0" w14:textId="77777777" w:rsidTr="00EA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op w:val="nil"/>
              <w:bottom w:val="nil"/>
            </w:tcBorders>
          </w:tcPr>
          <w:p w14:paraId="356FD02F" w14:textId="77777777" w:rsidR="00C37E0B" w:rsidRPr="00C37E0B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CASP9</w:t>
            </w:r>
          </w:p>
          <w:p w14:paraId="6720566F" w14:textId="0147928B" w:rsidR="00C37E0B" w:rsidRPr="00A2699E" w:rsidRDefault="00C37E0B" w:rsidP="00C37E0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CAV1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EA0CBFF" w14:textId="0A79D118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ENO2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9BED026" w14:textId="24A5268C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IGFBP6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08442BD5" w14:textId="04AE4849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PSEN2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523EAE" w14:textId="27E301A8" w:rsidR="00C37E0B" w:rsidRPr="00A2699E" w:rsidRDefault="00C37E0B" w:rsidP="00C3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XIAP</w:t>
            </w:r>
          </w:p>
        </w:tc>
      </w:tr>
      <w:tr w:rsidR="00A2699E" w:rsidRPr="00A2699E" w14:paraId="349AA5D5" w14:textId="77777777" w:rsidTr="00A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5"/>
            <w:tcBorders>
              <w:top w:val="single" w:sz="4" w:space="0" w:color="auto"/>
            </w:tcBorders>
          </w:tcPr>
          <w:p w14:paraId="6E28F70D" w14:textId="28E8E22A" w:rsidR="00A2699E" w:rsidRPr="00A2699E" w:rsidRDefault="00A2699E" w:rsidP="00EA59A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2699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GSEA, gene set enrichment analysis.</w:t>
            </w:r>
          </w:p>
        </w:tc>
      </w:tr>
    </w:tbl>
    <w:p w14:paraId="0815E432" w14:textId="77777777" w:rsidR="007B7F3D" w:rsidRDefault="007B7F3D"/>
    <w:sectPr w:rsidR="007B7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DB95" w14:textId="77777777" w:rsidR="0097014F" w:rsidRDefault="0097014F" w:rsidP="00EA6541">
      <w:r>
        <w:separator/>
      </w:r>
    </w:p>
  </w:endnote>
  <w:endnote w:type="continuationSeparator" w:id="0">
    <w:p w14:paraId="2FF14CFF" w14:textId="77777777" w:rsidR="0097014F" w:rsidRDefault="0097014F" w:rsidP="00EA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0497" w14:textId="77777777" w:rsidR="0097014F" w:rsidRDefault="0097014F" w:rsidP="00EA6541">
      <w:r>
        <w:separator/>
      </w:r>
    </w:p>
  </w:footnote>
  <w:footnote w:type="continuationSeparator" w:id="0">
    <w:p w14:paraId="058418BF" w14:textId="77777777" w:rsidR="0097014F" w:rsidRDefault="0097014F" w:rsidP="00EA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MDM0MjAzsTS2NDRQ0lEKTi0uzszPAykwqwUASrAq/CwAAAA="/>
  </w:docVars>
  <w:rsids>
    <w:rsidRoot w:val="00475E75"/>
    <w:rsid w:val="00114F3D"/>
    <w:rsid w:val="001B167E"/>
    <w:rsid w:val="00337F4C"/>
    <w:rsid w:val="004449D2"/>
    <w:rsid w:val="00475E75"/>
    <w:rsid w:val="00527C24"/>
    <w:rsid w:val="005552D4"/>
    <w:rsid w:val="007B7F3D"/>
    <w:rsid w:val="007C58C0"/>
    <w:rsid w:val="0097014F"/>
    <w:rsid w:val="00A2699E"/>
    <w:rsid w:val="00C37E0B"/>
    <w:rsid w:val="00D55F26"/>
    <w:rsid w:val="00DD0601"/>
    <w:rsid w:val="00DD49E1"/>
    <w:rsid w:val="00E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B6427"/>
  <w15:chartTrackingRefBased/>
  <w15:docId w15:val="{0C89B22D-D6C9-4E9F-B660-73BABC3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541"/>
    <w:rPr>
      <w:sz w:val="18"/>
      <w:szCs w:val="18"/>
    </w:rPr>
  </w:style>
  <w:style w:type="table" w:styleId="a7">
    <w:name w:val="Table Grid"/>
    <w:basedOn w:val="a1"/>
    <w:uiPriority w:val="39"/>
    <w:rsid w:val="00EA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A65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5552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7B7F3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7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chen</dc:creator>
  <cp:keywords/>
  <dc:description/>
  <cp:lastModifiedBy>王 贵福</cp:lastModifiedBy>
  <cp:revision>8</cp:revision>
  <dcterms:created xsi:type="dcterms:W3CDTF">2020-07-01T14:08:00Z</dcterms:created>
  <dcterms:modified xsi:type="dcterms:W3CDTF">2020-12-04T13:56:00Z</dcterms:modified>
</cp:coreProperties>
</file>