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62" w:tblpY="165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1326"/>
        <w:gridCol w:w="1585"/>
        <w:gridCol w:w="1745"/>
        <w:gridCol w:w="1300"/>
        <w:gridCol w:w="2389"/>
      </w:tblGrid>
      <w:tr w:rsidR="00E33F46" w14:paraId="01C3FABE" w14:textId="77777777">
        <w:trPr>
          <w:trHeight w:val="298"/>
        </w:trPr>
        <w:tc>
          <w:tcPr>
            <w:tcW w:w="834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FE7917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Table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 Details of allergic rhinitis GWASs included in Mendelian randomization</w:t>
            </w:r>
          </w:p>
        </w:tc>
      </w:tr>
      <w:tr w:rsidR="00E33F46" w14:paraId="7A61CB9C" w14:textId="77777777">
        <w:trPr>
          <w:trHeight w:val="317"/>
        </w:trPr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676F83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Trait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1CD10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No. of cases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8C379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No. of controls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F3C5B5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Consortium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989E6A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GWAS ID</w:t>
            </w:r>
          </w:p>
        </w:tc>
      </w:tr>
      <w:tr w:rsidR="00E33F46" w14:paraId="608BA326" w14:textId="77777777">
        <w:trPr>
          <w:trHeight w:val="317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D1C0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0CA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26,107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3DB5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436,826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E0A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38C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ukb-b-16499</w:t>
            </w:r>
          </w:p>
        </w:tc>
      </w:tr>
      <w:tr w:rsidR="00E33F46" w14:paraId="521EFB6A" w14:textId="77777777">
        <w:trPr>
          <w:trHeight w:val="29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EDD3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A77B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18,934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F089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64,595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A28C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C427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ukb-a-254</w:t>
            </w:r>
          </w:p>
        </w:tc>
      </w:tr>
      <w:tr w:rsidR="00E33F46" w14:paraId="2A9F14C1" w14:textId="77777777">
        <w:trPr>
          <w:trHeight w:val="29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FFB1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rhinitis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02BD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106,201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EE7C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355,812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26E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4EC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ukb-b-17241</w:t>
            </w:r>
          </w:p>
        </w:tc>
      </w:tr>
      <w:tr w:rsidR="00E33F46" w14:paraId="79466099" w14:textId="77777777">
        <w:trPr>
          <w:trHeight w:val="29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F46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ACC8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12,212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60F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13,274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1D30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A309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ukb-b-12753</w:t>
            </w:r>
          </w:p>
        </w:tc>
      </w:tr>
      <w:tr w:rsidR="00E33F46" w14:paraId="59280E55" w14:textId="77777777">
        <w:trPr>
          <w:trHeight w:val="29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4CE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9E83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19,320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E5B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317,839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F74D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2976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ukb-a-94</w:t>
            </w:r>
          </w:p>
        </w:tc>
      </w:tr>
      <w:tr w:rsidR="00E33F46" w14:paraId="18EA656C" w14:textId="77777777">
        <w:trPr>
          <w:trHeight w:val="29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AB5A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6F12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77,891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D3A6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258,891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6833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DFB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ukb-a-447</w:t>
            </w:r>
          </w:p>
        </w:tc>
      </w:tr>
      <w:tr w:rsidR="00E33F46" w14:paraId="48AB7178" w14:textId="77777777">
        <w:trPr>
          <w:trHeight w:val="29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901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284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25,486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50A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87,097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404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0925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ukb-b-7178</w:t>
            </w:r>
          </w:p>
        </w:tc>
      </w:tr>
      <w:tr w:rsidR="00E33F46" w14:paraId="701022C6" w14:textId="77777777">
        <w:trPr>
          <w:trHeight w:val="29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DC3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rhinitis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8F8B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2,105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AF42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94,078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63EE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74A7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finn-a-ALLERG_RHINITIS</w:t>
            </w:r>
          </w:p>
        </w:tc>
      </w:tr>
      <w:tr w:rsidR="00E33F46" w14:paraId="1F9D7E41" w14:textId="77777777">
        <w:trPr>
          <w:trHeight w:val="298"/>
        </w:trPr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612EF9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F7DDF1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2,925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AE4B63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76,330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32F710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FinnGen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E0F64D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finn-a-J10_VASOALLERRHIN</w:t>
            </w:r>
          </w:p>
        </w:tc>
      </w:tr>
      <w:tr w:rsidR="00E33F46" w14:paraId="636BAADA" w14:textId="77777777">
        <w:trPr>
          <w:trHeight w:val="317"/>
        </w:trPr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142C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Note: Abbreviations: UKBB: UK Biobank.</w:t>
            </w:r>
          </w:p>
        </w:tc>
      </w:tr>
    </w:tbl>
    <w:p w14:paraId="34865007" w14:textId="77777777" w:rsidR="00E33F46" w:rsidRDefault="00E33F46">
      <w:pPr>
        <w:jc w:val="left"/>
      </w:pPr>
    </w:p>
    <w:p w14:paraId="1FB8E66D" w14:textId="77777777" w:rsidR="00E33F46" w:rsidRDefault="00E33F46">
      <w:pPr>
        <w:jc w:val="left"/>
      </w:pPr>
    </w:p>
    <w:p w14:paraId="136C9AD3" w14:textId="77777777" w:rsidR="00E33F46" w:rsidRDefault="00E33F46">
      <w:pPr>
        <w:jc w:val="left"/>
      </w:pPr>
    </w:p>
    <w:p w14:paraId="487C3F1C" w14:textId="77777777" w:rsidR="00E33F46" w:rsidRDefault="00E33F46">
      <w:pPr>
        <w:jc w:val="left"/>
      </w:pPr>
    </w:p>
    <w:p w14:paraId="618DE053" w14:textId="77777777" w:rsidR="00E33F46" w:rsidRDefault="00E33F46">
      <w:pPr>
        <w:jc w:val="left"/>
      </w:pPr>
    </w:p>
    <w:p w14:paraId="1AE3B11D" w14:textId="77777777" w:rsidR="00E33F46" w:rsidRDefault="00E33F46">
      <w:pPr>
        <w:jc w:val="left"/>
      </w:pPr>
    </w:p>
    <w:p w14:paraId="2C0E5AA9" w14:textId="77777777" w:rsidR="00E33F46" w:rsidRDefault="00E33F46">
      <w:pPr>
        <w:jc w:val="left"/>
      </w:pPr>
    </w:p>
    <w:p w14:paraId="3DB8D6EB" w14:textId="77777777" w:rsidR="00E33F46" w:rsidRDefault="00E33F46">
      <w:pPr>
        <w:jc w:val="left"/>
      </w:pPr>
    </w:p>
    <w:p w14:paraId="7719C0D2" w14:textId="77777777" w:rsidR="00E33F46" w:rsidRDefault="00E33F46">
      <w:pPr>
        <w:jc w:val="left"/>
      </w:pPr>
    </w:p>
    <w:p w14:paraId="3207351F" w14:textId="77777777" w:rsidR="00E33F46" w:rsidRDefault="00E33F46">
      <w:pPr>
        <w:jc w:val="left"/>
      </w:pPr>
    </w:p>
    <w:p w14:paraId="598DB16A" w14:textId="77777777" w:rsidR="00E33F46" w:rsidRDefault="00E33F46">
      <w:pPr>
        <w:jc w:val="left"/>
      </w:pPr>
    </w:p>
    <w:p w14:paraId="2BDC1077" w14:textId="77777777" w:rsidR="00E33F46" w:rsidRDefault="00E33F46">
      <w:pPr>
        <w:jc w:val="left"/>
      </w:pPr>
    </w:p>
    <w:p w14:paraId="347080B8" w14:textId="77777777" w:rsidR="00E33F46" w:rsidRDefault="00E33F46">
      <w:pPr>
        <w:jc w:val="left"/>
      </w:pPr>
    </w:p>
    <w:p w14:paraId="5B06E45D" w14:textId="77777777" w:rsidR="00E33F46" w:rsidRDefault="00E33F46">
      <w:pPr>
        <w:jc w:val="left"/>
      </w:pPr>
    </w:p>
    <w:p w14:paraId="3273B59A" w14:textId="77777777" w:rsidR="00E33F46" w:rsidRDefault="00E33F46">
      <w:pPr>
        <w:jc w:val="left"/>
      </w:pPr>
    </w:p>
    <w:p w14:paraId="1C0AAB6A" w14:textId="77777777" w:rsidR="00E33F46" w:rsidRDefault="00E33F46">
      <w:pPr>
        <w:jc w:val="left"/>
      </w:pPr>
    </w:p>
    <w:p w14:paraId="605ECC82" w14:textId="77777777" w:rsidR="00E33F46" w:rsidRDefault="00E33F46">
      <w:pPr>
        <w:jc w:val="left"/>
      </w:pPr>
    </w:p>
    <w:p w14:paraId="2FD8909D" w14:textId="77777777" w:rsidR="00E33F46" w:rsidRDefault="00E33F46">
      <w:pPr>
        <w:jc w:val="left"/>
      </w:pPr>
    </w:p>
    <w:p w14:paraId="22309467" w14:textId="77777777" w:rsidR="00E33F46" w:rsidRDefault="00E33F46">
      <w:pPr>
        <w:jc w:val="left"/>
      </w:pPr>
    </w:p>
    <w:p w14:paraId="3CBA0431" w14:textId="77777777" w:rsidR="00E33F46" w:rsidRDefault="00E33F46">
      <w:pPr>
        <w:jc w:val="left"/>
      </w:pPr>
    </w:p>
    <w:p w14:paraId="473F9E4C" w14:textId="77777777" w:rsidR="00E33F46" w:rsidRDefault="00E33F46">
      <w:pPr>
        <w:jc w:val="left"/>
      </w:pPr>
    </w:p>
    <w:p w14:paraId="6EA8A2EC" w14:textId="77777777" w:rsidR="00E33F46" w:rsidRDefault="00E33F46">
      <w:pPr>
        <w:jc w:val="left"/>
      </w:pPr>
    </w:p>
    <w:p w14:paraId="567F255A" w14:textId="77777777" w:rsidR="00E33F46" w:rsidRDefault="00E33F46">
      <w:pPr>
        <w:jc w:val="left"/>
      </w:pPr>
    </w:p>
    <w:p w14:paraId="66C8E401" w14:textId="77777777" w:rsidR="00E33F46" w:rsidRDefault="00E33F46">
      <w:pPr>
        <w:jc w:val="left"/>
      </w:pPr>
    </w:p>
    <w:p w14:paraId="43DFF34C" w14:textId="77777777" w:rsidR="00E33F46" w:rsidRDefault="00E33F46">
      <w:pPr>
        <w:jc w:val="left"/>
      </w:pPr>
    </w:p>
    <w:p w14:paraId="01858AE5" w14:textId="77777777" w:rsidR="00E33F46" w:rsidRDefault="00E33F46">
      <w:pPr>
        <w:jc w:val="left"/>
      </w:pPr>
    </w:p>
    <w:p w14:paraId="7B2E3653" w14:textId="77777777" w:rsidR="00E33F46" w:rsidRDefault="00E33F46">
      <w:pPr>
        <w:jc w:val="left"/>
      </w:pPr>
    </w:p>
    <w:p w14:paraId="36E704C4" w14:textId="77777777" w:rsidR="00E33F46" w:rsidRDefault="00E33F46">
      <w:pPr>
        <w:jc w:val="left"/>
      </w:pPr>
    </w:p>
    <w:p w14:paraId="57AEA6E6" w14:textId="77777777" w:rsidR="00E33F46" w:rsidRDefault="00E33F46">
      <w:pPr>
        <w:jc w:val="left"/>
      </w:pPr>
    </w:p>
    <w:p w14:paraId="62459B45" w14:textId="77777777" w:rsidR="00E33F46" w:rsidRDefault="00E33F46">
      <w:pPr>
        <w:jc w:val="left"/>
      </w:pPr>
    </w:p>
    <w:p w14:paraId="23629E7A" w14:textId="77777777" w:rsidR="00E33F46" w:rsidRDefault="00E33F46">
      <w:pPr>
        <w:jc w:val="left"/>
      </w:pPr>
    </w:p>
    <w:tbl>
      <w:tblPr>
        <w:tblW w:w="81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96"/>
        <w:gridCol w:w="1423"/>
        <w:gridCol w:w="1222"/>
        <w:gridCol w:w="1611"/>
        <w:gridCol w:w="2167"/>
      </w:tblGrid>
      <w:tr w:rsidR="00E33F46" w14:paraId="0CEA056D" w14:textId="77777777">
        <w:trPr>
          <w:trHeight w:val="295"/>
        </w:trPr>
        <w:tc>
          <w:tcPr>
            <w:tcW w:w="8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966843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Table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2. Details of psychiatric disorders GWASs included in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Mendelian randomization</w:t>
            </w:r>
          </w:p>
        </w:tc>
      </w:tr>
      <w:tr w:rsidR="00E33F46" w14:paraId="2E9F32D9" w14:textId="77777777">
        <w:trPr>
          <w:trHeight w:val="295"/>
        </w:trPr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8DECDD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Trait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8C51A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No. of cases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25609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No. of controls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4F844E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Consortium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378DC1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GWAS ID</w:t>
            </w:r>
          </w:p>
        </w:tc>
      </w:tr>
      <w:tr w:rsidR="00E33F46" w14:paraId="76610A61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E6AE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Anorexia nervosa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8D38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2,907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6A15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14,860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7E67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GCAN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119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ieu-a-45</w:t>
            </w:r>
          </w:p>
        </w:tc>
      </w:tr>
      <w:tr w:rsidR="00E33F46" w14:paraId="430C3D41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823B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Anxiety disorders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F4D0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7,954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B7A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88,545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517E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FinnGen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395F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finn-a-KRA_PSY_ANXIETY</w:t>
            </w:r>
          </w:p>
        </w:tc>
      </w:tr>
      <w:tr w:rsidR="00E33F46" w14:paraId="73A7F600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6C65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5099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20,183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DF95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35,191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25DE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PGC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88F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ieu-a-1183</w:t>
            </w:r>
          </w:p>
        </w:tc>
      </w:tr>
      <w:tr w:rsidR="00E33F46" w14:paraId="1C94F275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55FD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ASD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AFFC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18,382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3E12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27,969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200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iPSYCH-PGC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BF57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ieu-a-1185</w:t>
            </w:r>
          </w:p>
        </w:tc>
      </w:tr>
      <w:tr w:rsidR="00E33F46" w14:paraId="6D219694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641A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0902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20,352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64F9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31,358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8AC7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PGC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D7C9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ieu-b-41</w:t>
            </w:r>
          </w:p>
        </w:tc>
      </w:tr>
      <w:tr w:rsidR="00E33F46" w14:paraId="5E749F1C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A90E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Insomnia complaints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6699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12,863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E17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40,776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4120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4685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ebi-a-GCST006488</w:t>
            </w:r>
          </w:p>
        </w:tc>
      </w:tr>
      <w:tr w:rsidR="00E33F46" w14:paraId="4E3E5CAC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8E18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MDD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77D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9,487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1783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39,677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00B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UKBB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F514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ebi-a-GCST009981</w:t>
            </w:r>
          </w:p>
        </w:tc>
      </w:tr>
      <w:tr w:rsidR="00E33F46" w14:paraId="2671400F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615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OCD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DCD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26,888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29F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7,037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4CAC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PGC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3C3F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ieu-a-1189</w:t>
            </w:r>
          </w:p>
        </w:tc>
      </w:tr>
      <w:tr w:rsidR="00E33F46" w14:paraId="58731A52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3FD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Panic disorder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3E9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2A72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88,700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3451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FinnGen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EF0A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finn-a-F5_PANIC</w:t>
            </w:r>
          </w:p>
        </w:tc>
      </w:tr>
      <w:tr w:rsidR="00E33F46" w14:paraId="046E1EFE" w14:textId="77777777">
        <w:trPr>
          <w:trHeight w:val="2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5AC1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PTSD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86C5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1FC7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88,700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FEC9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FinnGen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3A0D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finn-a-F5_PTSD</w:t>
            </w:r>
          </w:p>
        </w:tc>
      </w:tr>
      <w:tr w:rsidR="00E33F46" w14:paraId="4A62A1E0" w14:textId="77777777">
        <w:trPr>
          <w:trHeight w:val="295"/>
        </w:trPr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FA7A3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D30C78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33,640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364020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43,456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EAE9A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PGC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B79CAB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ieu-b-42</w:t>
            </w:r>
          </w:p>
        </w:tc>
      </w:tr>
      <w:tr w:rsidR="00E33F46" w14:paraId="3715ACA9" w14:textId="77777777">
        <w:trPr>
          <w:trHeight w:val="280"/>
        </w:trPr>
        <w:tc>
          <w:tcPr>
            <w:tcW w:w="8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8EE9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Note: Abbreviations: ADHD: Attention deficit/hyperactivity disorder; ASD: Autism spectrum disorder; MDD: Major depressive disorder; OCD: Obsessive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compulsive disorder; 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SD: Post-traumatic stress disorder; PGC: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he Psychiatric Genomics Consortium; iPSYCH: The Lundbeck Foundation Initiative for Integrative Psychiatric Research. </w:t>
            </w:r>
          </w:p>
        </w:tc>
      </w:tr>
    </w:tbl>
    <w:p w14:paraId="558DA3C3" w14:textId="77777777" w:rsidR="00E33F46" w:rsidRDefault="00E33F46">
      <w:pPr>
        <w:jc w:val="left"/>
      </w:pPr>
    </w:p>
    <w:p w14:paraId="35D05DE9" w14:textId="77777777" w:rsidR="00E33F46" w:rsidRDefault="00E33F46">
      <w:pPr>
        <w:jc w:val="left"/>
      </w:pPr>
    </w:p>
    <w:p w14:paraId="15AF86F8" w14:textId="77777777" w:rsidR="00E33F46" w:rsidRDefault="00E33F46">
      <w:pPr>
        <w:jc w:val="left"/>
      </w:pPr>
    </w:p>
    <w:p w14:paraId="09D98AF9" w14:textId="77777777" w:rsidR="00E33F46" w:rsidRDefault="00E33F46">
      <w:pPr>
        <w:jc w:val="left"/>
      </w:pPr>
    </w:p>
    <w:p w14:paraId="79B532BE" w14:textId="77777777" w:rsidR="00E33F46" w:rsidRDefault="00E33F46">
      <w:pPr>
        <w:jc w:val="left"/>
      </w:pPr>
    </w:p>
    <w:p w14:paraId="37689D62" w14:textId="77777777" w:rsidR="00E33F46" w:rsidRDefault="00E33F46">
      <w:pPr>
        <w:jc w:val="left"/>
      </w:pPr>
    </w:p>
    <w:p w14:paraId="436A83E8" w14:textId="77777777" w:rsidR="00E33F46" w:rsidRDefault="00E33F46">
      <w:pPr>
        <w:jc w:val="left"/>
      </w:pPr>
    </w:p>
    <w:p w14:paraId="685323CF" w14:textId="77777777" w:rsidR="00E33F46" w:rsidRDefault="00E33F46">
      <w:pPr>
        <w:jc w:val="left"/>
      </w:pPr>
    </w:p>
    <w:p w14:paraId="5891B5CF" w14:textId="77777777" w:rsidR="00E33F46" w:rsidRDefault="00E33F46">
      <w:pPr>
        <w:jc w:val="left"/>
      </w:pPr>
    </w:p>
    <w:p w14:paraId="68F89878" w14:textId="77777777" w:rsidR="00E33F46" w:rsidRDefault="00E33F46">
      <w:pPr>
        <w:jc w:val="left"/>
      </w:pPr>
    </w:p>
    <w:p w14:paraId="23FE1E5E" w14:textId="77777777" w:rsidR="00E33F46" w:rsidRDefault="00E33F46">
      <w:pPr>
        <w:jc w:val="left"/>
      </w:pPr>
    </w:p>
    <w:p w14:paraId="66DFCFC4" w14:textId="77777777" w:rsidR="00E33F46" w:rsidRDefault="00E33F46">
      <w:pPr>
        <w:jc w:val="left"/>
      </w:pPr>
    </w:p>
    <w:p w14:paraId="33328751" w14:textId="77777777" w:rsidR="00E33F46" w:rsidRDefault="00E33F46">
      <w:pPr>
        <w:jc w:val="left"/>
      </w:pPr>
    </w:p>
    <w:p w14:paraId="347E0498" w14:textId="77777777" w:rsidR="00E33F46" w:rsidRDefault="00E33F46">
      <w:pPr>
        <w:jc w:val="left"/>
      </w:pPr>
    </w:p>
    <w:p w14:paraId="618310B6" w14:textId="77777777" w:rsidR="00E33F46" w:rsidRDefault="00E33F46">
      <w:pPr>
        <w:jc w:val="left"/>
      </w:pPr>
    </w:p>
    <w:p w14:paraId="7C24F99E" w14:textId="77777777" w:rsidR="00E33F46" w:rsidRDefault="00E33F46">
      <w:pPr>
        <w:jc w:val="left"/>
      </w:pPr>
    </w:p>
    <w:p w14:paraId="31892AFE" w14:textId="77777777" w:rsidR="00E33F46" w:rsidRDefault="00E33F46">
      <w:pPr>
        <w:jc w:val="left"/>
      </w:pPr>
    </w:p>
    <w:p w14:paraId="76433134" w14:textId="77777777" w:rsidR="00E33F46" w:rsidRDefault="00E33F46">
      <w:pPr>
        <w:jc w:val="left"/>
      </w:pPr>
    </w:p>
    <w:p w14:paraId="0AC39D6B" w14:textId="77777777" w:rsidR="00E33F46" w:rsidRDefault="00E33F46">
      <w:pPr>
        <w:jc w:val="left"/>
      </w:pPr>
    </w:p>
    <w:p w14:paraId="0D7AB95D" w14:textId="77777777" w:rsidR="00E33F46" w:rsidRDefault="00E33F46">
      <w:pPr>
        <w:jc w:val="left"/>
      </w:pPr>
    </w:p>
    <w:p w14:paraId="3825CDB2" w14:textId="77777777" w:rsidR="00E33F46" w:rsidRDefault="00E33F46">
      <w:pPr>
        <w:jc w:val="left"/>
      </w:pPr>
    </w:p>
    <w:p w14:paraId="1D510640" w14:textId="77777777" w:rsidR="00E33F46" w:rsidRDefault="00E33F46">
      <w:pPr>
        <w:jc w:val="left"/>
      </w:pPr>
    </w:p>
    <w:p w14:paraId="48697DE5" w14:textId="77777777" w:rsidR="00E33F46" w:rsidRDefault="00E33F46">
      <w:pPr>
        <w:jc w:val="left"/>
      </w:pPr>
    </w:p>
    <w:p w14:paraId="120FA052" w14:textId="77777777" w:rsidR="00E33F46" w:rsidRDefault="00E33F46">
      <w:pPr>
        <w:jc w:val="left"/>
      </w:pPr>
    </w:p>
    <w:p w14:paraId="7C86335E" w14:textId="77777777" w:rsidR="00E33F46" w:rsidRDefault="00E33F46">
      <w:pPr>
        <w:jc w:val="left"/>
      </w:pPr>
    </w:p>
    <w:p w14:paraId="436D8539" w14:textId="77777777" w:rsidR="00E33F46" w:rsidRDefault="00E33F46">
      <w:pPr>
        <w:jc w:val="left"/>
      </w:pPr>
    </w:p>
    <w:p w14:paraId="0C9168F9" w14:textId="77777777" w:rsidR="00E33F46" w:rsidRDefault="00E33F46">
      <w:pPr>
        <w:jc w:val="left"/>
      </w:pPr>
    </w:p>
    <w:tbl>
      <w:tblPr>
        <w:tblpPr w:leftFromText="180" w:rightFromText="180" w:vertAnchor="text" w:horzAnchor="page" w:tblpX="563" w:tblpY="277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276"/>
        <w:gridCol w:w="1917"/>
        <w:gridCol w:w="635"/>
        <w:gridCol w:w="1417"/>
        <w:gridCol w:w="709"/>
        <w:gridCol w:w="817"/>
        <w:gridCol w:w="850"/>
        <w:gridCol w:w="709"/>
        <w:gridCol w:w="1276"/>
        <w:gridCol w:w="850"/>
      </w:tblGrid>
      <w:tr w:rsidR="00E33F46" w14:paraId="3A66EE7C" w14:textId="77777777">
        <w:trPr>
          <w:trHeight w:val="28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4D6F3" w14:textId="5975D318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Table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</w:t>
            </w:r>
            <w:r w:rsidR="001322C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. Mendelian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randomization analyses showing the effect estimates of AR and psychiatric disoders. (Full results)</w:t>
            </w:r>
          </w:p>
        </w:tc>
      </w:tr>
      <w:tr w:rsidR="00E33F46" w14:paraId="75C44372" w14:textId="77777777">
        <w:trPr>
          <w:trHeight w:val="280"/>
        </w:trPr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9D7EC7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Exposure (ID)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B96FD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Outcome (ID)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A77A11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nSNP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A6AB08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method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A02794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OR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BF3F4B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Low 95%CI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8FFA20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Up 95%CI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1F73A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31"/>
                <w:rFonts w:eastAsia="宋体"/>
                <w:lang w:bidi="ar"/>
              </w:rPr>
              <w:t>P</w:t>
            </w:r>
            <w:r>
              <w:rPr>
                <w:rStyle w:val="font41"/>
                <w:rFonts w:hint="default"/>
                <w:lang w:bidi="ar"/>
              </w:rPr>
              <w:t xml:space="preserve"> </w:t>
            </w:r>
            <w:r>
              <w:rPr>
                <w:rStyle w:val="font31"/>
                <w:rFonts w:eastAsia="宋体"/>
                <w:lang w:bidi="ar"/>
              </w:rPr>
              <w:t>value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482E8D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Heterogeneity P value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D2B6B6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Intercept P value</w:t>
            </w:r>
          </w:p>
        </w:tc>
      </w:tr>
      <w:tr w:rsidR="00E33F46" w14:paraId="2B2FB8A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C52B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E97CA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Anorexia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nervosa (ieu-a-45)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201A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5C19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00B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1.049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1AAC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CF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3.094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C57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D6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DFE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468468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C1C4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6F8A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D5B4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B43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D65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1.169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55CB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37AA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4.881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62BA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528E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E90D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9A2349E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7680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E1E4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0FF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A66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ABDB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0.209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E0FD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39C6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4.042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4E73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6750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78A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0.256 </w:t>
            </w:r>
          </w:p>
        </w:tc>
      </w:tr>
      <w:tr w:rsidR="00E33F46" w14:paraId="06628BC9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99A11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640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Anxiety disorder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(finn-a-KRA_PSY_ANXIETY)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14E6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ACAA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DF3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1.213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134C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D23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2.012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787F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7A52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EF2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6D6AE2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949D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31400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31BB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C166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420B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1.875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9031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9DE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4.042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B27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D9DE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00F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A756351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49B3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4310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A9B0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B786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6C03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1.052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CBA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B9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3.852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087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0C1D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9B58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0.816 </w:t>
            </w:r>
          </w:p>
        </w:tc>
      </w:tr>
      <w:tr w:rsidR="00E33F46" w14:paraId="6C5F289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FF68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0E27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DF2F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870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B534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0.742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6DF2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A78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1.076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676A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3B14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4AFF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13ED8C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3FEF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A38A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C4B7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7E42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98B4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0.803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1297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F972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DCA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A140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D3C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070256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F043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1751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6D02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C09E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419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1.157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A0A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B6D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2.991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EE0F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8C8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0A67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0.321 </w:t>
            </w:r>
          </w:p>
        </w:tc>
      </w:tr>
      <w:tr w:rsidR="00E33F46" w14:paraId="3CA6BDF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80DBA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3779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ASD (ieu-a-1185)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F5A5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3CF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66F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0.880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D0C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7261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1.257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D9C0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841B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DDCA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E195C8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2C1F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8DA2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02C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65D3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40D9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9E2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070E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1.562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3D9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3437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219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3F43CF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F6E7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D0F9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BD73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3E3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B60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1.141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A5D2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3E88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2.843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C2A3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F34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D961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0.547 </w:t>
            </w:r>
          </w:p>
        </w:tc>
      </w:tr>
      <w:tr w:rsidR="00E33F46" w14:paraId="431ED891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46BB5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E8A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D353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58D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F41F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1.649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253E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9C77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2.526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53AE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2802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5.40E-05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A000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964103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700F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D498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B215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5AF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D13A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1.972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73B9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6E95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3.279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2F59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02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7DE3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0C5A35F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ED59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5B46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6175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9B16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8A07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1.593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1482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9E63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4.820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1DB5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79EB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4.11E-05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FFE8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0.947 </w:t>
            </w:r>
          </w:p>
        </w:tc>
      </w:tr>
      <w:tr w:rsidR="00E33F46" w14:paraId="18692AEC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2AC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C22F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Insomnia complaints (ebi-a-GCST006488)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70AF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BA0E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7D61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1.054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C2D7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0.753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8AED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1.475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7E63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8893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5527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1E8C15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601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3910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05DC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9EA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7D99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2C00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EC94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1.576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B99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253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A88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646FFB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E600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C210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CDCD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10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E47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1.073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E089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0.461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74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2.499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7D92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3244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BA1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0.963 </w:t>
            </w:r>
          </w:p>
        </w:tc>
      </w:tr>
      <w:tr w:rsidR="00E33F46" w14:paraId="0DF8436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DC07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4D14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MDD (ebi-a-GCST009981)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CAD3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DE17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F347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1.296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CE02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0C62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2.028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DF18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68B9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64D1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842B51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7AF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F560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51D2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E7E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CBCD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1.782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4A2B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281C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3.696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9641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AE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CFC9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37BB692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A592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BC5B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C404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A3B2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D42A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1.646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3E76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20EC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3.916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CA08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777D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E60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0.529 </w:t>
            </w:r>
          </w:p>
        </w:tc>
      </w:tr>
      <w:tr w:rsidR="00E33F46" w14:paraId="14388C0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7E949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D853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OCD (ieu-a-1189)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D486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F902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90D5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0.637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29EA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0.272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156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1.488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EF9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3F4A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CD73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4DDE7E4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0D3D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BBD25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E65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96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C73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0.436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1A6E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BD1A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1.675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65A7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A6C6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DF3C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D39432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046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480F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48CD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C4A1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CF8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CCF6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D4AB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0.827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8B72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66C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22D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0.064 </w:t>
            </w:r>
          </w:p>
        </w:tc>
      </w:tr>
      <w:tr w:rsidR="00E33F46" w14:paraId="62F70503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F118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822D9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Panic disorder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(finn-a-F5_PANIC)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DC5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C596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E54A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1.371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35AA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9581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5.793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43BC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5EC3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49F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18E9681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83455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C7E7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C700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36DD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0B5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E978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7826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7.911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DFD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32C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A968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91867E3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0D9A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AF98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4187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B9E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2CF5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88ED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C0F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38.720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A84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AACD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4C5E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0.839 </w:t>
            </w:r>
          </w:p>
        </w:tc>
      </w:tr>
      <w:tr w:rsidR="00E33F46" w14:paraId="7620F4B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641C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793F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PTSD (finn-a-F5_PTSD)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3540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C45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076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1.081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C82B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00B3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8.810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BFA1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59FB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D102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6077782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80C4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CFCA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5773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B968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B9F0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0.915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8AE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B210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20.065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DEFB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21CD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94A6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03D2F9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06AE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EDF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40D7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EF5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F7C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A2F2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B45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11.186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78C1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6E1B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17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0.234 </w:t>
            </w:r>
          </w:p>
        </w:tc>
      </w:tr>
      <w:tr w:rsidR="00E33F46" w14:paraId="188A0C9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68A5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716EE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A00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3C2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1EAE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1.296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E4F9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0A80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2.032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BE42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C4F1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2.31E-18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2CB3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5E5A1D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1C50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FDAD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EA6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DA43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2213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1.206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BE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EA96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1.959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6947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95E5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5C8D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5EAC16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F6E0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C0A95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ED77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CA1D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4B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0.523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85FB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011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1.659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ED73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45F3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1.67E-17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54D7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0.098 </w:t>
            </w:r>
          </w:p>
        </w:tc>
      </w:tr>
      <w:tr w:rsidR="00E33F46" w14:paraId="6E922C26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B46BE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5C04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Anorexia nervosa (ieu-a-45)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DB0F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BD4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264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2.468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F32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5B66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6.497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44C7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6350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DA93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1A72CC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4A75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800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95F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033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56C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2.797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411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A35E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12.115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1B6B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F9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447E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822B05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EA40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7FF3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74DF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75DF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CA70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0.291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0400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47AB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4.610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4D78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E66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CA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0.110 </w:t>
            </w:r>
          </w:p>
        </w:tc>
      </w:tr>
      <w:tr w:rsidR="00E33F46" w14:paraId="55FDD389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3B31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9C5F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Anxiety disorder (finn-a-KRA_PSY_ANXIETY)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C0A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D4F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8312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1.433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2265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BA6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2.405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96AC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2A6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48FD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6F8F091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18B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61E8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E69D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FA23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FFA6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1.726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5AE5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D00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3.627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040A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DD8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8AF4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3115A7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9FF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20CB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F71E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04F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F2E4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EB2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C7E0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2.664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1D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43A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F5B6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0.266 </w:t>
            </w:r>
          </w:p>
        </w:tc>
      </w:tr>
      <w:tr w:rsidR="00E33F46" w14:paraId="7EA9A99D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C3A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79706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661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F7BC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CFB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0.890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E240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8365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1.284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A5A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24BB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F86F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702097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CDDD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7CAB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986A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EC3B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80D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41E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ECF8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1.652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504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06C4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72B3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EF1648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F97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1EE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A412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19E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C61F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0.918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6F2F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891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2.431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3635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7153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4B3C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0.938 </w:t>
            </w:r>
          </w:p>
        </w:tc>
      </w:tr>
      <w:tr w:rsidR="00E33F46" w14:paraId="1F3EA774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A98A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0654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ASD (ieu-a-1185)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9A69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7B96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F9A9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BC48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FC8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97AE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C1D9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752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F9E913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ACA6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4CE2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49E9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5793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9570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0.816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C8C0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48B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394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ACF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FD4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94EE2A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4B48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93E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DF91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9A2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9413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0.690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7A16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82F7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1.839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16E1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8AF2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5879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0.460 </w:t>
            </w:r>
          </w:p>
        </w:tc>
      </w:tr>
      <w:tr w:rsidR="00E33F46" w14:paraId="6D00C984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9E8C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2DD8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A2ED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4701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CBE6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1.599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066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A3A5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2.417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C14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421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1.22E-06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489A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1DD5CB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FB99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00B1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6F38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A8C6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8B14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1.668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56E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A38F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2.803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78C0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2F85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F57F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16628F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BB49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C27D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A61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185E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B6AF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1.768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3D42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EC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5.155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E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C0ED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9.44E-07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26D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0.842 </w:t>
            </w:r>
          </w:p>
        </w:tc>
      </w:tr>
      <w:tr w:rsidR="00E33F46" w14:paraId="47EC6C64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E30C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0DEE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Insomnia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complaints (ebi-a-GCST006488)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799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C688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1DD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1.107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4F42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6669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1.537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599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8FDC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C81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9D3B68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06C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BE0F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1B04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38FA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990B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1.172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1A10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BA6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1.942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439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C083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3536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934A06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EAC5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6682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5DB1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2A2D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E401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1.221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D835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4FB1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2.783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1BB0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110A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89B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0.800 </w:t>
            </w:r>
          </w:p>
        </w:tc>
      </w:tr>
      <w:tr w:rsidR="00E33F46" w14:paraId="123DE8CC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AA6C6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CD078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MDD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(ebi-a-GCST009981)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683E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0108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63D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1.539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9451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CEE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2.353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6E6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224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92C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57C039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8A4F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6B30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B2D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A572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ED2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1.996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710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767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3.868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FF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4771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94A8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FB37B3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291B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C2B5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75BC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8E3D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8B2C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1.362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02F4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713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3.040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EFEB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E65F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39A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0.726 </w:t>
            </w:r>
          </w:p>
        </w:tc>
      </w:tr>
      <w:tr w:rsidR="00E33F46" w14:paraId="6B62EB41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A176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FEAA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OCD (ieu-a-1189)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F8E9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DC7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24D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0.795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B5C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1985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1.898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186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8018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0922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1A3D2A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812B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2410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6A2B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DC87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0194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0.655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C0F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94C6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2.541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3EDF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E118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2286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14797B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51A2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9EB1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CBAC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653E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EEA6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2CDD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0D2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7F0B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AD07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FDE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0.019 </w:t>
            </w:r>
          </w:p>
        </w:tc>
      </w:tr>
      <w:tr w:rsidR="00E33F46" w14:paraId="468CE35F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47F2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F68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Panic disorder (finn-a-F5_PANIC)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81F5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301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8CAA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1.645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23CC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2AAA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6.424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8EA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6C3E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5586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D17A54B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94B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43AB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C83D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A023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45D5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1.092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D862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852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8.293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1BE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C923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2104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81CFC32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D3A4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1EF1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E26C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1E5C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BC1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0.665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48C0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DDCC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20.624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BF3D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683B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863E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0.574 </w:t>
            </w:r>
          </w:p>
        </w:tc>
      </w:tr>
      <w:tr w:rsidR="00E33F46" w14:paraId="1C59D46D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3CD8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12AC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PTSD (finn-a-F5_PTSD)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3D1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8D6D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8135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2.776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9A7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59BD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20.886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8F05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9BE0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D079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9A6922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0A8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A7F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7C78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DAE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C05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1.531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220C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039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30.248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8259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6806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8969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AB064D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8D7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5AB5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DC65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EE9B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92A3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0.338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42DF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3E48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54.317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BE5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C413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4E6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0.378 </w:t>
            </w:r>
          </w:p>
        </w:tc>
      </w:tr>
      <w:tr w:rsidR="00E33F46" w14:paraId="43ED00B5" w14:textId="7777777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839E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B135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30E9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359A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20D6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1.240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88D0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5F10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1.906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F49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1113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6.57E-24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F21B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5465EC3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1059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FF93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7EBE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0BB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FAA9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1.154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182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8AF8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1.838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3286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11C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199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BF90682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E1A0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991C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A563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241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 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680D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0.771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9518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8B1C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2.341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A13E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AB6F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8.13E-24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951E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0.365 </w:t>
            </w:r>
          </w:p>
        </w:tc>
      </w:tr>
      <w:tr w:rsidR="00E33F46" w14:paraId="5B4765B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B640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9EA6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(ukb-b-16499)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C37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5EF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9DBD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2AB7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95D4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B833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5D7E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7B9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C622024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5CEB5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DC8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5158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752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D3CA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C7C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5FB8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A8D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BF89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BDE0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9DEBF6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7DE3E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5D03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1595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E5C5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A52B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4CA8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0A1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C98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E251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379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0.170 </w:t>
            </w:r>
          </w:p>
        </w:tc>
      </w:tr>
      <w:tr w:rsidR="00E33F46" w14:paraId="65C3EB2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280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ADHD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8640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(ukb-a-254)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2DF9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D61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ACE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C9E7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8D96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8526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D1B8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6883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35A67A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16D8C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44BA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8386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90B0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FC1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9D14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9A0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B029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E507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1AC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37D517E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80973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F641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60C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3772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EA3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1.063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CDC2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7CF7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D52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07A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20C4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0.196 </w:t>
            </w:r>
          </w:p>
        </w:tc>
      </w:tr>
      <w:tr w:rsidR="00E33F46" w14:paraId="59F2C68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BF8A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F337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(ukb-b-17241)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9F1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32CE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E35B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963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32CB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7A69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286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19AF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2CBDA0F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6155C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E43B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70E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DB7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BB77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B1AD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086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BE1B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B97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CF1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4588B5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97447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E80F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4DE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7B6E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01B1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C78D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3D2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1.069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8DC7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710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33B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0.498 </w:t>
            </w:r>
          </w:p>
        </w:tc>
      </w:tr>
      <w:tr w:rsidR="00E33F46" w14:paraId="45FF8F85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6913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D306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(ukb-b-12753)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61E2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FB65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3820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E6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DA5C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CEED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3DF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1C8C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1E3C3F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1C15F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4547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95C4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6041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76FE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B9A7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1F3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1333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690F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3E7E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B8B881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27031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D2E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4DBB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E4E2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A0BD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5C5E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0.779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5CD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1.136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72D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23A0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0.206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8366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0.697 </w:t>
            </w:r>
          </w:p>
        </w:tc>
      </w:tr>
      <w:tr w:rsidR="00E33F46" w14:paraId="49B6BD5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104E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588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(ukb-a-94)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46E6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B3AF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199E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AF9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A77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CE1D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0CBE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A10E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EEC66C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7E04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E222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08BE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32E8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D9BB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B49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97F9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0E72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889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247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C5455A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020A2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0CB2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F85D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6D8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A237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E9D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AEBC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1.033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3BF2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92C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FF77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0.243 </w:t>
            </w:r>
          </w:p>
        </w:tc>
      </w:tr>
      <w:tr w:rsidR="00E33F46" w14:paraId="144680E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7034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6385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CA1F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DA52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63DD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0A3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958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8548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C1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46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20998F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ADBDA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1292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0A8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271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B6A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ED7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6A85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43B9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ED59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C5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AA0C5F4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E5BC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402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712D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BC98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F3C0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89C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6577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29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4DE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27A7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0.922 </w:t>
            </w:r>
          </w:p>
        </w:tc>
      </w:tr>
      <w:tr w:rsidR="00E33F46" w14:paraId="0A75FE8E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E73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524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(ukb-b-7178)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20F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A65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5D55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6F30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62DC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39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D9A4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43F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5549DD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33F43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ED79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1853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3BC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27F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4B7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10DD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CC36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024A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AC7E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97A0B2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86400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1297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1AA4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E480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DED0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1.051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70D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4207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1.171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A94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11B8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8F05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0.284 </w:t>
            </w:r>
          </w:p>
        </w:tc>
      </w:tr>
      <w:tr w:rsidR="00E33F46" w14:paraId="5AE45BDF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AE28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ADHD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175E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(finn-a-ALLERG_RHINITIS)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6B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D56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2B65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1.250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8ECE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4816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1EF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DF66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32BC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444502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55248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2469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AA55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59A9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8CEE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1.229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730C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954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1.802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724E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96C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F02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3B2CD3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29432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C215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3AD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A4E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7E50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0.796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969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4478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2.477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91BD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D4B5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F17D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</w:tr>
      <w:tr w:rsidR="00E33F46" w14:paraId="50900AF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80B6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A5D6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(finn-a-J10_VASOALLERRHIN)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D792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EA7D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A8E1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1.199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18A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305B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F62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8F52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108E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3F0AF45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19FA4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1E5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89B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AE0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C24B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1.058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88D0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6AFD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1.481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A4D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7A3A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EA9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822E8BF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0D30B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D12D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833F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D981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087C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0.804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63DA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71CE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2.135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BEA6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B9B1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04B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0.443 </w:t>
            </w:r>
          </w:p>
        </w:tc>
      </w:tr>
      <w:tr w:rsidR="00E33F46" w14:paraId="200B02CE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7B73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B711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(ukb-b-16499)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DA81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5569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A99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56A3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723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F697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F0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164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AB80A03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75E38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66BD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638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F19A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DD3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0D1B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9E0F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8909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FCC7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4DD3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111BD5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4C5F2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98E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7998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A775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0F2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1.020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6F98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F291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1.043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79B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33E9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B71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</w:tr>
      <w:tr w:rsidR="00E33F46" w14:paraId="0D2AEACF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9520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BA7F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(ukb-a-254)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759A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7ABA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1A1F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ED78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EE6E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D00B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21DD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958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B5C1B3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EB25C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D3EE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EDD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E427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EF0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B06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EBE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1365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570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DCD5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3839F41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CC9D2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76A0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ABE1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A8F6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6A1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1.022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18C8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A172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1.124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603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E0F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2CC4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0.624 </w:t>
            </w:r>
          </w:p>
        </w:tc>
      </w:tr>
      <w:tr w:rsidR="00E33F46" w14:paraId="21924CD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143D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3CCD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4A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402A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5C1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EF4A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C6EE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662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3706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333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A9E642E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AFD73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9C55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5A7E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6187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549C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C01C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D08D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8AF9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60AE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C225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718D40F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62D3A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1CED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977A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0488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BAE2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1.050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5B83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99F0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AEA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D6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6DEA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0.096 </w:t>
            </w:r>
          </w:p>
        </w:tc>
      </w:tr>
      <w:tr w:rsidR="00E33F46" w14:paraId="1D670EC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C150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03FC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(ukb-b-12753)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BAE0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F27B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4738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0AAE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535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86D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B3DE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2C90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9F8454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DA34F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D31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4AE1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84E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809F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230A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04E4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DA8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59B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FC36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BBB059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655C4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4F0B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310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CAD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718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1.149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626F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0FDE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1.379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BD7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A3DF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76F7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0.081 </w:t>
            </w:r>
          </w:p>
        </w:tc>
      </w:tr>
      <w:tr w:rsidR="00E33F46" w14:paraId="4F638654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1320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9837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(ukb-a-94)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58A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41BE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E54F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E537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5881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30F0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3971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8459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93AC03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52CBE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241E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6FC5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B12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A3AD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0114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40CC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B711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FCD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68A7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3B292A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CAE4E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7EC9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E35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9F27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6CC9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39A4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2F63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1.043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034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B0B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8A5E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0.461 </w:t>
            </w:r>
          </w:p>
        </w:tc>
      </w:tr>
      <w:tr w:rsidR="00E33F46" w14:paraId="307632D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1A9F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1A47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F7D9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1D63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38C9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649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7599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4629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76DA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5C8D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1E3628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993C3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66D0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10FB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5A4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699B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47A6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37E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5703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E928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8D0E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3CAE683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67289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4C7C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157F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7DE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71B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1.032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F655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E901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1.091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CC7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6E25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813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0.340 </w:t>
            </w:r>
          </w:p>
        </w:tc>
      </w:tr>
      <w:tr w:rsidR="00E33F46" w14:paraId="09661FF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9E6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Bipolar disorder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2CEA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(ukb-b-7178)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E3C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FCA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AE84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E334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0C5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2791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D006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5A2D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6955D45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580EE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FEC6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CD8E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9D33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8886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66DE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FD0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DFC6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8207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1EED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6E4457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7D064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2929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E49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4CCC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19AA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1.030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7E69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1A5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1.122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A0E0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9635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49BA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</w:tr>
      <w:tr w:rsidR="00E33F46" w14:paraId="69B954B1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99A0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05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(finn-a-ALLERG_RHINITIS)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84B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8A4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2CFB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1.179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7D99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3CA4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3DDC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F3EC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65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018070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307BC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C6D5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BB3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CA09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AA85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1.242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9BEE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D193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1.668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BAB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6AE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9D04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7597BDD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2DCE7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174B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7DE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9957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88C3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4.426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7EF7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D87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17.675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F091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CE2F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B0FB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0.084 </w:t>
            </w:r>
          </w:p>
        </w:tc>
      </w:tr>
      <w:tr w:rsidR="00E33F46" w14:paraId="413EB33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AEEC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7CE2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(finn-a-J10_VASOALLERRHIN)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D1B1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288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C7D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1.133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E71A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B97A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1.377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6605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1F6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FBF6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8A47082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E85A0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8FE8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94BB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BBBE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4346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1.193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B490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E7ED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404E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BBCE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A4E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6D928D3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CEF1D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DF4B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2E24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D18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8C97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2.539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58E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1296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8.296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C01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FE9C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78D6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0.203 </w:t>
            </w:r>
          </w:p>
        </w:tc>
      </w:tr>
      <w:tr w:rsidR="00E33F46" w14:paraId="4772665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FF0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1B2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(ukb-b-16499)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705C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5E0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18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91B3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4F0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DA04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AAE9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1.61E-05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7C44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2BBBD44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DAD98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94F5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5ECD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BAFF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AC25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D759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6003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362A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D43C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D83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6C15BA1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8B0D9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531D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53FF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0E0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D86E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CD80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97B4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A7B9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A61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1.19E-05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8C67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0.809 </w:t>
            </w:r>
          </w:p>
        </w:tc>
      </w:tr>
      <w:tr w:rsidR="00E33F46" w14:paraId="57B9BB3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4F80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BAB0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(ukb-a-254)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E571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FAB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521C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DBC2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86E4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A62A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816A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A116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0B522BF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0D673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FB19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D20C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F8F9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391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6B3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43EC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84C8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DA05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D82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4FB681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2F1F3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B4B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9CE9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71ED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8045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B41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6883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59A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C950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D62F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0.361 </w:t>
            </w:r>
          </w:p>
        </w:tc>
      </w:tr>
      <w:tr w:rsidR="00E33F46" w14:paraId="73F095E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50E9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CFD8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74C5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8315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AD0E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DA52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6BF6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EA7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0.874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22C6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3.36E-41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E3C6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B9CE3C9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D898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92E0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01F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0FDE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9938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AC7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311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618D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0.127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4BF4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A333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4116D8C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B5F14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B399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C251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81D7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B2A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588A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7922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DEF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38B0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1.38E-38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8F25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</w:tr>
      <w:tr w:rsidR="00E33F46" w14:paraId="42E7FFB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792B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4BF2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(ukb-b-12753)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58C3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FEB8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C46B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0.993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24AD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E5BA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A99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D38B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567B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0F9184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DAF6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EFF6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841A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B382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4EDA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E0B3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0236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A0C2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09AF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DAE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2E8E95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52A65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82CE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0377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CD95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B149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1.054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2600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A4DE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3F3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589A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DE57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0.038 </w:t>
            </w:r>
          </w:p>
        </w:tc>
      </w:tr>
      <w:tr w:rsidR="00E33F46" w14:paraId="6999CF4B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D542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30F7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(ukb-a-94)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4851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2CD2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061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69D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7DF5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02EA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B786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64F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6A7453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24F7B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FF65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ABE4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26CB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1171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FEE8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E7FB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6850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AD09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D3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18B8CDA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78F2C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C614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DAA6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F0CA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52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1B95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CB8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CAA0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F1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18A7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0.718 </w:t>
            </w:r>
          </w:p>
        </w:tc>
      </w:tr>
      <w:tr w:rsidR="00E33F46" w14:paraId="04116A6C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6F0F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5FC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C2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5B5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AC5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F500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FE8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6776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6A6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1.99E-26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1F6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1E20413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61F0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6109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6AFD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3CBA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8A0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72E1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B80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16FF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0.212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14C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6B2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23FA6026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30339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F960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A44E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657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996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D875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F17C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F5B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91C6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1.44E-24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824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0.060 </w:t>
            </w:r>
          </w:p>
        </w:tc>
      </w:tr>
      <w:tr w:rsidR="00E33F46" w14:paraId="30DEE64D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750A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99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rhinitis (ukb-b-7178)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6F9C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74D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3B69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FB27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63C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8C0A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287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511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5FFCC5F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F6FB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0E15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83B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F28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9DFD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DEB5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9479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121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E087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B0F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1BA8388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2DDB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C002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DB61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FBB3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D260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8FBF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09C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18D6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A832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6E1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0.368 </w:t>
            </w:r>
          </w:p>
        </w:tc>
      </w:tr>
      <w:tr w:rsidR="00E33F46" w14:paraId="2B18344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D91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820C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(finn-a-ALLERG_RHINITIS)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C76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4114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7DBB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1.061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4A5F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FCE4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1.222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9093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DFF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13B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033187F0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AC86F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8241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510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8A0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50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1.084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F2D7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9F0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1.301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618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E424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237C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33CF0BDA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8A4BB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469A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64D1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428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09F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1.267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DCC7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93A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2.663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5DCB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0366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4384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</w:tr>
      <w:tr w:rsidR="00E33F46" w14:paraId="66EFA6E5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675C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1F78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(finn-a-J10_VASOALLERRHIN)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145B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515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8C0C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1.046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8F0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FEFF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1.176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6492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01B6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822E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557278A7" w14:textId="7777777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29B20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5DEB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EB06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650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Weighted median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A1F1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1.044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8CBD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E0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9EB1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0.568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C107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09A0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</w:t>
            </w:r>
          </w:p>
        </w:tc>
      </w:tr>
      <w:tr w:rsidR="00E33F46" w14:paraId="66665BF0" w14:textId="77777777">
        <w:trPr>
          <w:trHeight w:val="295"/>
        </w:trPr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38B84A6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A6C8FF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1DB273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F7CE6F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MR-Egger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5B648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1.307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D12140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996B9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2.418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65E85D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341F22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3F2D87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0.472 </w:t>
            </w:r>
          </w:p>
        </w:tc>
      </w:tr>
      <w:tr w:rsidR="00E33F46" w14:paraId="1CDF9EB8" w14:textId="77777777">
        <w:trPr>
          <w:trHeight w:val="28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204D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Note: Abbreviations: ADHD: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ttention deficit/hyperactivity disorder; ASD: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utism spectrum disorder; MDD: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ajor depressive disorder; OCD: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bsessive compulsive disorder; PTSD: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ost-traumatic stress disorder; nSNP: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umber of SNPs used to conduct MR analysis; OR: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dds ratios; CI: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onfide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nce interval.</w:t>
            </w:r>
          </w:p>
        </w:tc>
      </w:tr>
    </w:tbl>
    <w:p w14:paraId="49D8B5C3" w14:textId="77777777" w:rsidR="00E33F46" w:rsidRDefault="00E33F46">
      <w:pPr>
        <w:jc w:val="left"/>
      </w:pPr>
    </w:p>
    <w:p w14:paraId="19C1C72B" w14:textId="77777777" w:rsidR="00E33F46" w:rsidRDefault="00E33F46">
      <w:pPr>
        <w:jc w:val="left"/>
      </w:pPr>
    </w:p>
    <w:p w14:paraId="3A02817B" w14:textId="77777777" w:rsidR="00E33F46" w:rsidRDefault="00E33F46">
      <w:pPr>
        <w:jc w:val="left"/>
      </w:pPr>
    </w:p>
    <w:p w14:paraId="0D2E22C1" w14:textId="77777777" w:rsidR="00E33F46" w:rsidRDefault="00E33F46">
      <w:pPr>
        <w:jc w:val="left"/>
      </w:pPr>
    </w:p>
    <w:p w14:paraId="3DF7FC23" w14:textId="77777777" w:rsidR="00E33F46" w:rsidRDefault="00E33F46">
      <w:pPr>
        <w:jc w:val="left"/>
      </w:pPr>
    </w:p>
    <w:p w14:paraId="6D90A321" w14:textId="77777777" w:rsidR="00E33F46" w:rsidRDefault="00E33F46">
      <w:pPr>
        <w:jc w:val="left"/>
      </w:pPr>
    </w:p>
    <w:p w14:paraId="60CF0FB7" w14:textId="77777777" w:rsidR="00E33F46" w:rsidRDefault="00E33F46">
      <w:pPr>
        <w:jc w:val="left"/>
      </w:pPr>
    </w:p>
    <w:p w14:paraId="029ABA86" w14:textId="77777777" w:rsidR="00E33F46" w:rsidRDefault="00E33F46">
      <w:pPr>
        <w:jc w:val="left"/>
      </w:pPr>
    </w:p>
    <w:tbl>
      <w:tblPr>
        <w:tblW w:w="865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41"/>
        <w:gridCol w:w="1321"/>
        <w:gridCol w:w="142"/>
        <w:gridCol w:w="850"/>
        <w:gridCol w:w="1276"/>
        <w:gridCol w:w="709"/>
        <w:gridCol w:w="708"/>
        <w:gridCol w:w="851"/>
        <w:gridCol w:w="850"/>
        <w:gridCol w:w="709"/>
      </w:tblGrid>
      <w:tr w:rsidR="00E33F46" w14:paraId="5EB63682" w14:textId="77777777">
        <w:trPr>
          <w:trHeight w:val="295"/>
        </w:trPr>
        <w:tc>
          <w:tcPr>
            <w:tcW w:w="865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4F24E6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Table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S4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. Results of MR-PRESSO analysis for associations between allergic rhinitis and psychiatric disoders. </w:t>
            </w:r>
          </w:p>
        </w:tc>
      </w:tr>
      <w:tr w:rsidR="00E33F46" w14:paraId="74666ACC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60471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52AD4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07AA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0050" w14:textId="77777777" w:rsidR="00E33F46" w:rsidRDefault="00E33F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0EB0E" w14:textId="77777777" w:rsidR="00E33F46" w:rsidRDefault="008567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Outlier-Corrected IVW method</w:t>
            </w:r>
          </w:p>
        </w:tc>
      </w:tr>
      <w:tr w:rsidR="00E33F46" w14:paraId="5CE707DA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81C17E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Exposure (ID)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8CE0C9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Outcome (ID)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3C64A4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Global test P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91D94C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Outlier indices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EE1C5E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nSNPs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672E5F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0EC4E6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Low 95%CI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487B47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 xml:space="preserve">Up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95%CI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521CDF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P</w:t>
            </w:r>
          </w:p>
        </w:tc>
      </w:tr>
      <w:tr w:rsidR="00E33F46" w14:paraId="4B5A4F26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1A9A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A48B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Anorexia nervosa (ieu-a-45)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1B87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0C08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 significant outliers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663D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0171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21F0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05D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229C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17FCCF5C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B4F0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4954A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Anxiety disorder (finn-a-KRA_PSY_ANXIETY)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0237B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F93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F143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5C4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B982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A2A1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DF7E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71A6E93D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BBFDB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C20AE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E912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0.1685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4164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A51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600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3F69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75E5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FA70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4495CEC1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ED07B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0DA5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ASD (ieu-a-1185)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45B3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D697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3AB2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A0ED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780B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1613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C57E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08A64E30" w14:textId="77777777">
        <w:trPr>
          <w:trHeight w:val="63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989A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350DE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2362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&lt;5e-04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375E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rs118013485, rs1904522, rs4580194.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E86D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8C0C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1.510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93D4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DD1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2.243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10269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0.041 </w:t>
            </w:r>
          </w:p>
        </w:tc>
      </w:tr>
      <w:tr w:rsidR="00E33F46" w14:paraId="5AFB53F6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24B5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0785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Insomnia complaints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(ebi-a-GCST006488)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626BB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AE7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9357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3E45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224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776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9FC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20A7A377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0F20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26A7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MDD (ebi-a-GCST009981)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EC296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0.9595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BE03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65A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62A7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88BB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5064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EDC5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323A4AF4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6C60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6C991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OCD (ieu-a-1189)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F71C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0.6615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DB32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F667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AC82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D9A1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C81D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D5B0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240F9AD6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A2E96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9EFF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Panic disorder (finn-a-F5_PANIC)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75E1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0DCA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D3BF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825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031D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5730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9BC0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083C005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B6F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01167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PTSD (finn-a-F5_PTSD)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8822B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0.521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69F15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56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CB1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0760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C305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6B4D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99C362E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A5096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2835A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5ED0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0.2195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2535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44D35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B5D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776F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BA47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2498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4CFFBD8F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7771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FF11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Anorexia nervosa (ieu-a-45)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1BDE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1A2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D6970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2B46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058B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66C0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DB5A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40AC9677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7FFC7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C2D3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Anxiety disorder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(finn-a-KRA_PSY_ANXIETY)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E779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F6819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 significant outliers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6B6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A7D4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5CAD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45C9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12B0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3399BA2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534CA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6EFE5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DD4BE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0.2195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771D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6FF6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0D20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5EFD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6E0D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C2BD0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CA80CA4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48438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1478B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ASD (ieu-a-1185)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241E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6899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A4F50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6C87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D674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0391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B95A0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3219F6F5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9D089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1F34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DFC7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C85F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rs1904522, rs62385260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BB81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2D52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1.461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8F25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6E3E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2.199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0FF96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0.069 </w:t>
            </w:r>
          </w:p>
        </w:tc>
      </w:tr>
      <w:tr w:rsidR="00E33F46" w14:paraId="56CD188F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EA33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C6E28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Insomnia complaints (ebi-a-GCST006488)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AE73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6393F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F0C2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27EC5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51C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B8BF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572A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25ED5F0C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40B41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08646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MDD (ebi-a-GCST009981)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BCDC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0.9135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0F99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201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217B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FA9A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1D836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0698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4B35FD99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424A1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E0318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OCD (ieu-a-1189)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95197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0.4695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BC53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A3BD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61439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B13C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458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63A4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09819BFD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A794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FC02A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Panic disorder (finn-a-F5_PANIC)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BFE92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0.2585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215DB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D653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02C1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78083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9F0A4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8F4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2F008BDA" w14:textId="77777777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9F78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AB05E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PTSD (finn-a-F5_PTSD)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CDF5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0.3885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DFB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7A8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371B8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E64EE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C412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8B691" w14:textId="77777777" w:rsidR="00E33F46" w:rsidRDefault="00E33F46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6CA6AAB6" w14:textId="77777777">
        <w:trPr>
          <w:trHeight w:val="126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2065B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ABAE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Schizophrenia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(ieu-b-42)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22F8C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&lt;5e-04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70E0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rs6594499, rs11242709, rs2523562, rs6901855, rs3024971, rs41190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34D8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3474F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1.208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36BCD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0.798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B89F8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1.827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9130" w14:textId="77777777" w:rsidR="00E33F46" w:rsidRDefault="0085671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0.371 </w:t>
            </w:r>
          </w:p>
        </w:tc>
      </w:tr>
      <w:tr w:rsidR="00E33F46" w14:paraId="4ABAFB53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004D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C97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(ukb-b-16499)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9782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0.6005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375C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9B4D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B2B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1F3D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8B7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9CA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44713EF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889A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49D3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(ukb-a-254)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0E60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AC9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rs112984125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845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461C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7535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5718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D72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0.041 </w:t>
            </w:r>
          </w:p>
        </w:tc>
      </w:tr>
      <w:tr w:rsidR="00E33F46" w14:paraId="06BED1C5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496D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B4F8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5F7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081E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rs112984125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4ACF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BAFE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2C9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11E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C2A4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0.075 </w:t>
            </w:r>
          </w:p>
        </w:tc>
      </w:tr>
      <w:tr w:rsidR="00E33F46" w14:paraId="796259FB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21C4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4967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(ukb-b-12753)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DC4B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0D77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66CB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5475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1B3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E14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447C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2EA4F410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75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492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(ukb-a-94)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204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0.2955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66C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5DD1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F25D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BF10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9F19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A85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0052941E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3D73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424C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4EC2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4243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rs112984125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B3F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B7E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72DB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0E24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584C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0.006 </w:t>
            </w:r>
          </w:p>
        </w:tc>
      </w:tr>
      <w:tr w:rsidR="00E33F46" w14:paraId="516B490C" w14:textId="77777777">
        <w:trPr>
          <w:trHeight w:val="63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F89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CEA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(ukb-b-7178)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3555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E58B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rs112984125, rs4916723, rs9677504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EBB2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E8A0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0.976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1231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C750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C26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0.012 </w:t>
            </w:r>
          </w:p>
        </w:tc>
      </w:tr>
      <w:tr w:rsidR="00E33F46" w14:paraId="6FDACD42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E3F9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9F20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rhinitis (finn-a-ALLERG_RHINITIS)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6A12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222B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BECB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47DD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CBA1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C9A9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70B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35362E3F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1405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ADHD (ieu-a-1183)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DDCB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(finn-a-J10_VASOALLERRHIN)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918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0.6615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1129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33D6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7F06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FC5F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96C7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2063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1EB371F2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09C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9819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(ukb-b-16499)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D7DC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E57A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4F21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8291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CE47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5A14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8871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E41A389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71C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3981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(ukb-a-254)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ED7F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0.2815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FF34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3B3E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9234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AE80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540B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FBDC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132C2857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BA9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54C5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E81F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C5B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rs174592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5E3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8ABF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AA15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0.995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C425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93B1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0.444 </w:t>
            </w:r>
          </w:p>
        </w:tc>
      </w:tr>
      <w:tr w:rsidR="00E33F46" w14:paraId="723B144E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43C5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AB76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(ukb-b-12753)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BE62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0.6185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9554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9B9A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4C16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C053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14B2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BE84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3E2C2AE1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E1B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EA4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rhinitis (ukb-a-94)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09CA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0.1025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72F6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4FD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F73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ECB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D012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0D79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30A084A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5BDD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10BF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3FBC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F22B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9DA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779E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C18D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1B0F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FE5A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77E71B66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CE9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2656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(ukb-b-7178)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9A3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06D7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37CD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A0AF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2A58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50E0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8D2A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67741E07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30F1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7BD8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(finn-a-ALLERG_RHINITIS)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BBF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0.3755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155E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9C1A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271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38E4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5E30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2737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65F488DB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DA2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 disorder (ieu-b-41)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E9C7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(finn-a-J10_VASOALLERRHIN)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5F41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0.577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14B2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BFCB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BD10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DCDE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02BA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6486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EC5E9D7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339E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17F4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(ukb-b-16499)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BB1C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&lt;5e-04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F54D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59AA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285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A9C9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6714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36BA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180AADB4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8C6D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0982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(ukb-a-254)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A8BB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E495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F627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27335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A69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710F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24FC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66F83D6E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9F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8DB7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(ukb-b-17241)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8C731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&lt;5e-04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E5D8C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786E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FD504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BC6A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0F5E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1ED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093B7247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9ED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98C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(ukb-b-12753)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27E0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0.9355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9F47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40D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2AA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58C9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EC9A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BEFCD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5C5DEEB6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BC95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8B7C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(ukb-a-94)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EE93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6BFD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rs35225200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AB6E2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6C7C7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B08A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46C3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1.004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F7AF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0.097 </w:t>
            </w:r>
          </w:p>
        </w:tc>
      </w:tr>
      <w:tr w:rsidR="00E33F46" w14:paraId="770029C1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B9BC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4DF96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(ukb-a-447)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26EB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&lt;5e-04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E0133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0ED8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179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A2917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72F6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21FF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0F4D4AB2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EBCB5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A65A9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(ukb-b-7178)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AF28A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7726B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 significant outliers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D6E5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F59B9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DEC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B7611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D4FD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4B6A3B6D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742B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82FB8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Allergic rhinitis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(finn-a-ALLERG_RHINITIS)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B5E44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0.021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C27EC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 significant outliers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4850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B7A8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29ED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587A2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3BA6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7ADC85FB" w14:textId="77777777">
        <w:trPr>
          <w:trHeight w:val="280"/>
        </w:trPr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576A28F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(ieu-b-42)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347193E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 (finn-a-J10_VASO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ALLERRHIN)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9A062C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0.045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FB0EF0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 significant outliers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278FD6F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69F428B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6C8C9AE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FEDFA70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7AD9FEA" w14:textId="77777777" w:rsidR="00E33F46" w:rsidRDefault="00E33F46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3F46" w14:paraId="01053393" w14:textId="77777777">
        <w:trPr>
          <w:trHeight w:val="280"/>
        </w:trPr>
        <w:tc>
          <w:tcPr>
            <w:tcW w:w="8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F44D" w14:textId="77777777" w:rsidR="00E33F46" w:rsidRDefault="008567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Note: Abbreviations: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ADHD: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ttention deficit/hyperactivity disorder; ASD: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utism spectrum disorder; MDD: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ajor depressive disorder; OCD: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bsessive compulsive disorder; PTSD: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ost-traumatic stress disorder; nSNP: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umber of SNPs used to conduct MR analysis; OR: Odds ratios; CI: Confide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nce interval.</w:t>
            </w:r>
          </w:p>
        </w:tc>
      </w:tr>
    </w:tbl>
    <w:p w14:paraId="3F983CC9" w14:textId="77777777" w:rsidR="00E33F46" w:rsidRDefault="00E33F46">
      <w:pPr>
        <w:jc w:val="left"/>
      </w:pPr>
    </w:p>
    <w:sectPr w:rsidR="00E33F46">
      <w:pgSz w:w="11906" w:h="16838"/>
      <w:pgMar w:top="1440" w:right="1440" w:bottom="1440" w:left="1440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7C4F" w14:textId="77777777" w:rsidR="0085671D" w:rsidRDefault="0085671D" w:rsidP="001322C8">
      <w:r>
        <w:separator/>
      </w:r>
    </w:p>
  </w:endnote>
  <w:endnote w:type="continuationSeparator" w:id="0">
    <w:p w14:paraId="26943AAE" w14:textId="77777777" w:rsidR="0085671D" w:rsidRDefault="0085671D" w:rsidP="0013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8AF6" w14:textId="77777777" w:rsidR="0085671D" w:rsidRDefault="0085671D" w:rsidP="001322C8">
      <w:r>
        <w:separator/>
      </w:r>
    </w:p>
  </w:footnote>
  <w:footnote w:type="continuationSeparator" w:id="0">
    <w:p w14:paraId="3E8A99F0" w14:textId="77777777" w:rsidR="0085671D" w:rsidRDefault="0085671D" w:rsidP="0013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A57077"/>
    <w:rsid w:val="001322C8"/>
    <w:rsid w:val="004E0A83"/>
    <w:rsid w:val="00557287"/>
    <w:rsid w:val="0085671D"/>
    <w:rsid w:val="0088332E"/>
    <w:rsid w:val="008E5C7D"/>
    <w:rsid w:val="009C47E4"/>
    <w:rsid w:val="00E33F46"/>
    <w:rsid w:val="01A57077"/>
    <w:rsid w:val="031B478F"/>
    <w:rsid w:val="074562D5"/>
    <w:rsid w:val="0FF83BD6"/>
    <w:rsid w:val="69274302"/>
    <w:rsid w:val="770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440A4"/>
  <w15:docId w15:val="{54BB0A69-092F-4344-9FA1-E3121399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bCs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16"/>
      <w:szCs w:val="16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paragraph" w:styleId="a3">
    <w:name w:val="header"/>
    <w:basedOn w:val="a"/>
    <w:link w:val="a4"/>
    <w:rsid w:val="0013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22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3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22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2571</Words>
  <Characters>14660</Characters>
  <Application>Microsoft Office Word</Application>
  <DocSecurity>0</DocSecurity>
  <Lines>122</Lines>
  <Paragraphs>34</Paragraphs>
  <ScaleCrop>false</ScaleCrop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谢俊杨、</dc:creator>
  <cp:lastModifiedBy>Xie JY</cp:lastModifiedBy>
  <cp:revision>5</cp:revision>
  <dcterms:created xsi:type="dcterms:W3CDTF">2021-10-08T12:30:00Z</dcterms:created>
  <dcterms:modified xsi:type="dcterms:W3CDTF">2022-02-27T03:54:00Z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581E8967BF8A4E8F83CE7F3C06CD5EA3</vt:lpwstr>
  </property>
</Properties>
</file>