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36B7" w14:textId="77777777" w:rsidR="00B27815" w:rsidRPr="00B87DBD" w:rsidRDefault="00B27815" w:rsidP="00B27815">
      <w:pPr>
        <w:rPr>
          <w:rFonts w:ascii="Times" w:hAnsi="Times" w:cs="Times New Roman"/>
          <w:color w:val="000000"/>
          <w:sz w:val="20"/>
          <w:szCs w:val="20"/>
        </w:rPr>
      </w:pPr>
    </w:p>
    <w:p w14:paraId="49300271" w14:textId="77777777" w:rsidR="00B27815" w:rsidRDefault="00B27815" w:rsidP="00B27815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E02E5"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522F1C9B" wp14:editId="7469362E">
            <wp:extent cx="4499806" cy="4064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5"/>
                    <a:stretch/>
                  </pic:blipFill>
                  <pic:spPr bwMode="auto">
                    <a:xfrm>
                      <a:off x="0" y="0"/>
                      <a:ext cx="4542509" cy="4102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DA7B8C" w14:textId="49D0EB0D" w:rsidR="00B27815" w:rsidRPr="005974C0" w:rsidRDefault="00B27815" w:rsidP="00B27815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8E02E5">
        <w:rPr>
          <w:rFonts w:ascii="Times New Roman" w:hAnsi="Times New Roman" w:cs="Times New Roman"/>
          <w:color w:val="000000"/>
          <w:sz w:val="20"/>
          <w:szCs w:val="20"/>
        </w:rPr>
        <w:t xml:space="preserve">upplementary 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Pr="008E02E5">
        <w:rPr>
          <w:rFonts w:ascii="Times New Roman" w:hAnsi="Times New Roman" w:cs="Times New Roman"/>
          <w:color w:val="000000"/>
          <w:sz w:val="20"/>
          <w:szCs w:val="20"/>
        </w:rPr>
        <w:t>ig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ure </w:t>
      </w:r>
      <w:r w:rsidRPr="008E02E5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1A0C62"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1A0C62">
        <w:rPr>
          <w:rFonts w:ascii="Times New Roman" w:hAnsi="Times New Roman" w:cs="Times New Roman"/>
          <w:color w:val="000000"/>
          <w:sz w:val="20"/>
          <w:szCs w:val="20"/>
        </w:rPr>
        <w:t>umbe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 of clusters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app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roved by 26 </w:t>
      </w:r>
      <w:r w:rsidRPr="0005555D">
        <w:rPr>
          <w:rFonts w:ascii="Times New Roman" w:hAnsi="Times New Roman" w:cs="Times New Roman"/>
          <w:color w:val="000000"/>
          <w:sz w:val="20"/>
          <w:szCs w:val="20"/>
        </w:rPr>
        <w:t>clustering criteria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from </w:t>
      </w:r>
      <w:r w:rsidRPr="0005555D">
        <w:rPr>
          <w:rFonts w:ascii="Times New Roman" w:hAnsi="Times New Roman" w:cs="Times New Roman"/>
          <w:color w:val="000000"/>
          <w:sz w:val="20"/>
          <w:szCs w:val="20"/>
        </w:rPr>
        <w:t>“</w:t>
      </w:r>
      <w:proofErr w:type="spellStart"/>
      <w:r w:rsidRPr="0005555D">
        <w:rPr>
          <w:rFonts w:ascii="Times New Roman" w:hAnsi="Times New Roman" w:cs="Times New Roman"/>
          <w:color w:val="000000"/>
          <w:sz w:val="20"/>
          <w:szCs w:val="20"/>
        </w:rPr>
        <w:t>NbClust</w:t>
      </w:r>
      <w:proofErr w:type="spellEnd"/>
      <w:r w:rsidRPr="0005555D">
        <w:rPr>
          <w:rFonts w:ascii="Times New Roman" w:hAnsi="Times New Roman" w:cs="Times New Roman"/>
          <w:color w:val="000000"/>
          <w:sz w:val="20"/>
          <w:szCs w:val="20"/>
        </w:rPr>
        <w:t>” package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r w:rsidRPr="0005555D">
        <w:rPr>
          <w:rFonts w:ascii="Times New Roman" w:hAnsi="Times New Roman" w:cs="Times New Roman"/>
          <w:color w:val="000000"/>
          <w:sz w:val="20"/>
          <w:szCs w:val="20"/>
        </w:rPr>
        <w:t>R software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A0C62">
        <w:rPr>
          <w:rFonts w:ascii="Times New Roman" w:hAnsi="Times New Roman" w:cs="Times New Roman"/>
          <w:color w:val="000000"/>
          <w:sz w:val="20"/>
          <w:szCs w:val="20"/>
        </w:rPr>
        <w:t>optimal cluster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number with </w:t>
      </w:r>
      <w:r w:rsidRPr="0005555D">
        <w:rPr>
          <w:rFonts w:ascii="Times New Roman" w:hAnsi="Times New Roman" w:cs="Times New Roman"/>
          <w:color w:val="000000"/>
          <w:sz w:val="20"/>
          <w:szCs w:val="20"/>
        </w:rPr>
        <w:t>the most approval criteria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was four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.</w:t>
      </w:r>
    </w:p>
    <w:p w14:paraId="45C2832D" w14:textId="77777777" w:rsidR="00B27815" w:rsidRPr="001E1908" w:rsidRDefault="00B27815" w:rsidP="00B27815"/>
    <w:p w14:paraId="65BD4DD9" w14:textId="541D2F66" w:rsidR="00B9267C" w:rsidRPr="00B27815" w:rsidRDefault="00B9267C" w:rsidP="003D1917">
      <w:pPr>
        <w:rPr>
          <w:rFonts w:ascii="Times New Roman" w:hAnsi="Times New Roman" w:cs="Times New Roman"/>
          <w:sz w:val="20"/>
          <w:szCs w:val="20"/>
        </w:rPr>
      </w:pPr>
    </w:p>
    <w:p w14:paraId="52670E09" w14:textId="1077F9F8" w:rsidR="003D1917" w:rsidRDefault="004E6510" w:rsidP="003D19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lastRenderedPageBreak/>
        <w:t>Supplementary Table</w:t>
      </w:r>
      <w:r w:rsidR="003D1917" w:rsidRPr="008E02E5">
        <w:rPr>
          <w:rFonts w:ascii="Times New Roman" w:hAnsi="Times New Roman" w:cs="Times New Roman"/>
          <w:sz w:val="20"/>
          <w:szCs w:val="20"/>
        </w:rPr>
        <w:t xml:space="preserve"> 1.</w:t>
      </w:r>
      <w:r w:rsidR="003D1917">
        <w:rPr>
          <w:rFonts w:ascii="Times New Roman" w:hAnsi="Times New Roman" w:cs="Times New Roman"/>
          <w:sz w:val="20"/>
          <w:szCs w:val="20"/>
        </w:rPr>
        <w:t xml:space="preserve"> </w:t>
      </w:r>
      <w:r w:rsidR="003D1917">
        <w:rPr>
          <w:rFonts w:ascii="Times New Roman" w:hAnsi="Times New Roman" w:cs="Times New Roman" w:hint="eastAsia"/>
          <w:sz w:val="20"/>
          <w:szCs w:val="20"/>
        </w:rPr>
        <w:t>Base</w:t>
      </w:r>
      <w:r w:rsidR="003D1917">
        <w:rPr>
          <w:rFonts w:ascii="Times New Roman" w:hAnsi="Times New Roman" w:cs="Times New Roman"/>
          <w:sz w:val="20"/>
          <w:szCs w:val="20"/>
        </w:rPr>
        <w:t xml:space="preserve">line characteristics and multiple comparison of </w:t>
      </w:r>
      <w:proofErr w:type="spellStart"/>
      <w:r w:rsidR="003D1917">
        <w:rPr>
          <w:rFonts w:ascii="Times New Roman" w:hAnsi="Times New Roman" w:cs="Times New Roman"/>
          <w:sz w:val="20"/>
          <w:szCs w:val="20"/>
        </w:rPr>
        <w:t>aPL</w:t>
      </w:r>
      <w:proofErr w:type="spellEnd"/>
      <w:r w:rsidR="003D1917">
        <w:rPr>
          <w:rFonts w:ascii="Times New Roman" w:hAnsi="Times New Roman" w:cs="Times New Roman"/>
          <w:sz w:val="20"/>
          <w:szCs w:val="20"/>
        </w:rPr>
        <w:t>-positive patients in four clusters from cluster analysis.</w:t>
      </w:r>
    </w:p>
    <w:tbl>
      <w:tblPr>
        <w:tblStyle w:val="a5"/>
        <w:tblW w:w="1595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077"/>
        <w:gridCol w:w="1077"/>
        <w:gridCol w:w="1077"/>
        <w:gridCol w:w="1077"/>
        <w:gridCol w:w="1078"/>
        <w:gridCol w:w="992"/>
        <w:gridCol w:w="1053"/>
        <w:gridCol w:w="1053"/>
        <w:gridCol w:w="1054"/>
        <w:gridCol w:w="1053"/>
        <w:gridCol w:w="1053"/>
        <w:gridCol w:w="1054"/>
      </w:tblGrid>
      <w:tr w:rsidR="003D1917" w:rsidRPr="003874C8" w14:paraId="41E20919" w14:textId="77777777" w:rsidTr="00BA2323">
        <w:trPr>
          <w:trHeight w:val="20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249DB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Variables, n (%)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8478D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 xml:space="preserve"> All</w:t>
            </w:r>
          </w:p>
          <w:p w14:paraId="354DC2C4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(N=383)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5AB2E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Cluster 1</w:t>
            </w:r>
          </w:p>
          <w:p w14:paraId="3CF4AC3F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(N=138)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0D0FF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Cluster 2</w:t>
            </w:r>
          </w:p>
          <w:p w14:paraId="15DE8488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(N=112)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F0A3C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Cluster 3</w:t>
            </w:r>
          </w:p>
          <w:p w14:paraId="4E885572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(N=83)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2D259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Cluster 4</w:t>
            </w:r>
          </w:p>
          <w:p w14:paraId="218C9BAB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(N=50)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CA1D9" w14:textId="77777777" w:rsidR="003D1917" w:rsidRPr="003874C8" w:rsidRDefault="003D1917" w:rsidP="00BA2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8E02E5">
              <w:rPr>
                <w:rFonts w:ascii="Times New Roman" w:hAnsi="Times New Roman" w:cs="Times New Roman"/>
                <w:sz w:val="20"/>
                <w:szCs w:val="20"/>
              </w:rPr>
              <w:t>-Value</w:t>
            </w:r>
          </w:p>
        </w:tc>
        <w:tc>
          <w:tcPr>
            <w:tcW w:w="63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9DA8B" w14:textId="77777777" w:rsidR="003D1917" w:rsidRPr="003874C8" w:rsidRDefault="003D1917" w:rsidP="00BA2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-value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multiple comparison</w:t>
            </w:r>
          </w:p>
        </w:tc>
      </w:tr>
      <w:tr w:rsidR="003D1917" w:rsidRPr="003874C8" w14:paraId="7309A2CF" w14:textId="77777777" w:rsidTr="00BA2323">
        <w:trPr>
          <w:trHeight w:val="20"/>
          <w:jc w:val="center"/>
        </w:trPr>
        <w:tc>
          <w:tcPr>
            <w:tcW w:w="325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783CEA3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69B12CA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62CA579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9D507D9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C9AD118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A546794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31654EE" w14:textId="77777777" w:rsidR="003D1917" w:rsidRPr="003874C8" w:rsidRDefault="003D1917" w:rsidP="00BA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14:paraId="6AC52931" w14:textId="77777777" w:rsidR="003D1917" w:rsidRPr="003874C8" w:rsidRDefault="003D1917" w:rsidP="00BA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Cluster 1 vs Cluster 2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14:paraId="28CA2ADF" w14:textId="77777777" w:rsidR="003D1917" w:rsidRPr="003874C8" w:rsidRDefault="003D1917" w:rsidP="00BA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Cluster 1 vs Cluster 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6EDB8068" w14:textId="77777777" w:rsidR="003D1917" w:rsidRPr="003874C8" w:rsidRDefault="003D1917" w:rsidP="00BA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Cluster 1 vs Cluster 4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14:paraId="75D9F5FC" w14:textId="77777777" w:rsidR="003D1917" w:rsidRPr="003874C8" w:rsidRDefault="003D1917" w:rsidP="00BA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Cluster 2 vs Cluster 3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14:paraId="45BECD71" w14:textId="77777777" w:rsidR="003D1917" w:rsidRPr="003874C8" w:rsidRDefault="003D1917" w:rsidP="00BA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Cluster 2 vs Cluster 4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43DC3C7F" w14:textId="77777777" w:rsidR="003D1917" w:rsidRPr="003874C8" w:rsidRDefault="003D1917" w:rsidP="00BA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Cluster 3 vs Cluster 4</w:t>
            </w:r>
          </w:p>
        </w:tc>
      </w:tr>
      <w:tr w:rsidR="003D1917" w:rsidRPr="003874C8" w14:paraId="7C78E8EB" w14:textId="77777777" w:rsidTr="00BA2323">
        <w:trPr>
          <w:jc w:val="center"/>
        </w:trPr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53B7D4C3" w14:textId="77777777" w:rsidR="003D1917" w:rsidRPr="003874C8" w:rsidRDefault="003D1917" w:rsidP="00BA232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Demographics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4E6A1687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56EF2324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2F23FDB6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12C8FC99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14:paraId="438F2604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5B23647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14:paraId="00D91EEF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248461D6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14:paraId="05AA0C43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67A52A2F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46504C57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14:paraId="118D801F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917" w:rsidRPr="003874C8" w14:paraId="25F9B3EE" w14:textId="77777777" w:rsidTr="00BA2323">
        <w:trPr>
          <w:jc w:val="center"/>
        </w:trPr>
        <w:tc>
          <w:tcPr>
            <w:tcW w:w="3256" w:type="dxa"/>
            <w:vAlign w:val="center"/>
          </w:tcPr>
          <w:p w14:paraId="458C8066" w14:textId="77777777" w:rsidR="003D1917" w:rsidRPr="003874C8" w:rsidRDefault="003D1917" w:rsidP="00BA2323">
            <w:pPr>
              <w:ind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sex</w:t>
            </w:r>
          </w:p>
        </w:tc>
        <w:tc>
          <w:tcPr>
            <w:tcW w:w="1077" w:type="dxa"/>
            <w:vAlign w:val="center"/>
          </w:tcPr>
          <w:p w14:paraId="3A269ACD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114 (29.8)</w:t>
            </w:r>
          </w:p>
        </w:tc>
        <w:tc>
          <w:tcPr>
            <w:tcW w:w="1077" w:type="dxa"/>
            <w:vAlign w:val="center"/>
          </w:tcPr>
          <w:p w14:paraId="760D8AD4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 (5.8)</w:t>
            </w:r>
          </w:p>
        </w:tc>
        <w:tc>
          <w:tcPr>
            <w:tcW w:w="1077" w:type="dxa"/>
            <w:vAlign w:val="center"/>
          </w:tcPr>
          <w:p w14:paraId="0093D77D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87 (77.7)</w:t>
            </w:r>
          </w:p>
        </w:tc>
        <w:tc>
          <w:tcPr>
            <w:tcW w:w="1077" w:type="dxa"/>
            <w:vAlign w:val="center"/>
          </w:tcPr>
          <w:p w14:paraId="42BE7C40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(1.2)</w:t>
            </w:r>
          </w:p>
        </w:tc>
        <w:tc>
          <w:tcPr>
            <w:tcW w:w="1078" w:type="dxa"/>
            <w:vAlign w:val="center"/>
          </w:tcPr>
          <w:p w14:paraId="20B172AD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18 (36.0)</w:t>
            </w:r>
          </w:p>
        </w:tc>
        <w:tc>
          <w:tcPr>
            <w:tcW w:w="992" w:type="dxa"/>
            <w:vAlign w:val="center"/>
          </w:tcPr>
          <w:p w14:paraId="52892A78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3" w:type="dxa"/>
            <w:vAlign w:val="center"/>
          </w:tcPr>
          <w:p w14:paraId="732F0C57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vAlign w:val="center"/>
          </w:tcPr>
          <w:p w14:paraId="6EF96222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1054" w:type="dxa"/>
            <w:vAlign w:val="center"/>
          </w:tcPr>
          <w:p w14:paraId="7036AE5B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vAlign w:val="center"/>
          </w:tcPr>
          <w:p w14:paraId="7CCBCA92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vAlign w:val="center"/>
          </w:tcPr>
          <w:p w14:paraId="31274A70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4" w:type="dxa"/>
            <w:vAlign w:val="center"/>
          </w:tcPr>
          <w:p w14:paraId="4B5F66DB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</w:tr>
      <w:tr w:rsidR="003D1917" w:rsidRPr="003874C8" w14:paraId="72BE1F14" w14:textId="77777777" w:rsidTr="00BA2323">
        <w:trPr>
          <w:jc w:val="center"/>
        </w:trPr>
        <w:tc>
          <w:tcPr>
            <w:tcW w:w="3256" w:type="dxa"/>
            <w:vAlign w:val="center"/>
          </w:tcPr>
          <w:p w14:paraId="7778792A" w14:textId="77777777" w:rsidR="003D1917" w:rsidRPr="003874C8" w:rsidRDefault="003D1917" w:rsidP="00BA2323">
            <w:pPr>
              <w:ind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Age (years), mean ± SD</w:t>
            </w:r>
          </w:p>
        </w:tc>
        <w:tc>
          <w:tcPr>
            <w:tcW w:w="1077" w:type="dxa"/>
            <w:vAlign w:val="center"/>
          </w:tcPr>
          <w:p w14:paraId="63CD39F1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37.7 ± 12.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 w14:paraId="5334ABCA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36.4 ± 11.4</w:t>
            </w:r>
          </w:p>
        </w:tc>
        <w:tc>
          <w:tcPr>
            <w:tcW w:w="1077" w:type="dxa"/>
            <w:vAlign w:val="center"/>
          </w:tcPr>
          <w:p w14:paraId="26AF4B09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39.7 ± 14.8</w:t>
            </w:r>
          </w:p>
        </w:tc>
        <w:tc>
          <w:tcPr>
            <w:tcW w:w="1077" w:type="dxa"/>
            <w:vAlign w:val="center"/>
          </w:tcPr>
          <w:p w14:paraId="2DDE6C44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37.6 ± 9.8</w:t>
            </w:r>
          </w:p>
        </w:tc>
        <w:tc>
          <w:tcPr>
            <w:tcW w:w="1078" w:type="dxa"/>
            <w:vAlign w:val="center"/>
          </w:tcPr>
          <w:p w14:paraId="48EC37EE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36.9 ± 10.7</w:t>
            </w:r>
          </w:p>
        </w:tc>
        <w:tc>
          <w:tcPr>
            <w:tcW w:w="992" w:type="dxa"/>
            <w:vAlign w:val="center"/>
          </w:tcPr>
          <w:p w14:paraId="292A8D63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0.608</w:t>
            </w:r>
          </w:p>
        </w:tc>
        <w:tc>
          <w:tcPr>
            <w:tcW w:w="1053" w:type="dxa"/>
            <w:vAlign w:val="center"/>
          </w:tcPr>
          <w:p w14:paraId="607EE654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1053" w:type="dxa"/>
            <w:vAlign w:val="center"/>
          </w:tcPr>
          <w:p w14:paraId="7F571CC6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1054" w:type="dxa"/>
            <w:vAlign w:val="center"/>
          </w:tcPr>
          <w:p w14:paraId="4BF7C639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0.813</w:t>
            </w:r>
          </w:p>
        </w:tc>
        <w:tc>
          <w:tcPr>
            <w:tcW w:w="1053" w:type="dxa"/>
            <w:vAlign w:val="center"/>
          </w:tcPr>
          <w:p w14:paraId="7B7C60EE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0.735</w:t>
            </w:r>
          </w:p>
        </w:tc>
        <w:tc>
          <w:tcPr>
            <w:tcW w:w="1053" w:type="dxa"/>
            <w:vAlign w:val="center"/>
          </w:tcPr>
          <w:p w14:paraId="6D9F7DB3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1054" w:type="dxa"/>
            <w:vAlign w:val="center"/>
          </w:tcPr>
          <w:p w14:paraId="1AA623F5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0.674</w:t>
            </w:r>
          </w:p>
        </w:tc>
      </w:tr>
      <w:tr w:rsidR="003D1917" w:rsidRPr="003874C8" w14:paraId="7EF62DE5" w14:textId="77777777" w:rsidTr="00BA2323">
        <w:trPr>
          <w:jc w:val="center"/>
        </w:trPr>
        <w:tc>
          <w:tcPr>
            <w:tcW w:w="3256" w:type="dxa"/>
            <w:vAlign w:val="center"/>
          </w:tcPr>
          <w:p w14:paraId="02BB417F" w14:textId="77777777" w:rsidR="003D1917" w:rsidRPr="003874C8" w:rsidRDefault="003D1917" w:rsidP="00BA2323">
            <w:pPr>
              <w:ind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 xml:space="preserve">Age of onset </w:t>
            </w:r>
            <w:r w:rsidRPr="003874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(years), mean ± SD</w:t>
            </w:r>
          </w:p>
        </w:tc>
        <w:tc>
          <w:tcPr>
            <w:tcW w:w="1077" w:type="dxa"/>
            <w:vAlign w:val="center"/>
          </w:tcPr>
          <w:p w14:paraId="64CC6918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31.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± 12.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vAlign w:val="center"/>
          </w:tcPr>
          <w:p w14:paraId="10E8B443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29.1 ± 11.4</w:t>
            </w:r>
          </w:p>
        </w:tc>
        <w:tc>
          <w:tcPr>
            <w:tcW w:w="1077" w:type="dxa"/>
            <w:vAlign w:val="center"/>
          </w:tcPr>
          <w:p w14:paraId="4A582018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33.2 ± 14.6</w:t>
            </w:r>
          </w:p>
        </w:tc>
        <w:tc>
          <w:tcPr>
            <w:tcW w:w="1077" w:type="dxa"/>
            <w:vAlign w:val="center"/>
          </w:tcPr>
          <w:p w14:paraId="31D40393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32.7 ± 9.7</w:t>
            </w:r>
          </w:p>
        </w:tc>
        <w:tc>
          <w:tcPr>
            <w:tcW w:w="1078" w:type="dxa"/>
            <w:vAlign w:val="center"/>
          </w:tcPr>
          <w:p w14:paraId="2D99E37D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30.4 ± 10.0</w:t>
            </w:r>
          </w:p>
        </w:tc>
        <w:tc>
          <w:tcPr>
            <w:tcW w:w="992" w:type="dxa"/>
            <w:vAlign w:val="center"/>
          </w:tcPr>
          <w:p w14:paraId="03B8F806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0.008*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3" w:type="dxa"/>
            <w:vAlign w:val="center"/>
          </w:tcPr>
          <w:p w14:paraId="6A0FA7D6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1053" w:type="dxa"/>
            <w:vAlign w:val="center"/>
          </w:tcPr>
          <w:p w14:paraId="75A6BCA4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4" w:type="dxa"/>
            <w:vAlign w:val="center"/>
          </w:tcPr>
          <w:p w14:paraId="189FE21B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1053" w:type="dxa"/>
            <w:vAlign w:val="center"/>
          </w:tcPr>
          <w:p w14:paraId="48B1E978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1053" w:type="dxa"/>
            <w:vAlign w:val="center"/>
          </w:tcPr>
          <w:p w14:paraId="6C567B41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0.536</w:t>
            </w:r>
          </w:p>
        </w:tc>
        <w:tc>
          <w:tcPr>
            <w:tcW w:w="1054" w:type="dxa"/>
            <w:vAlign w:val="center"/>
          </w:tcPr>
          <w:p w14:paraId="4CC36493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0.179</w:t>
            </w:r>
          </w:p>
        </w:tc>
      </w:tr>
      <w:tr w:rsidR="003D1917" w:rsidRPr="003874C8" w14:paraId="1CE1547C" w14:textId="77777777" w:rsidTr="00BA2323">
        <w:trPr>
          <w:jc w:val="center"/>
        </w:trPr>
        <w:tc>
          <w:tcPr>
            <w:tcW w:w="3256" w:type="dxa"/>
            <w:vAlign w:val="center"/>
          </w:tcPr>
          <w:p w14:paraId="454BA9DF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Duration from onset to diagnosis (years), mean ± SD</w:t>
            </w:r>
          </w:p>
        </w:tc>
        <w:tc>
          <w:tcPr>
            <w:tcW w:w="1077" w:type="dxa"/>
            <w:vAlign w:val="center"/>
          </w:tcPr>
          <w:p w14:paraId="02C09746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2.5 ± 4.6</w:t>
            </w:r>
          </w:p>
        </w:tc>
        <w:tc>
          <w:tcPr>
            <w:tcW w:w="1077" w:type="dxa"/>
            <w:vAlign w:val="center"/>
          </w:tcPr>
          <w:p w14:paraId="317801F1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2.5 ± 4.7</w:t>
            </w:r>
          </w:p>
        </w:tc>
        <w:tc>
          <w:tcPr>
            <w:tcW w:w="1077" w:type="dxa"/>
            <w:vAlign w:val="center"/>
          </w:tcPr>
          <w:p w14:paraId="63EF4627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2.8 ± 4.9</w:t>
            </w:r>
          </w:p>
        </w:tc>
        <w:tc>
          <w:tcPr>
            <w:tcW w:w="1077" w:type="dxa"/>
            <w:vAlign w:val="center"/>
          </w:tcPr>
          <w:p w14:paraId="6D634193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1.7 ± 2.8</w:t>
            </w:r>
          </w:p>
        </w:tc>
        <w:tc>
          <w:tcPr>
            <w:tcW w:w="1078" w:type="dxa"/>
            <w:vAlign w:val="center"/>
          </w:tcPr>
          <w:p w14:paraId="13D78477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3.4 ± 5.9</w:t>
            </w:r>
          </w:p>
        </w:tc>
        <w:tc>
          <w:tcPr>
            <w:tcW w:w="992" w:type="dxa"/>
            <w:vAlign w:val="center"/>
          </w:tcPr>
          <w:p w14:paraId="4E01779C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0.009*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3" w:type="dxa"/>
            <w:vAlign w:val="center"/>
          </w:tcPr>
          <w:p w14:paraId="29568639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053" w:type="dxa"/>
            <w:vAlign w:val="center"/>
          </w:tcPr>
          <w:p w14:paraId="7767F76B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0.566</w:t>
            </w:r>
          </w:p>
        </w:tc>
        <w:tc>
          <w:tcPr>
            <w:tcW w:w="1054" w:type="dxa"/>
            <w:vAlign w:val="center"/>
          </w:tcPr>
          <w:p w14:paraId="6A8BC558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1053" w:type="dxa"/>
            <w:vAlign w:val="center"/>
          </w:tcPr>
          <w:p w14:paraId="0F1EBC61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0.008*</w:t>
            </w:r>
          </w:p>
        </w:tc>
        <w:tc>
          <w:tcPr>
            <w:tcW w:w="1053" w:type="dxa"/>
            <w:vAlign w:val="center"/>
          </w:tcPr>
          <w:p w14:paraId="292D8EEF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0.802</w:t>
            </w:r>
          </w:p>
        </w:tc>
        <w:tc>
          <w:tcPr>
            <w:tcW w:w="1054" w:type="dxa"/>
            <w:vAlign w:val="center"/>
          </w:tcPr>
          <w:p w14:paraId="53D13B6B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</w:tr>
      <w:tr w:rsidR="003D1917" w:rsidRPr="003874C8" w14:paraId="735227D7" w14:textId="77777777" w:rsidTr="00BA2323">
        <w:trPr>
          <w:jc w:val="center"/>
        </w:trPr>
        <w:tc>
          <w:tcPr>
            <w:tcW w:w="3256" w:type="dxa"/>
            <w:vAlign w:val="center"/>
          </w:tcPr>
          <w:p w14:paraId="0B72E002" w14:textId="77777777" w:rsidR="003D1917" w:rsidRPr="004432FA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hAnsi="Times New Roman" w:cs="Times New Roman"/>
                <w:sz w:val="20"/>
                <w:szCs w:val="20"/>
              </w:rPr>
              <w:t xml:space="preserve">Asymptomatic </w:t>
            </w:r>
            <w:proofErr w:type="spellStart"/>
            <w:r w:rsidRPr="004432FA">
              <w:rPr>
                <w:rFonts w:ascii="Times New Roman" w:hAnsi="Times New Roman" w:cs="Times New Roman"/>
                <w:sz w:val="20"/>
                <w:szCs w:val="20"/>
              </w:rPr>
              <w:t>aPLs</w:t>
            </w:r>
            <w:proofErr w:type="spellEnd"/>
            <w:r w:rsidRPr="004432FA">
              <w:rPr>
                <w:rFonts w:ascii="Times New Roman" w:hAnsi="Times New Roman" w:cs="Times New Roman"/>
                <w:sz w:val="20"/>
                <w:szCs w:val="20"/>
              </w:rPr>
              <w:t xml:space="preserve"> carriers</w:t>
            </w:r>
          </w:p>
        </w:tc>
        <w:tc>
          <w:tcPr>
            <w:tcW w:w="1077" w:type="dxa"/>
            <w:vAlign w:val="center"/>
          </w:tcPr>
          <w:p w14:paraId="510860BA" w14:textId="77777777" w:rsidR="003D1917" w:rsidRPr="004432FA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45 (11.7)</w:t>
            </w:r>
          </w:p>
        </w:tc>
        <w:tc>
          <w:tcPr>
            <w:tcW w:w="1077" w:type="dxa"/>
            <w:vAlign w:val="center"/>
          </w:tcPr>
          <w:p w14:paraId="49739BA8" w14:textId="77777777" w:rsidR="003D1917" w:rsidRPr="004432FA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21 (15.2)</w:t>
            </w:r>
          </w:p>
        </w:tc>
        <w:tc>
          <w:tcPr>
            <w:tcW w:w="1077" w:type="dxa"/>
            <w:vAlign w:val="center"/>
          </w:tcPr>
          <w:p w14:paraId="73275EEF" w14:textId="77777777" w:rsidR="003D1917" w:rsidRPr="004432FA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 (8.0)</w:t>
            </w:r>
          </w:p>
        </w:tc>
        <w:tc>
          <w:tcPr>
            <w:tcW w:w="1077" w:type="dxa"/>
            <w:vAlign w:val="center"/>
          </w:tcPr>
          <w:p w14:paraId="4871EE09" w14:textId="77777777" w:rsidR="003D1917" w:rsidRPr="004432FA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 (10.8)</w:t>
            </w:r>
          </w:p>
        </w:tc>
        <w:tc>
          <w:tcPr>
            <w:tcW w:w="1078" w:type="dxa"/>
            <w:vAlign w:val="center"/>
          </w:tcPr>
          <w:p w14:paraId="55C5A8CF" w14:textId="77777777" w:rsidR="003D1917" w:rsidRPr="004432FA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 (12.0)</w:t>
            </w:r>
          </w:p>
        </w:tc>
        <w:tc>
          <w:tcPr>
            <w:tcW w:w="992" w:type="dxa"/>
            <w:vAlign w:val="center"/>
          </w:tcPr>
          <w:p w14:paraId="1AE9E95D" w14:textId="77777777" w:rsidR="003D1917" w:rsidRPr="004432FA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1053" w:type="dxa"/>
            <w:vAlign w:val="center"/>
          </w:tcPr>
          <w:p w14:paraId="1AAA584C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1053" w:type="dxa"/>
            <w:vAlign w:val="center"/>
          </w:tcPr>
          <w:p w14:paraId="140A2857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1054" w:type="dxa"/>
            <w:vAlign w:val="center"/>
          </w:tcPr>
          <w:p w14:paraId="64BA4514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0.578</w:t>
            </w:r>
          </w:p>
        </w:tc>
        <w:tc>
          <w:tcPr>
            <w:tcW w:w="1053" w:type="dxa"/>
            <w:vAlign w:val="center"/>
          </w:tcPr>
          <w:p w14:paraId="58F9084D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1053" w:type="dxa"/>
            <w:vAlign w:val="center"/>
          </w:tcPr>
          <w:p w14:paraId="64C04B5C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054" w:type="dxa"/>
            <w:vAlign w:val="center"/>
          </w:tcPr>
          <w:p w14:paraId="4017FD03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0.838</w:t>
            </w:r>
          </w:p>
        </w:tc>
      </w:tr>
      <w:tr w:rsidR="003D1917" w:rsidRPr="003874C8" w14:paraId="5416D786" w14:textId="77777777" w:rsidTr="00BA2323">
        <w:trPr>
          <w:jc w:val="center"/>
        </w:trPr>
        <w:tc>
          <w:tcPr>
            <w:tcW w:w="3256" w:type="dxa"/>
            <w:vAlign w:val="center"/>
          </w:tcPr>
          <w:p w14:paraId="31CF5572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Associated autoimmune diseases</w:t>
            </w:r>
          </w:p>
        </w:tc>
        <w:tc>
          <w:tcPr>
            <w:tcW w:w="1077" w:type="dxa"/>
            <w:vAlign w:val="center"/>
          </w:tcPr>
          <w:p w14:paraId="7A0DD771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00F12E0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D53C290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15BE813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6DE31F9B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405D24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69421434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270DFED6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5EF61974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223B5C72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5A564B11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3B8ABA38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917" w:rsidRPr="003874C8" w14:paraId="18CAC047" w14:textId="77777777" w:rsidTr="00BA2323">
        <w:trPr>
          <w:jc w:val="center"/>
        </w:trPr>
        <w:tc>
          <w:tcPr>
            <w:tcW w:w="3256" w:type="dxa"/>
            <w:vAlign w:val="center"/>
          </w:tcPr>
          <w:p w14:paraId="0B572013" w14:textId="77777777" w:rsidR="003D1917" w:rsidRPr="003874C8" w:rsidRDefault="003D1917" w:rsidP="00BA2323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SLE</w:t>
            </w:r>
          </w:p>
        </w:tc>
        <w:tc>
          <w:tcPr>
            <w:tcW w:w="1077" w:type="dxa"/>
            <w:vAlign w:val="center"/>
          </w:tcPr>
          <w:p w14:paraId="28763E10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93 (24.3)</w:t>
            </w:r>
          </w:p>
        </w:tc>
        <w:tc>
          <w:tcPr>
            <w:tcW w:w="1077" w:type="dxa"/>
            <w:vAlign w:val="center"/>
          </w:tcPr>
          <w:p w14:paraId="5B37B863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61 (44.2)</w:t>
            </w:r>
          </w:p>
        </w:tc>
        <w:tc>
          <w:tcPr>
            <w:tcW w:w="1077" w:type="dxa"/>
            <w:vAlign w:val="center"/>
          </w:tcPr>
          <w:p w14:paraId="03A9A03C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 (5.4)</w:t>
            </w:r>
          </w:p>
        </w:tc>
        <w:tc>
          <w:tcPr>
            <w:tcW w:w="1077" w:type="dxa"/>
            <w:vAlign w:val="center"/>
          </w:tcPr>
          <w:p w14:paraId="1D74D15A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 (8.4)</w:t>
            </w:r>
          </w:p>
        </w:tc>
        <w:tc>
          <w:tcPr>
            <w:tcW w:w="1078" w:type="dxa"/>
            <w:vAlign w:val="center"/>
          </w:tcPr>
          <w:p w14:paraId="25901BF9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19 (38.0)</w:t>
            </w:r>
          </w:p>
        </w:tc>
        <w:tc>
          <w:tcPr>
            <w:tcW w:w="992" w:type="dxa"/>
            <w:vAlign w:val="center"/>
          </w:tcPr>
          <w:p w14:paraId="248DF4BA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3" w:type="dxa"/>
            <w:vAlign w:val="center"/>
          </w:tcPr>
          <w:p w14:paraId="74F2522B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vAlign w:val="center"/>
          </w:tcPr>
          <w:p w14:paraId="0F472A38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4" w:type="dxa"/>
            <w:vAlign w:val="center"/>
          </w:tcPr>
          <w:p w14:paraId="382B5DB7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vAlign w:val="center"/>
          </w:tcPr>
          <w:p w14:paraId="72B7183C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1053" w:type="dxa"/>
            <w:vAlign w:val="center"/>
          </w:tcPr>
          <w:p w14:paraId="75299F11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1054" w:type="dxa"/>
            <w:vAlign w:val="center"/>
          </w:tcPr>
          <w:p w14:paraId="58C85752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</w:tr>
      <w:tr w:rsidR="003D1917" w:rsidRPr="003874C8" w14:paraId="21F15450" w14:textId="77777777" w:rsidTr="00BA2323">
        <w:trPr>
          <w:jc w:val="center"/>
        </w:trPr>
        <w:tc>
          <w:tcPr>
            <w:tcW w:w="3256" w:type="dxa"/>
            <w:vAlign w:val="center"/>
          </w:tcPr>
          <w:p w14:paraId="353F3551" w14:textId="77777777" w:rsidR="003D1917" w:rsidRPr="003874C8" w:rsidRDefault="003D1917" w:rsidP="00BA2323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B5F9C">
              <w:rPr>
                <w:rFonts w:ascii="Times New Roman" w:hAnsi="Times New Roman" w:cs="Times New Roman"/>
                <w:sz w:val="20"/>
                <w:szCs w:val="20"/>
              </w:rPr>
              <w:t xml:space="preserve">Other autoimmune </w:t>
            </w:r>
            <w:proofErr w:type="spellStart"/>
            <w:r w:rsidRPr="005B5F9C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5B5F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077" w:type="dxa"/>
            <w:vAlign w:val="center"/>
          </w:tcPr>
          <w:p w14:paraId="54ED2FE1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 (3.1)</w:t>
            </w:r>
          </w:p>
        </w:tc>
        <w:tc>
          <w:tcPr>
            <w:tcW w:w="1077" w:type="dxa"/>
            <w:vAlign w:val="center"/>
          </w:tcPr>
          <w:p w14:paraId="2A52A135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 (2.2)</w:t>
            </w:r>
          </w:p>
        </w:tc>
        <w:tc>
          <w:tcPr>
            <w:tcW w:w="1077" w:type="dxa"/>
            <w:vAlign w:val="center"/>
          </w:tcPr>
          <w:p w14:paraId="3EFF3942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 (2.7)</w:t>
            </w:r>
          </w:p>
        </w:tc>
        <w:tc>
          <w:tcPr>
            <w:tcW w:w="1077" w:type="dxa"/>
            <w:vAlign w:val="center"/>
          </w:tcPr>
          <w:p w14:paraId="60446BFF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 (3.6)</w:t>
            </w:r>
          </w:p>
        </w:tc>
        <w:tc>
          <w:tcPr>
            <w:tcW w:w="1078" w:type="dxa"/>
            <w:vAlign w:val="center"/>
          </w:tcPr>
          <w:p w14:paraId="3BEFF95E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 (6.0)</w:t>
            </w:r>
          </w:p>
        </w:tc>
        <w:tc>
          <w:tcPr>
            <w:tcW w:w="992" w:type="dxa"/>
            <w:vAlign w:val="center"/>
          </w:tcPr>
          <w:p w14:paraId="003E5BED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0.591</w:t>
            </w:r>
          </w:p>
        </w:tc>
        <w:tc>
          <w:tcPr>
            <w:tcW w:w="1053" w:type="dxa"/>
            <w:vAlign w:val="center"/>
          </w:tcPr>
          <w:p w14:paraId="73593F3A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0.591</w:t>
            </w:r>
          </w:p>
        </w:tc>
        <w:tc>
          <w:tcPr>
            <w:tcW w:w="1053" w:type="dxa"/>
            <w:vAlign w:val="center"/>
          </w:tcPr>
          <w:p w14:paraId="41DB93C0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054" w:type="dxa"/>
            <w:vAlign w:val="center"/>
          </w:tcPr>
          <w:p w14:paraId="1FC00265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0.833</w:t>
            </w:r>
          </w:p>
        </w:tc>
        <w:tc>
          <w:tcPr>
            <w:tcW w:w="1053" w:type="dxa"/>
            <w:vAlign w:val="center"/>
          </w:tcPr>
          <w:p w14:paraId="2428A7C6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1053" w:type="dxa"/>
            <w:vAlign w:val="center"/>
          </w:tcPr>
          <w:p w14:paraId="46B90A8E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54" w:type="dxa"/>
            <w:vAlign w:val="center"/>
          </w:tcPr>
          <w:p w14:paraId="43D6C932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0.559</w:t>
            </w:r>
          </w:p>
        </w:tc>
      </w:tr>
      <w:tr w:rsidR="003D1917" w:rsidRPr="003874C8" w14:paraId="277C29AB" w14:textId="77777777" w:rsidTr="00BA2323">
        <w:trPr>
          <w:jc w:val="center"/>
        </w:trPr>
        <w:tc>
          <w:tcPr>
            <w:tcW w:w="3256" w:type="dxa"/>
            <w:vAlign w:val="center"/>
          </w:tcPr>
          <w:p w14:paraId="423C500A" w14:textId="77777777" w:rsidR="003D1917" w:rsidRPr="003874C8" w:rsidRDefault="003D1917" w:rsidP="00BA232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Clinical criteria</w:t>
            </w:r>
          </w:p>
        </w:tc>
        <w:tc>
          <w:tcPr>
            <w:tcW w:w="1077" w:type="dxa"/>
            <w:vAlign w:val="center"/>
          </w:tcPr>
          <w:p w14:paraId="1ED75458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14:paraId="45CB7D19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14:paraId="2A8B0CB6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14:paraId="337379C9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14:paraId="7013DB6C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D5C268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578FF981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4963AF04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103E0E8A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37C06EB1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6C635CBB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3AE9695F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917" w:rsidRPr="003874C8" w14:paraId="0C6C7B9A" w14:textId="77777777" w:rsidTr="00BA2323">
        <w:trPr>
          <w:jc w:val="center"/>
        </w:trPr>
        <w:tc>
          <w:tcPr>
            <w:tcW w:w="3256" w:type="dxa"/>
            <w:vAlign w:val="center"/>
          </w:tcPr>
          <w:p w14:paraId="61575BE3" w14:textId="77777777" w:rsidR="003D1917" w:rsidRPr="003874C8" w:rsidRDefault="003D1917" w:rsidP="00BA2323">
            <w:pPr>
              <w:ind w:leftChars="100" w:left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Arterial thrombosis</w:t>
            </w:r>
          </w:p>
        </w:tc>
        <w:tc>
          <w:tcPr>
            <w:tcW w:w="1077" w:type="dxa"/>
            <w:vAlign w:val="center"/>
          </w:tcPr>
          <w:p w14:paraId="6F6CFA57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127 (33.2)</w:t>
            </w:r>
          </w:p>
        </w:tc>
        <w:tc>
          <w:tcPr>
            <w:tcW w:w="1077" w:type="dxa"/>
            <w:vAlign w:val="center"/>
          </w:tcPr>
          <w:p w14:paraId="42CCC481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59 (42.8)</w:t>
            </w:r>
          </w:p>
        </w:tc>
        <w:tc>
          <w:tcPr>
            <w:tcW w:w="1077" w:type="dxa"/>
            <w:vAlign w:val="center"/>
          </w:tcPr>
          <w:p w14:paraId="449B6E17" w14:textId="77777777" w:rsidR="003D1917" w:rsidRPr="003874C8" w:rsidRDefault="003D1917" w:rsidP="00BA23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51 (45.5)</w:t>
            </w:r>
          </w:p>
        </w:tc>
        <w:tc>
          <w:tcPr>
            <w:tcW w:w="1077" w:type="dxa"/>
            <w:vAlign w:val="center"/>
          </w:tcPr>
          <w:p w14:paraId="19DB5168" w14:textId="77777777" w:rsidR="003D1917" w:rsidRPr="003874C8" w:rsidRDefault="003D1917" w:rsidP="00BA23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 (3.6)</w:t>
            </w:r>
          </w:p>
        </w:tc>
        <w:tc>
          <w:tcPr>
            <w:tcW w:w="1078" w:type="dxa"/>
            <w:vAlign w:val="center"/>
          </w:tcPr>
          <w:p w14:paraId="0DCECF96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14 (28.0)</w:t>
            </w:r>
          </w:p>
        </w:tc>
        <w:tc>
          <w:tcPr>
            <w:tcW w:w="992" w:type="dxa"/>
            <w:vAlign w:val="center"/>
          </w:tcPr>
          <w:p w14:paraId="51FE67EF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3" w:type="dxa"/>
            <w:vAlign w:val="center"/>
          </w:tcPr>
          <w:p w14:paraId="27E62FBD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0.659</w:t>
            </w:r>
          </w:p>
        </w:tc>
        <w:tc>
          <w:tcPr>
            <w:tcW w:w="1053" w:type="dxa"/>
            <w:vAlign w:val="center"/>
          </w:tcPr>
          <w:p w14:paraId="44C23F6D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4" w:type="dxa"/>
            <w:vAlign w:val="center"/>
          </w:tcPr>
          <w:p w14:paraId="6B08034D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053" w:type="dxa"/>
            <w:vAlign w:val="center"/>
          </w:tcPr>
          <w:p w14:paraId="2D737E7C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vAlign w:val="center"/>
          </w:tcPr>
          <w:p w14:paraId="42C828E6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054" w:type="dxa"/>
            <w:vAlign w:val="center"/>
          </w:tcPr>
          <w:p w14:paraId="13D5CED5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</w:tr>
      <w:tr w:rsidR="003D1917" w:rsidRPr="003874C8" w14:paraId="19A24B29" w14:textId="77777777" w:rsidTr="00BA2323">
        <w:trPr>
          <w:jc w:val="center"/>
        </w:trPr>
        <w:tc>
          <w:tcPr>
            <w:tcW w:w="3256" w:type="dxa"/>
            <w:vAlign w:val="center"/>
          </w:tcPr>
          <w:p w14:paraId="38CE7B98" w14:textId="77777777" w:rsidR="003D1917" w:rsidRPr="003874C8" w:rsidRDefault="003D1917" w:rsidP="00BA2323">
            <w:pPr>
              <w:ind w:leftChars="200"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Cerebral infarction</w:t>
            </w:r>
          </w:p>
        </w:tc>
        <w:tc>
          <w:tcPr>
            <w:tcW w:w="1077" w:type="dxa"/>
            <w:vAlign w:val="center"/>
          </w:tcPr>
          <w:p w14:paraId="646835FB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70 (18.3)</w:t>
            </w:r>
          </w:p>
        </w:tc>
        <w:tc>
          <w:tcPr>
            <w:tcW w:w="1077" w:type="dxa"/>
            <w:vAlign w:val="center"/>
          </w:tcPr>
          <w:p w14:paraId="0CEBCE21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38 (27.5)</w:t>
            </w:r>
          </w:p>
        </w:tc>
        <w:tc>
          <w:tcPr>
            <w:tcW w:w="1077" w:type="dxa"/>
            <w:vAlign w:val="center"/>
          </w:tcPr>
          <w:p w14:paraId="4D4F89B3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FF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26 (23.2)</w:t>
            </w:r>
          </w:p>
        </w:tc>
        <w:tc>
          <w:tcPr>
            <w:tcW w:w="1077" w:type="dxa"/>
            <w:vAlign w:val="center"/>
          </w:tcPr>
          <w:p w14:paraId="7F627D54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FF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 (3.6)</w:t>
            </w:r>
          </w:p>
        </w:tc>
        <w:tc>
          <w:tcPr>
            <w:tcW w:w="1078" w:type="dxa"/>
            <w:vAlign w:val="center"/>
          </w:tcPr>
          <w:p w14:paraId="006EEF8A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 (6.0)</w:t>
            </w:r>
          </w:p>
        </w:tc>
        <w:tc>
          <w:tcPr>
            <w:tcW w:w="992" w:type="dxa"/>
            <w:vAlign w:val="center"/>
          </w:tcPr>
          <w:p w14:paraId="3AE82387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3" w:type="dxa"/>
            <w:vAlign w:val="center"/>
          </w:tcPr>
          <w:p w14:paraId="76A7B3D4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0.436</w:t>
            </w:r>
          </w:p>
        </w:tc>
        <w:tc>
          <w:tcPr>
            <w:tcW w:w="1053" w:type="dxa"/>
            <w:vAlign w:val="center"/>
          </w:tcPr>
          <w:p w14:paraId="1AAAC3C1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4" w:type="dxa"/>
            <w:vAlign w:val="center"/>
          </w:tcPr>
          <w:p w14:paraId="242480C8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0.002*</w:t>
            </w:r>
          </w:p>
        </w:tc>
        <w:tc>
          <w:tcPr>
            <w:tcW w:w="1053" w:type="dxa"/>
            <w:vAlign w:val="center"/>
          </w:tcPr>
          <w:p w14:paraId="276D3EF1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vAlign w:val="center"/>
          </w:tcPr>
          <w:p w14:paraId="25146591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0.008*</w:t>
            </w:r>
          </w:p>
        </w:tc>
        <w:tc>
          <w:tcPr>
            <w:tcW w:w="1054" w:type="dxa"/>
            <w:vAlign w:val="center"/>
          </w:tcPr>
          <w:p w14:paraId="1A892021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0.833</w:t>
            </w:r>
          </w:p>
        </w:tc>
      </w:tr>
      <w:tr w:rsidR="003D1917" w:rsidRPr="003874C8" w14:paraId="1B4C8235" w14:textId="77777777" w:rsidTr="00BA2323">
        <w:trPr>
          <w:jc w:val="center"/>
        </w:trPr>
        <w:tc>
          <w:tcPr>
            <w:tcW w:w="3256" w:type="dxa"/>
            <w:vAlign w:val="center"/>
          </w:tcPr>
          <w:p w14:paraId="022A2E14" w14:textId="77777777" w:rsidR="003D1917" w:rsidRPr="003874C8" w:rsidRDefault="003D1917" w:rsidP="00BA2323">
            <w:pPr>
              <w:ind w:leftChars="200"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Coronary heart disease</w:t>
            </w:r>
          </w:p>
        </w:tc>
        <w:tc>
          <w:tcPr>
            <w:tcW w:w="1077" w:type="dxa"/>
            <w:vAlign w:val="center"/>
          </w:tcPr>
          <w:p w14:paraId="27366200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18 (4.7)</w:t>
            </w:r>
          </w:p>
        </w:tc>
        <w:tc>
          <w:tcPr>
            <w:tcW w:w="1077" w:type="dxa"/>
            <w:vAlign w:val="center"/>
          </w:tcPr>
          <w:p w14:paraId="6C5A5E56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 (5.8)</w:t>
            </w:r>
          </w:p>
        </w:tc>
        <w:tc>
          <w:tcPr>
            <w:tcW w:w="1077" w:type="dxa"/>
            <w:vAlign w:val="center"/>
          </w:tcPr>
          <w:p w14:paraId="61E1ECE5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 (8.0)</w:t>
            </w:r>
          </w:p>
        </w:tc>
        <w:tc>
          <w:tcPr>
            <w:tcW w:w="1077" w:type="dxa"/>
            <w:vAlign w:val="center"/>
          </w:tcPr>
          <w:p w14:paraId="3349FD83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078" w:type="dxa"/>
            <w:vAlign w:val="center"/>
          </w:tcPr>
          <w:p w14:paraId="388F48C8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1.000</w:t>
            </w: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(2.0)</w:t>
            </w:r>
          </w:p>
        </w:tc>
        <w:tc>
          <w:tcPr>
            <w:tcW w:w="992" w:type="dxa"/>
            <w:vAlign w:val="center"/>
          </w:tcPr>
          <w:p w14:paraId="6BE7F15A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0.045*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3" w:type="dxa"/>
            <w:vAlign w:val="center"/>
          </w:tcPr>
          <w:p w14:paraId="3C22FB96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1053" w:type="dxa"/>
            <w:vAlign w:val="center"/>
          </w:tcPr>
          <w:p w14:paraId="251A86EE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1054" w:type="dxa"/>
            <w:vAlign w:val="center"/>
          </w:tcPr>
          <w:p w14:paraId="05B71F59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53" w:type="dxa"/>
            <w:vAlign w:val="center"/>
          </w:tcPr>
          <w:p w14:paraId="5D3A465D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053" w:type="dxa"/>
            <w:vAlign w:val="center"/>
          </w:tcPr>
          <w:p w14:paraId="1FAA3DFF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1054" w:type="dxa"/>
            <w:vAlign w:val="center"/>
          </w:tcPr>
          <w:p w14:paraId="61191BCD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0.376</w:t>
            </w:r>
          </w:p>
        </w:tc>
      </w:tr>
      <w:tr w:rsidR="003D1917" w:rsidRPr="003874C8" w14:paraId="2D072A87" w14:textId="77777777" w:rsidTr="00BA2323">
        <w:trPr>
          <w:jc w:val="center"/>
        </w:trPr>
        <w:tc>
          <w:tcPr>
            <w:tcW w:w="3256" w:type="dxa"/>
            <w:tcBorders>
              <w:bottom w:val="nil"/>
            </w:tcBorders>
            <w:vAlign w:val="center"/>
          </w:tcPr>
          <w:p w14:paraId="612BF2F5" w14:textId="77777777" w:rsidR="003D1917" w:rsidRPr="003874C8" w:rsidRDefault="003D1917" w:rsidP="00BA2323">
            <w:pPr>
              <w:ind w:leftChars="200"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Lower limb arterial </w:t>
            </w: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thrombosis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6E149AAF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23 (6.0)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277F2B2E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 (6.5)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54A84413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11 (9.8)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564867DD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078" w:type="dxa"/>
            <w:tcBorders>
              <w:bottom w:val="nil"/>
            </w:tcBorders>
            <w:vAlign w:val="center"/>
          </w:tcPr>
          <w:p w14:paraId="32C576C2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 (6.0)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C69B269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0.041*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3" w:type="dxa"/>
            <w:tcBorders>
              <w:bottom w:val="nil"/>
            </w:tcBorders>
            <w:vAlign w:val="center"/>
          </w:tcPr>
          <w:p w14:paraId="5DEE605A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1053" w:type="dxa"/>
            <w:tcBorders>
              <w:bottom w:val="nil"/>
            </w:tcBorders>
            <w:vAlign w:val="center"/>
          </w:tcPr>
          <w:p w14:paraId="1CF3405A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1054" w:type="dxa"/>
            <w:tcBorders>
              <w:bottom w:val="nil"/>
            </w:tcBorders>
            <w:vAlign w:val="center"/>
          </w:tcPr>
          <w:p w14:paraId="3AF88680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53" w:type="dxa"/>
            <w:tcBorders>
              <w:bottom w:val="nil"/>
            </w:tcBorders>
            <w:vAlign w:val="center"/>
          </w:tcPr>
          <w:p w14:paraId="6B4CB31D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053" w:type="dxa"/>
            <w:tcBorders>
              <w:bottom w:val="nil"/>
            </w:tcBorders>
            <w:vAlign w:val="center"/>
          </w:tcPr>
          <w:p w14:paraId="78805ED6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0.619</w:t>
            </w:r>
          </w:p>
        </w:tc>
        <w:tc>
          <w:tcPr>
            <w:tcW w:w="1054" w:type="dxa"/>
            <w:tcBorders>
              <w:bottom w:val="nil"/>
            </w:tcBorders>
            <w:vAlign w:val="center"/>
          </w:tcPr>
          <w:p w14:paraId="6FC328F5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0.098</w:t>
            </w:r>
          </w:p>
        </w:tc>
      </w:tr>
      <w:tr w:rsidR="003D1917" w:rsidRPr="003874C8" w14:paraId="15941BEB" w14:textId="77777777" w:rsidTr="00BA2323">
        <w:trPr>
          <w:jc w:val="center"/>
        </w:trPr>
        <w:tc>
          <w:tcPr>
            <w:tcW w:w="3256" w:type="dxa"/>
            <w:tcBorders>
              <w:top w:val="nil"/>
              <w:bottom w:val="nil"/>
            </w:tcBorders>
            <w:vAlign w:val="center"/>
          </w:tcPr>
          <w:p w14:paraId="06F749B3" w14:textId="77777777" w:rsidR="003D1917" w:rsidRPr="003874C8" w:rsidRDefault="003D1917" w:rsidP="00BA2323">
            <w:pPr>
              <w:ind w:firstLineChars="300"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Celiac </w:t>
            </w: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artery </w:t>
            </w: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 xml:space="preserve">thrombosis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57D30489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20 (5.2)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5561D190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 (2.2)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24B15A54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FF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 (10.7)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42E31A43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(1.2)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1D735CB3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 (8.0)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DB80921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0.005*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3" w:type="dxa"/>
            <w:tcBorders>
              <w:top w:val="nil"/>
              <w:bottom w:val="nil"/>
            </w:tcBorders>
            <w:vAlign w:val="center"/>
          </w:tcPr>
          <w:p w14:paraId="4843297B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0.005*</w:t>
            </w:r>
          </w:p>
        </w:tc>
        <w:tc>
          <w:tcPr>
            <w:tcW w:w="1053" w:type="dxa"/>
            <w:tcBorders>
              <w:top w:val="nil"/>
              <w:bottom w:val="nil"/>
            </w:tcBorders>
            <w:vAlign w:val="center"/>
          </w:tcPr>
          <w:p w14:paraId="539B1C23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center"/>
          </w:tcPr>
          <w:p w14:paraId="00935D5C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1053" w:type="dxa"/>
            <w:tcBorders>
              <w:top w:val="nil"/>
              <w:bottom w:val="nil"/>
            </w:tcBorders>
            <w:vAlign w:val="center"/>
          </w:tcPr>
          <w:p w14:paraId="30714274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0.008*</w:t>
            </w:r>
          </w:p>
        </w:tc>
        <w:tc>
          <w:tcPr>
            <w:tcW w:w="1053" w:type="dxa"/>
            <w:tcBorders>
              <w:top w:val="nil"/>
              <w:bottom w:val="nil"/>
            </w:tcBorders>
            <w:vAlign w:val="center"/>
          </w:tcPr>
          <w:p w14:paraId="040F202E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0.803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center"/>
          </w:tcPr>
          <w:p w14:paraId="535240FD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0.127</w:t>
            </w:r>
          </w:p>
        </w:tc>
      </w:tr>
      <w:tr w:rsidR="003D1917" w:rsidRPr="003874C8" w14:paraId="289D3BBE" w14:textId="77777777" w:rsidTr="00BA2323">
        <w:trPr>
          <w:jc w:val="center"/>
        </w:trPr>
        <w:tc>
          <w:tcPr>
            <w:tcW w:w="3256" w:type="dxa"/>
            <w:tcBorders>
              <w:top w:val="nil"/>
            </w:tcBorders>
            <w:vAlign w:val="center"/>
          </w:tcPr>
          <w:p w14:paraId="6DFFB4AD" w14:textId="77777777" w:rsidR="003D1917" w:rsidRPr="003874C8" w:rsidRDefault="003D1917" w:rsidP="00BA2323">
            <w:pPr>
              <w:ind w:leftChars="200"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lastRenderedPageBreak/>
              <w:t>Retinal or ophthalmic artery thrombosis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05C3346E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 (2.3)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2CBF22E0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 (4.3)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3BA9A6B8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 (1.8)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766DB549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078" w:type="dxa"/>
            <w:tcBorders>
              <w:top w:val="nil"/>
            </w:tcBorders>
            <w:vAlign w:val="center"/>
          </w:tcPr>
          <w:p w14:paraId="69D0A68E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(2.0)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04928B4D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1053" w:type="dxa"/>
            <w:tcBorders>
              <w:top w:val="nil"/>
            </w:tcBorders>
            <w:vAlign w:val="center"/>
          </w:tcPr>
          <w:p w14:paraId="04F6CA2A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0.433</w:t>
            </w:r>
          </w:p>
        </w:tc>
        <w:tc>
          <w:tcPr>
            <w:tcW w:w="1053" w:type="dxa"/>
            <w:tcBorders>
              <w:top w:val="nil"/>
            </w:tcBorders>
            <w:vAlign w:val="center"/>
          </w:tcPr>
          <w:p w14:paraId="0AB661C9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1054" w:type="dxa"/>
            <w:tcBorders>
              <w:top w:val="nil"/>
            </w:tcBorders>
            <w:vAlign w:val="center"/>
          </w:tcPr>
          <w:p w14:paraId="11D21C29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0.753</w:t>
            </w:r>
          </w:p>
        </w:tc>
        <w:tc>
          <w:tcPr>
            <w:tcW w:w="1053" w:type="dxa"/>
            <w:tcBorders>
              <w:top w:val="nil"/>
            </w:tcBorders>
            <w:vAlign w:val="center"/>
          </w:tcPr>
          <w:p w14:paraId="448F16F4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0.509</w:t>
            </w:r>
          </w:p>
        </w:tc>
        <w:tc>
          <w:tcPr>
            <w:tcW w:w="1053" w:type="dxa"/>
            <w:tcBorders>
              <w:top w:val="nil"/>
            </w:tcBorders>
            <w:vAlign w:val="center"/>
          </w:tcPr>
          <w:p w14:paraId="4070621C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54" w:type="dxa"/>
            <w:tcBorders>
              <w:top w:val="nil"/>
            </w:tcBorders>
            <w:vAlign w:val="center"/>
          </w:tcPr>
          <w:p w14:paraId="3270B359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0.376</w:t>
            </w:r>
          </w:p>
        </w:tc>
      </w:tr>
      <w:tr w:rsidR="003D1917" w:rsidRPr="003874C8" w14:paraId="1C86A420" w14:textId="77777777" w:rsidTr="00BA2323">
        <w:trPr>
          <w:jc w:val="center"/>
        </w:trPr>
        <w:tc>
          <w:tcPr>
            <w:tcW w:w="3256" w:type="dxa"/>
            <w:vAlign w:val="center"/>
          </w:tcPr>
          <w:p w14:paraId="3309BCC5" w14:textId="77777777" w:rsidR="003D1917" w:rsidRPr="003874C8" w:rsidRDefault="003D1917" w:rsidP="00BA2323">
            <w:pPr>
              <w:ind w:firstLineChars="150" w:firstLine="3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Venous thrombosis</w:t>
            </w:r>
          </w:p>
        </w:tc>
        <w:tc>
          <w:tcPr>
            <w:tcW w:w="1077" w:type="dxa"/>
            <w:vAlign w:val="center"/>
          </w:tcPr>
          <w:p w14:paraId="179B95C1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164 (42.8)</w:t>
            </w:r>
          </w:p>
        </w:tc>
        <w:tc>
          <w:tcPr>
            <w:tcW w:w="1077" w:type="dxa"/>
            <w:vAlign w:val="center"/>
          </w:tcPr>
          <w:p w14:paraId="46CCCBD4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46 (33.3)</w:t>
            </w:r>
          </w:p>
        </w:tc>
        <w:tc>
          <w:tcPr>
            <w:tcW w:w="1077" w:type="dxa"/>
            <w:vAlign w:val="center"/>
          </w:tcPr>
          <w:p w14:paraId="39B45F21" w14:textId="77777777" w:rsidR="003D1917" w:rsidRPr="003874C8" w:rsidRDefault="003D1917" w:rsidP="00BA23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82 (73.2)</w:t>
            </w:r>
          </w:p>
        </w:tc>
        <w:tc>
          <w:tcPr>
            <w:tcW w:w="1077" w:type="dxa"/>
            <w:vAlign w:val="center"/>
          </w:tcPr>
          <w:p w14:paraId="57B24A08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14 (16.9)</w:t>
            </w:r>
          </w:p>
        </w:tc>
        <w:tc>
          <w:tcPr>
            <w:tcW w:w="1078" w:type="dxa"/>
            <w:vAlign w:val="center"/>
          </w:tcPr>
          <w:p w14:paraId="6DCEF4F6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22 (44.0)</w:t>
            </w:r>
          </w:p>
        </w:tc>
        <w:tc>
          <w:tcPr>
            <w:tcW w:w="992" w:type="dxa"/>
            <w:vAlign w:val="center"/>
          </w:tcPr>
          <w:p w14:paraId="37987C53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3" w:type="dxa"/>
            <w:vAlign w:val="center"/>
          </w:tcPr>
          <w:p w14:paraId="6FE658D6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vAlign w:val="center"/>
          </w:tcPr>
          <w:p w14:paraId="72EAFE07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0.002*</w:t>
            </w:r>
          </w:p>
        </w:tc>
        <w:tc>
          <w:tcPr>
            <w:tcW w:w="1054" w:type="dxa"/>
            <w:vAlign w:val="center"/>
          </w:tcPr>
          <w:p w14:paraId="3C204F26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0.769</w:t>
            </w:r>
          </w:p>
        </w:tc>
        <w:tc>
          <w:tcPr>
            <w:tcW w:w="1053" w:type="dxa"/>
            <w:vAlign w:val="center"/>
          </w:tcPr>
          <w:p w14:paraId="3E894157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vAlign w:val="center"/>
          </w:tcPr>
          <w:p w14:paraId="329C8CF5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0.002*</w:t>
            </w:r>
          </w:p>
        </w:tc>
        <w:tc>
          <w:tcPr>
            <w:tcW w:w="1054" w:type="dxa"/>
            <w:vAlign w:val="center"/>
          </w:tcPr>
          <w:p w14:paraId="3AD8717D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0.003*</w:t>
            </w:r>
          </w:p>
        </w:tc>
      </w:tr>
      <w:tr w:rsidR="003D1917" w:rsidRPr="003874C8" w14:paraId="53A191E6" w14:textId="77777777" w:rsidTr="00BA2323">
        <w:trPr>
          <w:jc w:val="center"/>
        </w:trPr>
        <w:tc>
          <w:tcPr>
            <w:tcW w:w="3256" w:type="dxa"/>
            <w:vAlign w:val="center"/>
          </w:tcPr>
          <w:p w14:paraId="74531FB0" w14:textId="77777777" w:rsidR="003D1917" w:rsidRPr="003874C8" w:rsidRDefault="003D1917" w:rsidP="00BA2323">
            <w:pPr>
              <w:ind w:leftChars="200"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Lower limb deep venous thrombosis</w:t>
            </w:r>
          </w:p>
        </w:tc>
        <w:tc>
          <w:tcPr>
            <w:tcW w:w="1077" w:type="dxa"/>
            <w:vAlign w:val="center"/>
          </w:tcPr>
          <w:p w14:paraId="33F38864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110 (28.7)</w:t>
            </w:r>
          </w:p>
        </w:tc>
        <w:tc>
          <w:tcPr>
            <w:tcW w:w="1077" w:type="dxa"/>
            <w:vAlign w:val="center"/>
          </w:tcPr>
          <w:p w14:paraId="20C43C12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33 (23.9)</w:t>
            </w:r>
          </w:p>
        </w:tc>
        <w:tc>
          <w:tcPr>
            <w:tcW w:w="1077" w:type="dxa"/>
            <w:vAlign w:val="center"/>
          </w:tcPr>
          <w:p w14:paraId="23414CEB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FF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58 (51.8)</w:t>
            </w:r>
          </w:p>
        </w:tc>
        <w:tc>
          <w:tcPr>
            <w:tcW w:w="1077" w:type="dxa"/>
            <w:vAlign w:val="center"/>
          </w:tcPr>
          <w:p w14:paraId="1B3086B3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 (7.2)</w:t>
            </w:r>
          </w:p>
        </w:tc>
        <w:tc>
          <w:tcPr>
            <w:tcW w:w="1078" w:type="dxa"/>
            <w:vAlign w:val="center"/>
          </w:tcPr>
          <w:p w14:paraId="2FAC44C4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13 (26.0)</w:t>
            </w:r>
          </w:p>
        </w:tc>
        <w:tc>
          <w:tcPr>
            <w:tcW w:w="992" w:type="dxa"/>
            <w:vAlign w:val="center"/>
          </w:tcPr>
          <w:p w14:paraId="7ED6CE78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3" w:type="dxa"/>
            <w:vAlign w:val="center"/>
          </w:tcPr>
          <w:p w14:paraId="11BBC570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vAlign w:val="center"/>
          </w:tcPr>
          <w:p w14:paraId="6B920644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054" w:type="dxa"/>
            <w:vAlign w:val="center"/>
          </w:tcPr>
          <w:p w14:paraId="5C0761D4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1053" w:type="dxa"/>
            <w:vAlign w:val="center"/>
          </w:tcPr>
          <w:p w14:paraId="2240D710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vAlign w:val="center"/>
          </w:tcPr>
          <w:p w14:paraId="2C873A82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1054" w:type="dxa"/>
            <w:vAlign w:val="center"/>
          </w:tcPr>
          <w:p w14:paraId="5ADC61D2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0.002*</w:t>
            </w:r>
          </w:p>
        </w:tc>
      </w:tr>
      <w:tr w:rsidR="003D1917" w:rsidRPr="003874C8" w14:paraId="546E0401" w14:textId="77777777" w:rsidTr="00BA2323">
        <w:trPr>
          <w:jc w:val="center"/>
        </w:trPr>
        <w:tc>
          <w:tcPr>
            <w:tcW w:w="3256" w:type="dxa"/>
            <w:vAlign w:val="center"/>
          </w:tcPr>
          <w:p w14:paraId="786711DF" w14:textId="77777777" w:rsidR="003D1917" w:rsidRPr="003874C8" w:rsidRDefault="003D1917" w:rsidP="00BA2323">
            <w:pPr>
              <w:ind w:firstLineChars="300"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Pulmonary embolism</w:t>
            </w:r>
          </w:p>
        </w:tc>
        <w:tc>
          <w:tcPr>
            <w:tcW w:w="1077" w:type="dxa"/>
            <w:vAlign w:val="center"/>
          </w:tcPr>
          <w:p w14:paraId="252598BE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82 (21.4)</w:t>
            </w:r>
          </w:p>
        </w:tc>
        <w:tc>
          <w:tcPr>
            <w:tcW w:w="1077" w:type="dxa"/>
            <w:vAlign w:val="center"/>
          </w:tcPr>
          <w:p w14:paraId="2E6166E6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23 (16.7)</w:t>
            </w:r>
          </w:p>
        </w:tc>
        <w:tc>
          <w:tcPr>
            <w:tcW w:w="1077" w:type="dxa"/>
            <w:vAlign w:val="center"/>
          </w:tcPr>
          <w:p w14:paraId="69B55008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44 (39.3)</w:t>
            </w:r>
          </w:p>
        </w:tc>
        <w:tc>
          <w:tcPr>
            <w:tcW w:w="1077" w:type="dxa"/>
            <w:vAlign w:val="center"/>
          </w:tcPr>
          <w:p w14:paraId="6BCC31DF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 (4.8)</w:t>
            </w:r>
          </w:p>
        </w:tc>
        <w:tc>
          <w:tcPr>
            <w:tcW w:w="1078" w:type="dxa"/>
            <w:vAlign w:val="center"/>
          </w:tcPr>
          <w:p w14:paraId="13A23897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11 (22.0)</w:t>
            </w:r>
          </w:p>
        </w:tc>
        <w:tc>
          <w:tcPr>
            <w:tcW w:w="992" w:type="dxa"/>
            <w:vAlign w:val="center"/>
          </w:tcPr>
          <w:p w14:paraId="5161C701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3" w:type="dxa"/>
            <w:vAlign w:val="center"/>
          </w:tcPr>
          <w:p w14:paraId="2F1C5C83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0.723</w:t>
            </w:r>
          </w:p>
        </w:tc>
        <w:tc>
          <w:tcPr>
            <w:tcW w:w="1053" w:type="dxa"/>
            <w:vAlign w:val="center"/>
          </w:tcPr>
          <w:p w14:paraId="6E15DDB0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1054" w:type="dxa"/>
            <w:vAlign w:val="center"/>
          </w:tcPr>
          <w:p w14:paraId="57E68972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0.761</w:t>
            </w:r>
          </w:p>
        </w:tc>
        <w:tc>
          <w:tcPr>
            <w:tcW w:w="1053" w:type="dxa"/>
            <w:vAlign w:val="center"/>
          </w:tcPr>
          <w:p w14:paraId="4233B274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053" w:type="dxa"/>
            <w:vAlign w:val="center"/>
          </w:tcPr>
          <w:p w14:paraId="5451F663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54" w:type="dxa"/>
            <w:vAlign w:val="center"/>
          </w:tcPr>
          <w:p w14:paraId="67662388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0.098</w:t>
            </w:r>
          </w:p>
        </w:tc>
      </w:tr>
      <w:tr w:rsidR="003D1917" w:rsidRPr="003874C8" w14:paraId="09A9DB5E" w14:textId="77777777" w:rsidTr="00BA2323">
        <w:trPr>
          <w:trHeight w:val="714"/>
          <w:jc w:val="center"/>
        </w:trPr>
        <w:tc>
          <w:tcPr>
            <w:tcW w:w="3256" w:type="dxa"/>
            <w:vAlign w:val="center"/>
          </w:tcPr>
          <w:p w14:paraId="1B9C6DE9" w14:textId="77777777" w:rsidR="003D1917" w:rsidRPr="003874C8" w:rsidRDefault="003D1917" w:rsidP="00BA2323">
            <w:pPr>
              <w:ind w:leftChars="200" w:left="48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CTEPH</w:t>
            </w:r>
          </w:p>
        </w:tc>
        <w:tc>
          <w:tcPr>
            <w:tcW w:w="1077" w:type="dxa"/>
            <w:vAlign w:val="center"/>
          </w:tcPr>
          <w:p w14:paraId="5B314B6D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14 (3.7)</w:t>
            </w:r>
          </w:p>
        </w:tc>
        <w:tc>
          <w:tcPr>
            <w:tcW w:w="1077" w:type="dxa"/>
            <w:vAlign w:val="center"/>
          </w:tcPr>
          <w:p w14:paraId="0D276EE4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 (3.6)</w:t>
            </w:r>
          </w:p>
        </w:tc>
        <w:tc>
          <w:tcPr>
            <w:tcW w:w="1077" w:type="dxa"/>
            <w:vAlign w:val="center"/>
          </w:tcPr>
          <w:p w14:paraId="3CD5CF95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 (5.4)</w:t>
            </w:r>
          </w:p>
        </w:tc>
        <w:tc>
          <w:tcPr>
            <w:tcW w:w="1077" w:type="dxa"/>
            <w:vAlign w:val="center"/>
          </w:tcPr>
          <w:p w14:paraId="71896E27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078" w:type="dxa"/>
            <w:vAlign w:val="center"/>
          </w:tcPr>
          <w:p w14:paraId="4053C501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 (6.0)</w:t>
            </w:r>
          </w:p>
        </w:tc>
        <w:tc>
          <w:tcPr>
            <w:tcW w:w="992" w:type="dxa"/>
            <w:vAlign w:val="center"/>
          </w:tcPr>
          <w:p w14:paraId="68B9947F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1053" w:type="dxa"/>
            <w:vAlign w:val="center"/>
          </w:tcPr>
          <w:p w14:paraId="3282C3E0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1053" w:type="dxa"/>
            <w:vAlign w:val="center"/>
          </w:tcPr>
          <w:p w14:paraId="5DA125E4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54" w:type="dxa"/>
            <w:vAlign w:val="center"/>
          </w:tcPr>
          <w:p w14:paraId="0A377A8B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1053" w:type="dxa"/>
            <w:vAlign w:val="center"/>
          </w:tcPr>
          <w:p w14:paraId="0D64CA64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1053" w:type="dxa"/>
            <w:vAlign w:val="center"/>
          </w:tcPr>
          <w:p w14:paraId="6EB51207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0.914</w:t>
            </w:r>
          </w:p>
        </w:tc>
        <w:tc>
          <w:tcPr>
            <w:tcW w:w="1054" w:type="dxa"/>
            <w:vAlign w:val="center"/>
          </w:tcPr>
          <w:p w14:paraId="33817D1F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0.134</w:t>
            </w:r>
          </w:p>
        </w:tc>
      </w:tr>
      <w:tr w:rsidR="003D1917" w:rsidRPr="003874C8" w14:paraId="13A50647" w14:textId="77777777" w:rsidTr="00BA2323">
        <w:trPr>
          <w:jc w:val="center"/>
        </w:trPr>
        <w:tc>
          <w:tcPr>
            <w:tcW w:w="3256" w:type="dxa"/>
            <w:vAlign w:val="center"/>
          </w:tcPr>
          <w:p w14:paraId="5451551A" w14:textId="77777777" w:rsidR="003D1917" w:rsidRPr="003874C8" w:rsidRDefault="003D1917" w:rsidP="00BA2323">
            <w:pPr>
              <w:ind w:leftChars="200" w:left="48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Celiac </w:t>
            </w: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venous </w:t>
            </w: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 xml:space="preserve">thrombosis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77" w:type="dxa"/>
            <w:vAlign w:val="center"/>
          </w:tcPr>
          <w:p w14:paraId="4F3AA9E0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20 (5.2)</w:t>
            </w:r>
          </w:p>
        </w:tc>
        <w:tc>
          <w:tcPr>
            <w:tcW w:w="1077" w:type="dxa"/>
            <w:vAlign w:val="center"/>
          </w:tcPr>
          <w:p w14:paraId="1893D1A4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 (2.9)</w:t>
            </w:r>
          </w:p>
        </w:tc>
        <w:tc>
          <w:tcPr>
            <w:tcW w:w="1077" w:type="dxa"/>
            <w:vAlign w:val="center"/>
          </w:tcPr>
          <w:p w14:paraId="79DE3D31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 (8.0)</w:t>
            </w:r>
          </w:p>
        </w:tc>
        <w:tc>
          <w:tcPr>
            <w:tcW w:w="1077" w:type="dxa"/>
            <w:vAlign w:val="center"/>
          </w:tcPr>
          <w:p w14:paraId="5DDE7EFB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 (2.4)</w:t>
            </w:r>
          </w:p>
        </w:tc>
        <w:tc>
          <w:tcPr>
            <w:tcW w:w="1078" w:type="dxa"/>
            <w:vAlign w:val="center"/>
          </w:tcPr>
          <w:p w14:paraId="3BBA3887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 (10.0)</w:t>
            </w:r>
          </w:p>
        </w:tc>
        <w:tc>
          <w:tcPr>
            <w:tcW w:w="992" w:type="dxa"/>
            <w:vAlign w:val="center"/>
          </w:tcPr>
          <w:p w14:paraId="7217689C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053" w:type="dxa"/>
            <w:vAlign w:val="center"/>
          </w:tcPr>
          <w:p w14:paraId="07151326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1053" w:type="dxa"/>
            <w:vAlign w:val="center"/>
          </w:tcPr>
          <w:p w14:paraId="4E8C50A0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054" w:type="dxa"/>
            <w:vAlign w:val="center"/>
          </w:tcPr>
          <w:p w14:paraId="77FDF053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1053" w:type="dxa"/>
            <w:vAlign w:val="center"/>
          </w:tcPr>
          <w:p w14:paraId="63F99710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053" w:type="dxa"/>
            <w:vAlign w:val="center"/>
          </w:tcPr>
          <w:p w14:paraId="792524D7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54" w:type="dxa"/>
            <w:vAlign w:val="center"/>
          </w:tcPr>
          <w:p w14:paraId="210338C1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</w:tr>
      <w:tr w:rsidR="003D1917" w:rsidRPr="003874C8" w14:paraId="5EB04F25" w14:textId="77777777" w:rsidTr="00BA2323">
        <w:trPr>
          <w:jc w:val="center"/>
        </w:trPr>
        <w:tc>
          <w:tcPr>
            <w:tcW w:w="3256" w:type="dxa"/>
            <w:vAlign w:val="center"/>
          </w:tcPr>
          <w:p w14:paraId="3CEE942E" w14:textId="77777777" w:rsidR="003D1917" w:rsidRPr="003874C8" w:rsidRDefault="003D1917" w:rsidP="00BA2323">
            <w:pPr>
              <w:ind w:leftChars="200"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Intracranial venous sinus thrombosis</w:t>
            </w:r>
          </w:p>
        </w:tc>
        <w:tc>
          <w:tcPr>
            <w:tcW w:w="1077" w:type="dxa"/>
            <w:vAlign w:val="center"/>
          </w:tcPr>
          <w:p w14:paraId="27B78001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19 (5.0)</w:t>
            </w:r>
          </w:p>
        </w:tc>
        <w:tc>
          <w:tcPr>
            <w:tcW w:w="1077" w:type="dxa"/>
            <w:vAlign w:val="center"/>
          </w:tcPr>
          <w:p w14:paraId="45B6714B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 (3.6)</w:t>
            </w:r>
          </w:p>
        </w:tc>
        <w:tc>
          <w:tcPr>
            <w:tcW w:w="1077" w:type="dxa"/>
            <w:vAlign w:val="center"/>
          </w:tcPr>
          <w:p w14:paraId="0325164D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 (7.1)</w:t>
            </w:r>
          </w:p>
        </w:tc>
        <w:tc>
          <w:tcPr>
            <w:tcW w:w="1077" w:type="dxa"/>
            <w:vAlign w:val="center"/>
          </w:tcPr>
          <w:p w14:paraId="40D54976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(1.2)</w:t>
            </w:r>
          </w:p>
        </w:tc>
        <w:tc>
          <w:tcPr>
            <w:tcW w:w="1078" w:type="dxa"/>
            <w:vAlign w:val="center"/>
          </w:tcPr>
          <w:p w14:paraId="51700444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 (10.0)</w:t>
            </w:r>
          </w:p>
        </w:tc>
        <w:tc>
          <w:tcPr>
            <w:tcW w:w="992" w:type="dxa"/>
            <w:vAlign w:val="center"/>
          </w:tcPr>
          <w:p w14:paraId="516091B9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1053" w:type="dxa"/>
            <w:vAlign w:val="center"/>
          </w:tcPr>
          <w:p w14:paraId="00C34B11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0.473</w:t>
            </w:r>
          </w:p>
        </w:tc>
        <w:tc>
          <w:tcPr>
            <w:tcW w:w="1053" w:type="dxa"/>
            <w:vAlign w:val="center"/>
          </w:tcPr>
          <w:p w14:paraId="5F236B05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0.654</w:t>
            </w:r>
          </w:p>
        </w:tc>
        <w:tc>
          <w:tcPr>
            <w:tcW w:w="1054" w:type="dxa"/>
            <w:vAlign w:val="center"/>
          </w:tcPr>
          <w:p w14:paraId="6CCD8039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53" w:type="dxa"/>
            <w:vAlign w:val="center"/>
          </w:tcPr>
          <w:p w14:paraId="22BCF51B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53" w:type="dxa"/>
            <w:vAlign w:val="center"/>
          </w:tcPr>
          <w:p w14:paraId="4613E3F3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0.553</w:t>
            </w:r>
          </w:p>
        </w:tc>
        <w:tc>
          <w:tcPr>
            <w:tcW w:w="1054" w:type="dxa"/>
            <w:vAlign w:val="center"/>
          </w:tcPr>
          <w:p w14:paraId="041CC4A3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0.527</w:t>
            </w:r>
          </w:p>
        </w:tc>
      </w:tr>
      <w:tr w:rsidR="003D1917" w:rsidRPr="003874C8" w14:paraId="41C0193D" w14:textId="77777777" w:rsidTr="00BA2323">
        <w:trPr>
          <w:jc w:val="center"/>
        </w:trPr>
        <w:tc>
          <w:tcPr>
            <w:tcW w:w="3256" w:type="dxa"/>
            <w:vAlign w:val="center"/>
          </w:tcPr>
          <w:p w14:paraId="2CD9258B" w14:textId="77777777" w:rsidR="003D1917" w:rsidRPr="003874C8" w:rsidRDefault="003D1917" w:rsidP="00BA2323">
            <w:pPr>
              <w:ind w:leftChars="200"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Retinal venous thrombosis</w:t>
            </w:r>
          </w:p>
        </w:tc>
        <w:tc>
          <w:tcPr>
            <w:tcW w:w="1077" w:type="dxa"/>
            <w:vAlign w:val="center"/>
          </w:tcPr>
          <w:p w14:paraId="21821CF1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 (1.6)</w:t>
            </w:r>
          </w:p>
        </w:tc>
        <w:tc>
          <w:tcPr>
            <w:tcW w:w="1077" w:type="dxa"/>
            <w:vAlign w:val="center"/>
          </w:tcPr>
          <w:p w14:paraId="179CFC0E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(0.7)</w:t>
            </w:r>
          </w:p>
        </w:tc>
        <w:tc>
          <w:tcPr>
            <w:tcW w:w="1077" w:type="dxa"/>
            <w:vAlign w:val="center"/>
          </w:tcPr>
          <w:p w14:paraId="7C7E68E5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 (2.7)</w:t>
            </w:r>
          </w:p>
        </w:tc>
        <w:tc>
          <w:tcPr>
            <w:tcW w:w="1077" w:type="dxa"/>
            <w:vAlign w:val="center"/>
          </w:tcPr>
          <w:p w14:paraId="188B01CB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 (2.4)</w:t>
            </w:r>
          </w:p>
        </w:tc>
        <w:tc>
          <w:tcPr>
            <w:tcW w:w="1078" w:type="dxa"/>
            <w:vAlign w:val="center"/>
          </w:tcPr>
          <w:p w14:paraId="27D0921A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2" w:type="dxa"/>
            <w:vAlign w:val="center"/>
          </w:tcPr>
          <w:p w14:paraId="0781C29F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sz w:val="20"/>
                <w:szCs w:val="20"/>
              </w:rPr>
              <w:t>0.491</w:t>
            </w:r>
          </w:p>
        </w:tc>
        <w:tc>
          <w:tcPr>
            <w:tcW w:w="1053" w:type="dxa"/>
            <w:vAlign w:val="center"/>
          </w:tcPr>
          <w:p w14:paraId="1813F2B4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vAlign w:val="center"/>
          </w:tcPr>
          <w:p w14:paraId="5052ABEC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0.002*</w:t>
            </w:r>
          </w:p>
        </w:tc>
        <w:tc>
          <w:tcPr>
            <w:tcW w:w="1054" w:type="dxa"/>
            <w:vAlign w:val="center"/>
          </w:tcPr>
          <w:p w14:paraId="0E9A4FFC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0.769</w:t>
            </w:r>
          </w:p>
        </w:tc>
        <w:tc>
          <w:tcPr>
            <w:tcW w:w="1053" w:type="dxa"/>
            <w:vAlign w:val="center"/>
          </w:tcPr>
          <w:p w14:paraId="50FB2274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vAlign w:val="center"/>
          </w:tcPr>
          <w:p w14:paraId="4D65A6EA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0.002*</w:t>
            </w:r>
          </w:p>
        </w:tc>
        <w:tc>
          <w:tcPr>
            <w:tcW w:w="1054" w:type="dxa"/>
            <w:vAlign w:val="center"/>
          </w:tcPr>
          <w:p w14:paraId="4FC132A1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0.003*</w:t>
            </w:r>
          </w:p>
        </w:tc>
      </w:tr>
      <w:tr w:rsidR="003D1917" w:rsidRPr="003874C8" w14:paraId="4C5C1DB0" w14:textId="77777777" w:rsidTr="00BA2323">
        <w:trPr>
          <w:jc w:val="center"/>
        </w:trPr>
        <w:tc>
          <w:tcPr>
            <w:tcW w:w="3256" w:type="dxa"/>
            <w:vAlign w:val="center"/>
          </w:tcPr>
          <w:p w14:paraId="01950F55" w14:textId="77777777" w:rsidR="003D1917" w:rsidRPr="003874C8" w:rsidRDefault="003D1917" w:rsidP="00BA2323">
            <w:pPr>
              <w:ind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CAPS</w:t>
            </w:r>
          </w:p>
        </w:tc>
        <w:tc>
          <w:tcPr>
            <w:tcW w:w="1077" w:type="dxa"/>
            <w:vAlign w:val="center"/>
          </w:tcPr>
          <w:p w14:paraId="4E79DF02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 (1.8)</w:t>
            </w:r>
          </w:p>
        </w:tc>
        <w:tc>
          <w:tcPr>
            <w:tcW w:w="1077" w:type="dxa"/>
            <w:vAlign w:val="center"/>
          </w:tcPr>
          <w:p w14:paraId="346D333C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 (1.4)</w:t>
            </w:r>
          </w:p>
        </w:tc>
        <w:tc>
          <w:tcPr>
            <w:tcW w:w="1077" w:type="dxa"/>
            <w:vAlign w:val="center"/>
          </w:tcPr>
          <w:p w14:paraId="5C534C21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 (4.5)</w:t>
            </w:r>
          </w:p>
        </w:tc>
        <w:tc>
          <w:tcPr>
            <w:tcW w:w="1077" w:type="dxa"/>
            <w:vAlign w:val="center"/>
          </w:tcPr>
          <w:p w14:paraId="029C64D6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078" w:type="dxa"/>
            <w:vAlign w:val="center"/>
          </w:tcPr>
          <w:p w14:paraId="44D506DC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2" w:type="dxa"/>
            <w:vAlign w:val="center"/>
          </w:tcPr>
          <w:p w14:paraId="3B750AB4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1053" w:type="dxa"/>
            <w:vAlign w:val="center"/>
          </w:tcPr>
          <w:p w14:paraId="142871A3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1053" w:type="dxa"/>
            <w:vAlign w:val="center"/>
          </w:tcPr>
          <w:p w14:paraId="6E9C3050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1054" w:type="dxa"/>
            <w:vAlign w:val="center"/>
          </w:tcPr>
          <w:p w14:paraId="78F64C71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53" w:type="dxa"/>
            <w:vAlign w:val="center"/>
          </w:tcPr>
          <w:p w14:paraId="1BDF9419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1053" w:type="dxa"/>
            <w:vAlign w:val="center"/>
          </w:tcPr>
          <w:p w14:paraId="6B413F19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1054" w:type="dxa"/>
            <w:vAlign w:val="center"/>
          </w:tcPr>
          <w:p w14:paraId="411E8EE1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3D1917" w:rsidRPr="003874C8" w14:paraId="32859F1E" w14:textId="77777777" w:rsidTr="00BA2323">
        <w:trPr>
          <w:jc w:val="center"/>
        </w:trPr>
        <w:tc>
          <w:tcPr>
            <w:tcW w:w="3256" w:type="dxa"/>
            <w:vAlign w:val="center"/>
          </w:tcPr>
          <w:p w14:paraId="04EBBB83" w14:textId="77777777" w:rsidR="003D1917" w:rsidRPr="003874C8" w:rsidRDefault="003D1917" w:rsidP="00BA2323">
            <w:pPr>
              <w:ind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8E7CE1">
              <w:rPr>
                <w:rFonts w:ascii="Times New Roman" w:hAnsi="Times New Roman" w:cs="Times New Roman"/>
                <w:sz w:val="20"/>
                <w:szCs w:val="20"/>
              </w:rPr>
              <w:t xml:space="preserve">Obstetric morbidity </w:t>
            </w:r>
            <w:r w:rsidRPr="008E7C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077" w:type="dxa"/>
            <w:vAlign w:val="center"/>
          </w:tcPr>
          <w:p w14:paraId="62854A82" w14:textId="77777777" w:rsidR="003D1917" w:rsidRPr="007F6250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7F625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142 (64.0)</w:t>
            </w:r>
          </w:p>
        </w:tc>
        <w:tc>
          <w:tcPr>
            <w:tcW w:w="1077" w:type="dxa"/>
            <w:vAlign w:val="center"/>
          </w:tcPr>
          <w:p w14:paraId="2E8846BA" w14:textId="77777777" w:rsidR="003D1917" w:rsidRPr="007F6250" w:rsidRDefault="003D1917" w:rsidP="00BA2323">
            <w:pPr>
              <w:rPr>
                <w:rFonts w:ascii="Times New Roman" w:eastAsia="DengXian" w:hAnsi="Times New Roman" w:cs="Times New Roman"/>
                <w:color w:val="FF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60 (60.0)</w:t>
            </w:r>
          </w:p>
        </w:tc>
        <w:tc>
          <w:tcPr>
            <w:tcW w:w="1077" w:type="dxa"/>
            <w:vAlign w:val="center"/>
          </w:tcPr>
          <w:p w14:paraId="3D0E1DD2" w14:textId="77777777" w:rsidR="003D1917" w:rsidRPr="007F6250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 (23.5)</w:t>
            </w:r>
          </w:p>
        </w:tc>
        <w:tc>
          <w:tcPr>
            <w:tcW w:w="1077" w:type="dxa"/>
            <w:vAlign w:val="center"/>
          </w:tcPr>
          <w:p w14:paraId="619AC95E" w14:textId="77777777" w:rsidR="003D1917" w:rsidRPr="007F6250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63 (81.8)</w:t>
            </w:r>
          </w:p>
        </w:tc>
        <w:tc>
          <w:tcPr>
            <w:tcW w:w="1078" w:type="dxa"/>
            <w:vAlign w:val="center"/>
          </w:tcPr>
          <w:p w14:paraId="0A2C1150" w14:textId="77777777" w:rsidR="003D1917" w:rsidRPr="007F6250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15 (53.6)</w:t>
            </w:r>
          </w:p>
        </w:tc>
        <w:tc>
          <w:tcPr>
            <w:tcW w:w="992" w:type="dxa"/>
            <w:vAlign w:val="center"/>
          </w:tcPr>
          <w:p w14:paraId="57A0EEB2" w14:textId="77777777" w:rsidR="003D1917" w:rsidRPr="007F6250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3" w:type="dxa"/>
            <w:vAlign w:val="center"/>
          </w:tcPr>
          <w:p w14:paraId="53F20B30" w14:textId="77777777" w:rsidR="003D1917" w:rsidRPr="007F6250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0.005*</w:t>
            </w:r>
          </w:p>
        </w:tc>
        <w:tc>
          <w:tcPr>
            <w:tcW w:w="1053" w:type="dxa"/>
            <w:vAlign w:val="center"/>
          </w:tcPr>
          <w:p w14:paraId="07A41931" w14:textId="77777777" w:rsidR="003D1917" w:rsidRPr="007F6250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0.002*</w:t>
            </w:r>
          </w:p>
        </w:tc>
        <w:tc>
          <w:tcPr>
            <w:tcW w:w="1054" w:type="dxa"/>
            <w:vAlign w:val="center"/>
          </w:tcPr>
          <w:p w14:paraId="3D671DBB" w14:textId="77777777" w:rsidR="003D1917" w:rsidRPr="007F6250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0.542</w:t>
            </w:r>
          </w:p>
        </w:tc>
        <w:tc>
          <w:tcPr>
            <w:tcW w:w="1053" w:type="dxa"/>
            <w:vAlign w:val="center"/>
          </w:tcPr>
          <w:p w14:paraId="37EC59DD" w14:textId="77777777" w:rsidR="003D1917" w:rsidRPr="007F6250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vAlign w:val="center"/>
          </w:tcPr>
          <w:p w14:paraId="01403F57" w14:textId="77777777" w:rsidR="003D1917" w:rsidRPr="007F6250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1054" w:type="dxa"/>
            <w:vAlign w:val="center"/>
          </w:tcPr>
          <w:p w14:paraId="18CAAE18" w14:textId="77777777" w:rsidR="003D1917" w:rsidRPr="007F6250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0.003*</w:t>
            </w:r>
          </w:p>
        </w:tc>
      </w:tr>
      <w:tr w:rsidR="003D1917" w:rsidRPr="003874C8" w14:paraId="55172B8B" w14:textId="77777777" w:rsidTr="00BA2323">
        <w:trPr>
          <w:jc w:val="center"/>
        </w:trPr>
        <w:tc>
          <w:tcPr>
            <w:tcW w:w="3256" w:type="dxa"/>
            <w:vAlign w:val="center"/>
          </w:tcPr>
          <w:p w14:paraId="4B36236B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200"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Early miscarriages</w:t>
            </w:r>
          </w:p>
        </w:tc>
        <w:tc>
          <w:tcPr>
            <w:tcW w:w="1077" w:type="dxa"/>
            <w:vAlign w:val="center"/>
          </w:tcPr>
          <w:p w14:paraId="76F99613" w14:textId="77777777" w:rsidR="003D1917" w:rsidRPr="007F6250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7F625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77 (34.5)</w:t>
            </w:r>
          </w:p>
        </w:tc>
        <w:tc>
          <w:tcPr>
            <w:tcW w:w="1077" w:type="dxa"/>
            <w:vAlign w:val="center"/>
          </w:tcPr>
          <w:p w14:paraId="5FFF4319" w14:textId="77777777" w:rsidR="003D1917" w:rsidRPr="007F6250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36 (36.0)</w:t>
            </w:r>
          </w:p>
        </w:tc>
        <w:tc>
          <w:tcPr>
            <w:tcW w:w="1077" w:type="dxa"/>
            <w:vAlign w:val="center"/>
          </w:tcPr>
          <w:p w14:paraId="5EBDFB02" w14:textId="77777777" w:rsidR="003D1917" w:rsidRPr="007F6250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(5.9)</w:t>
            </w:r>
          </w:p>
        </w:tc>
        <w:tc>
          <w:tcPr>
            <w:tcW w:w="1077" w:type="dxa"/>
            <w:vAlign w:val="center"/>
          </w:tcPr>
          <w:p w14:paraId="39536F44" w14:textId="77777777" w:rsidR="003D1917" w:rsidRPr="007F6250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34 (43.6)</w:t>
            </w:r>
          </w:p>
        </w:tc>
        <w:tc>
          <w:tcPr>
            <w:tcW w:w="1078" w:type="dxa"/>
            <w:vAlign w:val="center"/>
          </w:tcPr>
          <w:p w14:paraId="50E060FD" w14:textId="77777777" w:rsidR="003D1917" w:rsidRPr="007F6250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 (21.4)</w:t>
            </w:r>
          </w:p>
        </w:tc>
        <w:tc>
          <w:tcPr>
            <w:tcW w:w="992" w:type="dxa"/>
            <w:vAlign w:val="center"/>
          </w:tcPr>
          <w:p w14:paraId="4AF5A938" w14:textId="77777777" w:rsidR="003D1917" w:rsidRPr="007F6250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0.011*</w:t>
            </w:r>
            <w:r w:rsidRPr="00C8623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3" w:type="dxa"/>
            <w:vAlign w:val="center"/>
          </w:tcPr>
          <w:p w14:paraId="4D69A4FB" w14:textId="77777777" w:rsidR="003D1917" w:rsidRPr="007F6250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053" w:type="dxa"/>
            <w:vAlign w:val="center"/>
          </w:tcPr>
          <w:p w14:paraId="68EB10A4" w14:textId="77777777" w:rsidR="003D1917" w:rsidRPr="007F6250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0.304</w:t>
            </w:r>
          </w:p>
        </w:tc>
        <w:tc>
          <w:tcPr>
            <w:tcW w:w="1054" w:type="dxa"/>
            <w:vAlign w:val="center"/>
          </w:tcPr>
          <w:p w14:paraId="1CEA4D28" w14:textId="77777777" w:rsidR="003D1917" w:rsidRPr="007F6250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1053" w:type="dxa"/>
            <w:vAlign w:val="center"/>
          </w:tcPr>
          <w:p w14:paraId="639EA862" w14:textId="77777777" w:rsidR="003D1917" w:rsidRPr="007F6250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0.003*</w:t>
            </w:r>
          </w:p>
        </w:tc>
        <w:tc>
          <w:tcPr>
            <w:tcW w:w="1053" w:type="dxa"/>
            <w:vAlign w:val="center"/>
          </w:tcPr>
          <w:p w14:paraId="58AEA1EC" w14:textId="77777777" w:rsidR="003D1917" w:rsidRPr="007F6250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1054" w:type="dxa"/>
            <w:vAlign w:val="center"/>
          </w:tcPr>
          <w:p w14:paraId="3E86D145" w14:textId="77777777" w:rsidR="003D1917" w:rsidRPr="007F6250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</w:tr>
      <w:tr w:rsidR="003D1917" w:rsidRPr="003874C8" w14:paraId="265F83E3" w14:textId="77777777" w:rsidTr="00BA2323">
        <w:trPr>
          <w:jc w:val="center"/>
        </w:trPr>
        <w:tc>
          <w:tcPr>
            <w:tcW w:w="3256" w:type="dxa"/>
            <w:vAlign w:val="center"/>
          </w:tcPr>
          <w:p w14:paraId="74EE476A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200"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Fetal death</w:t>
            </w: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＞</w:t>
            </w: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248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</w:tc>
        <w:tc>
          <w:tcPr>
            <w:tcW w:w="1077" w:type="dxa"/>
            <w:vAlign w:val="center"/>
          </w:tcPr>
          <w:p w14:paraId="74369821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64 (28.7)</w:t>
            </w:r>
          </w:p>
        </w:tc>
        <w:tc>
          <w:tcPr>
            <w:tcW w:w="1077" w:type="dxa"/>
            <w:vAlign w:val="center"/>
          </w:tcPr>
          <w:p w14:paraId="6D77161B" w14:textId="77777777" w:rsidR="003D1917" w:rsidRPr="00A905CB" w:rsidRDefault="003D1917" w:rsidP="00BA23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24 (24.0)</w:t>
            </w:r>
          </w:p>
        </w:tc>
        <w:tc>
          <w:tcPr>
            <w:tcW w:w="1077" w:type="dxa"/>
            <w:vAlign w:val="center"/>
          </w:tcPr>
          <w:p w14:paraId="0C980E36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(5.9)</w:t>
            </w:r>
          </w:p>
        </w:tc>
        <w:tc>
          <w:tcPr>
            <w:tcW w:w="1077" w:type="dxa"/>
            <w:vAlign w:val="center"/>
          </w:tcPr>
          <w:p w14:paraId="4065DF98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29 (37.2)</w:t>
            </w:r>
          </w:p>
        </w:tc>
        <w:tc>
          <w:tcPr>
            <w:tcW w:w="1078" w:type="dxa"/>
            <w:vAlign w:val="center"/>
          </w:tcPr>
          <w:p w14:paraId="1F3FA9FB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 (35.7)</w:t>
            </w:r>
          </w:p>
        </w:tc>
        <w:tc>
          <w:tcPr>
            <w:tcW w:w="992" w:type="dxa"/>
            <w:vAlign w:val="center"/>
          </w:tcPr>
          <w:p w14:paraId="6868BAE7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0.032*</w:t>
            </w: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3" w:type="dxa"/>
            <w:vAlign w:val="center"/>
          </w:tcPr>
          <w:p w14:paraId="14D71D04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1053" w:type="dxa"/>
            <w:vAlign w:val="center"/>
          </w:tcPr>
          <w:p w14:paraId="1B80E7EA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054" w:type="dxa"/>
            <w:vAlign w:val="center"/>
          </w:tcPr>
          <w:p w14:paraId="3B4DBE18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1053" w:type="dxa"/>
            <w:vAlign w:val="center"/>
          </w:tcPr>
          <w:p w14:paraId="30828080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053" w:type="dxa"/>
            <w:vAlign w:val="center"/>
          </w:tcPr>
          <w:p w14:paraId="198889EA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1054" w:type="dxa"/>
            <w:vAlign w:val="center"/>
          </w:tcPr>
          <w:p w14:paraId="261FA090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3D1917" w:rsidRPr="003874C8" w14:paraId="53FD076A" w14:textId="77777777" w:rsidTr="00BA2323">
        <w:trPr>
          <w:jc w:val="center"/>
        </w:trPr>
        <w:tc>
          <w:tcPr>
            <w:tcW w:w="3256" w:type="dxa"/>
            <w:vAlign w:val="center"/>
          </w:tcPr>
          <w:p w14:paraId="3953718F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200"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 xml:space="preserve">Premature birth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077" w:type="dxa"/>
            <w:vAlign w:val="center"/>
          </w:tcPr>
          <w:p w14:paraId="51384979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34 (15.2)</w:t>
            </w:r>
          </w:p>
        </w:tc>
        <w:tc>
          <w:tcPr>
            <w:tcW w:w="1077" w:type="dxa"/>
            <w:vAlign w:val="center"/>
          </w:tcPr>
          <w:p w14:paraId="77678E94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19 (19.0)</w:t>
            </w:r>
          </w:p>
        </w:tc>
        <w:tc>
          <w:tcPr>
            <w:tcW w:w="1077" w:type="dxa"/>
            <w:vAlign w:val="center"/>
          </w:tcPr>
          <w:p w14:paraId="5AD5CBFC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 (23.5)</w:t>
            </w:r>
          </w:p>
        </w:tc>
        <w:tc>
          <w:tcPr>
            <w:tcW w:w="1077" w:type="dxa"/>
            <w:vAlign w:val="center"/>
          </w:tcPr>
          <w:p w14:paraId="56FF6514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 (10.3)</w:t>
            </w:r>
          </w:p>
        </w:tc>
        <w:tc>
          <w:tcPr>
            <w:tcW w:w="1078" w:type="dxa"/>
            <w:vAlign w:val="center"/>
          </w:tcPr>
          <w:p w14:paraId="1ED584A3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 (10.7)</w:t>
            </w:r>
          </w:p>
        </w:tc>
        <w:tc>
          <w:tcPr>
            <w:tcW w:w="992" w:type="dxa"/>
            <w:vAlign w:val="center"/>
          </w:tcPr>
          <w:p w14:paraId="004E28ED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1053" w:type="dxa"/>
            <w:vAlign w:val="center"/>
          </w:tcPr>
          <w:p w14:paraId="5184B90E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0.917</w:t>
            </w:r>
          </w:p>
        </w:tc>
        <w:tc>
          <w:tcPr>
            <w:tcW w:w="1053" w:type="dxa"/>
            <w:vAlign w:val="center"/>
          </w:tcPr>
          <w:p w14:paraId="6BBC2753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1054" w:type="dxa"/>
            <w:vAlign w:val="center"/>
          </w:tcPr>
          <w:p w14:paraId="2C3D9031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1053" w:type="dxa"/>
            <w:vAlign w:val="center"/>
          </w:tcPr>
          <w:p w14:paraId="50D17726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1053" w:type="dxa"/>
            <w:vAlign w:val="center"/>
          </w:tcPr>
          <w:p w14:paraId="0ED4D45C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0.468</w:t>
            </w:r>
          </w:p>
        </w:tc>
        <w:tc>
          <w:tcPr>
            <w:tcW w:w="1054" w:type="dxa"/>
            <w:vAlign w:val="center"/>
          </w:tcPr>
          <w:p w14:paraId="15E381F3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D1917" w:rsidRPr="003874C8" w14:paraId="40F495F4" w14:textId="77777777" w:rsidTr="00BA2323">
        <w:trPr>
          <w:jc w:val="center"/>
        </w:trPr>
        <w:tc>
          <w:tcPr>
            <w:tcW w:w="3256" w:type="dxa"/>
            <w:vAlign w:val="center"/>
          </w:tcPr>
          <w:p w14:paraId="2D1259EE" w14:textId="77777777" w:rsidR="003D1917" w:rsidRPr="003874C8" w:rsidRDefault="003D1917" w:rsidP="00BA2323">
            <w:pPr>
              <w:autoSpaceDE w:val="0"/>
              <w:autoSpaceDN w:val="0"/>
              <w:adjustRightInd w:val="0"/>
              <w:ind w:firstLineChars="150" w:firstLine="3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Non-criteria manifestations</w:t>
            </w:r>
          </w:p>
        </w:tc>
        <w:tc>
          <w:tcPr>
            <w:tcW w:w="1077" w:type="dxa"/>
            <w:vAlign w:val="center"/>
          </w:tcPr>
          <w:p w14:paraId="3410D2EF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184 (48.0)</w:t>
            </w:r>
          </w:p>
        </w:tc>
        <w:tc>
          <w:tcPr>
            <w:tcW w:w="1077" w:type="dxa"/>
            <w:vAlign w:val="center"/>
          </w:tcPr>
          <w:p w14:paraId="0478DBA4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95 (68.8)</w:t>
            </w:r>
          </w:p>
        </w:tc>
        <w:tc>
          <w:tcPr>
            <w:tcW w:w="1077" w:type="dxa"/>
            <w:vAlign w:val="center"/>
          </w:tcPr>
          <w:p w14:paraId="2B8EDAA0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54 (48.2)</w:t>
            </w:r>
          </w:p>
        </w:tc>
        <w:tc>
          <w:tcPr>
            <w:tcW w:w="1077" w:type="dxa"/>
            <w:vAlign w:val="center"/>
          </w:tcPr>
          <w:p w14:paraId="226600DF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 (14.5)</w:t>
            </w:r>
          </w:p>
        </w:tc>
        <w:tc>
          <w:tcPr>
            <w:tcW w:w="1078" w:type="dxa"/>
            <w:vAlign w:val="center"/>
          </w:tcPr>
          <w:p w14:paraId="3E3C2F32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23 (46.0)</w:t>
            </w:r>
          </w:p>
        </w:tc>
        <w:tc>
          <w:tcPr>
            <w:tcW w:w="992" w:type="dxa"/>
            <w:vAlign w:val="center"/>
          </w:tcPr>
          <w:p w14:paraId="25EB763F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0.000**</w:t>
            </w:r>
          </w:p>
        </w:tc>
        <w:tc>
          <w:tcPr>
            <w:tcW w:w="1053" w:type="dxa"/>
            <w:vAlign w:val="center"/>
          </w:tcPr>
          <w:p w14:paraId="552403A3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0.001*</w:t>
            </w:r>
          </w:p>
        </w:tc>
        <w:tc>
          <w:tcPr>
            <w:tcW w:w="1053" w:type="dxa"/>
            <w:vAlign w:val="center"/>
          </w:tcPr>
          <w:p w14:paraId="61AC5942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4" w:type="dxa"/>
            <w:vAlign w:val="center"/>
          </w:tcPr>
          <w:p w14:paraId="2BE91909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0.004*</w:t>
            </w:r>
          </w:p>
        </w:tc>
        <w:tc>
          <w:tcPr>
            <w:tcW w:w="1053" w:type="dxa"/>
            <w:vAlign w:val="center"/>
          </w:tcPr>
          <w:p w14:paraId="287242DE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vAlign w:val="center"/>
          </w:tcPr>
          <w:p w14:paraId="427BF4E6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0.794</w:t>
            </w:r>
          </w:p>
        </w:tc>
        <w:tc>
          <w:tcPr>
            <w:tcW w:w="1054" w:type="dxa"/>
            <w:vAlign w:val="center"/>
          </w:tcPr>
          <w:p w14:paraId="286EE283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</w:tr>
      <w:tr w:rsidR="003D1917" w:rsidRPr="003874C8" w14:paraId="6699AABC" w14:textId="77777777" w:rsidTr="00BA2323">
        <w:trPr>
          <w:jc w:val="center"/>
        </w:trPr>
        <w:tc>
          <w:tcPr>
            <w:tcW w:w="3256" w:type="dxa"/>
            <w:vAlign w:val="center"/>
          </w:tcPr>
          <w:p w14:paraId="02298DBB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100" w:left="240"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Thrombocytopenia</w:t>
            </w:r>
          </w:p>
        </w:tc>
        <w:tc>
          <w:tcPr>
            <w:tcW w:w="1077" w:type="dxa"/>
            <w:vAlign w:val="center"/>
          </w:tcPr>
          <w:p w14:paraId="0F2EFB7B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152 (39.7)</w:t>
            </w:r>
          </w:p>
        </w:tc>
        <w:tc>
          <w:tcPr>
            <w:tcW w:w="1077" w:type="dxa"/>
            <w:vAlign w:val="center"/>
          </w:tcPr>
          <w:p w14:paraId="1872482C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80 (58.0)</w:t>
            </w:r>
          </w:p>
        </w:tc>
        <w:tc>
          <w:tcPr>
            <w:tcW w:w="1077" w:type="dxa"/>
            <w:vAlign w:val="center"/>
          </w:tcPr>
          <w:p w14:paraId="73478A16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40 (35.7)</w:t>
            </w:r>
          </w:p>
        </w:tc>
        <w:tc>
          <w:tcPr>
            <w:tcW w:w="1077" w:type="dxa"/>
            <w:vAlign w:val="center"/>
          </w:tcPr>
          <w:p w14:paraId="1A89607C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11 (13.3)</w:t>
            </w:r>
          </w:p>
        </w:tc>
        <w:tc>
          <w:tcPr>
            <w:tcW w:w="1078" w:type="dxa"/>
            <w:vAlign w:val="center"/>
          </w:tcPr>
          <w:p w14:paraId="23473D81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21 (42.0)</w:t>
            </w:r>
          </w:p>
        </w:tc>
        <w:tc>
          <w:tcPr>
            <w:tcW w:w="992" w:type="dxa"/>
            <w:vAlign w:val="center"/>
          </w:tcPr>
          <w:p w14:paraId="7F0F4A23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0.000**</w:t>
            </w:r>
          </w:p>
        </w:tc>
        <w:tc>
          <w:tcPr>
            <w:tcW w:w="1053" w:type="dxa"/>
            <w:vAlign w:val="center"/>
          </w:tcPr>
          <w:p w14:paraId="089C1D79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vAlign w:val="center"/>
          </w:tcPr>
          <w:p w14:paraId="68236F11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4" w:type="dxa"/>
            <w:vAlign w:val="center"/>
          </w:tcPr>
          <w:p w14:paraId="3268BD49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1053" w:type="dxa"/>
            <w:vAlign w:val="center"/>
          </w:tcPr>
          <w:p w14:paraId="773278C0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vAlign w:val="center"/>
          </w:tcPr>
          <w:p w14:paraId="664F58C8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1054" w:type="dxa"/>
            <w:vAlign w:val="center"/>
          </w:tcPr>
          <w:p w14:paraId="0D0DD464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</w:tr>
      <w:tr w:rsidR="003D1917" w:rsidRPr="003874C8" w14:paraId="7CE0BAAE" w14:textId="77777777" w:rsidTr="00BA2323">
        <w:trPr>
          <w:jc w:val="center"/>
        </w:trPr>
        <w:tc>
          <w:tcPr>
            <w:tcW w:w="3256" w:type="dxa"/>
            <w:vAlign w:val="center"/>
          </w:tcPr>
          <w:p w14:paraId="3037E728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100" w:left="240"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Hemolytic anemia</w:t>
            </w:r>
          </w:p>
        </w:tc>
        <w:tc>
          <w:tcPr>
            <w:tcW w:w="1077" w:type="dxa"/>
            <w:vAlign w:val="center"/>
          </w:tcPr>
          <w:p w14:paraId="6BABC2D8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48 (12.5)</w:t>
            </w:r>
          </w:p>
        </w:tc>
        <w:tc>
          <w:tcPr>
            <w:tcW w:w="1077" w:type="dxa"/>
            <w:vAlign w:val="center"/>
          </w:tcPr>
          <w:p w14:paraId="375EC617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29 (21.0)</w:t>
            </w:r>
          </w:p>
        </w:tc>
        <w:tc>
          <w:tcPr>
            <w:tcW w:w="1077" w:type="dxa"/>
            <w:vAlign w:val="center"/>
          </w:tcPr>
          <w:p w14:paraId="49E2304E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 (8.9)</w:t>
            </w:r>
          </w:p>
        </w:tc>
        <w:tc>
          <w:tcPr>
            <w:tcW w:w="1077" w:type="dxa"/>
            <w:vAlign w:val="center"/>
          </w:tcPr>
          <w:p w14:paraId="0563F2E9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 (2.4)</w:t>
            </w:r>
          </w:p>
        </w:tc>
        <w:tc>
          <w:tcPr>
            <w:tcW w:w="1078" w:type="dxa"/>
            <w:vAlign w:val="center"/>
          </w:tcPr>
          <w:p w14:paraId="666A8E90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 (14.0)</w:t>
            </w:r>
          </w:p>
        </w:tc>
        <w:tc>
          <w:tcPr>
            <w:tcW w:w="992" w:type="dxa"/>
            <w:vAlign w:val="center"/>
          </w:tcPr>
          <w:p w14:paraId="20EC13D0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0.000**</w:t>
            </w:r>
          </w:p>
        </w:tc>
        <w:tc>
          <w:tcPr>
            <w:tcW w:w="1053" w:type="dxa"/>
            <w:vAlign w:val="center"/>
          </w:tcPr>
          <w:p w14:paraId="1BC0E2D0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053" w:type="dxa"/>
            <w:vAlign w:val="center"/>
          </w:tcPr>
          <w:p w14:paraId="51CA0DA5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4" w:type="dxa"/>
            <w:vAlign w:val="center"/>
          </w:tcPr>
          <w:p w14:paraId="4F7A42BD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53" w:type="dxa"/>
            <w:vAlign w:val="center"/>
          </w:tcPr>
          <w:p w14:paraId="205F37A9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1053" w:type="dxa"/>
            <w:vAlign w:val="center"/>
          </w:tcPr>
          <w:p w14:paraId="7FE7108D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1054" w:type="dxa"/>
            <w:vAlign w:val="center"/>
          </w:tcPr>
          <w:p w14:paraId="5E730056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</w:tr>
      <w:tr w:rsidR="003D1917" w:rsidRPr="003874C8" w14:paraId="62A9935F" w14:textId="77777777" w:rsidTr="00BA2323">
        <w:trPr>
          <w:jc w:val="center"/>
        </w:trPr>
        <w:tc>
          <w:tcPr>
            <w:tcW w:w="3256" w:type="dxa"/>
            <w:vAlign w:val="center"/>
          </w:tcPr>
          <w:p w14:paraId="5466A470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100" w:left="240"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Heart v</w:t>
            </w: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 xml:space="preserve">alve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</w:p>
        </w:tc>
        <w:tc>
          <w:tcPr>
            <w:tcW w:w="1077" w:type="dxa"/>
            <w:vAlign w:val="center"/>
          </w:tcPr>
          <w:p w14:paraId="00BF4704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22 (5.7)</w:t>
            </w:r>
          </w:p>
        </w:tc>
        <w:tc>
          <w:tcPr>
            <w:tcW w:w="1077" w:type="dxa"/>
            <w:vAlign w:val="center"/>
          </w:tcPr>
          <w:p w14:paraId="45140E43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13 (9.4)</w:t>
            </w:r>
          </w:p>
        </w:tc>
        <w:tc>
          <w:tcPr>
            <w:tcW w:w="1077" w:type="dxa"/>
            <w:vAlign w:val="center"/>
          </w:tcPr>
          <w:p w14:paraId="2D7407D2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 (4.5)</w:t>
            </w:r>
          </w:p>
        </w:tc>
        <w:tc>
          <w:tcPr>
            <w:tcW w:w="1077" w:type="dxa"/>
            <w:vAlign w:val="center"/>
          </w:tcPr>
          <w:p w14:paraId="575CBC4F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 (2.4)</w:t>
            </w:r>
          </w:p>
        </w:tc>
        <w:tc>
          <w:tcPr>
            <w:tcW w:w="1078" w:type="dxa"/>
            <w:vAlign w:val="center"/>
          </w:tcPr>
          <w:p w14:paraId="1BB1054F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 (4.0)</w:t>
            </w:r>
          </w:p>
        </w:tc>
        <w:tc>
          <w:tcPr>
            <w:tcW w:w="992" w:type="dxa"/>
            <w:vAlign w:val="center"/>
          </w:tcPr>
          <w:p w14:paraId="71255CAC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0.008**</w:t>
            </w:r>
          </w:p>
        </w:tc>
        <w:tc>
          <w:tcPr>
            <w:tcW w:w="1053" w:type="dxa"/>
            <w:vAlign w:val="center"/>
          </w:tcPr>
          <w:p w14:paraId="41611C6F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1053" w:type="dxa"/>
            <w:vAlign w:val="center"/>
          </w:tcPr>
          <w:p w14:paraId="458CA22B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054" w:type="dxa"/>
            <w:vAlign w:val="center"/>
          </w:tcPr>
          <w:p w14:paraId="3F362F47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1053" w:type="dxa"/>
            <w:vAlign w:val="center"/>
          </w:tcPr>
          <w:p w14:paraId="1CC0809A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0.709</w:t>
            </w:r>
          </w:p>
        </w:tc>
        <w:tc>
          <w:tcPr>
            <w:tcW w:w="1053" w:type="dxa"/>
            <w:vAlign w:val="center"/>
          </w:tcPr>
          <w:p w14:paraId="20124434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54" w:type="dxa"/>
            <w:vAlign w:val="center"/>
          </w:tcPr>
          <w:p w14:paraId="77CF3177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3D1917" w:rsidRPr="003874C8" w14:paraId="0C9E9E0F" w14:textId="77777777" w:rsidTr="00BA2323">
        <w:trPr>
          <w:jc w:val="center"/>
        </w:trPr>
        <w:tc>
          <w:tcPr>
            <w:tcW w:w="3256" w:type="dxa"/>
            <w:vAlign w:val="center"/>
          </w:tcPr>
          <w:p w14:paraId="1E878825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100" w:left="240"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APL-associated nephropathy</w:t>
            </w:r>
          </w:p>
        </w:tc>
        <w:tc>
          <w:tcPr>
            <w:tcW w:w="1077" w:type="dxa"/>
            <w:vAlign w:val="center"/>
          </w:tcPr>
          <w:p w14:paraId="507EA4BE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17 (4.4)</w:t>
            </w:r>
          </w:p>
        </w:tc>
        <w:tc>
          <w:tcPr>
            <w:tcW w:w="1077" w:type="dxa"/>
            <w:vAlign w:val="center"/>
          </w:tcPr>
          <w:p w14:paraId="2582FACC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 (3.6)</w:t>
            </w:r>
          </w:p>
        </w:tc>
        <w:tc>
          <w:tcPr>
            <w:tcW w:w="1077" w:type="dxa"/>
            <w:vAlign w:val="center"/>
          </w:tcPr>
          <w:p w14:paraId="2CDC1B8F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11 (9.8)</w:t>
            </w:r>
          </w:p>
        </w:tc>
        <w:tc>
          <w:tcPr>
            <w:tcW w:w="1077" w:type="dxa"/>
            <w:vAlign w:val="center"/>
          </w:tcPr>
          <w:p w14:paraId="131A0050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078" w:type="dxa"/>
            <w:vAlign w:val="center"/>
          </w:tcPr>
          <w:p w14:paraId="678ABBDA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(2.0)</w:t>
            </w:r>
          </w:p>
        </w:tc>
        <w:tc>
          <w:tcPr>
            <w:tcW w:w="992" w:type="dxa"/>
            <w:vAlign w:val="center"/>
          </w:tcPr>
          <w:p w14:paraId="50557C47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0.006**</w:t>
            </w:r>
          </w:p>
        </w:tc>
        <w:tc>
          <w:tcPr>
            <w:tcW w:w="1053" w:type="dxa"/>
            <w:vAlign w:val="center"/>
          </w:tcPr>
          <w:p w14:paraId="7A8D80B6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053" w:type="dxa"/>
            <w:vAlign w:val="center"/>
          </w:tcPr>
          <w:p w14:paraId="218FCCEA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1054" w:type="dxa"/>
            <w:vAlign w:val="center"/>
          </w:tcPr>
          <w:p w14:paraId="24B4FE28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0.928</w:t>
            </w:r>
          </w:p>
        </w:tc>
        <w:tc>
          <w:tcPr>
            <w:tcW w:w="1053" w:type="dxa"/>
            <w:vAlign w:val="center"/>
          </w:tcPr>
          <w:p w14:paraId="4E871381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053" w:type="dxa"/>
            <w:vAlign w:val="center"/>
          </w:tcPr>
          <w:p w14:paraId="2F0426F0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1054" w:type="dxa"/>
            <w:vAlign w:val="center"/>
          </w:tcPr>
          <w:p w14:paraId="4D568E51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0.376</w:t>
            </w:r>
          </w:p>
        </w:tc>
      </w:tr>
      <w:tr w:rsidR="003D1917" w:rsidRPr="003874C8" w14:paraId="4331AFF3" w14:textId="77777777" w:rsidTr="00BA2323">
        <w:trPr>
          <w:jc w:val="center"/>
        </w:trPr>
        <w:tc>
          <w:tcPr>
            <w:tcW w:w="3256" w:type="dxa"/>
            <w:vAlign w:val="center"/>
          </w:tcPr>
          <w:p w14:paraId="3C2256C1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100" w:left="240"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Livedo reticularis</w:t>
            </w:r>
          </w:p>
        </w:tc>
        <w:tc>
          <w:tcPr>
            <w:tcW w:w="1077" w:type="dxa"/>
            <w:vAlign w:val="center"/>
          </w:tcPr>
          <w:p w14:paraId="0C66F186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 (1.8)</w:t>
            </w:r>
          </w:p>
        </w:tc>
        <w:tc>
          <w:tcPr>
            <w:tcW w:w="1077" w:type="dxa"/>
            <w:vAlign w:val="center"/>
          </w:tcPr>
          <w:p w14:paraId="644C5920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 (5.1)</w:t>
            </w:r>
          </w:p>
        </w:tc>
        <w:tc>
          <w:tcPr>
            <w:tcW w:w="1077" w:type="dxa"/>
            <w:vAlign w:val="center"/>
          </w:tcPr>
          <w:p w14:paraId="60040A59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077" w:type="dxa"/>
            <w:vAlign w:val="center"/>
          </w:tcPr>
          <w:p w14:paraId="160DDD7D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078" w:type="dxa"/>
            <w:vAlign w:val="center"/>
          </w:tcPr>
          <w:p w14:paraId="2CF6C021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2" w:type="dxa"/>
            <w:vAlign w:val="center"/>
          </w:tcPr>
          <w:p w14:paraId="113582EA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0.005**</w:t>
            </w:r>
          </w:p>
        </w:tc>
        <w:tc>
          <w:tcPr>
            <w:tcW w:w="1053" w:type="dxa"/>
            <w:vAlign w:val="center"/>
          </w:tcPr>
          <w:p w14:paraId="4CEC0514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1053" w:type="dxa"/>
            <w:vAlign w:val="center"/>
          </w:tcPr>
          <w:p w14:paraId="158BA157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1054" w:type="dxa"/>
            <w:vAlign w:val="center"/>
          </w:tcPr>
          <w:p w14:paraId="28B94E9D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1053" w:type="dxa"/>
            <w:vAlign w:val="center"/>
          </w:tcPr>
          <w:p w14:paraId="6809A5DD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53" w:type="dxa"/>
            <w:vAlign w:val="center"/>
          </w:tcPr>
          <w:p w14:paraId="552CFE67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54" w:type="dxa"/>
            <w:vAlign w:val="center"/>
          </w:tcPr>
          <w:p w14:paraId="3A289D92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3D1917" w:rsidRPr="003874C8" w14:paraId="66DB9759" w14:textId="77777777" w:rsidTr="00BA2323">
        <w:trPr>
          <w:jc w:val="center"/>
        </w:trPr>
        <w:tc>
          <w:tcPr>
            <w:tcW w:w="3256" w:type="dxa"/>
            <w:tcBorders>
              <w:bottom w:val="nil"/>
            </w:tcBorders>
            <w:vAlign w:val="center"/>
          </w:tcPr>
          <w:p w14:paraId="6437C2CF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100" w:left="240"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Skin ulcer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4A396E9E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 (0.5)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18558110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(0.7)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2344F83D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(0.9)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27F40332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078" w:type="dxa"/>
            <w:tcBorders>
              <w:bottom w:val="nil"/>
            </w:tcBorders>
            <w:vAlign w:val="center"/>
          </w:tcPr>
          <w:p w14:paraId="572B5022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3AE0052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53" w:type="dxa"/>
            <w:tcBorders>
              <w:bottom w:val="nil"/>
            </w:tcBorders>
            <w:vAlign w:val="center"/>
          </w:tcPr>
          <w:p w14:paraId="354F06B5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53" w:type="dxa"/>
            <w:tcBorders>
              <w:bottom w:val="nil"/>
            </w:tcBorders>
            <w:vAlign w:val="center"/>
          </w:tcPr>
          <w:p w14:paraId="33C11B15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54" w:type="dxa"/>
            <w:tcBorders>
              <w:bottom w:val="nil"/>
            </w:tcBorders>
            <w:vAlign w:val="center"/>
          </w:tcPr>
          <w:p w14:paraId="1238B97E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53" w:type="dxa"/>
            <w:tcBorders>
              <w:bottom w:val="nil"/>
            </w:tcBorders>
            <w:vAlign w:val="center"/>
          </w:tcPr>
          <w:p w14:paraId="2530C77B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53" w:type="dxa"/>
            <w:tcBorders>
              <w:bottom w:val="nil"/>
            </w:tcBorders>
            <w:vAlign w:val="center"/>
          </w:tcPr>
          <w:p w14:paraId="5B616FB5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54" w:type="dxa"/>
            <w:tcBorders>
              <w:bottom w:val="nil"/>
            </w:tcBorders>
            <w:vAlign w:val="center"/>
          </w:tcPr>
          <w:p w14:paraId="44074B2B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3D1917" w:rsidRPr="003874C8" w14:paraId="42D9A148" w14:textId="77777777" w:rsidTr="00BA2323">
        <w:trPr>
          <w:jc w:val="center"/>
        </w:trPr>
        <w:tc>
          <w:tcPr>
            <w:tcW w:w="3256" w:type="dxa"/>
            <w:tcBorders>
              <w:top w:val="nil"/>
              <w:bottom w:val="nil"/>
            </w:tcBorders>
            <w:vAlign w:val="center"/>
          </w:tcPr>
          <w:p w14:paraId="114A0C4C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100" w:left="240"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Non-stroke CNS manifestation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60C686B7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24 (6.3)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3B2B02C8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15 (10.9)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7C16867F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 (6.2)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0732C029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(1.2)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4102887C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(2.0)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93AE19A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0.017**</w:t>
            </w:r>
          </w:p>
        </w:tc>
        <w:tc>
          <w:tcPr>
            <w:tcW w:w="1053" w:type="dxa"/>
            <w:tcBorders>
              <w:top w:val="nil"/>
              <w:bottom w:val="nil"/>
            </w:tcBorders>
            <w:vAlign w:val="center"/>
          </w:tcPr>
          <w:p w14:paraId="02EDA1A6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53" w:type="dxa"/>
            <w:tcBorders>
              <w:top w:val="nil"/>
              <w:bottom w:val="nil"/>
            </w:tcBorders>
            <w:vAlign w:val="center"/>
          </w:tcPr>
          <w:p w14:paraId="715F0277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0.007*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center"/>
          </w:tcPr>
          <w:p w14:paraId="64EE9308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1053" w:type="dxa"/>
            <w:tcBorders>
              <w:top w:val="nil"/>
              <w:bottom w:val="nil"/>
            </w:tcBorders>
            <w:vAlign w:val="center"/>
          </w:tcPr>
          <w:p w14:paraId="2F8B77CB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1053" w:type="dxa"/>
            <w:tcBorders>
              <w:top w:val="nil"/>
              <w:bottom w:val="nil"/>
            </w:tcBorders>
            <w:vAlign w:val="center"/>
          </w:tcPr>
          <w:p w14:paraId="147F7114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center"/>
          </w:tcPr>
          <w:p w14:paraId="7821C6EE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3D1917" w:rsidRPr="003874C8" w14:paraId="20207C1F" w14:textId="77777777" w:rsidTr="00BA2323">
        <w:trPr>
          <w:jc w:val="center"/>
        </w:trPr>
        <w:tc>
          <w:tcPr>
            <w:tcW w:w="3256" w:type="dxa"/>
            <w:tcBorders>
              <w:top w:val="nil"/>
            </w:tcBorders>
            <w:vAlign w:val="center"/>
          </w:tcPr>
          <w:p w14:paraId="320D14B5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100" w:left="240" w:firstLineChars="350" w:firstLine="70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lastRenderedPageBreak/>
              <w:t>Cognitive impairment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3AE03D85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 (2.6)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47A4E205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 (5.1)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1B7FB754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 (2.7)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0DA8DF5F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078" w:type="dxa"/>
            <w:tcBorders>
              <w:top w:val="nil"/>
            </w:tcBorders>
            <w:vAlign w:val="center"/>
          </w:tcPr>
          <w:p w14:paraId="228DE86D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91A57D1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1053" w:type="dxa"/>
            <w:tcBorders>
              <w:top w:val="nil"/>
            </w:tcBorders>
            <w:vAlign w:val="center"/>
          </w:tcPr>
          <w:p w14:paraId="42A7CBEF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1053" w:type="dxa"/>
            <w:tcBorders>
              <w:top w:val="nil"/>
            </w:tcBorders>
            <w:vAlign w:val="center"/>
          </w:tcPr>
          <w:p w14:paraId="3A4775F4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1054" w:type="dxa"/>
            <w:tcBorders>
              <w:top w:val="nil"/>
            </w:tcBorders>
            <w:vAlign w:val="center"/>
          </w:tcPr>
          <w:p w14:paraId="6284DB38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1053" w:type="dxa"/>
            <w:tcBorders>
              <w:top w:val="nil"/>
            </w:tcBorders>
            <w:vAlign w:val="center"/>
          </w:tcPr>
          <w:p w14:paraId="1DDADB6C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1053" w:type="dxa"/>
            <w:tcBorders>
              <w:top w:val="nil"/>
            </w:tcBorders>
            <w:vAlign w:val="center"/>
          </w:tcPr>
          <w:p w14:paraId="70207D2C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0.553</w:t>
            </w:r>
          </w:p>
        </w:tc>
        <w:tc>
          <w:tcPr>
            <w:tcW w:w="1054" w:type="dxa"/>
            <w:tcBorders>
              <w:top w:val="nil"/>
            </w:tcBorders>
            <w:vAlign w:val="center"/>
          </w:tcPr>
          <w:p w14:paraId="296EF101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3D1917" w:rsidRPr="003874C8" w14:paraId="1B8DD9F5" w14:textId="77777777" w:rsidTr="00BA2323">
        <w:trPr>
          <w:jc w:val="center"/>
        </w:trPr>
        <w:tc>
          <w:tcPr>
            <w:tcW w:w="3256" w:type="dxa"/>
            <w:vAlign w:val="center"/>
          </w:tcPr>
          <w:p w14:paraId="1946730D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100" w:left="240" w:firstLineChars="350" w:firstLine="70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Seizure</w:t>
            </w:r>
          </w:p>
        </w:tc>
        <w:tc>
          <w:tcPr>
            <w:tcW w:w="1077" w:type="dxa"/>
            <w:vAlign w:val="center"/>
          </w:tcPr>
          <w:p w14:paraId="3EB87FA2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17 (4.4)</w:t>
            </w:r>
          </w:p>
        </w:tc>
        <w:tc>
          <w:tcPr>
            <w:tcW w:w="1077" w:type="dxa"/>
            <w:vAlign w:val="center"/>
          </w:tcPr>
          <w:p w14:paraId="47052F63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 (7.2)</w:t>
            </w:r>
          </w:p>
        </w:tc>
        <w:tc>
          <w:tcPr>
            <w:tcW w:w="1077" w:type="dxa"/>
            <w:vAlign w:val="center"/>
          </w:tcPr>
          <w:p w14:paraId="2CF7B205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 (4.5)</w:t>
            </w:r>
          </w:p>
        </w:tc>
        <w:tc>
          <w:tcPr>
            <w:tcW w:w="1077" w:type="dxa"/>
            <w:vAlign w:val="center"/>
          </w:tcPr>
          <w:p w14:paraId="3575477A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(1.2)</w:t>
            </w:r>
          </w:p>
        </w:tc>
        <w:tc>
          <w:tcPr>
            <w:tcW w:w="1078" w:type="dxa"/>
            <w:vAlign w:val="center"/>
          </w:tcPr>
          <w:p w14:paraId="6F43EF1B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(2.0)</w:t>
            </w:r>
          </w:p>
        </w:tc>
        <w:tc>
          <w:tcPr>
            <w:tcW w:w="992" w:type="dxa"/>
            <w:vAlign w:val="center"/>
          </w:tcPr>
          <w:p w14:paraId="1C38CC35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53" w:type="dxa"/>
            <w:vAlign w:val="center"/>
          </w:tcPr>
          <w:p w14:paraId="49FEC839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1053" w:type="dxa"/>
            <w:vAlign w:val="center"/>
          </w:tcPr>
          <w:p w14:paraId="4E540AAC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1054" w:type="dxa"/>
            <w:vAlign w:val="center"/>
          </w:tcPr>
          <w:p w14:paraId="092A4BC5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053" w:type="dxa"/>
            <w:vAlign w:val="center"/>
          </w:tcPr>
          <w:p w14:paraId="36A96B88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1053" w:type="dxa"/>
            <w:vAlign w:val="center"/>
          </w:tcPr>
          <w:p w14:paraId="1C8F0545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0.751</w:t>
            </w:r>
          </w:p>
        </w:tc>
        <w:tc>
          <w:tcPr>
            <w:tcW w:w="1054" w:type="dxa"/>
            <w:vAlign w:val="center"/>
          </w:tcPr>
          <w:p w14:paraId="35C9D8C5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3D1917" w:rsidRPr="003874C8" w14:paraId="74D2B25A" w14:textId="77777777" w:rsidTr="00BA2323">
        <w:trPr>
          <w:jc w:val="center"/>
        </w:trPr>
        <w:tc>
          <w:tcPr>
            <w:tcW w:w="3256" w:type="dxa"/>
            <w:vAlign w:val="center"/>
          </w:tcPr>
          <w:p w14:paraId="2BEF3E0F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100" w:left="240" w:firstLineChars="350" w:firstLine="70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Chorea</w:t>
            </w:r>
          </w:p>
        </w:tc>
        <w:tc>
          <w:tcPr>
            <w:tcW w:w="1077" w:type="dxa"/>
            <w:vAlign w:val="center"/>
          </w:tcPr>
          <w:p w14:paraId="142C85D1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 (1.3)</w:t>
            </w:r>
          </w:p>
        </w:tc>
        <w:tc>
          <w:tcPr>
            <w:tcW w:w="1077" w:type="dxa"/>
            <w:vAlign w:val="center"/>
          </w:tcPr>
          <w:p w14:paraId="0B165787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 (2.9)</w:t>
            </w:r>
          </w:p>
        </w:tc>
        <w:tc>
          <w:tcPr>
            <w:tcW w:w="1077" w:type="dxa"/>
            <w:vAlign w:val="center"/>
          </w:tcPr>
          <w:p w14:paraId="73289D26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(0.9)</w:t>
            </w:r>
          </w:p>
        </w:tc>
        <w:tc>
          <w:tcPr>
            <w:tcW w:w="1077" w:type="dxa"/>
            <w:vAlign w:val="center"/>
          </w:tcPr>
          <w:p w14:paraId="7821A31A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078" w:type="dxa"/>
            <w:vAlign w:val="center"/>
          </w:tcPr>
          <w:p w14:paraId="3D7B16A7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2" w:type="dxa"/>
            <w:vAlign w:val="center"/>
          </w:tcPr>
          <w:p w14:paraId="3620E866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1053" w:type="dxa"/>
            <w:vAlign w:val="center"/>
          </w:tcPr>
          <w:p w14:paraId="278061D4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0.501</w:t>
            </w:r>
          </w:p>
        </w:tc>
        <w:tc>
          <w:tcPr>
            <w:tcW w:w="1053" w:type="dxa"/>
            <w:vAlign w:val="center"/>
          </w:tcPr>
          <w:p w14:paraId="0335D484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0.296</w:t>
            </w:r>
          </w:p>
        </w:tc>
        <w:tc>
          <w:tcPr>
            <w:tcW w:w="1054" w:type="dxa"/>
            <w:vAlign w:val="center"/>
          </w:tcPr>
          <w:p w14:paraId="43267EE8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1053" w:type="dxa"/>
            <w:vAlign w:val="center"/>
          </w:tcPr>
          <w:p w14:paraId="36DF518B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53" w:type="dxa"/>
            <w:vAlign w:val="center"/>
          </w:tcPr>
          <w:p w14:paraId="30480203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54" w:type="dxa"/>
            <w:vAlign w:val="center"/>
          </w:tcPr>
          <w:p w14:paraId="5581EFA0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3D1917" w:rsidRPr="003874C8" w14:paraId="573993EA" w14:textId="77777777" w:rsidTr="00BA2323">
        <w:trPr>
          <w:jc w:val="center"/>
        </w:trPr>
        <w:tc>
          <w:tcPr>
            <w:tcW w:w="3256" w:type="dxa"/>
            <w:vAlign w:val="center"/>
          </w:tcPr>
          <w:p w14:paraId="52110FBE" w14:textId="77777777" w:rsidR="003D1917" w:rsidRPr="003874C8" w:rsidRDefault="003D1917" w:rsidP="00BA2323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Cardiovascular risk factors</w:t>
            </w:r>
          </w:p>
        </w:tc>
        <w:tc>
          <w:tcPr>
            <w:tcW w:w="1077" w:type="dxa"/>
            <w:vAlign w:val="center"/>
          </w:tcPr>
          <w:p w14:paraId="7395DF56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14:paraId="57A5D4FC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14:paraId="0FE8B35F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14:paraId="6D360599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14:paraId="4C81A05D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F1EB46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12DBADF4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10AD3519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5FDAB02F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63A5EC70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6F6C7E12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302D5C45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917" w:rsidRPr="003874C8" w14:paraId="61E9C78B" w14:textId="77777777" w:rsidTr="00BA2323">
        <w:trPr>
          <w:jc w:val="center"/>
        </w:trPr>
        <w:tc>
          <w:tcPr>
            <w:tcW w:w="3256" w:type="dxa"/>
            <w:vAlign w:val="center"/>
          </w:tcPr>
          <w:p w14:paraId="56EC5179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Body mass index (kg/m</w:t>
            </w:r>
            <w:r w:rsidRPr="003874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), mean ± SD</w:t>
            </w:r>
          </w:p>
        </w:tc>
        <w:tc>
          <w:tcPr>
            <w:tcW w:w="1077" w:type="dxa"/>
            <w:vAlign w:val="center"/>
          </w:tcPr>
          <w:p w14:paraId="42FE6427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23.7 ± 4.0</w:t>
            </w:r>
          </w:p>
        </w:tc>
        <w:tc>
          <w:tcPr>
            <w:tcW w:w="1077" w:type="dxa"/>
            <w:vAlign w:val="center"/>
          </w:tcPr>
          <w:p w14:paraId="3454F3CD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23.6 ± 4.3</w:t>
            </w:r>
          </w:p>
        </w:tc>
        <w:tc>
          <w:tcPr>
            <w:tcW w:w="1077" w:type="dxa"/>
            <w:vAlign w:val="center"/>
          </w:tcPr>
          <w:p w14:paraId="3A19CBD3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24.7 ± 3.7</w:t>
            </w:r>
          </w:p>
        </w:tc>
        <w:tc>
          <w:tcPr>
            <w:tcW w:w="1077" w:type="dxa"/>
            <w:vAlign w:val="center"/>
          </w:tcPr>
          <w:p w14:paraId="0AAD3B04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22.6 ± 3.9</w:t>
            </w:r>
          </w:p>
        </w:tc>
        <w:tc>
          <w:tcPr>
            <w:tcW w:w="1078" w:type="dxa"/>
            <w:vAlign w:val="center"/>
          </w:tcPr>
          <w:p w14:paraId="32BDC85E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23.6 ± 3.4</w:t>
            </w:r>
          </w:p>
        </w:tc>
        <w:tc>
          <w:tcPr>
            <w:tcW w:w="992" w:type="dxa"/>
            <w:vAlign w:val="center"/>
          </w:tcPr>
          <w:p w14:paraId="35BC95AA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0.000**</w:t>
            </w:r>
          </w:p>
        </w:tc>
        <w:tc>
          <w:tcPr>
            <w:tcW w:w="1053" w:type="dxa"/>
            <w:vAlign w:val="center"/>
          </w:tcPr>
          <w:p w14:paraId="1EC67A98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0.006*</w:t>
            </w:r>
          </w:p>
        </w:tc>
        <w:tc>
          <w:tcPr>
            <w:tcW w:w="1053" w:type="dxa"/>
            <w:vAlign w:val="center"/>
          </w:tcPr>
          <w:p w14:paraId="3F59D8E8" w14:textId="77777777" w:rsidR="003D1917" w:rsidRPr="00A905CB" w:rsidRDefault="003D1917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1054" w:type="dxa"/>
            <w:vAlign w:val="center"/>
          </w:tcPr>
          <w:p w14:paraId="74E32541" w14:textId="77777777" w:rsidR="003D1917" w:rsidRPr="00A905CB" w:rsidRDefault="003D1917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0.831</w:t>
            </w:r>
          </w:p>
        </w:tc>
        <w:tc>
          <w:tcPr>
            <w:tcW w:w="1053" w:type="dxa"/>
            <w:vAlign w:val="center"/>
          </w:tcPr>
          <w:p w14:paraId="49191ACF" w14:textId="77777777" w:rsidR="003D1917" w:rsidRPr="00A905CB" w:rsidRDefault="003D1917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vAlign w:val="center"/>
          </w:tcPr>
          <w:p w14:paraId="63265C20" w14:textId="77777777" w:rsidR="003D1917" w:rsidRPr="00A905CB" w:rsidRDefault="003D1917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054" w:type="dxa"/>
            <w:vAlign w:val="center"/>
          </w:tcPr>
          <w:p w14:paraId="51A92B2A" w14:textId="77777777" w:rsidR="003D1917" w:rsidRPr="00A905CB" w:rsidRDefault="003D1917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0.151</w:t>
            </w:r>
          </w:p>
        </w:tc>
      </w:tr>
      <w:tr w:rsidR="003D1917" w:rsidRPr="003874C8" w14:paraId="5BDE2EA1" w14:textId="77777777" w:rsidTr="00BA2323">
        <w:trPr>
          <w:jc w:val="center"/>
        </w:trPr>
        <w:tc>
          <w:tcPr>
            <w:tcW w:w="3256" w:type="dxa"/>
            <w:vAlign w:val="center"/>
          </w:tcPr>
          <w:p w14:paraId="6098FECE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Smoking (past or current)</w:t>
            </w:r>
          </w:p>
        </w:tc>
        <w:tc>
          <w:tcPr>
            <w:tcW w:w="1077" w:type="dxa"/>
            <w:vAlign w:val="center"/>
          </w:tcPr>
          <w:p w14:paraId="68740079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69 (18.0)</w:t>
            </w:r>
          </w:p>
        </w:tc>
        <w:tc>
          <w:tcPr>
            <w:tcW w:w="1077" w:type="dxa"/>
            <w:vAlign w:val="center"/>
          </w:tcPr>
          <w:p w14:paraId="4543016A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 (2.2)</w:t>
            </w:r>
          </w:p>
        </w:tc>
        <w:tc>
          <w:tcPr>
            <w:tcW w:w="1077" w:type="dxa"/>
            <w:vAlign w:val="center"/>
          </w:tcPr>
          <w:p w14:paraId="369A2915" w14:textId="77777777" w:rsidR="003D1917" w:rsidRPr="00A905CB" w:rsidRDefault="003D1917" w:rsidP="00BA23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51 (45.5)</w:t>
            </w:r>
          </w:p>
        </w:tc>
        <w:tc>
          <w:tcPr>
            <w:tcW w:w="1077" w:type="dxa"/>
            <w:vAlign w:val="center"/>
          </w:tcPr>
          <w:p w14:paraId="5326E1D8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 (4.8)</w:t>
            </w:r>
          </w:p>
        </w:tc>
        <w:tc>
          <w:tcPr>
            <w:tcW w:w="1078" w:type="dxa"/>
            <w:vAlign w:val="center"/>
          </w:tcPr>
          <w:p w14:paraId="15B305CB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11 (22.0)</w:t>
            </w:r>
          </w:p>
        </w:tc>
        <w:tc>
          <w:tcPr>
            <w:tcW w:w="992" w:type="dxa"/>
            <w:vAlign w:val="center"/>
          </w:tcPr>
          <w:p w14:paraId="0FF20CEC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0.000**</w:t>
            </w:r>
          </w:p>
        </w:tc>
        <w:tc>
          <w:tcPr>
            <w:tcW w:w="1053" w:type="dxa"/>
            <w:vAlign w:val="center"/>
          </w:tcPr>
          <w:p w14:paraId="53E67AD9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vAlign w:val="center"/>
          </w:tcPr>
          <w:p w14:paraId="4C03AAC0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54" w:type="dxa"/>
            <w:vAlign w:val="center"/>
          </w:tcPr>
          <w:p w14:paraId="43BA7260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vAlign w:val="center"/>
          </w:tcPr>
          <w:p w14:paraId="62C2928E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vAlign w:val="center"/>
          </w:tcPr>
          <w:p w14:paraId="5D7D4EF1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0.004*</w:t>
            </w:r>
          </w:p>
        </w:tc>
        <w:tc>
          <w:tcPr>
            <w:tcW w:w="1054" w:type="dxa"/>
            <w:vAlign w:val="center"/>
          </w:tcPr>
          <w:p w14:paraId="2B4A48F8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0.002*</w:t>
            </w:r>
          </w:p>
        </w:tc>
      </w:tr>
      <w:tr w:rsidR="003D1917" w:rsidRPr="003874C8" w14:paraId="0ADF0256" w14:textId="77777777" w:rsidTr="00BA2323">
        <w:trPr>
          <w:jc w:val="center"/>
        </w:trPr>
        <w:tc>
          <w:tcPr>
            <w:tcW w:w="3256" w:type="dxa"/>
            <w:vAlign w:val="center"/>
          </w:tcPr>
          <w:p w14:paraId="75AFBCD6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</w:p>
        </w:tc>
        <w:tc>
          <w:tcPr>
            <w:tcW w:w="1077" w:type="dxa"/>
            <w:vAlign w:val="center"/>
          </w:tcPr>
          <w:p w14:paraId="71EC6296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63 (16.4)</w:t>
            </w:r>
          </w:p>
        </w:tc>
        <w:tc>
          <w:tcPr>
            <w:tcW w:w="1077" w:type="dxa"/>
            <w:vAlign w:val="center"/>
          </w:tcPr>
          <w:p w14:paraId="148F16A5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18 (13.0)</w:t>
            </w:r>
          </w:p>
        </w:tc>
        <w:tc>
          <w:tcPr>
            <w:tcW w:w="1077" w:type="dxa"/>
            <w:vAlign w:val="center"/>
          </w:tcPr>
          <w:p w14:paraId="50647F0C" w14:textId="77777777" w:rsidR="003D1917" w:rsidRPr="00A905CB" w:rsidRDefault="003D1917" w:rsidP="00BA23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40 (35.7)</w:t>
            </w:r>
          </w:p>
        </w:tc>
        <w:tc>
          <w:tcPr>
            <w:tcW w:w="1077" w:type="dxa"/>
            <w:vAlign w:val="center"/>
          </w:tcPr>
          <w:p w14:paraId="3A6AD7A9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(1.2)</w:t>
            </w:r>
          </w:p>
        </w:tc>
        <w:tc>
          <w:tcPr>
            <w:tcW w:w="1078" w:type="dxa"/>
            <w:vAlign w:val="center"/>
          </w:tcPr>
          <w:p w14:paraId="2FE0423E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 (8.0)</w:t>
            </w:r>
          </w:p>
        </w:tc>
        <w:tc>
          <w:tcPr>
            <w:tcW w:w="992" w:type="dxa"/>
            <w:vAlign w:val="center"/>
          </w:tcPr>
          <w:p w14:paraId="495A01D1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0.000**</w:t>
            </w:r>
          </w:p>
        </w:tc>
        <w:tc>
          <w:tcPr>
            <w:tcW w:w="1053" w:type="dxa"/>
            <w:vAlign w:val="center"/>
          </w:tcPr>
          <w:p w14:paraId="1D0478BC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vAlign w:val="center"/>
          </w:tcPr>
          <w:p w14:paraId="4F98748D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0.002*</w:t>
            </w:r>
          </w:p>
        </w:tc>
        <w:tc>
          <w:tcPr>
            <w:tcW w:w="1054" w:type="dxa"/>
            <w:vAlign w:val="center"/>
          </w:tcPr>
          <w:p w14:paraId="26BC1E2A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0.342</w:t>
            </w:r>
          </w:p>
        </w:tc>
        <w:tc>
          <w:tcPr>
            <w:tcW w:w="1053" w:type="dxa"/>
            <w:vAlign w:val="center"/>
          </w:tcPr>
          <w:p w14:paraId="19DDFC0A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vAlign w:val="center"/>
          </w:tcPr>
          <w:p w14:paraId="741AC9BF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4" w:type="dxa"/>
            <w:vAlign w:val="center"/>
          </w:tcPr>
          <w:p w14:paraId="42BA947B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0.127</w:t>
            </w:r>
          </w:p>
        </w:tc>
      </w:tr>
      <w:tr w:rsidR="003D1917" w:rsidRPr="003874C8" w14:paraId="16EDCBE4" w14:textId="77777777" w:rsidTr="00BA2323">
        <w:trPr>
          <w:jc w:val="center"/>
        </w:trPr>
        <w:tc>
          <w:tcPr>
            <w:tcW w:w="3256" w:type="dxa"/>
            <w:vAlign w:val="center"/>
          </w:tcPr>
          <w:p w14:paraId="286953F1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Coronary artery disease</w:t>
            </w:r>
          </w:p>
        </w:tc>
        <w:tc>
          <w:tcPr>
            <w:tcW w:w="1077" w:type="dxa"/>
            <w:vAlign w:val="center"/>
          </w:tcPr>
          <w:p w14:paraId="6BC60EF4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14 (3.7)</w:t>
            </w:r>
          </w:p>
        </w:tc>
        <w:tc>
          <w:tcPr>
            <w:tcW w:w="1077" w:type="dxa"/>
            <w:vAlign w:val="center"/>
          </w:tcPr>
          <w:p w14:paraId="28388EA5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 (3.6)</w:t>
            </w:r>
          </w:p>
        </w:tc>
        <w:tc>
          <w:tcPr>
            <w:tcW w:w="1077" w:type="dxa"/>
            <w:vAlign w:val="center"/>
          </w:tcPr>
          <w:p w14:paraId="1CC507EA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 (8.0)</w:t>
            </w:r>
          </w:p>
        </w:tc>
        <w:tc>
          <w:tcPr>
            <w:tcW w:w="1077" w:type="dxa"/>
            <w:vAlign w:val="center"/>
          </w:tcPr>
          <w:p w14:paraId="4DCD69C8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078" w:type="dxa"/>
            <w:vAlign w:val="center"/>
          </w:tcPr>
          <w:p w14:paraId="5C600C53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2" w:type="dxa"/>
            <w:vAlign w:val="center"/>
          </w:tcPr>
          <w:p w14:paraId="6BC5B0DB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0.011**</w:t>
            </w:r>
          </w:p>
        </w:tc>
        <w:tc>
          <w:tcPr>
            <w:tcW w:w="1053" w:type="dxa"/>
            <w:vAlign w:val="center"/>
          </w:tcPr>
          <w:p w14:paraId="1A1EA032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1053" w:type="dxa"/>
            <w:vAlign w:val="center"/>
          </w:tcPr>
          <w:p w14:paraId="23F46187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1054" w:type="dxa"/>
            <w:vAlign w:val="center"/>
          </w:tcPr>
          <w:p w14:paraId="714E36D5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1053" w:type="dxa"/>
            <w:vAlign w:val="center"/>
          </w:tcPr>
          <w:p w14:paraId="609A6B75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053" w:type="dxa"/>
            <w:vAlign w:val="center"/>
          </w:tcPr>
          <w:p w14:paraId="1F195EDE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1054" w:type="dxa"/>
            <w:vAlign w:val="center"/>
          </w:tcPr>
          <w:p w14:paraId="2B592BB0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3D1917" w:rsidRPr="003874C8" w14:paraId="0E9B25D2" w14:textId="77777777" w:rsidTr="00BA2323">
        <w:trPr>
          <w:jc w:val="center"/>
        </w:trPr>
        <w:tc>
          <w:tcPr>
            <w:tcW w:w="3256" w:type="dxa"/>
            <w:vAlign w:val="center"/>
          </w:tcPr>
          <w:p w14:paraId="3BB3B236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100" w:left="240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</w:p>
        </w:tc>
        <w:tc>
          <w:tcPr>
            <w:tcW w:w="1077" w:type="dxa"/>
            <w:vAlign w:val="center"/>
          </w:tcPr>
          <w:p w14:paraId="77C886EC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 (2.6)</w:t>
            </w:r>
          </w:p>
        </w:tc>
        <w:tc>
          <w:tcPr>
            <w:tcW w:w="1077" w:type="dxa"/>
            <w:vAlign w:val="center"/>
          </w:tcPr>
          <w:p w14:paraId="62ED0C9C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 (4.3)</w:t>
            </w:r>
          </w:p>
        </w:tc>
        <w:tc>
          <w:tcPr>
            <w:tcW w:w="1077" w:type="dxa"/>
            <w:vAlign w:val="center"/>
          </w:tcPr>
          <w:p w14:paraId="3B09A6B2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 (3.6)</w:t>
            </w:r>
          </w:p>
        </w:tc>
        <w:tc>
          <w:tcPr>
            <w:tcW w:w="1077" w:type="dxa"/>
            <w:vAlign w:val="center"/>
          </w:tcPr>
          <w:p w14:paraId="7C4CD553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078" w:type="dxa"/>
            <w:vAlign w:val="center"/>
          </w:tcPr>
          <w:p w14:paraId="2AA0C91D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2" w:type="dxa"/>
            <w:vAlign w:val="center"/>
          </w:tcPr>
          <w:p w14:paraId="75503007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1053" w:type="dxa"/>
            <w:vAlign w:val="center"/>
          </w:tcPr>
          <w:p w14:paraId="204F7C39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53" w:type="dxa"/>
            <w:vAlign w:val="center"/>
          </w:tcPr>
          <w:p w14:paraId="245D5DF7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1054" w:type="dxa"/>
            <w:vAlign w:val="center"/>
          </w:tcPr>
          <w:p w14:paraId="2CEA9C9B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1053" w:type="dxa"/>
            <w:vAlign w:val="center"/>
          </w:tcPr>
          <w:p w14:paraId="3F86B1E9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1053" w:type="dxa"/>
            <w:vAlign w:val="center"/>
          </w:tcPr>
          <w:p w14:paraId="2D641C0D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0.421</w:t>
            </w:r>
          </w:p>
        </w:tc>
        <w:tc>
          <w:tcPr>
            <w:tcW w:w="1054" w:type="dxa"/>
            <w:vAlign w:val="center"/>
          </w:tcPr>
          <w:p w14:paraId="7494E17B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3D1917" w:rsidRPr="003874C8" w14:paraId="1CFEE582" w14:textId="77777777" w:rsidTr="00BA2323">
        <w:trPr>
          <w:jc w:val="center"/>
        </w:trPr>
        <w:tc>
          <w:tcPr>
            <w:tcW w:w="3256" w:type="dxa"/>
            <w:vAlign w:val="center"/>
          </w:tcPr>
          <w:p w14:paraId="71069FC2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>Dyslipidemia</w:t>
            </w:r>
          </w:p>
        </w:tc>
        <w:tc>
          <w:tcPr>
            <w:tcW w:w="1077" w:type="dxa"/>
            <w:vAlign w:val="center"/>
          </w:tcPr>
          <w:p w14:paraId="262BD7B4" w14:textId="77777777" w:rsidR="003D1917" w:rsidRPr="004432FA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211 (55.1)</w:t>
            </w:r>
          </w:p>
        </w:tc>
        <w:tc>
          <w:tcPr>
            <w:tcW w:w="1077" w:type="dxa"/>
            <w:vAlign w:val="center"/>
          </w:tcPr>
          <w:p w14:paraId="7AFEE28A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73 (52.9)</w:t>
            </w:r>
          </w:p>
        </w:tc>
        <w:tc>
          <w:tcPr>
            <w:tcW w:w="1077" w:type="dxa"/>
            <w:vAlign w:val="center"/>
          </w:tcPr>
          <w:p w14:paraId="1F45B348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65 (58.0)</w:t>
            </w:r>
          </w:p>
        </w:tc>
        <w:tc>
          <w:tcPr>
            <w:tcW w:w="1077" w:type="dxa"/>
            <w:vAlign w:val="center"/>
          </w:tcPr>
          <w:p w14:paraId="4FFBA167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44 (53.0)</w:t>
            </w:r>
          </w:p>
        </w:tc>
        <w:tc>
          <w:tcPr>
            <w:tcW w:w="1078" w:type="dxa"/>
            <w:vAlign w:val="center"/>
          </w:tcPr>
          <w:p w14:paraId="036BDADE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29 (58.0)</w:t>
            </w:r>
          </w:p>
        </w:tc>
        <w:tc>
          <w:tcPr>
            <w:tcW w:w="992" w:type="dxa"/>
            <w:vAlign w:val="center"/>
          </w:tcPr>
          <w:p w14:paraId="5BB82015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0.807</w:t>
            </w:r>
          </w:p>
        </w:tc>
        <w:tc>
          <w:tcPr>
            <w:tcW w:w="1053" w:type="dxa"/>
            <w:vAlign w:val="center"/>
          </w:tcPr>
          <w:p w14:paraId="41B3B0A0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0.417</w:t>
            </w:r>
          </w:p>
        </w:tc>
        <w:tc>
          <w:tcPr>
            <w:tcW w:w="1053" w:type="dxa"/>
            <w:vAlign w:val="center"/>
          </w:tcPr>
          <w:p w14:paraId="258BD2A7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1054" w:type="dxa"/>
            <w:vAlign w:val="center"/>
          </w:tcPr>
          <w:p w14:paraId="001D130F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0.535</w:t>
            </w:r>
          </w:p>
        </w:tc>
        <w:tc>
          <w:tcPr>
            <w:tcW w:w="1053" w:type="dxa"/>
            <w:vAlign w:val="center"/>
          </w:tcPr>
          <w:p w14:paraId="7670D760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0.485</w:t>
            </w:r>
          </w:p>
        </w:tc>
        <w:tc>
          <w:tcPr>
            <w:tcW w:w="1053" w:type="dxa"/>
            <w:vAlign w:val="center"/>
          </w:tcPr>
          <w:p w14:paraId="62036F2B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0.997</w:t>
            </w:r>
          </w:p>
        </w:tc>
        <w:tc>
          <w:tcPr>
            <w:tcW w:w="1054" w:type="dxa"/>
            <w:vAlign w:val="center"/>
          </w:tcPr>
          <w:p w14:paraId="38CC9F0F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0.576</w:t>
            </w:r>
          </w:p>
        </w:tc>
      </w:tr>
      <w:tr w:rsidR="003D1917" w:rsidRPr="003874C8" w14:paraId="418A8BB3" w14:textId="77777777" w:rsidTr="00BA2323">
        <w:trPr>
          <w:jc w:val="center"/>
        </w:trPr>
        <w:tc>
          <w:tcPr>
            <w:tcW w:w="3256" w:type="dxa"/>
            <w:vAlign w:val="center"/>
          </w:tcPr>
          <w:p w14:paraId="79B764A5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100" w:left="240" w:firstLineChars="150" w:firstLine="300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CHO</w:t>
            </w: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＞</w:t>
            </w: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5.70 mmol/L</w:t>
            </w:r>
          </w:p>
        </w:tc>
        <w:tc>
          <w:tcPr>
            <w:tcW w:w="1077" w:type="dxa"/>
            <w:vAlign w:val="center"/>
          </w:tcPr>
          <w:p w14:paraId="0B9D0588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85 (22.2)</w:t>
            </w:r>
          </w:p>
        </w:tc>
        <w:tc>
          <w:tcPr>
            <w:tcW w:w="1077" w:type="dxa"/>
            <w:vAlign w:val="center"/>
          </w:tcPr>
          <w:p w14:paraId="21E9E1FD" w14:textId="77777777" w:rsidR="003D1917" w:rsidRPr="00A905CB" w:rsidRDefault="003D1917" w:rsidP="00BA23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20 (14.5)</w:t>
            </w:r>
          </w:p>
        </w:tc>
        <w:tc>
          <w:tcPr>
            <w:tcW w:w="1077" w:type="dxa"/>
            <w:vAlign w:val="center"/>
          </w:tcPr>
          <w:p w14:paraId="248F6780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23 (20.5)</w:t>
            </w:r>
          </w:p>
        </w:tc>
        <w:tc>
          <w:tcPr>
            <w:tcW w:w="1077" w:type="dxa"/>
            <w:vAlign w:val="center"/>
          </w:tcPr>
          <w:p w14:paraId="2C826302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30 (36.1)</w:t>
            </w:r>
          </w:p>
        </w:tc>
        <w:tc>
          <w:tcPr>
            <w:tcW w:w="1078" w:type="dxa"/>
            <w:vAlign w:val="center"/>
          </w:tcPr>
          <w:p w14:paraId="211CFE79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 (24.0)</w:t>
            </w:r>
          </w:p>
        </w:tc>
        <w:tc>
          <w:tcPr>
            <w:tcW w:w="992" w:type="dxa"/>
            <w:vAlign w:val="center"/>
          </w:tcPr>
          <w:p w14:paraId="705B2B04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0.002**</w:t>
            </w:r>
          </w:p>
        </w:tc>
        <w:tc>
          <w:tcPr>
            <w:tcW w:w="1053" w:type="dxa"/>
            <w:vAlign w:val="center"/>
          </w:tcPr>
          <w:p w14:paraId="748E2818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1053" w:type="dxa"/>
            <w:vAlign w:val="center"/>
          </w:tcPr>
          <w:p w14:paraId="0CA51370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4" w:type="dxa"/>
            <w:vAlign w:val="center"/>
          </w:tcPr>
          <w:p w14:paraId="33E766C3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1053" w:type="dxa"/>
            <w:vAlign w:val="center"/>
          </w:tcPr>
          <w:p w14:paraId="4F5E0DB9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053" w:type="dxa"/>
            <w:vAlign w:val="center"/>
          </w:tcPr>
          <w:p w14:paraId="6641459A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1054" w:type="dxa"/>
            <w:vAlign w:val="center"/>
          </w:tcPr>
          <w:p w14:paraId="71180527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0.144</w:t>
            </w:r>
          </w:p>
        </w:tc>
      </w:tr>
      <w:tr w:rsidR="003D1917" w:rsidRPr="003874C8" w14:paraId="24465ABC" w14:textId="77777777" w:rsidTr="00BA2323">
        <w:trPr>
          <w:jc w:val="center"/>
        </w:trPr>
        <w:tc>
          <w:tcPr>
            <w:tcW w:w="3256" w:type="dxa"/>
            <w:vAlign w:val="center"/>
          </w:tcPr>
          <w:p w14:paraId="7B1E2678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100" w:left="240" w:firstLineChars="150" w:firstLine="300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TG</w:t>
            </w: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＞</w:t>
            </w: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1.70 mmol/L</w:t>
            </w:r>
          </w:p>
        </w:tc>
        <w:tc>
          <w:tcPr>
            <w:tcW w:w="1077" w:type="dxa"/>
            <w:vAlign w:val="center"/>
          </w:tcPr>
          <w:p w14:paraId="4EB6BEA2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182 (47.5)</w:t>
            </w:r>
          </w:p>
        </w:tc>
        <w:tc>
          <w:tcPr>
            <w:tcW w:w="1077" w:type="dxa"/>
            <w:vAlign w:val="center"/>
          </w:tcPr>
          <w:p w14:paraId="53BC1C33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66 (47.8)</w:t>
            </w:r>
          </w:p>
        </w:tc>
        <w:tc>
          <w:tcPr>
            <w:tcW w:w="1077" w:type="dxa"/>
            <w:vAlign w:val="center"/>
          </w:tcPr>
          <w:p w14:paraId="7292B813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50 (44.6)</w:t>
            </w:r>
          </w:p>
        </w:tc>
        <w:tc>
          <w:tcPr>
            <w:tcW w:w="1077" w:type="dxa"/>
            <w:vAlign w:val="center"/>
          </w:tcPr>
          <w:p w14:paraId="01ACB228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39 (47.0)</w:t>
            </w:r>
          </w:p>
        </w:tc>
        <w:tc>
          <w:tcPr>
            <w:tcW w:w="1078" w:type="dxa"/>
            <w:vAlign w:val="center"/>
          </w:tcPr>
          <w:p w14:paraId="593B68BE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27 (54.0)</w:t>
            </w:r>
          </w:p>
        </w:tc>
        <w:tc>
          <w:tcPr>
            <w:tcW w:w="992" w:type="dxa"/>
            <w:vAlign w:val="center"/>
          </w:tcPr>
          <w:p w14:paraId="572E346A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0.746</w:t>
            </w:r>
          </w:p>
        </w:tc>
        <w:tc>
          <w:tcPr>
            <w:tcW w:w="1053" w:type="dxa"/>
            <w:vAlign w:val="center"/>
          </w:tcPr>
          <w:p w14:paraId="229DACDD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0.616</w:t>
            </w:r>
          </w:p>
        </w:tc>
        <w:tc>
          <w:tcPr>
            <w:tcW w:w="1053" w:type="dxa"/>
            <w:vAlign w:val="center"/>
          </w:tcPr>
          <w:p w14:paraId="15FD5269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0.904</w:t>
            </w:r>
          </w:p>
        </w:tc>
        <w:tc>
          <w:tcPr>
            <w:tcW w:w="1054" w:type="dxa"/>
            <w:vAlign w:val="center"/>
          </w:tcPr>
          <w:p w14:paraId="324F3B7F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1053" w:type="dxa"/>
            <w:vAlign w:val="center"/>
          </w:tcPr>
          <w:p w14:paraId="24AA3734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0.745</w:t>
            </w:r>
          </w:p>
        </w:tc>
        <w:tc>
          <w:tcPr>
            <w:tcW w:w="1053" w:type="dxa"/>
            <w:vAlign w:val="center"/>
          </w:tcPr>
          <w:p w14:paraId="311484FB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1054" w:type="dxa"/>
            <w:vAlign w:val="center"/>
          </w:tcPr>
          <w:p w14:paraId="7B3E68C5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0.433</w:t>
            </w:r>
          </w:p>
        </w:tc>
      </w:tr>
      <w:tr w:rsidR="003D1917" w:rsidRPr="003874C8" w14:paraId="7FB78C0C" w14:textId="77777777" w:rsidTr="00BA2323">
        <w:trPr>
          <w:jc w:val="center"/>
        </w:trPr>
        <w:tc>
          <w:tcPr>
            <w:tcW w:w="3256" w:type="dxa"/>
            <w:vAlign w:val="center"/>
          </w:tcPr>
          <w:p w14:paraId="3A1399DE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100" w:left="240" w:firstLineChars="150" w:firstLine="300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LDL</w:t>
            </w: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＞</w:t>
            </w: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3.37 mmol/L</w:t>
            </w:r>
          </w:p>
        </w:tc>
        <w:tc>
          <w:tcPr>
            <w:tcW w:w="1077" w:type="dxa"/>
            <w:vAlign w:val="center"/>
          </w:tcPr>
          <w:p w14:paraId="1D029CA3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83 (21.7)</w:t>
            </w:r>
          </w:p>
        </w:tc>
        <w:tc>
          <w:tcPr>
            <w:tcW w:w="1077" w:type="dxa"/>
            <w:vAlign w:val="center"/>
          </w:tcPr>
          <w:p w14:paraId="083FDB88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16 (11.6)</w:t>
            </w:r>
          </w:p>
        </w:tc>
        <w:tc>
          <w:tcPr>
            <w:tcW w:w="1077" w:type="dxa"/>
            <w:vAlign w:val="center"/>
          </w:tcPr>
          <w:p w14:paraId="14D59A5E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31 (27.7)</w:t>
            </w:r>
          </w:p>
        </w:tc>
        <w:tc>
          <w:tcPr>
            <w:tcW w:w="1077" w:type="dxa"/>
            <w:vAlign w:val="center"/>
          </w:tcPr>
          <w:p w14:paraId="618FD732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22 (26.5)</w:t>
            </w:r>
          </w:p>
        </w:tc>
        <w:tc>
          <w:tcPr>
            <w:tcW w:w="1078" w:type="dxa"/>
            <w:vAlign w:val="center"/>
          </w:tcPr>
          <w:p w14:paraId="663F8B34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14 (28.0)</w:t>
            </w:r>
          </w:p>
        </w:tc>
        <w:tc>
          <w:tcPr>
            <w:tcW w:w="992" w:type="dxa"/>
            <w:vAlign w:val="center"/>
          </w:tcPr>
          <w:p w14:paraId="2ECC3544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0.005**</w:t>
            </w:r>
          </w:p>
        </w:tc>
        <w:tc>
          <w:tcPr>
            <w:tcW w:w="1053" w:type="dxa"/>
            <w:vAlign w:val="center"/>
          </w:tcPr>
          <w:p w14:paraId="6B243057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0.001*</w:t>
            </w:r>
          </w:p>
        </w:tc>
        <w:tc>
          <w:tcPr>
            <w:tcW w:w="1053" w:type="dxa"/>
            <w:vAlign w:val="center"/>
          </w:tcPr>
          <w:p w14:paraId="665F741C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0.004*</w:t>
            </w:r>
          </w:p>
        </w:tc>
        <w:tc>
          <w:tcPr>
            <w:tcW w:w="1054" w:type="dxa"/>
            <w:vAlign w:val="center"/>
          </w:tcPr>
          <w:p w14:paraId="76F655C6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0.007*</w:t>
            </w:r>
          </w:p>
        </w:tc>
        <w:tc>
          <w:tcPr>
            <w:tcW w:w="1053" w:type="dxa"/>
            <w:vAlign w:val="center"/>
          </w:tcPr>
          <w:p w14:paraId="63457394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0.856</w:t>
            </w:r>
          </w:p>
        </w:tc>
        <w:tc>
          <w:tcPr>
            <w:tcW w:w="1053" w:type="dxa"/>
            <w:vAlign w:val="center"/>
          </w:tcPr>
          <w:p w14:paraId="7A6FEF45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0.966</w:t>
            </w:r>
          </w:p>
        </w:tc>
        <w:tc>
          <w:tcPr>
            <w:tcW w:w="1054" w:type="dxa"/>
            <w:vAlign w:val="center"/>
          </w:tcPr>
          <w:p w14:paraId="333B2998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0.851</w:t>
            </w:r>
          </w:p>
        </w:tc>
      </w:tr>
      <w:tr w:rsidR="003D1917" w:rsidRPr="003874C8" w14:paraId="3574DB46" w14:textId="77777777" w:rsidTr="00BA2323">
        <w:trPr>
          <w:jc w:val="center"/>
        </w:trPr>
        <w:tc>
          <w:tcPr>
            <w:tcW w:w="3256" w:type="dxa"/>
            <w:vAlign w:val="center"/>
          </w:tcPr>
          <w:p w14:paraId="3F84B4C6" w14:textId="77777777" w:rsidR="003D1917" w:rsidRPr="003874C8" w:rsidRDefault="003D1917" w:rsidP="00BA2323">
            <w:pPr>
              <w:autoSpaceDE w:val="0"/>
              <w:autoSpaceDN w:val="0"/>
              <w:adjustRightInd w:val="0"/>
              <w:ind w:firstLineChars="150" w:firstLine="300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7B4B2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Hcy</w:t>
            </w:r>
            <w:proofErr w:type="spellEnd"/>
            <w:r w:rsidRPr="007B4B20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＞</w:t>
            </w:r>
            <w:r w:rsidRPr="007B4B2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7B4B2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μmol</w:t>
            </w:r>
            <w:proofErr w:type="spellEnd"/>
            <w:r w:rsidRPr="007B4B2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/L</w:t>
            </w:r>
          </w:p>
        </w:tc>
        <w:tc>
          <w:tcPr>
            <w:tcW w:w="1077" w:type="dxa"/>
            <w:vAlign w:val="center"/>
          </w:tcPr>
          <w:p w14:paraId="6117F90D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89 (23.2)</w:t>
            </w:r>
          </w:p>
        </w:tc>
        <w:tc>
          <w:tcPr>
            <w:tcW w:w="1077" w:type="dxa"/>
            <w:vAlign w:val="center"/>
          </w:tcPr>
          <w:p w14:paraId="6FBA61DA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22 (15.9)</w:t>
            </w:r>
          </w:p>
        </w:tc>
        <w:tc>
          <w:tcPr>
            <w:tcW w:w="1077" w:type="dxa"/>
            <w:vAlign w:val="center"/>
          </w:tcPr>
          <w:p w14:paraId="5C48EB3E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47 (42.0)</w:t>
            </w:r>
          </w:p>
        </w:tc>
        <w:tc>
          <w:tcPr>
            <w:tcW w:w="1077" w:type="dxa"/>
            <w:vAlign w:val="center"/>
          </w:tcPr>
          <w:p w14:paraId="74759DE2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 (8.4)</w:t>
            </w:r>
          </w:p>
        </w:tc>
        <w:tc>
          <w:tcPr>
            <w:tcW w:w="1078" w:type="dxa"/>
            <w:vAlign w:val="center"/>
          </w:tcPr>
          <w:p w14:paraId="5F36EAAD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13 (26.0)</w:t>
            </w:r>
          </w:p>
        </w:tc>
        <w:tc>
          <w:tcPr>
            <w:tcW w:w="992" w:type="dxa"/>
            <w:vAlign w:val="center"/>
          </w:tcPr>
          <w:p w14:paraId="58D5C730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0.000**</w:t>
            </w:r>
          </w:p>
        </w:tc>
        <w:tc>
          <w:tcPr>
            <w:tcW w:w="1053" w:type="dxa"/>
            <w:vAlign w:val="center"/>
          </w:tcPr>
          <w:p w14:paraId="1C475C33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vAlign w:val="center"/>
          </w:tcPr>
          <w:p w14:paraId="78A8C93F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1054" w:type="dxa"/>
            <w:vAlign w:val="center"/>
          </w:tcPr>
          <w:p w14:paraId="7E3D62FB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1053" w:type="dxa"/>
            <w:vAlign w:val="center"/>
          </w:tcPr>
          <w:p w14:paraId="140B2302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vAlign w:val="center"/>
          </w:tcPr>
          <w:p w14:paraId="0A4AC5E4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1054" w:type="dxa"/>
            <w:vAlign w:val="center"/>
          </w:tcPr>
          <w:p w14:paraId="71967E36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0.006*</w:t>
            </w:r>
          </w:p>
        </w:tc>
      </w:tr>
      <w:tr w:rsidR="003D1917" w:rsidRPr="003874C8" w14:paraId="0A4F930B" w14:textId="77777777" w:rsidTr="00BA2323">
        <w:trPr>
          <w:jc w:val="center"/>
        </w:trPr>
        <w:tc>
          <w:tcPr>
            <w:tcW w:w="3256" w:type="dxa"/>
            <w:vAlign w:val="center"/>
          </w:tcPr>
          <w:p w14:paraId="5F0CD76E" w14:textId="77777777" w:rsidR="003D1917" w:rsidRPr="003874C8" w:rsidRDefault="003D1917" w:rsidP="00BA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3874C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Antibody profile</w:t>
            </w:r>
          </w:p>
        </w:tc>
        <w:tc>
          <w:tcPr>
            <w:tcW w:w="1077" w:type="dxa"/>
            <w:vAlign w:val="center"/>
          </w:tcPr>
          <w:p w14:paraId="0AB19059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14:paraId="58FB63B2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14:paraId="3F2C9ACD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14:paraId="2D3B7CF8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14:paraId="5E360F68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F9F666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426E9D4B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289511DA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79DA963C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51C264EC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29A68595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745F626B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917" w:rsidRPr="003874C8" w14:paraId="76A3FD28" w14:textId="77777777" w:rsidTr="00BA2323">
        <w:trPr>
          <w:jc w:val="center"/>
        </w:trPr>
        <w:tc>
          <w:tcPr>
            <w:tcW w:w="3256" w:type="dxa"/>
            <w:vAlign w:val="center"/>
          </w:tcPr>
          <w:p w14:paraId="29C8BD54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aCL</w:t>
            </w:r>
            <w:proofErr w:type="spellEnd"/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 IgG/IgM</w:t>
            </w:r>
          </w:p>
        </w:tc>
        <w:tc>
          <w:tcPr>
            <w:tcW w:w="1077" w:type="dxa"/>
            <w:vAlign w:val="center"/>
          </w:tcPr>
          <w:p w14:paraId="1513F910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186 (48.6)</w:t>
            </w:r>
          </w:p>
        </w:tc>
        <w:tc>
          <w:tcPr>
            <w:tcW w:w="1077" w:type="dxa"/>
            <w:vAlign w:val="center"/>
          </w:tcPr>
          <w:p w14:paraId="3A46A178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85 (61.6)</w:t>
            </w:r>
          </w:p>
        </w:tc>
        <w:tc>
          <w:tcPr>
            <w:tcW w:w="1077" w:type="dxa"/>
            <w:vAlign w:val="center"/>
          </w:tcPr>
          <w:p w14:paraId="42AD5D73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67 (59.8)</w:t>
            </w:r>
          </w:p>
        </w:tc>
        <w:tc>
          <w:tcPr>
            <w:tcW w:w="1077" w:type="dxa"/>
            <w:vAlign w:val="center"/>
          </w:tcPr>
          <w:p w14:paraId="0FE6CAFD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31 (37.3)</w:t>
            </w:r>
          </w:p>
        </w:tc>
        <w:tc>
          <w:tcPr>
            <w:tcW w:w="1078" w:type="dxa"/>
            <w:vAlign w:val="center"/>
          </w:tcPr>
          <w:p w14:paraId="240606F5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 (6.0)</w:t>
            </w:r>
          </w:p>
        </w:tc>
        <w:tc>
          <w:tcPr>
            <w:tcW w:w="992" w:type="dxa"/>
            <w:vAlign w:val="center"/>
          </w:tcPr>
          <w:p w14:paraId="16459D94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3" w:type="dxa"/>
            <w:vAlign w:val="center"/>
          </w:tcPr>
          <w:p w14:paraId="07BAEF91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0.775</w:t>
            </w:r>
          </w:p>
        </w:tc>
        <w:tc>
          <w:tcPr>
            <w:tcW w:w="1053" w:type="dxa"/>
            <w:vAlign w:val="center"/>
          </w:tcPr>
          <w:p w14:paraId="29853504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4" w:type="dxa"/>
            <w:vAlign w:val="center"/>
          </w:tcPr>
          <w:p w14:paraId="764F9BCA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vAlign w:val="center"/>
          </w:tcPr>
          <w:p w14:paraId="67187D35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0.002*</w:t>
            </w:r>
          </w:p>
        </w:tc>
        <w:tc>
          <w:tcPr>
            <w:tcW w:w="1053" w:type="dxa"/>
            <w:vAlign w:val="center"/>
          </w:tcPr>
          <w:p w14:paraId="31883897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4" w:type="dxa"/>
            <w:vAlign w:val="center"/>
          </w:tcPr>
          <w:p w14:paraId="51EFC6A1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</w:tr>
      <w:tr w:rsidR="003D1917" w:rsidRPr="003874C8" w14:paraId="46A34B96" w14:textId="77777777" w:rsidTr="00BA2323">
        <w:trPr>
          <w:jc w:val="center"/>
        </w:trPr>
        <w:tc>
          <w:tcPr>
            <w:tcW w:w="3256" w:type="dxa"/>
            <w:vAlign w:val="center"/>
          </w:tcPr>
          <w:p w14:paraId="0C33CC3D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a</w:t>
            </w: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β2-GPI, IgG/IgM</w:t>
            </w:r>
          </w:p>
        </w:tc>
        <w:tc>
          <w:tcPr>
            <w:tcW w:w="1077" w:type="dxa"/>
            <w:vAlign w:val="center"/>
          </w:tcPr>
          <w:p w14:paraId="3A2EF86F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266 (69.5)</w:t>
            </w:r>
          </w:p>
        </w:tc>
        <w:tc>
          <w:tcPr>
            <w:tcW w:w="1077" w:type="dxa"/>
            <w:vAlign w:val="center"/>
          </w:tcPr>
          <w:p w14:paraId="36FD7D9C" w14:textId="77777777" w:rsidR="003D1917" w:rsidRPr="00A905CB" w:rsidRDefault="003D1917" w:rsidP="00BA23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109 (79.0)</w:t>
            </w:r>
          </w:p>
        </w:tc>
        <w:tc>
          <w:tcPr>
            <w:tcW w:w="1077" w:type="dxa"/>
            <w:vAlign w:val="center"/>
          </w:tcPr>
          <w:p w14:paraId="35C8A7DC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88 (78.6)</w:t>
            </w:r>
          </w:p>
        </w:tc>
        <w:tc>
          <w:tcPr>
            <w:tcW w:w="1077" w:type="dxa"/>
            <w:vAlign w:val="center"/>
          </w:tcPr>
          <w:p w14:paraId="6DDC62C2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68 (81.9)</w:t>
            </w:r>
          </w:p>
        </w:tc>
        <w:tc>
          <w:tcPr>
            <w:tcW w:w="1078" w:type="dxa"/>
            <w:vAlign w:val="center"/>
          </w:tcPr>
          <w:p w14:paraId="3AC5A363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(2.0)</w:t>
            </w:r>
          </w:p>
        </w:tc>
        <w:tc>
          <w:tcPr>
            <w:tcW w:w="992" w:type="dxa"/>
            <w:vAlign w:val="center"/>
          </w:tcPr>
          <w:p w14:paraId="4B19F0FE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3" w:type="dxa"/>
            <w:vAlign w:val="center"/>
          </w:tcPr>
          <w:p w14:paraId="3D3F2CEC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0.937</w:t>
            </w:r>
          </w:p>
        </w:tc>
        <w:tc>
          <w:tcPr>
            <w:tcW w:w="1053" w:type="dxa"/>
            <w:vAlign w:val="center"/>
          </w:tcPr>
          <w:p w14:paraId="3BAB1BBF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0.596</w:t>
            </w:r>
          </w:p>
        </w:tc>
        <w:tc>
          <w:tcPr>
            <w:tcW w:w="1054" w:type="dxa"/>
            <w:vAlign w:val="center"/>
          </w:tcPr>
          <w:p w14:paraId="2E544934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vAlign w:val="center"/>
          </w:tcPr>
          <w:p w14:paraId="7289090F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0.562</w:t>
            </w:r>
          </w:p>
        </w:tc>
        <w:tc>
          <w:tcPr>
            <w:tcW w:w="1053" w:type="dxa"/>
            <w:vAlign w:val="center"/>
          </w:tcPr>
          <w:p w14:paraId="0E2D74FF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4" w:type="dxa"/>
            <w:vAlign w:val="center"/>
          </w:tcPr>
          <w:p w14:paraId="00EE0786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</w:tr>
      <w:tr w:rsidR="003D1917" w:rsidRPr="003874C8" w14:paraId="6338C5D7" w14:textId="77777777" w:rsidTr="00BA2323">
        <w:trPr>
          <w:jc w:val="center"/>
        </w:trPr>
        <w:tc>
          <w:tcPr>
            <w:tcW w:w="3256" w:type="dxa"/>
            <w:vAlign w:val="center"/>
          </w:tcPr>
          <w:p w14:paraId="0197A445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1077" w:type="dxa"/>
            <w:vAlign w:val="center"/>
          </w:tcPr>
          <w:p w14:paraId="3185A3CA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283 (73.9)</w:t>
            </w:r>
          </w:p>
        </w:tc>
        <w:tc>
          <w:tcPr>
            <w:tcW w:w="1077" w:type="dxa"/>
            <w:vAlign w:val="center"/>
          </w:tcPr>
          <w:p w14:paraId="6EE9431D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131 (94.9)</w:t>
            </w:r>
          </w:p>
        </w:tc>
        <w:tc>
          <w:tcPr>
            <w:tcW w:w="1077" w:type="dxa"/>
            <w:vAlign w:val="center"/>
          </w:tcPr>
          <w:p w14:paraId="05C0A6DD" w14:textId="77777777" w:rsidR="003D1917" w:rsidRPr="00A905CB" w:rsidRDefault="003D1917" w:rsidP="00BA23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99 (88.4)</w:t>
            </w:r>
          </w:p>
        </w:tc>
        <w:tc>
          <w:tcPr>
            <w:tcW w:w="1077" w:type="dxa"/>
            <w:vAlign w:val="center"/>
          </w:tcPr>
          <w:p w14:paraId="4ACE16C5" w14:textId="77777777" w:rsidR="003D1917" w:rsidRPr="00A905CB" w:rsidRDefault="003D1917" w:rsidP="00BA23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 (4.8)</w:t>
            </w:r>
          </w:p>
        </w:tc>
        <w:tc>
          <w:tcPr>
            <w:tcW w:w="1078" w:type="dxa"/>
            <w:vAlign w:val="center"/>
          </w:tcPr>
          <w:p w14:paraId="5F4C5D07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49 (98.0)</w:t>
            </w:r>
          </w:p>
        </w:tc>
        <w:tc>
          <w:tcPr>
            <w:tcW w:w="992" w:type="dxa"/>
            <w:vAlign w:val="center"/>
          </w:tcPr>
          <w:p w14:paraId="0F99D11A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0.000**</w:t>
            </w:r>
          </w:p>
        </w:tc>
        <w:tc>
          <w:tcPr>
            <w:tcW w:w="1053" w:type="dxa"/>
            <w:vAlign w:val="center"/>
          </w:tcPr>
          <w:p w14:paraId="1AF79A14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1053" w:type="dxa"/>
            <w:vAlign w:val="center"/>
          </w:tcPr>
          <w:p w14:paraId="27DEBD9F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4" w:type="dxa"/>
            <w:vAlign w:val="center"/>
          </w:tcPr>
          <w:p w14:paraId="271D33C3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0.608</w:t>
            </w:r>
          </w:p>
        </w:tc>
        <w:tc>
          <w:tcPr>
            <w:tcW w:w="1053" w:type="dxa"/>
            <w:vAlign w:val="center"/>
          </w:tcPr>
          <w:p w14:paraId="26577FC1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vAlign w:val="center"/>
          </w:tcPr>
          <w:p w14:paraId="05CCE6A2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1054" w:type="dxa"/>
            <w:vAlign w:val="center"/>
          </w:tcPr>
          <w:p w14:paraId="20B88E53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</w:tr>
      <w:tr w:rsidR="003D1917" w:rsidRPr="003874C8" w14:paraId="03FA25AE" w14:textId="77777777" w:rsidTr="00BA2323">
        <w:trPr>
          <w:jc w:val="center"/>
        </w:trPr>
        <w:tc>
          <w:tcPr>
            <w:tcW w:w="3256" w:type="dxa"/>
            <w:vAlign w:val="center"/>
          </w:tcPr>
          <w:p w14:paraId="140AB215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077" w:type="dxa"/>
            <w:vAlign w:val="center"/>
          </w:tcPr>
          <w:p w14:paraId="795E9575" w14:textId="77777777" w:rsidR="003D1917" w:rsidRPr="004432FA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151 (39.4)</w:t>
            </w:r>
          </w:p>
        </w:tc>
        <w:tc>
          <w:tcPr>
            <w:tcW w:w="1077" w:type="dxa"/>
            <w:vAlign w:val="center"/>
          </w:tcPr>
          <w:p w14:paraId="3C98B4CC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82 (59.4)</w:t>
            </w:r>
          </w:p>
        </w:tc>
        <w:tc>
          <w:tcPr>
            <w:tcW w:w="1077" w:type="dxa"/>
            <w:vAlign w:val="center"/>
          </w:tcPr>
          <w:p w14:paraId="495CC35C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29 (25.9)</w:t>
            </w:r>
          </w:p>
        </w:tc>
        <w:tc>
          <w:tcPr>
            <w:tcW w:w="1077" w:type="dxa"/>
            <w:vAlign w:val="center"/>
          </w:tcPr>
          <w:p w14:paraId="06BF84AE" w14:textId="77777777" w:rsidR="003D1917" w:rsidRPr="00A905CB" w:rsidRDefault="003D1917" w:rsidP="00BA23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17 (20.5)</w:t>
            </w:r>
          </w:p>
        </w:tc>
        <w:tc>
          <w:tcPr>
            <w:tcW w:w="1078" w:type="dxa"/>
            <w:vAlign w:val="center"/>
          </w:tcPr>
          <w:p w14:paraId="7C51BC08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23 (46.0)</w:t>
            </w:r>
          </w:p>
        </w:tc>
        <w:tc>
          <w:tcPr>
            <w:tcW w:w="992" w:type="dxa"/>
            <w:vAlign w:val="center"/>
          </w:tcPr>
          <w:p w14:paraId="66A78148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vAlign w:val="center"/>
          </w:tcPr>
          <w:p w14:paraId="43178318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vAlign w:val="center"/>
          </w:tcPr>
          <w:p w14:paraId="780D04AF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4" w:type="dxa"/>
            <w:vAlign w:val="center"/>
          </w:tcPr>
          <w:p w14:paraId="2679AD07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1053" w:type="dxa"/>
            <w:vAlign w:val="center"/>
          </w:tcPr>
          <w:p w14:paraId="24EFBE56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0.379</w:t>
            </w:r>
          </w:p>
        </w:tc>
        <w:tc>
          <w:tcPr>
            <w:tcW w:w="1053" w:type="dxa"/>
            <w:vAlign w:val="center"/>
          </w:tcPr>
          <w:p w14:paraId="1C65A616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054" w:type="dxa"/>
            <w:vAlign w:val="center"/>
          </w:tcPr>
          <w:p w14:paraId="02A1605B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0.002*</w:t>
            </w:r>
          </w:p>
        </w:tc>
      </w:tr>
      <w:tr w:rsidR="003D1917" w:rsidRPr="003874C8" w14:paraId="6D96FDD5" w14:textId="77777777" w:rsidTr="00BA2323">
        <w:trPr>
          <w:jc w:val="center"/>
        </w:trPr>
        <w:tc>
          <w:tcPr>
            <w:tcW w:w="3256" w:type="dxa"/>
            <w:vAlign w:val="center"/>
          </w:tcPr>
          <w:p w14:paraId="2E84348B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Anti-dsDNA</w:t>
            </w:r>
          </w:p>
        </w:tc>
        <w:tc>
          <w:tcPr>
            <w:tcW w:w="1077" w:type="dxa"/>
            <w:vAlign w:val="center"/>
          </w:tcPr>
          <w:p w14:paraId="20E08909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65 (17.0)</w:t>
            </w:r>
          </w:p>
        </w:tc>
        <w:tc>
          <w:tcPr>
            <w:tcW w:w="1077" w:type="dxa"/>
            <w:vAlign w:val="center"/>
          </w:tcPr>
          <w:p w14:paraId="60F5F2F9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39 (28.3)</w:t>
            </w:r>
          </w:p>
        </w:tc>
        <w:tc>
          <w:tcPr>
            <w:tcW w:w="1077" w:type="dxa"/>
            <w:vAlign w:val="center"/>
          </w:tcPr>
          <w:p w14:paraId="567734B4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 (7.1)</w:t>
            </w:r>
          </w:p>
        </w:tc>
        <w:tc>
          <w:tcPr>
            <w:tcW w:w="1077" w:type="dxa"/>
            <w:vAlign w:val="center"/>
          </w:tcPr>
          <w:p w14:paraId="362DB150" w14:textId="77777777" w:rsidR="003D1917" w:rsidRPr="00A905CB" w:rsidRDefault="003D1917" w:rsidP="00BA23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 (6.0)</w:t>
            </w:r>
          </w:p>
        </w:tc>
        <w:tc>
          <w:tcPr>
            <w:tcW w:w="1078" w:type="dxa"/>
            <w:vAlign w:val="center"/>
          </w:tcPr>
          <w:p w14:paraId="11F80E53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13 (26.0)</w:t>
            </w:r>
          </w:p>
        </w:tc>
        <w:tc>
          <w:tcPr>
            <w:tcW w:w="992" w:type="dxa"/>
            <w:vAlign w:val="center"/>
          </w:tcPr>
          <w:p w14:paraId="744A4BD5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0.000**</w:t>
            </w:r>
          </w:p>
        </w:tc>
        <w:tc>
          <w:tcPr>
            <w:tcW w:w="1053" w:type="dxa"/>
            <w:vAlign w:val="center"/>
          </w:tcPr>
          <w:p w14:paraId="614C27BB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vAlign w:val="center"/>
          </w:tcPr>
          <w:p w14:paraId="419D2CCA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4" w:type="dxa"/>
            <w:vAlign w:val="center"/>
          </w:tcPr>
          <w:p w14:paraId="45CC24E3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0.759</w:t>
            </w:r>
          </w:p>
        </w:tc>
        <w:tc>
          <w:tcPr>
            <w:tcW w:w="1053" w:type="dxa"/>
            <w:vAlign w:val="center"/>
          </w:tcPr>
          <w:p w14:paraId="43AFFAB2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0.757</w:t>
            </w:r>
          </w:p>
        </w:tc>
        <w:tc>
          <w:tcPr>
            <w:tcW w:w="1053" w:type="dxa"/>
            <w:vAlign w:val="center"/>
          </w:tcPr>
          <w:p w14:paraId="51315D86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0.001*</w:t>
            </w:r>
          </w:p>
        </w:tc>
        <w:tc>
          <w:tcPr>
            <w:tcW w:w="1054" w:type="dxa"/>
            <w:vAlign w:val="center"/>
          </w:tcPr>
          <w:p w14:paraId="6DDDB5DE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0.001*</w:t>
            </w:r>
          </w:p>
        </w:tc>
      </w:tr>
      <w:tr w:rsidR="003D1917" w:rsidRPr="003874C8" w14:paraId="5488D2E7" w14:textId="77777777" w:rsidTr="00BA2323">
        <w:trPr>
          <w:jc w:val="center"/>
        </w:trPr>
        <w:tc>
          <w:tcPr>
            <w:tcW w:w="3256" w:type="dxa"/>
            <w:vAlign w:val="center"/>
          </w:tcPr>
          <w:p w14:paraId="5494BBB4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aCL</w:t>
            </w:r>
            <w:proofErr w:type="spellEnd"/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 IgG/IgM +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</w:t>
            </w: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β2-GPI, IgG/IgM</w:t>
            </w:r>
          </w:p>
        </w:tc>
        <w:tc>
          <w:tcPr>
            <w:tcW w:w="1077" w:type="dxa"/>
            <w:vAlign w:val="center"/>
          </w:tcPr>
          <w:p w14:paraId="68F1D4CF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160 (41.8)</w:t>
            </w:r>
          </w:p>
        </w:tc>
        <w:tc>
          <w:tcPr>
            <w:tcW w:w="1077" w:type="dxa"/>
            <w:vAlign w:val="center"/>
          </w:tcPr>
          <w:p w14:paraId="207E0309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80 (58.0)</w:t>
            </w:r>
          </w:p>
        </w:tc>
        <w:tc>
          <w:tcPr>
            <w:tcW w:w="1077" w:type="dxa"/>
            <w:vAlign w:val="center"/>
          </w:tcPr>
          <w:p w14:paraId="1D473116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57 (50.9)</w:t>
            </w:r>
          </w:p>
        </w:tc>
        <w:tc>
          <w:tcPr>
            <w:tcW w:w="1077" w:type="dxa"/>
            <w:vAlign w:val="center"/>
          </w:tcPr>
          <w:p w14:paraId="4F32D10A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23 (27.7)</w:t>
            </w:r>
          </w:p>
        </w:tc>
        <w:tc>
          <w:tcPr>
            <w:tcW w:w="1078" w:type="dxa"/>
            <w:vAlign w:val="center"/>
          </w:tcPr>
          <w:p w14:paraId="6B8A4160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2" w:type="dxa"/>
            <w:vAlign w:val="center"/>
          </w:tcPr>
          <w:p w14:paraId="31FAEA6D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97603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3" w:type="dxa"/>
            <w:vAlign w:val="center"/>
          </w:tcPr>
          <w:p w14:paraId="02001677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1053" w:type="dxa"/>
            <w:vAlign w:val="center"/>
          </w:tcPr>
          <w:p w14:paraId="586A95EA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4" w:type="dxa"/>
            <w:vAlign w:val="center"/>
          </w:tcPr>
          <w:p w14:paraId="0C06252E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vAlign w:val="center"/>
          </w:tcPr>
          <w:p w14:paraId="62CD00CB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0.001*</w:t>
            </w:r>
          </w:p>
        </w:tc>
        <w:tc>
          <w:tcPr>
            <w:tcW w:w="1053" w:type="dxa"/>
            <w:vAlign w:val="center"/>
          </w:tcPr>
          <w:p w14:paraId="6DA45697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4" w:type="dxa"/>
            <w:vAlign w:val="center"/>
          </w:tcPr>
          <w:p w14:paraId="549ADFCE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</w:tr>
      <w:tr w:rsidR="003D1917" w:rsidRPr="003874C8" w14:paraId="3EA5C3B8" w14:textId="77777777" w:rsidTr="00BA2323">
        <w:trPr>
          <w:jc w:val="center"/>
        </w:trPr>
        <w:tc>
          <w:tcPr>
            <w:tcW w:w="3256" w:type="dxa"/>
            <w:tcBorders>
              <w:bottom w:val="nil"/>
            </w:tcBorders>
            <w:vAlign w:val="center"/>
          </w:tcPr>
          <w:p w14:paraId="200FC56E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LA+ </w:t>
            </w:r>
            <w:proofErr w:type="spellStart"/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aCL</w:t>
            </w:r>
            <w:proofErr w:type="spellEnd"/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 IgG/IgM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1815DAD0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148 (38.6)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19782CD7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83 (60.1)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325CEE53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60 (53.6)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322FC52A" w14:textId="77777777" w:rsidR="003D1917" w:rsidRPr="00A905CB" w:rsidRDefault="003D1917" w:rsidP="00BA23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 (2.4)</w:t>
            </w:r>
          </w:p>
        </w:tc>
        <w:tc>
          <w:tcPr>
            <w:tcW w:w="1078" w:type="dxa"/>
            <w:tcBorders>
              <w:bottom w:val="nil"/>
            </w:tcBorders>
            <w:vAlign w:val="center"/>
          </w:tcPr>
          <w:p w14:paraId="6DAB9C05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 (6.0)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B8D5BC2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97603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3" w:type="dxa"/>
            <w:tcBorders>
              <w:bottom w:val="nil"/>
            </w:tcBorders>
            <w:vAlign w:val="center"/>
          </w:tcPr>
          <w:p w14:paraId="290609B4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0.296</w:t>
            </w:r>
          </w:p>
        </w:tc>
        <w:tc>
          <w:tcPr>
            <w:tcW w:w="1053" w:type="dxa"/>
            <w:tcBorders>
              <w:bottom w:val="nil"/>
            </w:tcBorders>
            <w:vAlign w:val="center"/>
          </w:tcPr>
          <w:p w14:paraId="67AF0B57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4" w:type="dxa"/>
            <w:tcBorders>
              <w:bottom w:val="nil"/>
            </w:tcBorders>
            <w:vAlign w:val="center"/>
          </w:tcPr>
          <w:p w14:paraId="4152F75A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tcBorders>
              <w:bottom w:val="nil"/>
            </w:tcBorders>
            <w:vAlign w:val="center"/>
          </w:tcPr>
          <w:p w14:paraId="26E7FD01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tcBorders>
              <w:bottom w:val="nil"/>
            </w:tcBorders>
            <w:vAlign w:val="center"/>
          </w:tcPr>
          <w:p w14:paraId="2CE1E9E1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4" w:type="dxa"/>
            <w:tcBorders>
              <w:bottom w:val="nil"/>
            </w:tcBorders>
            <w:vAlign w:val="center"/>
          </w:tcPr>
          <w:p w14:paraId="71D62065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0.559</w:t>
            </w:r>
          </w:p>
        </w:tc>
      </w:tr>
      <w:tr w:rsidR="003D1917" w:rsidRPr="003874C8" w14:paraId="39313BF5" w14:textId="77777777" w:rsidTr="00BA2323">
        <w:trPr>
          <w:jc w:val="center"/>
        </w:trPr>
        <w:tc>
          <w:tcPr>
            <w:tcW w:w="3256" w:type="dxa"/>
            <w:tcBorders>
              <w:top w:val="nil"/>
              <w:bottom w:val="nil"/>
            </w:tcBorders>
            <w:vAlign w:val="center"/>
          </w:tcPr>
          <w:p w14:paraId="78523B96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LA+ 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</w:t>
            </w: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β2-GPI, IgG/IgM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05C4F038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187 (48.8)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6F40383B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104 (75.4)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0DBA2FDD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78 (69.6)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3ACAF1A6" w14:textId="77777777" w:rsidR="003D1917" w:rsidRPr="00A905CB" w:rsidRDefault="003D1917" w:rsidP="00BA23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 (4.8)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16A54845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(2.0)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DD2462C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97603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3" w:type="dxa"/>
            <w:tcBorders>
              <w:top w:val="nil"/>
              <w:bottom w:val="nil"/>
            </w:tcBorders>
            <w:vAlign w:val="center"/>
          </w:tcPr>
          <w:p w14:paraId="66DAEE48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1053" w:type="dxa"/>
            <w:tcBorders>
              <w:top w:val="nil"/>
              <w:bottom w:val="nil"/>
            </w:tcBorders>
            <w:vAlign w:val="center"/>
          </w:tcPr>
          <w:p w14:paraId="77F43A5C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center"/>
          </w:tcPr>
          <w:p w14:paraId="6F6FE570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tcBorders>
              <w:top w:val="nil"/>
              <w:bottom w:val="nil"/>
            </w:tcBorders>
            <w:vAlign w:val="center"/>
          </w:tcPr>
          <w:p w14:paraId="32C1EA02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tcBorders>
              <w:top w:val="nil"/>
              <w:bottom w:val="nil"/>
            </w:tcBorders>
            <w:vAlign w:val="center"/>
          </w:tcPr>
          <w:p w14:paraId="543B0CFE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center"/>
          </w:tcPr>
          <w:p w14:paraId="786E43F0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0.721</w:t>
            </w:r>
          </w:p>
        </w:tc>
      </w:tr>
      <w:tr w:rsidR="003D1917" w:rsidRPr="003874C8" w14:paraId="17DF008B" w14:textId="77777777" w:rsidTr="00BA2323">
        <w:trPr>
          <w:jc w:val="center"/>
        </w:trPr>
        <w:tc>
          <w:tcPr>
            <w:tcW w:w="3256" w:type="dxa"/>
            <w:tcBorders>
              <w:top w:val="nil"/>
            </w:tcBorders>
            <w:vAlign w:val="center"/>
          </w:tcPr>
          <w:p w14:paraId="30D603E4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lastRenderedPageBreak/>
              <w:t xml:space="preserve">Multiple </w:t>
            </w:r>
            <w:proofErr w:type="spellStart"/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aPL</w:t>
            </w:r>
            <w:proofErr w:type="spellEnd"/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positive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1D600C29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229 (59.8)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08BF3B91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109 (79.0)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2B5CE5C5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91 (81.2)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25E783F8" w14:textId="77777777" w:rsidR="003D1917" w:rsidRPr="00A905CB" w:rsidRDefault="003D1917" w:rsidP="00BA23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25 (30.1)</w:t>
            </w:r>
          </w:p>
        </w:tc>
        <w:tc>
          <w:tcPr>
            <w:tcW w:w="1078" w:type="dxa"/>
            <w:tcBorders>
              <w:top w:val="nil"/>
            </w:tcBorders>
            <w:vAlign w:val="center"/>
          </w:tcPr>
          <w:p w14:paraId="3DBE8CEC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 (8.0)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2310CAE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97603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3" w:type="dxa"/>
            <w:tcBorders>
              <w:top w:val="nil"/>
            </w:tcBorders>
            <w:vAlign w:val="center"/>
          </w:tcPr>
          <w:p w14:paraId="3EC04BF9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1053" w:type="dxa"/>
            <w:tcBorders>
              <w:top w:val="nil"/>
            </w:tcBorders>
            <w:vAlign w:val="center"/>
          </w:tcPr>
          <w:p w14:paraId="722F6459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4" w:type="dxa"/>
            <w:tcBorders>
              <w:top w:val="nil"/>
            </w:tcBorders>
            <w:vAlign w:val="center"/>
          </w:tcPr>
          <w:p w14:paraId="1F29A2D2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tcBorders>
              <w:top w:val="nil"/>
            </w:tcBorders>
            <w:vAlign w:val="center"/>
          </w:tcPr>
          <w:p w14:paraId="1B5808C4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tcBorders>
              <w:top w:val="nil"/>
            </w:tcBorders>
            <w:vAlign w:val="center"/>
          </w:tcPr>
          <w:p w14:paraId="1B54FCB4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4" w:type="dxa"/>
            <w:tcBorders>
              <w:top w:val="nil"/>
            </w:tcBorders>
            <w:vAlign w:val="center"/>
          </w:tcPr>
          <w:p w14:paraId="266F5365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0.003*</w:t>
            </w:r>
          </w:p>
        </w:tc>
      </w:tr>
      <w:tr w:rsidR="003D1917" w:rsidRPr="003874C8" w14:paraId="6C3B4841" w14:textId="77777777" w:rsidTr="00BA2323">
        <w:trPr>
          <w:jc w:val="center"/>
        </w:trPr>
        <w:tc>
          <w:tcPr>
            <w:tcW w:w="3256" w:type="dxa"/>
            <w:vAlign w:val="center"/>
          </w:tcPr>
          <w:p w14:paraId="61248679" w14:textId="77777777" w:rsidR="003D1917" w:rsidRPr="004432FA" w:rsidRDefault="003D1917" w:rsidP="00BA2323">
            <w:pPr>
              <w:autoSpaceDE w:val="0"/>
              <w:autoSpaceDN w:val="0"/>
              <w:adjustRightInd w:val="0"/>
              <w:ind w:leftChars="100" w:left="2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47D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Triple </w:t>
            </w:r>
            <w:proofErr w:type="spellStart"/>
            <w:r w:rsidRPr="003247D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aPL</w:t>
            </w:r>
            <w:proofErr w:type="spellEnd"/>
            <w:r w:rsidRPr="003247D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positive</w:t>
            </w:r>
          </w:p>
        </w:tc>
        <w:tc>
          <w:tcPr>
            <w:tcW w:w="1077" w:type="dxa"/>
            <w:vAlign w:val="center"/>
          </w:tcPr>
          <w:p w14:paraId="5147AFB7" w14:textId="77777777" w:rsidR="003D1917" w:rsidRPr="004432FA" w:rsidRDefault="003D1917" w:rsidP="00BA232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133 (34.7)</w:t>
            </w:r>
          </w:p>
        </w:tc>
        <w:tc>
          <w:tcPr>
            <w:tcW w:w="1077" w:type="dxa"/>
            <w:vAlign w:val="center"/>
          </w:tcPr>
          <w:p w14:paraId="462CDE90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79 (57.2)</w:t>
            </w:r>
          </w:p>
        </w:tc>
        <w:tc>
          <w:tcPr>
            <w:tcW w:w="1077" w:type="dxa"/>
            <w:vAlign w:val="center"/>
          </w:tcPr>
          <w:p w14:paraId="42632769" w14:textId="77777777" w:rsidR="003D1917" w:rsidRPr="00A905CB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52 (46.4)</w:t>
            </w:r>
          </w:p>
        </w:tc>
        <w:tc>
          <w:tcPr>
            <w:tcW w:w="1077" w:type="dxa"/>
            <w:vAlign w:val="center"/>
          </w:tcPr>
          <w:p w14:paraId="70EBAC9A" w14:textId="77777777" w:rsidR="003D1917" w:rsidRPr="00A905CB" w:rsidRDefault="003D1917" w:rsidP="00BA23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 (2.4)</w:t>
            </w:r>
          </w:p>
        </w:tc>
        <w:tc>
          <w:tcPr>
            <w:tcW w:w="1078" w:type="dxa"/>
            <w:vAlign w:val="center"/>
          </w:tcPr>
          <w:p w14:paraId="1C497866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2" w:type="dxa"/>
            <w:vAlign w:val="center"/>
          </w:tcPr>
          <w:p w14:paraId="499C9C9F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905C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0.000**</w:t>
            </w:r>
          </w:p>
        </w:tc>
        <w:tc>
          <w:tcPr>
            <w:tcW w:w="1053" w:type="dxa"/>
            <w:vAlign w:val="center"/>
          </w:tcPr>
          <w:p w14:paraId="1831691D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1053" w:type="dxa"/>
            <w:vAlign w:val="center"/>
          </w:tcPr>
          <w:p w14:paraId="3A9A3FD9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4" w:type="dxa"/>
            <w:vAlign w:val="center"/>
          </w:tcPr>
          <w:p w14:paraId="4A903828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vAlign w:val="center"/>
          </w:tcPr>
          <w:p w14:paraId="19C72595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3" w:type="dxa"/>
            <w:vAlign w:val="center"/>
          </w:tcPr>
          <w:p w14:paraId="07F990CF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0.000*</w:t>
            </w:r>
          </w:p>
        </w:tc>
        <w:tc>
          <w:tcPr>
            <w:tcW w:w="1054" w:type="dxa"/>
            <w:vAlign w:val="center"/>
          </w:tcPr>
          <w:p w14:paraId="0C351A36" w14:textId="77777777" w:rsidR="003D1917" w:rsidRPr="00A905CB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0.527</w:t>
            </w:r>
          </w:p>
        </w:tc>
      </w:tr>
      <w:tr w:rsidR="003D1917" w:rsidRPr="003874C8" w14:paraId="0A161C2E" w14:textId="77777777" w:rsidTr="00BA2323">
        <w:trPr>
          <w:jc w:val="center"/>
        </w:trPr>
        <w:tc>
          <w:tcPr>
            <w:tcW w:w="3256" w:type="dxa"/>
            <w:vAlign w:val="center"/>
          </w:tcPr>
          <w:p w14:paraId="394FE01F" w14:textId="77777777" w:rsidR="003D1917" w:rsidRPr="003874C8" w:rsidRDefault="003D1917" w:rsidP="00BA2323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Other laboratory tests</w:t>
            </w:r>
          </w:p>
        </w:tc>
        <w:tc>
          <w:tcPr>
            <w:tcW w:w="1077" w:type="dxa"/>
            <w:vAlign w:val="center"/>
          </w:tcPr>
          <w:p w14:paraId="4855DE80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14:paraId="2145BB27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14:paraId="0B299B2B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14:paraId="5632657C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14:paraId="666C2DF8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2C80D2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4956F08C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27571928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536CD564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11435092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5E76B273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0AA8D593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917" w:rsidRPr="003874C8" w14:paraId="48FE2EB9" w14:textId="77777777" w:rsidTr="00BA2323">
        <w:trPr>
          <w:jc w:val="center"/>
        </w:trPr>
        <w:tc>
          <w:tcPr>
            <w:tcW w:w="3256" w:type="dxa"/>
            <w:vAlign w:val="center"/>
          </w:tcPr>
          <w:p w14:paraId="0D43D7E5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100" w:left="24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ESR elevation 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077" w:type="dxa"/>
            <w:vAlign w:val="center"/>
          </w:tcPr>
          <w:p w14:paraId="7EBE3518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106 (27.7)</w:t>
            </w:r>
          </w:p>
        </w:tc>
        <w:tc>
          <w:tcPr>
            <w:tcW w:w="1077" w:type="dxa"/>
            <w:vAlign w:val="center"/>
          </w:tcPr>
          <w:p w14:paraId="6207CFCE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45 (32.6)</w:t>
            </w:r>
          </w:p>
        </w:tc>
        <w:tc>
          <w:tcPr>
            <w:tcW w:w="1077" w:type="dxa"/>
            <w:vAlign w:val="center"/>
          </w:tcPr>
          <w:p w14:paraId="60BBF5DD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29 (25.9)</w:t>
            </w:r>
          </w:p>
        </w:tc>
        <w:tc>
          <w:tcPr>
            <w:tcW w:w="1077" w:type="dxa"/>
            <w:vAlign w:val="center"/>
          </w:tcPr>
          <w:p w14:paraId="25D40BEF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15 (18.1)</w:t>
            </w:r>
          </w:p>
        </w:tc>
        <w:tc>
          <w:tcPr>
            <w:tcW w:w="1078" w:type="dxa"/>
            <w:vAlign w:val="center"/>
          </w:tcPr>
          <w:p w14:paraId="52DA91D6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17 (34.0)</w:t>
            </w:r>
          </w:p>
        </w:tc>
        <w:tc>
          <w:tcPr>
            <w:tcW w:w="992" w:type="dxa"/>
            <w:vAlign w:val="center"/>
          </w:tcPr>
          <w:p w14:paraId="2619998F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1053" w:type="dxa"/>
            <w:vAlign w:val="center"/>
          </w:tcPr>
          <w:p w14:paraId="3F24BC1F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1053" w:type="dxa"/>
            <w:vAlign w:val="center"/>
          </w:tcPr>
          <w:p w14:paraId="7F51BB70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054" w:type="dxa"/>
            <w:vAlign w:val="center"/>
          </w:tcPr>
          <w:p w14:paraId="7D90B125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0.858</w:t>
            </w:r>
          </w:p>
        </w:tc>
        <w:tc>
          <w:tcPr>
            <w:tcW w:w="1053" w:type="dxa"/>
            <w:vAlign w:val="center"/>
          </w:tcPr>
          <w:p w14:paraId="32E8C337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1053" w:type="dxa"/>
            <w:vAlign w:val="center"/>
          </w:tcPr>
          <w:p w14:paraId="2695E8AD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54" w:type="dxa"/>
            <w:vAlign w:val="center"/>
          </w:tcPr>
          <w:p w14:paraId="600C0A90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</w:tr>
      <w:tr w:rsidR="003D1917" w:rsidRPr="003874C8" w14:paraId="7FCC10E8" w14:textId="77777777" w:rsidTr="00BA2323">
        <w:trPr>
          <w:jc w:val="center"/>
        </w:trPr>
        <w:tc>
          <w:tcPr>
            <w:tcW w:w="3256" w:type="dxa"/>
            <w:vAlign w:val="center"/>
          </w:tcPr>
          <w:p w14:paraId="5A534513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100" w:left="24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CRP</w:t>
            </w: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＞</w:t>
            </w: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 mg/L</w:t>
            </w:r>
          </w:p>
        </w:tc>
        <w:tc>
          <w:tcPr>
            <w:tcW w:w="1077" w:type="dxa"/>
            <w:vAlign w:val="center"/>
          </w:tcPr>
          <w:p w14:paraId="478DC9E3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53 (13.8)</w:t>
            </w:r>
          </w:p>
        </w:tc>
        <w:tc>
          <w:tcPr>
            <w:tcW w:w="1077" w:type="dxa"/>
            <w:vAlign w:val="center"/>
          </w:tcPr>
          <w:p w14:paraId="2586D718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22 (15.9)</w:t>
            </w:r>
          </w:p>
        </w:tc>
        <w:tc>
          <w:tcPr>
            <w:tcW w:w="1077" w:type="dxa"/>
            <w:vAlign w:val="center"/>
          </w:tcPr>
          <w:p w14:paraId="40F66E17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18 (16.1)</w:t>
            </w:r>
          </w:p>
        </w:tc>
        <w:tc>
          <w:tcPr>
            <w:tcW w:w="1077" w:type="dxa"/>
            <w:vAlign w:val="center"/>
          </w:tcPr>
          <w:p w14:paraId="48EA2EF0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 (4.8)</w:t>
            </w:r>
          </w:p>
        </w:tc>
        <w:tc>
          <w:tcPr>
            <w:tcW w:w="1078" w:type="dxa"/>
            <w:vAlign w:val="center"/>
          </w:tcPr>
          <w:p w14:paraId="5B178B12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 (18.0)</w:t>
            </w:r>
          </w:p>
        </w:tc>
        <w:tc>
          <w:tcPr>
            <w:tcW w:w="992" w:type="dxa"/>
            <w:vAlign w:val="center"/>
          </w:tcPr>
          <w:p w14:paraId="313F223C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1053" w:type="dxa"/>
            <w:vAlign w:val="center"/>
          </w:tcPr>
          <w:p w14:paraId="5E111277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0.978</w:t>
            </w:r>
          </w:p>
        </w:tc>
        <w:tc>
          <w:tcPr>
            <w:tcW w:w="1053" w:type="dxa"/>
            <w:vAlign w:val="center"/>
          </w:tcPr>
          <w:p w14:paraId="4FFE41B0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054" w:type="dxa"/>
            <w:vAlign w:val="center"/>
          </w:tcPr>
          <w:p w14:paraId="682ACA56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0.737</w:t>
            </w:r>
          </w:p>
        </w:tc>
        <w:tc>
          <w:tcPr>
            <w:tcW w:w="1053" w:type="dxa"/>
            <w:vAlign w:val="center"/>
          </w:tcPr>
          <w:p w14:paraId="4CA1376F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053" w:type="dxa"/>
            <w:vAlign w:val="center"/>
          </w:tcPr>
          <w:p w14:paraId="5FD87045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0.761</w:t>
            </w:r>
          </w:p>
        </w:tc>
        <w:tc>
          <w:tcPr>
            <w:tcW w:w="1054" w:type="dxa"/>
            <w:vAlign w:val="center"/>
          </w:tcPr>
          <w:p w14:paraId="0D57E3D5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</w:tr>
      <w:tr w:rsidR="003D1917" w:rsidRPr="003874C8" w14:paraId="067A09D9" w14:textId="77777777" w:rsidTr="00BA2323">
        <w:trPr>
          <w:jc w:val="center"/>
        </w:trPr>
        <w:tc>
          <w:tcPr>
            <w:tcW w:w="3256" w:type="dxa"/>
            <w:vAlign w:val="center"/>
          </w:tcPr>
          <w:p w14:paraId="52B18CC4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100" w:left="24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C3</w:t>
            </w: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＜</w:t>
            </w: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0.730 g/L</w:t>
            </w:r>
          </w:p>
        </w:tc>
        <w:tc>
          <w:tcPr>
            <w:tcW w:w="1077" w:type="dxa"/>
            <w:vAlign w:val="center"/>
          </w:tcPr>
          <w:p w14:paraId="0072180B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60 (15.7)</w:t>
            </w:r>
          </w:p>
        </w:tc>
        <w:tc>
          <w:tcPr>
            <w:tcW w:w="1077" w:type="dxa"/>
            <w:vAlign w:val="center"/>
          </w:tcPr>
          <w:p w14:paraId="3411137F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32 (23.2)</w:t>
            </w:r>
          </w:p>
        </w:tc>
        <w:tc>
          <w:tcPr>
            <w:tcW w:w="1077" w:type="dxa"/>
            <w:vAlign w:val="center"/>
          </w:tcPr>
          <w:p w14:paraId="0E25BD24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 (10.7)</w:t>
            </w:r>
          </w:p>
        </w:tc>
        <w:tc>
          <w:tcPr>
            <w:tcW w:w="1077" w:type="dxa"/>
            <w:vAlign w:val="center"/>
          </w:tcPr>
          <w:p w14:paraId="58D5D06D" w14:textId="77777777" w:rsidR="003D1917" w:rsidRPr="003874C8" w:rsidRDefault="003D1917" w:rsidP="00BA23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 (12.0)</w:t>
            </w:r>
          </w:p>
        </w:tc>
        <w:tc>
          <w:tcPr>
            <w:tcW w:w="1078" w:type="dxa"/>
            <w:vAlign w:val="center"/>
          </w:tcPr>
          <w:p w14:paraId="1DA9CC97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 (12.0)</w:t>
            </w:r>
          </w:p>
        </w:tc>
        <w:tc>
          <w:tcPr>
            <w:tcW w:w="992" w:type="dxa"/>
            <w:vAlign w:val="center"/>
          </w:tcPr>
          <w:p w14:paraId="161A76B4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0.025*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3" w:type="dxa"/>
            <w:vAlign w:val="center"/>
          </w:tcPr>
          <w:p w14:paraId="10489390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53" w:type="dxa"/>
            <w:vAlign w:val="center"/>
          </w:tcPr>
          <w:p w14:paraId="4B51A951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1054" w:type="dxa"/>
            <w:vAlign w:val="center"/>
          </w:tcPr>
          <w:p w14:paraId="16D97680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1053" w:type="dxa"/>
            <w:vAlign w:val="center"/>
          </w:tcPr>
          <w:p w14:paraId="2FA3B975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0.771</w:t>
            </w:r>
          </w:p>
        </w:tc>
        <w:tc>
          <w:tcPr>
            <w:tcW w:w="1053" w:type="dxa"/>
            <w:vAlign w:val="center"/>
          </w:tcPr>
          <w:p w14:paraId="370E96BF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54" w:type="dxa"/>
            <w:vAlign w:val="center"/>
          </w:tcPr>
          <w:p w14:paraId="45B9DDAD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0.993</w:t>
            </w:r>
          </w:p>
        </w:tc>
      </w:tr>
      <w:tr w:rsidR="003D1917" w:rsidRPr="003874C8" w14:paraId="5E97A028" w14:textId="77777777" w:rsidTr="00BA2323">
        <w:trPr>
          <w:jc w:val="center"/>
        </w:trPr>
        <w:tc>
          <w:tcPr>
            <w:tcW w:w="3256" w:type="dxa"/>
            <w:vAlign w:val="center"/>
          </w:tcPr>
          <w:p w14:paraId="12D86EB3" w14:textId="77777777" w:rsidR="003D1917" w:rsidRPr="003874C8" w:rsidRDefault="003D1917" w:rsidP="00BA2323">
            <w:pPr>
              <w:autoSpaceDE w:val="0"/>
              <w:autoSpaceDN w:val="0"/>
              <w:adjustRightInd w:val="0"/>
              <w:ind w:leftChars="100" w:left="24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C4</w:t>
            </w: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＜</w:t>
            </w: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0.100 g/L</w:t>
            </w:r>
          </w:p>
        </w:tc>
        <w:tc>
          <w:tcPr>
            <w:tcW w:w="1077" w:type="dxa"/>
            <w:vAlign w:val="center"/>
          </w:tcPr>
          <w:p w14:paraId="141B8A98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60 (15.7)</w:t>
            </w:r>
          </w:p>
        </w:tc>
        <w:tc>
          <w:tcPr>
            <w:tcW w:w="1077" w:type="dxa"/>
            <w:vAlign w:val="center"/>
          </w:tcPr>
          <w:p w14:paraId="7FA09A38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33 (23.9)</w:t>
            </w:r>
          </w:p>
        </w:tc>
        <w:tc>
          <w:tcPr>
            <w:tcW w:w="1077" w:type="dxa"/>
            <w:vAlign w:val="center"/>
          </w:tcPr>
          <w:p w14:paraId="4F494E9A" w14:textId="77777777" w:rsidR="003D1917" w:rsidRPr="003874C8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 (10.7)</w:t>
            </w:r>
          </w:p>
        </w:tc>
        <w:tc>
          <w:tcPr>
            <w:tcW w:w="1077" w:type="dxa"/>
            <w:vAlign w:val="center"/>
          </w:tcPr>
          <w:p w14:paraId="4A595850" w14:textId="77777777" w:rsidR="003D1917" w:rsidRPr="003874C8" w:rsidRDefault="003D1917" w:rsidP="00BA23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 (9.6)</w:t>
            </w:r>
          </w:p>
        </w:tc>
        <w:tc>
          <w:tcPr>
            <w:tcW w:w="1078" w:type="dxa"/>
            <w:vAlign w:val="center"/>
          </w:tcPr>
          <w:p w14:paraId="609DE441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 (14.0)</w:t>
            </w:r>
          </w:p>
        </w:tc>
        <w:tc>
          <w:tcPr>
            <w:tcW w:w="992" w:type="dxa"/>
            <w:vAlign w:val="center"/>
          </w:tcPr>
          <w:p w14:paraId="244A80BC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0.009*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3" w:type="dxa"/>
            <w:vAlign w:val="center"/>
          </w:tcPr>
          <w:p w14:paraId="59396E15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0.007*</w:t>
            </w:r>
          </w:p>
        </w:tc>
        <w:tc>
          <w:tcPr>
            <w:tcW w:w="1053" w:type="dxa"/>
            <w:vAlign w:val="center"/>
          </w:tcPr>
          <w:p w14:paraId="0B4107E7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0.008*</w:t>
            </w:r>
          </w:p>
        </w:tc>
        <w:tc>
          <w:tcPr>
            <w:tcW w:w="1054" w:type="dxa"/>
            <w:vAlign w:val="center"/>
          </w:tcPr>
          <w:p w14:paraId="58D8EE73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1053" w:type="dxa"/>
            <w:vAlign w:val="center"/>
          </w:tcPr>
          <w:p w14:paraId="1540A133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0.807</w:t>
            </w:r>
          </w:p>
        </w:tc>
        <w:tc>
          <w:tcPr>
            <w:tcW w:w="1053" w:type="dxa"/>
            <w:vAlign w:val="center"/>
          </w:tcPr>
          <w:p w14:paraId="6B74D8D2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1054" w:type="dxa"/>
            <w:vAlign w:val="center"/>
          </w:tcPr>
          <w:p w14:paraId="7CAEF270" w14:textId="77777777" w:rsidR="003D1917" w:rsidRPr="003874C8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3874C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0.441</w:t>
            </w:r>
          </w:p>
        </w:tc>
      </w:tr>
    </w:tbl>
    <w:p w14:paraId="79E806E7" w14:textId="77777777" w:rsidR="003D1917" w:rsidRDefault="003D1917" w:rsidP="003D19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175A01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175A01">
        <w:rPr>
          <w:rFonts w:ascii="Times New Roman" w:hAnsi="Times New Roman" w:cs="Times New Roman"/>
          <w:sz w:val="20"/>
          <w:szCs w:val="20"/>
        </w:rPr>
        <w:t>＜</w:t>
      </w:r>
      <w:r w:rsidRPr="00175A01">
        <w:rPr>
          <w:rFonts w:ascii="Times New Roman" w:hAnsi="Times New Roman" w:cs="Times New Roman"/>
          <w:sz w:val="20"/>
          <w:szCs w:val="20"/>
        </w:rPr>
        <w:t>0.05: Kruskal–Wallis test.</w:t>
      </w:r>
    </w:p>
    <w:p w14:paraId="555DCD18" w14:textId="77777777" w:rsidR="003D1917" w:rsidRPr="00626344" w:rsidRDefault="003D1917" w:rsidP="003D1917">
      <w:pPr>
        <w:rPr>
          <w:rFonts w:ascii="Times New Roman" w:hAnsi="Times New Roman" w:cs="Times New Roman"/>
          <w:sz w:val="20"/>
          <w:szCs w:val="20"/>
        </w:rPr>
      </w:pPr>
      <w:r w:rsidRPr="008E02E5">
        <w:rPr>
          <w:rFonts w:ascii="Times New Roman" w:hAnsi="Times New Roman" w:cs="Times New Roman"/>
          <w:sz w:val="20"/>
          <w:szCs w:val="20"/>
        </w:rPr>
        <w:t>*</w:t>
      </w:r>
      <w:r w:rsidRPr="008E02E5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8E02E5">
        <w:rPr>
          <w:rFonts w:ascii="Times New Roman" w:hAnsi="Times New Roman" w:cs="Times New Roman"/>
          <w:sz w:val="20"/>
          <w:szCs w:val="20"/>
        </w:rPr>
        <w:t>＜</w:t>
      </w:r>
      <w:r w:rsidRPr="008E02E5">
        <w:rPr>
          <w:rFonts w:ascii="Times New Roman" w:hAnsi="Times New Roman" w:cs="Times New Roman"/>
          <w:sz w:val="20"/>
          <w:szCs w:val="20"/>
        </w:rPr>
        <w:t>0.0</w:t>
      </w:r>
      <w:r>
        <w:rPr>
          <w:rFonts w:ascii="Times New Roman" w:hAnsi="Times New Roman" w:cs="Times New Roman"/>
          <w:sz w:val="20"/>
          <w:szCs w:val="20"/>
        </w:rPr>
        <w:t>083</w:t>
      </w:r>
      <w:r>
        <w:rPr>
          <w:rFonts w:ascii="Times New Roman" w:hAnsi="Times New Roman" w:cs="Times New Roman" w:hint="eastAsia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27DB">
        <w:rPr>
          <w:rFonts w:ascii="Times New Roman" w:hAnsi="Times New Roman" w:cs="Times New Roman"/>
          <w:sz w:val="20"/>
          <w:szCs w:val="20"/>
        </w:rPr>
        <w:t xml:space="preserve">Pearson chi-square test (or chi-square test with the Yates continuity, or Fisher exact test if appropriate) for categorical data, and the Mann-Whitney U test for qualitative data </w:t>
      </w:r>
      <w:r>
        <w:rPr>
          <w:rFonts w:ascii="Times New Roman" w:hAnsi="Times New Roman" w:cs="Times New Roman"/>
          <w:sz w:val="20"/>
          <w:szCs w:val="20"/>
        </w:rPr>
        <w:t xml:space="preserve">after </w:t>
      </w:r>
      <w:r w:rsidRPr="00F4473F">
        <w:rPr>
          <w:rFonts w:ascii="Times New Roman" w:hAnsi="Times New Roman" w:cs="Times New Roman"/>
          <w:i/>
          <w:iCs/>
          <w:sz w:val="20"/>
          <w:szCs w:val="20"/>
        </w:rPr>
        <w:t xml:space="preserve">Bonferroni </w:t>
      </w:r>
      <w:r w:rsidRPr="00F4473F">
        <w:rPr>
          <w:rFonts w:ascii="Times New Roman" w:hAnsi="Times New Roman" w:cs="Times New Roman"/>
          <w:sz w:val="20"/>
          <w:szCs w:val="20"/>
        </w:rPr>
        <w:t>correction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A91F142" w14:textId="77777777" w:rsidR="003D1917" w:rsidRPr="009C3516" w:rsidRDefault="003D1917" w:rsidP="003D1917">
      <w:pPr>
        <w:rPr>
          <w:rFonts w:ascii="Times New Roman" w:hAnsi="Times New Roman" w:cs="Times New Roman"/>
          <w:sz w:val="20"/>
          <w:szCs w:val="20"/>
        </w:rPr>
      </w:pPr>
      <w:r w:rsidRPr="00855810">
        <w:rPr>
          <w:rFonts w:ascii="Times New Roman" w:hAnsi="Times New Roman" w:cs="Times New Roman"/>
          <w:i/>
          <w:iCs/>
          <w:sz w:val="20"/>
          <w:szCs w:val="20"/>
        </w:rPr>
        <w:t>SD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55810">
        <w:rPr>
          <w:rFonts w:ascii="Times New Roman" w:hAnsi="Times New Roman" w:cs="Times New Roman"/>
          <w:sz w:val="20"/>
          <w:szCs w:val="20"/>
        </w:rPr>
        <w:t>standard deviation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855810">
        <w:rPr>
          <w:rFonts w:ascii="Times New Roman" w:eastAsia="DengXian" w:hAnsi="Times New Roman" w:cs="Times New Roman"/>
          <w:i/>
          <w:iCs/>
          <w:color w:val="000000"/>
          <w:sz w:val="20"/>
          <w:szCs w:val="20"/>
        </w:rPr>
        <w:t>CTEPH</w:t>
      </w:r>
      <w:r>
        <w:rPr>
          <w:rFonts w:ascii="Times New Roman" w:eastAsia="DengXi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 w:hint="eastAsia"/>
          <w:color w:val="333333"/>
          <w:sz w:val="20"/>
          <w:szCs w:val="20"/>
          <w:shd w:val="clear" w:color="auto" w:fill="FFFFFF"/>
        </w:rPr>
        <w:t>c</w:t>
      </w:r>
      <w:r w:rsidRPr="008E02E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hronic thromboembolic pulmonary hypertension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; </w:t>
      </w:r>
      <w:r w:rsidRPr="00855810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CNS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central nervous system; </w:t>
      </w:r>
      <w:r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CHO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</w:t>
      </w:r>
      <w:r w:rsidRPr="005C2A1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total cholesterol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; </w:t>
      </w:r>
      <w:r w:rsidRPr="005C2A1C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TG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</w:t>
      </w:r>
      <w:r w:rsidRPr="005C2A1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triglycerides</w:t>
      </w:r>
      <w:r>
        <w:rPr>
          <w:rFonts w:ascii="Times New Roman" w:hAnsi="Times New Roman" w:cs="Times New Roman" w:hint="eastAsia"/>
          <w:color w:val="333333"/>
          <w:sz w:val="20"/>
          <w:szCs w:val="20"/>
          <w:shd w:val="clear" w:color="auto" w:fill="FFFFFF"/>
        </w:rPr>
        <w:t>;</w:t>
      </w:r>
      <w:r w:rsidRPr="005C2A1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5C2A1C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LDL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</w:t>
      </w:r>
      <w:r w:rsidRPr="005C2A1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low-density lipoprotein</w:t>
      </w:r>
      <w:r>
        <w:rPr>
          <w:rFonts w:ascii="Times New Roman" w:hAnsi="Times New Roman" w:cs="Times New Roman" w:hint="eastAsia"/>
          <w:color w:val="333333"/>
          <w:sz w:val="20"/>
          <w:szCs w:val="20"/>
          <w:shd w:val="clear" w:color="auto" w:fill="FFFFFF"/>
        </w:rPr>
        <w:t>;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C2A1C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Hcy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</w:t>
      </w:r>
      <w:r w:rsidRPr="005C2A1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homocysteine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; </w:t>
      </w:r>
      <w:r w:rsidRPr="00DC298E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ESR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</w:t>
      </w:r>
      <w:r w:rsidRPr="00DC298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erythrocyte sedimentation rate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; </w:t>
      </w:r>
      <w:r w:rsidRPr="00DC298E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CRP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C-reactive protein</w:t>
      </w:r>
      <w:r>
        <w:rPr>
          <w:rFonts w:ascii="Times New Roman" w:hAnsi="Times New Roman" w:cs="Times New Roman" w:hint="eastAsia"/>
          <w:color w:val="333333"/>
          <w:sz w:val="20"/>
          <w:szCs w:val="20"/>
          <w:shd w:val="clear" w:color="auto" w:fill="FFFFFF"/>
        </w:rPr>
        <w:t>.</w:t>
      </w:r>
    </w:p>
    <w:p w14:paraId="1BE114CB" w14:textId="77777777" w:rsidR="003D1917" w:rsidRDefault="003D1917" w:rsidP="003D1917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E02E5">
        <w:rPr>
          <w:rFonts w:ascii="Times New Roman" w:hAnsi="Times New Roman" w:cs="Times New Roman"/>
          <w:sz w:val="20"/>
          <w:szCs w:val="20"/>
        </w:rPr>
        <w:t>Age of onset</w:t>
      </w:r>
      <w:r>
        <w:rPr>
          <w:rFonts w:ascii="Times New Roman" w:hAnsi="Times New Roman" w:cs="Times New Roman"/>
          <w:sz w:val="20"/>
          <w:szCs w:val="20"/>
        </w:rPr>
        <w:t xml:space="preserve"> was defined as the age at first thrombotic or obstetric episode for c</w:t>
      </w:r>
      <w:r w:rsidRPr="00AB2D58">
        <w:rPr>
          <w:rFonts w:ascii="Times New Roman" w:hAnsi="Times New Roman" w:cs="Times New Roman"/>
          <w:sz w:val="20"/>
          <w:szCs w:val="20"/>
        </w:rPr>
        <w:t>onfirmed APS patients</w:t>
      </w:r>
      <w:r>
        <w:rPr>
          <w:rFonts w:ascii="Times New Roman" w:hAnsi="Times New Roman" w:cs="Times New Roman"/>
          <w:sz w:val="20"/>
          <w:szCs w:val="20"/>
        </w:rPr>
        <w:t>, or at the</w:t>
      </w:r>
      <w:r w:rsidRPr="00AB2D58">
        <w:rPr>
          <w:rFonts w:ascii="Times New Roman" w:hAnsi="Times New Roman" w:cs="Times New Roman"/>
          <w:sz w:val="20"/>
          <w:szCs w:val="20"/>
        </w:rPr>
        <w:t xml:space="preserve"> first </w:t>
      </w:r>
      <w:proofErr w:type="spellStart"/>
      <w:r w:rsidRPr="00AB2D58">
        <w:rPr>
          <w:rFonts w:ascii="Times New Roman" w:hAnsi="Times New Roman" w:cs="Times New Roman"/>
          <w:sz w:val="20"/>
          <w:szCs w:val="20"/>
        </w:rPr>
        <w:t>aPLs</w:t>
      </w:r>
      <w:proofErr w:type="spellEnd"/>
      <w:r w:rsidRPr="00AB2D58">
        <w:rPr>
          <w:rFonts w:ascii="Times New Roman" w:hAnsi="Times New Roman" w:cs="Times New Roman"/>
          <w:sz w:val="20"/>
          <w:szCs w:val="20"/>
        </w:rPr>
        <w:t xml:space="preserve"> positivity</w:t>
      </w:r>
      <w:r>
        <w:rPr>
          <w:rFonts w:ascii="Times New Roman" w:hAnsi="Times New Roman" w:cs="Times New Roman"/>
          <w:sz w:val="20"/>
          <w:szCs w:val="20"/>
        </w:rPr>
        <w:t xml:space="preserve"> for a</w:t>
      </w:r>
      <w:r w:rsidRPr="00AF15DB">
        <w:rPr>
          <w:rFonts w:ascii="Times New Roman" w:hAnsi="Times New Roman" w:cs="Times New Roman"/>
          <w:sz w:val="20"/>
          <w:szCs w:val="20"/>
        </w:rPr>
        <w:t xml:space="preserve">symptomatic </w:t>
      </w:r>
      <w:proofErr w:type="spellStart"/>
      <w:r w:rsidRPr="00AF15DB">
        <w:rPr>
          <w:rFonts w:ascii="Times New Roman" w:hAnsi="Times New Roman" w:cs="Times New Roman"/>
          <w:sz w:val="20"/>
          <w:szCs w:val="20"/>
        </w:rPr>
        <w:t>aPLs</w:t>
      </w:r>
      <w:proofErr w:type="spellEnd"/>
      <w:r w:rsidRPr="00AF15DB">
        <w:rPr>
          <w:rFonts w:ascii="Times New Roman" w:hAnsi="Times New Roman" w:cs="Times New Roman"/>
          <w:sz w:val="20"/>
          <w:szCs w:val="20"/>
        </w:rPr>
        <w:t xml:space="preserve"> carriers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4E782D8" w14:textId="77777777" w:rsidR="003D1917" w:rsidRDefault="003D1917" w:rsidP="003D1917">
      <w:pPr>
        <w:rPr>
          <w:rFonts w:ascii="Times New Roman" w:hAnsi="Times New Roman" w:cs="Times New Roman"/>
          <w:sz w:val="20"/>
          <w:szCs w:val="20"/>
        </w:rPr>
      </w:pPr>
      <w:r w:rsidRPr="005B5F9C">
        <w:rPr>
          <w:rFonts w:ascii="Times New Roman" w:hAnsi="Times New Roman" w:cs="Times New Roman" w:hint="eastAsia"/>
          <w:sz w:val="20"/>
          <w:szCs w:val="20"/>
          <w:vertAlign w:val="superscript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69">
        <w:rPr>
          <w:rFonts w:ascii="Times New Roman" w:hAnsi="Times New Roman" w:cs="Times New Roman"/>
          <w:sz w:val="20"/>
          <w:szCs w:val="20"/>
        </w:rPr>
        <w:t>Other autoimmune disease</w:t>
      </w:r>
      <w:r>
        <w:rPr>
          <w:rFonts w:ascii="Times New Roman" w:hAnsi="Times New Roman" w:cs="Times New Roman"/>
          <w:sz w:val="20"/>
          <w:szCs w:val="20"/>
        </w:rPr>
        <w:t xml:space="preserve"> included </w:t>
      </w:r>
      <w:r w:rsidRPr="00731D69">
        <w:rPr>
          <w:rFonts w:ascii="Times New Roman" w:hAnsi="Times New Roman" w:cs="Times New Roman"/>
          <w:sz w:val="20"/>
          <w:szCs w:val="20"/>
        </w:rPr>
        <w:t>primary Sjogren's syndrome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31D69">
        <w:rPr>
          <w:rFonts w:ascii="Times New Roman" w:hAnsi="Times New Roman" w:cs="Times New Roman"/>
          <w:sz w:val="20"/>
          <w:szCs w:val="20"/>
        </w:rPr>
        <w:t>systemic vasculitis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Pr="00731D69">
        <w:rPr>
          <w:rFonts w:ascii="Times New Roman" w:hAnsi="Times New Roman" w:cs="Times New Roman"/>
          <w:sz w:val="20"/>
          <w:szCs w:val="20"/>
        </w:rPr>
        <w:t>psoriasis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0935CCD" w14:textId="77777777" w:rsidR="003D1917" w:rsidRPr="00AF15DB" w:rsidRDefault="003D1917" w:rsidP="003D19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7858E8">
        <w:rPr>
          <w:rFonts w:ascii="Times New Roman" w:hAnsi="Times New Roman" w:cs="Times New Roman"/>
          <w:sz w:val="20"/>
          <w:szCs w:val="20"/>
        </w:rPr>
        <w:t xml:space="preserve">Celiac artery thrombosis </w:t>
      </w:r>
      <w:r w:rsidRPr="008E02E5">
        <w:rPr>
          <w:rFonts w:ascii="Times New Roman" w:hAnsi="Times New Roman" w:cs="Times New Roman"/>
          <w:sz w:val="20"/>
          <w:szCs w:val="20"/>
        </w:rPr>
        <w:t>includ</w:t>
      </w:r>
      <w:r>
        <w:rPr>
          <w:rFonts w:ascii="Times New Roman" w:hAnsi="Times New Roman" w:cs="Times New Roman"/>
          <w:sz w:val="20"/>
          <w:szCs w:val="20"/>
        </w:rPr>
        <w:t>ed</w:t>
      </w:r>
      <w:r w:rsidRPr="008E02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thrombosis involving </w:t>
      </w:r>
      <w:r>
        <w:rPr>
          <w:rFonts w:ascii="Times New Roman" w:eastAsia="DengXian" w:hAnsi="Times New Roman" w:cs="Times New Roman"/>
          <w:color w:val="000000"/>
          <w:sz w:val="20"/>
          <w:szCs w:val="20"/>
        </w:rPr>
        <w:t>a</w:t>
      </w:r>
      <w:r w:rsidRPr="008E02E5">
        <w:rPr>
          <w:rFonts w:ascii="Times New Roman" w:eastAsia="DengXian" w:hAnsi="Times New Roman" w:cs="Times New Roman"/>
          <w:color w:val="000000"/>
          <w:sz w:val="20"/>
          <w:szCs w:val="20"/>
        </w:rPr>
        <w:t xml:space="preserve">bdominal aorta, </w:t>
      </w:r>
      <w:r>
        <w:rPr>
          <w:rFonts w:ascii="Times New Roman" w:eastAsia="DengXian" w:hAnsi="Times New Roman" w:cs="Times New Roman"/>
          <w:color w:val="000000"/>
          <w:sz w:val="20"/>
          <w:szCs w:val="20"/>
        </w:rPr>
        <w:t>m</w:t>
      </w:r>
      <w:r w:rsidRPr="008E02E5">
        <w:rPr>
          <w:rFonts w:ascii="Times New Roman" w:eastAsia="DengXian" w:hAnsi="Times New Roman" w:cs="Times New Roman"/>
          <w:color w:val="000000"/>
          <w:sz w:val="20"/>
          <w:szCs w:val="20"/>
        </w:rPr>
        <w:t xml:space="preserve">esenteric artery, </w:t>
      </w:r>
      <w:r>
        <w:rPr>
          <w:rFonts w:ascii="Times New Roman" w:eastAsia="DengXian" w:hAnsi="Times New Roman" w:cs="Times New Roman"/>
          <w:color w:val="000000"/>
          <w:sz w:val="20"/>
          <w:szCs w:val="20"/>
        </w:rPr>
        <w:t>s</w:t>
      </w:r>
      <w:r w:rsidRPr="008E02E5">
        <w:rPr>
          <w:rFonts w:ascii="Times New Roman" w:eastAsia="DengXian" w:hAnsi="Times New Roman" w:cs="Times New Roman"/>
          <w:color w:val="000000"/>
          <w:sz w:val="20"/>
          <w:szCs w:val="20"/>
        </w:rPr>
        <w:t xml:space="preserve">plenic artery, </w:t>
      </w:r>
      <w:r>
        <w:rPr>
          <w:rFonts w:ascii="Times New Roman" w:eastAsia="DengXian" w:hAnsi="Times New Roman" w:cs="Times New Roman"/>
          <w:color w:val="000000"/>
          <w:sz w:val="20"/>
          <w:szCs w:val="20"/>
        </w:rPr>
        <w:t>r</w:t>
      </w:r>
      <w:r w:rsidRPr="008E02E5">
        <w:rPr>
          <w:rFonts w:ascii="Times New Roman" w:eastAsia="DengXian" w:hAnsi="Times New Roman" w:cs="Times New Roman"/>
          <w:color w:val="000000"/>
          <w:sz w:val="20"/>
          <w:szCs w:val="20"/>
        </w:rPr>
        <w:t>enal arter</w:t>
      </w:r>
      <w:r>
        <w:rPr>
          <w:rFonts w:ascii="Times New Roman" w:eastAsia="DengXian" w:hAnsi="Times New Roman" w:cs="Times New Roman"/>
          <w:color w:val="000000"/>
          <w:sz w:val="20"/>
          <w:szCs w:val="20"/>
        </w:rPr>
        <w:t>y and a</w:t>
      </w:r>
      <w:r w:rsidRPr="008E02E5">
        <w:rPr>
          <w:rFonts w:ascii="Times New Roman" w:eastAsia="DengXian" w:hAnsi="Times New Roman" w:cs="Times New Roman"/>
          <w:color w:val="000000"/>
          <w:sz w:val="20"/>
          <w:szCs w:val="20"/>
        </w:rPr>
        <w:t>drenal artery</w:t>
      </w:r>
      <w:r>
        <w:rPr>
          <w:rFonts w:ascii="Times New Roman" w:eastAsia="DengXian" w:hAnsi="Times New Roman" w:cs="Times New Roman"/>
          <w:color w:val="000000"/>
          <w:sz w:val="20"/>
          <w:szCs w:val="20"/>
        </w:rPr>
        <w:t>.</w:t>
      </w:r>
    </w:p>
    <w:p w14:paraId="105C177E" w14:textId="77777777" w:rsidR="003D1917" w:rsidRDefault="003D1917" w:rsidP="003D19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54D6">
        <w:rPr>
          <w:rFonts w:ascii="Times New Roman" w:hAnsi="Times New Roman" w:cs="Times New Roman"/>
          <w:sz w:val="20"/>
          <w:szCs w:val="20"/>
        </w:rPr>
        <w:t>Celiac venous thrombosis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02E5">
        <w:rPr>
          <w:rFonts w:ascii="Times New Roman" w:hAnsi="Times New Roman" w:cs="Times New Roman"/>
          <w:sz w:val="20"/>
          <w:szCs w:val="20"/>
        </w:rPr>
        <w:t>includ</w:t>
      </w:r>
      <w:r>
        <w:rPr>
          <w:rFonts w:ascii="Times New Roman" w:hAnsi="Times New Roman" w:cs="Times New Roman"/>
          <w:sz w:val="20"/>
          <w:szCs w:val="20"/>
        </w:rPr>
        <w:t>ed</w:t>
      </w:r>
      <w:r w:rsidRPr="008E02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thrombosis involving p</w:t>
      </w:r>
      <w:r w:rsidRPr="008E02E5">
        <w:rPr>
          <w:rFonts w:ascii="Times New Roman" w:hAnsi="Times New Roman" w:cs="Times New Roman"/>
          <w:sz w:val="20"/>
          <w:szCs w:val="20"/>
        </w:rPr>
        <w:t xml:space="preserve">ortal vein, 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8E02E5">
        <w:rPr>
          <w:rFonts w:ascii="Times New Roman" w:hAnsi="Times New Roman" w:cs="Times New Roman"/>
          <w:sz w:val="20"/>
          <w:szCs w:val="20"/>
        </w:rPr>
        <w:t xml:space="preserve">epatic vein,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8E02E5">
        <w:rPr>
          <w:rFonts w:ascii="Times New Roman" w:hAnsi="Times New Roman" w:cs="Times New Roman"/>
          <w:sz w:val="20"/>
          <w:szCs w:val="20"/>
        </w:rPr>
        <w:t xml:space="preserve">plenic vein,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8E02E5">
        <w:rPr>
          <w:rFonts w:ascii="Times New Roman" w:hAnsi="Times New Roman" w:cs="Times New Roman"/>
          <w:sz w:val="20"/>
          <w:szCs w:val="20"/>
        </w:rPr>
        <w:t xml:space="preserve">esenteric vein,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8E02E5">
        <w:rPr>
          <w:rFonts w:ascii="Times New Roman" w:hAnsi="Times New Roman" w:cs="Times New Roman"/>
          <w:sz w:val="20"/>
          <w:szCs w:val="20"/>
        </w:rPr>
        <w:t>nferior vena cava</w:t>
      </w:r>
      <w:r>
        <w:rPr>
          <w:rFonts w:ascii="Times New Roman" w:hAnsi="Times New Roman" w:cs="Times New Roman"/>
          <w:sz w:val="20"/>
          <w:szCs w:val="20"/>
        </w:rPr>
        <w:t xml:space="preserve"> and r</w:t>
      </w:r>
      <w:r w:rsidRPr="008E02E5">
        <w:rPr>
          <w:rFonts w:ascii="Times New Roman" w:hAnsi="Times New Roman" w:cs="Times New Roman"/>
          <w:sz w:val="20"/>
          <w:szCs w:val="20"/>
        </w:rPr>
        <w:t>enal vein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7FDE948" w14:textId="77777777" w:rsidR="003D1917" w:rsidRPr="00FB48B6" w:rsidRDefault="003D1917" w:rsidP="003D19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Pr="00FB48B6">
        <w:rPr>
          <w:rFonts w:ascii="Times New Roman" w:hAnsi="Times New Roman" w:cs="Times New Roman"/>
          <w:sz w:val="20"/>
          <w:szCs w:val="20"/>
        </w:rPr>
        <w:t xml:space="preserve"> Calculated in female</w:t>
      </w:r>
      <w:r>
        <w:rPr>
          <w:rFonts w:ascii="Times New Roman" w:hAnsi="Times New Roman" w:cs="Times New Roman"/>
          <w:sz w:val="20"/>
          <w:szCs w:val="20"/>
        </w:rPr>
        <w:t xml:space="preserve"> patients</w:t>
      </w:r>
      <w:r w:rsidRPr="00FB48B6">
        <w:rPr>
          <w:rFonts w:ascii="Times New Roman" w:hAnsi="Times New Roman" w:cs="Times New Roman"/>
          <w:sz w:val="20"/>
          <w:szCs w:val="20"/>
        </w:rPr>
        <w:t>.</w:t>
      </w:r>
    </w:p>
    <w:p w14:paraId="22EB44F4" w14:textId="77777777" w:rsidR="003D1917" w:rsidRDefault="003D1917" w:rsidP="003D19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f</w:t>
      </w:r>
      <w:r w:rsidRPr="00FB48B6">
        <w:rPr>
          <w:rFonts w:ascii="Times New Roman" w:hAnsi="Times New Roman" w:cs="Times New Roman"/>
          <w:sz w:val="20"/>
          <w:szCs w:val="20"/>
        </w:rPr>
        <w:t xml:space="preserve"> Premature birth due to preeclampsia, eclampsia, or placental insufficiency before 34th week of gestation.</w:t>
      </w:r>
    </w:p>
    <w:p w14:paraId="36C0F74B" w14:textId="77777777" w:rsidR="003D1917" w:rsidRDefault="003D1917" w:rsidP="003D19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02E5">
        <w:rPr>
          <w:rFonts w:ascii="Times New Roman" w:eastAsia="DengXian" w:hAnsi="Times New Roman" w:cs="Times New Roman"/>
          <w:color w:val="000000"/>
          <w:sz w:val="20"/>
          <w:szCs w:val="20"/>
        </w:rPr>
        <w:t>ESR</w:t>
      </w:r>
      <w:r>
        <w:rPr>
          <w:rFonts w:ascii="Times New Roman" w:eastAsia="DengXi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DengXian" w:hAnsi="Times New Roman" w:cs="Times New Roman" w:hint="eastAsia"/>
          <w:color w:val="000000"/>
          <w:sz w:val="20"/>
          <w:szCs w:val="20"/>
        </w:rPr>
        <w:t>e</w:t>
      </w:r>
      <w:r>
        <w:rPr>
          <w:rFonts w:ascii="Times New Roman" w:eastAsia="DengXian" w:hAnsi="Times New Roman" w:cs="Times New Roman"/>
          <w:color w:val="000000"/>
          <w:sz w:val="20"/>
          <w:szCs w:val="20"/>
        </w:rPr>
        <w:t xml:space="preserve">levation was </w:t>
      </w:r>
      <w:r>
        <w:rPr>
          <w:rFonts w:ascii="Times New Roman" w:eastAsia="DengXian" w:hAnsi="Times New Roman" w:cs="Times New Roman" w:hint="eastAsia"/>
          <w:color w:val="000000"/>
          <w:sz w:val="20"/>
          <w:szCs w:val="20"/>
        </w:rPr>
        <w:t>defined</w:t>
      </w:r>
      <w:r>
        <w:rPr>
          <w:rFonts w:ascii="Times New Roman" w:eastAsia="DengXian" w:hAnsi="Times New Roman" w:cs="Times New Roman"/>
          <w:color w:val="000000"/>
          <w:sz w:val="20"/>
          <w:szCs w:val="20"/>
        </w:rPr>
        <w:t xml:space="preserve"> as ESR</w:t>
      </w:r>
      <w:r>
        <w:rPr>
          <w:rFonts w:ascii="Times New Roman" w:eastAsia="DengXian" w:hAnsi="Times New Roman" w:cs="Times New Roman" w:hint="eastAsia"/>
          <w:color w:val="000000"/>
          <w:sz w:val="20"/>
          <w:szCs w:val="20"/>
        </w:rPr>
        <w:t>＞</w:t>
      </w:r>
      <w:r>
        <w:rPr>
          <w:rFonts w:ascii="Times New Roman" w:eastAsia="DengXian" w:hAnsi="Times New Roman" w:cs="Times New Roman" w:hint="eastAsia"/>
          <w:color w:val="000000"/>
          <w:sz w:val="20"/>
          <w:szCs w:val="20"/>
        </w:rPr>
        <w:t>1</w:t>
      </w:r>
      <w:r>
        <w:rPr>
          <w:rFonts w:ascii="Times New Roman" w:eastAsia="DengXian" w:hAnsi="Times New Roman" w:cs="Times New Roman"/>
          <w:color w:val="000000"/>
          <w:sz w:val="20"/>
          <w:szCs w:val="20"/>
        </w:rPr>
        <w:t xml:space="preserve">5 </w:t>
      </w:r>
      <w:r>
        <w:rPr>
          <w:rFonts w:ascii="Times New Roman" w:eastAsia="DengXian" w:hAnsi="Times New Roman" w:cs="Times New Roman" w:hint="eastAsia"/>
          <w:color w:val="000000"/>
          <w:sz w:val="20"/>
          <w:szCs w:val="20"/>
        </w:rPr>
        <w:t>mm/</w:t>
      </w:r>
      <w:r>
        <w:rPr>
          <w:rFonts w:ascii="Times New Roman" w:eastAsia="DengXian" w:hAnsi="Times New Roman" w:cs="Times New Roman"/>
          <w:color w:val="000000"/>
          <w:sz w:val="20"/>
          <w:szCs w:val="20"/>
        </w:rPr>
        <w:t xml:space="preserve">h </w:t>
      </w:r>
      <w:r>
        <w:rPr>
          <w:rFonts w:ascii="Times New Roman" w:eastAsia="DengXian" w:hAnsi="Times New Roman" w:cs="Times New Roman" w:hint="eastAsia"/>
          <w:color w:val="000000"/>
          <w:sz w:val="20"/>
          <w:szCs w:val="20"/>
        </w:rPr>
        <w:t>in</w:t>
      </w:r>
      <w:r>
        <w:rPr>
          <w:rFonts w:ascii="Times New Roman" w:eastAsia="DengXi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DengXian" w:hAnsi="Times New Roman" w:cs="Times New Roman" w:hint="eastAsia"/>
          <w:color w:val="000000"/>
          <w:sz w:val="20"/>
          <w:szCs w:val="20"/>
        </w:rPr>
        <w:t>male</w:t>
      </w:r>
      <w:r>
        <w:rPr>
          <w:rFonts w:ascii="Times New Roman" w:eastAsia="DengXian" w:hAnsi="Times New Roman" w:cs="Times New Roman"/>
          <w:color w:val="000000"/>
          <w:sz w:val="20"/>
          <w:szCs w:val="20"/>
        </w:rPr>
        <w:t xml:space="preserve">s </w:t>
      </w:r>
      <w:r>
        <w:rPr>
          <w:rFonts w:ascii="Times New Roman" w:eastAsia="DengXian" w:hAnsi="Times New Roman" w:cs="Times New Roman" w:hint="eastAsia"/>
          <w:color w:val="000000"/>
          <w:sz w:val="20"/>
          <w:szCs w:val="20"/>
        </w:rPr>
        <w:t>or</w:t>
      </w:r>
      <w:r>
        <w:rPr>
          <w:rFonts w:ascii="Times New Roman" w:eastAsia="DengXian" w:hAnsi="Times New Roman" w:cs="Times New Roman" w:hint="eastAsia"/>
          <w:color w:val="000000"/>
          <w:sz w:val="20"/>
          <w:szCs w:val="20"/>
        </w:rPr>
        <w:t>＞</w:t>
      </w:r>
      <w:r>
        <w:rPr>
          <w:rFonts w:ascii="Times New Roman" w:eastAsia="DengXian" w:hAnsi="Times New Roman" w:cs="Times New Roman"/>
          <w:color w:val="000000"/>
          <w:sz w:val="20"/>
          <w:szCs w:val="20"/>
        </w:rPr>
        <w:t xml:space="preserve">20 </w:t>
      </w:r>
      <w:r>
        <w:rPr>
          <w:rFonts w:ascii="Times New Roman" w:eastAsia="DengXian" w:hAnsi="Times New Roman" w:cs="Times New Roman" w:hint="eastAsia"/>
          <w:color w:val="000000"/>
          <w:sz w:val="20"/>
          <w:szCs w:val="20"/>
        </w:rPr>
        <w:t>mm/</w:t>
      </w:r>
      <w:r>
        <w:rPr>
          <w:rFonts w:ascii="Times New Roman" w:eastAsia="DengXian" w:hAnsi="Times New Roman" w:cs="Times New Roman"/>
          <w:color w:val="000000"/>
          <w:sz w:val="20"/>
          <w:szCs w:val="20"/>
        </w:rPr>
        <w:t xml:space="preserve">h </w:t>
      </w:r>
      <w:r>
        <w:rPr>
          <w:rFonts w:ascii="Times New Roman" w:eastAsia="DengXian" w:hAnsi="Times New Roman" w:cs="Times New Roman" w:hint="eastAsia"/>
          <w:color w:val="000000"/>
          <w:sz w:val="20"/>
          <w:szCs w:val="20"/>
        </w:rPr>
        <w:t>in</w:t>
      </w:r>
      <w:r>
        <w:rPr>
          <w:rFonts w:ascii="Times New Roman" w:eastAsia="DengXian" w:hAnsi="Times New Roman" w:cs="Times New Roman"/>
          <w:color w:val="000000"/>
          <w:sz w:val="20"/>
          <w:szCs w:val="20"/>
        </w:rPr>
        <w:t xml:space="preserve"> females.</w:t>
      </w:r>
    </w:p>
    <w:p w14:paraId="23DBC9FF" w14:textId="77777777" w:rsidR="003D1917" w:rsidRDefault="003D1917" w:rsidP="003D191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41E0F5A2" w14:textId="77777777" w:rsidR="003D1917" w:rsidRDefault="003D1917" w:rsidP="003D191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6E3C11F4" w14:textId="77777777" w:rsidR="003D1917" w:rsidRDefault="003D1917" w:rsidP="003D191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1189B022" w14:textId="77777777" w:rsidR="003D1917" w:rsidRDefault="003D1917" w:rsidP="003D191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6A36D0CE" w14:textId="77777777" w:rsidR="003D1917" w:rsidRDefault="003D1917" w:rsidP="003D191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53F5617A" w14:textId="77777777" w:rsidR="003D1917" w:rsidRPr="008E02E5" w:rsidRDefault="003D1917" w:rsidP="003D191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07A95BB7" w14:textId="0D51CFD5" w:rsidR="003D1917" w:rsidRPr="00BF4051" w:rsidRDefault="004E6510" w:rsidP="003D1917">
      <w:pPr>
        <w:ind w:left="1260" w:firstLine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Supplementary Table</w:t>
      </w:r>
      <w:r w:rsidR="003D1917" w:rsidRPr="008E02E5">
        <w:rPr>
          <w:rFonts w:ascii="Times New Roman" w:hAnsi="Times New Roman" w:cs="Times New Roman"/>
          <w:color w:val="000000"/>
          <w:sz w:val="20"/>
          <w:szCs w:val="20"/>
        </w:rPr>
        <w:t xml:space="preserve"> 2.</w:t>
      </w:r>
      <w:r w:rsidR="003D1917">
        <w:rPr>
          <w:rFonts w:ascii="Times New Roman" w:hAnsi="Times New Roman" w:cs="Times New Roman"/>
          <w:color w:val="000000"/>
          <w:sz w:val="20"/>
          <w:szCs w:val="20"/>
        </w:rPr>
        <w:t xml:space="preserve"> Events</w:t>
      </w:r>
      <w:r w:rsidR="003D1917" w:rsidRPr="00BF4051">
        <w:rPr>
          <w:rFonts w:ascii="Times New Roman" w:hAnsi="Times New Roman" w:cs="Times New Roman"/>
          <w:sz w:val="20"/>
          <w:szCs w:val="20"/>
        </w:rPr>
        <w:t xml:space="preserve"> </w:t>
      </w:r>
      <w:r w:rsidR="003D1917">
        <w:rPr>
          <w:rFonts w:ascii="Times New Roman" w:hAnsi="Times New Roman" w:cs="Times New Roman"/>
          <w:sz w:val="20"/>
          <w:szCs w:val="20"/>
        </w:rPr>
        <w:t xml:space="preserve">and </w:t>
      </w:r>
      <w:r w:rsidR="003D1917" w:rsidRPr="00D24E8B">
        <w:rPr>
          <w:rFonts w:ascii="Times New Roman" w:hAnsi="Times New Roman" w:cs="Times New Roman"/>
          <w:sz w:val="20"/>
          <w:szCs w:val="20"/>
        </w:rPr>
        <w:t xml:space="preserve">event-free </w:t>
      </w:r>
      <w:r w:rsidR="003D1917">
        <w:rPr>
          <w:rFonts w:ascii="Times New Roman" w:hAnsi="Times New Roman" w:cs="Times New Roman"/>
          <w:sz w:val="20"/>
          <w:szCs w:val="20"/>
        </w:rPr>
        <w:t xml:space="preserve">Kaplan-Meier </w:t>
      </w:r>
      <w:r w:rsidR="003D1917" w:rsidRPr="00D24E8B">
        <w:rPr>
          <w:rFonts w:ascii="Times New Roman" w:hAnsi="Times New Roman" w:cs="Times New Roman"/>
          <w:sz w:val="20"/>
          <w:szCs w:val="20"/>
        </w:rPr>
        <w:t xml:space="preserve">survival rate </w:t>
      </w:r>
      <w:r w:rsidR="003D1917">
        <w:rPr>
          <w:rFonts w:ascii="Times New Roman" w:hAnsi="Times New Roman" w:cs="Times New Roman"/>
          <w:sz w:val="20"/>
          <w:szCs w:val="20"/>
        </w:rPr>
        <w:t xml:space="preserve">of </w:t>
      </w:r>
      <w:proofErr w:type="spellStart"/>
      <w:r w:rsidR="003D1917">
        <w:rPr>
          <w:rFonts w:ascii="Times New Roman" w:hAnsi="Times New Roman" w:cs="Times New Roman"/>
          <w:sz w:val="20"/>
          <w:szCs w:val="20"/>
        </w:rPr>
        <w:t>aPL</w:t>
      </w:r>
      <w:proofErr w:type="spellEnd"/>
      <w:r w:rsidR="003D1917">
        <w:rPr>
          <w:rFonts w:ascii="Times New Roman" w:hAnsi="Times New Roman" w:cs="Times New Roman"/>
          <w:sz w:val="20"/>
          <w:szCs w:val="20"/>
        </w:rPr>
        <w:t>-positive patients in four clusters from cluster analysis.</w:t>
      </w:r>
    </w:p>
    <w:tbl>
      <w:tblPr>
        <w:tblStyle w:val="a5"/>
        <w:tblW w:w="13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8"/>
        <w:gridCol w:w="1558"/>
        <w:gridCol w:w="1558"/>
        <w:gridCol w:w="1558"/>
        <w:gridCol w:w="1559"/>
        <w:gridCol w:w="992"/>
      </w:tblGrid>
      <w:tr w:rsidR="003D1917" w:rsidRPr="008E02E5" w14:paraId="2C53B693" w14:textId="77777777" w:rsidTr="00BA2323">
        <w:trPr>
          <w:trHeight w:val="669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03F85" w14:textId="77777777" w:rsidR="003D1917" w:rsidRPr="008E02E5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2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Variables, n (%)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18218" w14:textId="77777777" w:rsidR="003D1917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sz w:val="20"/>
                <w:szCs w:val="20"/>
              </w:rPr>
              <w:t xml:space="preserve"> All</w:t>
            </w:r>
          </w:p>
          <w:p w14:paraId="11E8B614" w14:textId="77777777" w:rsidR="003D1917" w:rsidRPr="008E02E5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sz w:val="20"/>
                <w:szCs w:val="20"/>
              </w:rPr>
              <w:t>(N=383)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DCB33" w14:textId="77777777" w:rsidR="003D1917" w:rsidRPr="008E02E5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sz w:val="20"/>
                <w:szCs w:val="20"/>
              </w:rPr>
              <w:t>Cluster 1</w:t>
            </w:r>
          </w:p>
          <w:p w14:paraId="6B892443" w14:textId="77777777" w:rsidR="003D1917" w:rsidRPr="008E02E5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sz w:val="20"/>
                <w:szCs w:val="20"/>
              </w:rPr>
              <w:t>(N=138)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11C26" w14:textId="77777777" w:rsidR="003D1917" w:rsidRPr="008E02E5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sz w:val="20"/>
                <w:szCs w:val="20"/>
              </w:rPr>
              <w:t>Cluster 2</w:t>
            </w:r>
          </w:p>
          <w:p w14:paraId="67E19061" w14:textId="77777777" w:rsidR="003D1917" w:rsidRPr="008E02E5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sz w:val="20"/>
                <w:szCs w:val="20"/>
              </w:rPr>
              <w:t>(N=112)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CCA61" w14:textId="77777777" w:rsidR="003D1917" w:rsidRPr="008E02E5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sz w:val="20"/>
                <w:szCs w:val="20"/>
              </w:rPr>
              <w:t>Cluster 3</w:t>
            </w:r>
          </w:p>
          <w:p w14:paraId="0F9CCFB8" w14:textId="77777777" w:rsidR="003D1917" w:rsidRPr="008E02E5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sz w:val="20"/>
                <w:szCs w:val="20"/>
              </w:rPr>
              <w:t>(N=83)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98F94" w14:textId="77777777" w:rsidR="003D1917" w:rsidRPr="008E02E5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sz w:val="20"/>
                <w:szCs w:val="20"/>
              </w:rPr>
              <w:t>Cluster 4</w:t>
            </w:r>
          </w:p>
          <w:p w14:paraId="6E65CA0C" w14:textId="77777777" w:rsidR="003D1917" w:rsidRPr="008E02E5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sz w:val="20"/>
                <w:szCs w:val="20"/>
              </w:rPr>
              <w:t>(N=50)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531C8" w14:textId="77777777" w:rsidR="003D1917" w:rsidRPr="008E02E5" w:rsidRDefault="003D1917" w:rsidP="00BA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8E02E5">
              <w:rPr>
                <w:rFonts w:ascii="Times New Roman" w:hAnsi="Times New Roman" w:cs="Times New Roman"/>
                <w:sz w:val="20"/>
                <w:szCs w:val="20"/>
              </w:rPr>
              <w:t>-Value</w:t>
            </w:r>
          </w:p>
        </w:tc>
      </w:tr>
      <w:tr w:rsidR="003D1917" w:rsidRPr="008E02E5" w14:paraId="0120B508" w14:textId="77777777" w:rsidTr="00BA2323">
        <w:trPr>
          <w:trHeight w:val="454"/>
          <w:jc w:val="center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228FF4FA" w14:textId="77777777" w:rsidR="003D1917" w:rsidRPr="008E02E5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Observation time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(year)</w:t>
            </w:r>
            <w:r w:rsidRPr="008E0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mean ± SD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07B5F0EB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3.0 </w:t>
            </w:r>
            <w:r w:rsidRPr="004432FA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2.2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69E80F88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3.4 </w:t>
            </w:r>
            <w:r w:rsidRPr="004432FA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2.3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06A8BC09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2.8 </w:t>
            </w:r>
            <w:r w:rsidRPr="004432FA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2.1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124260C4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3.0 </w:t>
            </w:r>
            <w:r w:rsidRPr="004432FA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2.1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786FB39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2.7 </w:t>
            </w:r>
            <w:r w:rsidRPr="004432FA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±</w:t>
            </w: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2.2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0608024" w14:textId="77777777" w:rsidR="003D1917" w:rsidRPr="00AB313F" w:rsidRDefault="003D1917" w:rsidP="00BA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0.047*</w:t>
            </w:r>
          </w:p>
        </w:tc>
      </w:tr>
      <w:tr w:rsidR="003D1917" w:rsidRPr="008E02E5" w14:paraId="4EA95D55" w14:textId="77777777" w:rsidTr="00BA2323">
        <w:trPr>
          <w:trHeight w:val="454"/>
          <w:jc w:val="center"/>
        </w:trPr>
        <w:tc>
          <w:tcPr>
            <w:tcW w:w="4395" w:type="dxa"/>
            <w:vAlign w:val="center"/>
          </w:tcPr>
          <w:p w14:paraId="5ECDA01D" w14:textId="77777777" w:rsidR="003D1917" w:rsidRPr="008E02E5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Primary endpoint</w:t>
            </w:r>
          </w:p>
        </w:tc>
        <w:tc>
          <w:tcPr>
            <w:tcW w:w="1558" w:type="dxa"/>
            <w:vAlign w:val="center"/>
          </w:tcPr>
          <w:p w14:paraId="118458D3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56 (14.6)</w:t>
            </w:r>
          </w:p>
        </w:tc>
        <w:tc>
          <w:tcPr>
            <w:tcW w:w="1558" w:type="dxa"/>
            <w:vAlign w:val="center"/>
          </w:tcPr>
          <w:p w14:paraId="1D503EE4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23 (16.7)</w:t>
            </w:r>
          </w:p>
        </w:tc>
        <w:tc>
          <w:tcPr>
            <w:tcW w:w="1558" w:type="dxa"/>
            <w:vAlign w:val="center"/>
          </w:tcPr>
          <w:p w14:paraId="2A897910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24 (21.4)</w:t>
            </w:r>
          </w:p>
        </w:tc>
        <w:tc>
          <w:tcPr>
            <w:tcW w:w="1558" w:type="dxa"/>
            <w:vAlign w:val="center"/>
          </w:tcPr>
          <w:p w14:paraId="76F6122E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 (3.6)</w:t>
            </w:r>
          </w:p>
        </w:tc>
        <w:tc>
          <w:tcPr>
            <w:tcW w:w="1559" w:type="dxa"/>
            <w:vAlign w:val="center"/>
          </w:tcPr>
          <w:p w14:paraId="592477D4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 (12.0)</w:t>
            </w:r>
          </w:p>
        </w:tc>
        <w:tc>
          <w:tcPr>
            <w:tcW w:w="992" w:type="dxa"/>
            <w:vAlign w:val="center"/>
          </w:tcPr>
          <w:p w14:paraId="6715E970" w14:textId="77777777" w:rsidR="003D1917" w:rsidRPr="00AB313F" w:rsidRDefault="003D1917" w:rsidP="00BA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0.005*</w:t>
            </w:r>
          </w:p>
        </w:tc>
      </w:tr>
      <w:tr w:rsidR="003D1917" w:rsidRPr="008E02E5" w14:paraId="2A03B6DE" w14:textId="77777777" w:rsidTr="00BA2323">
        <w:trPr>
          <w:trHeight w:val="454"/>
          <w:jc w:val="center"/>
        </w:trPr>
        <w:tc>
          <w:tcPr>
            <w:tcW w:w="4395" w:type="dxa"/>
            <w:vAlign w:val="center"/>
          </w:tcPr>
          <w:p w14:paraId="526E5215" w14:textId="77777777" w:rsidR="003D1917" w:rsidRPr="008E02E5" w:rsidRDefault="003D1917" w:rsidP="00BA2323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Thrombosis</w:t>
            </w:r>
          </w:p>
        </w:tc>
        <w:tc>
          <w:tcPr>
            <w:tcW w:w="1558" w:type="dxa"/>
            <w:vAlign w:val="center"/>
          </w:tcPr>
          <w:p w14:paraId="6D4FBF0D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43 (11.2)</w:t>
            </w:r>
          </w:p>
        </w:tc>
        <w:tc>
          <w:tcPr>
            <w:tcW w:w="1558" w:type="dxa"/>
            <w:vAlign w:val="center"/>
          </w:tcPr>
          <w:p w14:paraId="2761443E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16 (11.6)</w:t>
            </w:r>
          </w:p>
        </w:tc>
        <w:tc>
          <w:tcPr>
            <w:tcW w:w="1558" w:type="dxa"/>
            <w:vAlign w:val="center"/>
          </w:tcPr>
          <w:p w14:paraId="5983D55D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21 (18.8)</w:t>
            </w:r>
          </w:p>
        </w:tc>
        <w:tc>
          <w:tcPr>
            <w:tcW w:w="1558" w:type="dxa"/>
            <w:vAlign w:val="center"/>
          </w:tcPr>
          <w:p w14:paraId="319D3EA2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 (2.4)</w:t>
            </w:r>
          </w:p>
        </w:tc>
        <w:tc>
          <w:tcPr>
            <w:tcW w:w="1559" w:type="dxa"/>
            <w:vAlign w:val="center"/>
          </w:tcPr>
          <w:p w14:paraId="78788B44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 (8.0)</w:t>
            </w:r>
          </w:p>
        </w:tc>
        <w:tc>
          <w:tcPr>
            <w:tcW w:w="992" w:type="dxa"/>
            <w:vAlign w:val="center"/>
          </w:tcPr>
          <w:p w14:paraId="4383954E" w14:textId="77777777" w:rsidR="003D1917" w:rsidRPr="00AB313F" w:rsidRDefault="003D1917" w:rsidP="00BA2323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0.004*</w:t>
            </w:r>
          </w:p>
        </w:tc>
      </w:tr>
      <w:tr w:rsidR="003D1917" w:rsidRPr="008E02E5" w14:paraId="096EAF19" w14:textId="77777777" w:rsidTr="00BA2323">
        <w:trPr>
          <w:trHeight w:val="454"/>
          <w:jc w:val="center"/>
        </w:trPr>
        <w:tc>
          <w:tcPr>
            <w:tcW w:w="4395" w:type="dxa"/>
            <w:vAlign w:val="center"/>
          </w:tcPr>
          <w:p w14:paraId="6B8B1AD8" w14:textId="77777777" w:rsidR="003D1917" w:rsidRPr="008E02E5" w:rsidRDefault="003D1917" w:rsidP="00BA2323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sz w:val="20"/>
                <w:szCs w:val="20"/>
              </w:rPr>
              <w:t>Arterial t</w:t>
            </w:r>
            <w:r w:rsidRPr="008E0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hrombosis</w:t>
            </w:r>
          </w:p>
        </w:tc>
        <w:tc>
          <w:tcPr>
            <w:tcW w:w="1558" w:type="dxa"/>
            <w:vAlign w:val="center"/>
          </w:tcPr>
          <w:p w14:paraId="5291B326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15 (3.9)</w:t>
            </w:r>
          </w:p>
        </w:tc>
        <w:tc>
          <w:tcPr>
            <w:tcW w:w="1558" w:type="dxa"/>
            <w:vAlign w:val="center"/>
          </w:tcPr>
          <w:p w14:paraId="3A929B30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 (4.3)</w:t>
            </w:r>
          </w:p>
        </w:tc>
        <w:tc>
          <w:tcPr>
            <w:tcW w:w="1558" w:type="dxa"/>
            <w:vAlign w:val="center"/>
          </w:tcPr>
          <w:p w14:paraId="255846DF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 (7.1)</w:t>
            </w:r>
          </w:p>
        </w:tc>
        <w:tc>
          <w:tcPr>
            <w:tcW w:w="1558" w:type="dxa"/>
            <w:vAlign w:val="center"/>
          </w:tcPr>
          <w:p w14:paraId="46A3A8F6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(1.2)</w:t>
            </w:r>
          </w:p>
        </w:tc>
        <w:tc>
          <w:tcPr>
            <w:tcW w:w="1559" w:type="dxa"/>
            <w:vAlign w:val="center"/>
          </w:tcPr>
          <w:p w14:paraId="0F95B7F1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2" w:type="dxa"/>
            <w:vAlign w:val="center"/>
          </w:tcPr>
          <w:p w14:paraId="7DBE5278" w14:textId="77777777" w:rsidR="003D1917" w:rsidRPr="00AB313F" w:rsidRDefault="003D1917" w:rsidP="00BA2323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0.078</w:t>
            </w:r>
          </w:p>
        </w:tc>
      </w:tr>
      <w:tr w:rsidR="003D1917" w:rsidRPr="008E02E5" w14:paraId="065DD2CC" w14:textId="77777777" w:rsidTr="00BA2323">
        <w:trPr>
          <w:trHeight w:val="454"/>
          <w:jc w:val="center"/>
        </w:trPr>
        <w:tc>
          <w:tcPr>
            <w:tcW w:w="4395" w:type="dxa"/>
            <w:vAlign w:val="center"/>
          </w:tcPr>
          <w:p w14:paraId="763FFBF7" w14:textId="77777777" w:rsidR="003D1917" w:rsidRPr="008E02E5" w:rsidRDefault="003D1917" w:rsidP="00BA2323">
            <w:pPr>
              <w:ind w:firstLineChars="300"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sz w:val="20"/>
                <w:szCs w:val="20"/>
              </w:rPr>
              <w:t>Cerebral infarction</w:t>
            </w:r>
          </w:p>
        </w:tc>
        <w:tc>
          <w:tcPr>
            <w:tcW w:w="1558" w:type="dxa"/>
            <w:vAlign w:val="center"/>
          </w:tcPr>
          <w:p w14:paraId="0FB2212E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 (2.6)</w:t>
            </w:r>
          </w:p>
        </w:tc>
        <w:tc>
          <w:tcPr>
            <w:tcW w:w="1558" w:type="dxa"/>
            <w:vAlign w:val="center"/>
          </w:tcPr>
          <w:p w14:paraId="3FAF8B4C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 (2.9)</w:t>
            </w:r>
          </w:p>
        </w:tc>
        <w:tc>
          <w:tcPr>
            <w:tcW w:w="1558" w:type="dxa"/>
            <w:vAlign w:val="center"/>
          </w:tcPr>
          <w:p w14:paraId="4C7FB52E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 (4.5)</w:t>
            </w:r>
          </w:p>
        </w:tc>
        <w:tc>
          <w:tcPr>
            <w:tcW w:w="1558" w:type="dxa"/>
            <w:vAlign w:val="center"/>
          </w:tcPr>
          <w:p w14:paraId="5A5685FE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(1.2)</w:t>
            </w:r>
          </w:p>
        </w:tc>
        <w:tc>
          <w:tcPr>
            <w:tcW w:w="1559" w:type="dxa"/>
            <w:vAlign w:val="center"/>
          </w:tcPr>
          <w:p w14:paraId="445F4AC6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2" w:type="dxa"/>
            <w:vAlign w:val="center"/>
          </w:tcPr>
          <w:p w14:paraId="16C45E2E" w14:textId="77777777" w:rsidR="003D1917" w:rsidRPr="00AB313F" w:rsidRDefault="003D1917" w:rsidP="00BA2323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0.315</w:t>
            </w:r>
          </w:p>
        </w:tc>
      </w:tr>
      <w:tr w:rsidR="003D1917" w:rsidRPr="008E02E5" w14:paraId="21F2BB04" w14:textId="77777777" w:rsidTr="00BA2323">
        <w:trPr>
          <w:trHeight w:val="454"/>
          <w:jc w:val="center"/>
        </w:trPr>
        <w:tc>
          <w:tcPr>
            <w:tcW w:w="4395" w:type="dxa"/>
            <w:vAlign w:val="center"/>
          </w:tcPr>
          <w:p w14:paraId="586C858B" w14:textId="77777777" w:rsidR="003D1917" w:rsidRPr="008E02E5" w:rsidRDefault="003D1917" w:rsidP="00BA2323">
            <w:pPr>
              <w:ind w:firstLineChars="300"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sz w:val="20"/>
                <w:szCs w:val="20"/>
              </w:rPr>
              <w:t>Coronary heart disease</w:t>
            </w:r>
          </w:p>
        </w:tc>
        <w:tc>
          <w:tcPr>
            <w:tcW w:w="1558" w:type="dxa"/>
            <w:vAlign w:val="center"/>
          </w:tcPr>
          <w:p w14:paraId="564C107E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 (0.5)</w:t>
            </w:r>
          </w:p>
        </w:tc>
        <w:tc>
          <w:tcPr>
            <w:tcW w:w="1558" w:type="dxa"/>
            <w:vAlign w:val="center"/>
          </w:tcPr>
          <w:p w14:paraId="3F219A4C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558" w:type="dxa"/>
            <w:vAlign w:val="center"/>
          </w:tcPr>
          <w:p w14:paraId="07293E5D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 (1.8)</w:t>
            </w:r>
          </w:p>
        </w:tc>
        <w:tc>
          <w:tcPr>
            <w:tcW w:w="1558" w:type="dxa"/>
            <w:vAlign w:val="center"/>
          </w:tcPr>
          <w:p w14:paraId="544A26B6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559" w:type="dxa"/>
            <w:vAlign w:val="center"/>
          </w:tcPr>
          <w:p w14:paraId="3BBC0569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2" w:type="dxa"/>
            <w:vAlign w:val="center"/>
          </w:tcPr>
          <w:p w14:paraId="37285933" w14:textId="77777777" w:rsidR="003D1917" w:rsidRPr="00AB313F" w:rsidRDefault="003D1917" w:rsidP="00BA2323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0.282</w:t>
            </w:r>
          </w:p>
        </w:tc>
      </w:tr>
      <w:tr w:rsidR="003D1917" w:rsidRPr="008E02E5" w14:paraId="19D74640" w14:textId="77777777" w:rsidTr="00BA2323">
        <w:trPr>
          <w:trHeight w:val="454"/>
          <w:jc w:val="center"/>
        </w:trPr>
        <w:tc>
          <w:tcPr>
            <w:tcW w:w="4395" w:type="dxa"/>
            <w:vAlign w:val="center"/>
          </w:tcPr>
          <w:p w14:paraId="77FD58D9" w14:textId="77777777" w:rsidR="003D1917" w:rsidRPr="00A25CA3" w:rsidRDefault="003D1917" w:rsidP="00BA2323">
            <w:pPr>
              <w:ind w:firstLineChars="300"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sz w:val="20"/>
                <w:szCs w:val="20"/>
              </w:rPr>
              <w:t>Carotid artery thrombosis</w:t>
            </w:r>
          </w:p>
        </w:tc>
        <w:tc>
          <w:tcPr>
            <w:tcW w:w="1558" w:type="dxa"/>
            <w:vAlign w:val="center"/>
          </w:tcPr>
          <w:p w14:paraId="4D467936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(0.3)</w:t>
            </w:r>
          </w:p>
        </w:tc>
        <w:tc>
          <w:tcPr>
            <w:tcW w:w="1558" w:type="dxa"/>
            <w:vAlign w:val="center"/>
          </w:tcPr>
          <w:p w14:paraId="23A4FA8A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(0.7)</w:t>
            </w:r>
          </w:p>
        </w:tc>
        <w:tc>
          <w:tcPr>
            <w:tcW w:w="1558" w:type="dxa"/>
            <w:vAlign w:val="center"/>
          </w:tcPr>
          <w:p w14:paraId="0B2C4585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558" w:type="dxa"/>
            <w:vAlign w:val="center"/>
          </w:tcPr>
          <w:p w14:paraId="3C73BA6F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559" w:type="dxa"/>
            <w:vAlign w:val="center"/>
          </w:tcPr>
          <w:p w14:paraId="3EC41A3A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2" w:type="dxa"/>
            <w:vAlign w:val="center"/>
          </w:tcPr>
          <w:p w14:paraId="042EFE1D" w14:textId="77777777" w:rsidR="003D1917" w:rsidRPr="00AB313F" w:rsidRDefault="003D1917" w:rsidP="00BA2323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D1917" w:rsidRPr="008E02E5" w14:paraId="4AB9F20D" w14:textId="77777777" w:rsidTr="00BA2323">
        <w:trPr>
          <w:trHeight w:val="454"/>
          <w:jc w:val="center"/>
        </w:trPr>
        <w:tc>
          <w:tcPr>
            <w:tcW w:w="4395" w:type="dxa"/>
            <w:vAlign w:val="center"/>
          </w:tcPr>
          <w:p w14:paraId="72AEC310" w14:textId="77777777" w:rsidR="003D1917" w:rsidRPr="008E02E5" w:rsidRDefault="003D1917" w:rsidP="00BA2323">
            <w:pPr>
              <w:ind w:firstLineChars="300"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Celiac </w:t>
            </w:r>
            <w:r w:rsidRPr="008E02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artery </w:t>
            </w:r>
            <w:r w:rsidRPr="008E02E5">
              <w:rPr>
                <w:rFonts w:ascii="Times New Roman" w:hAnsi="Times New Roman" w:cs="Times New Roman"/>
                <w:sz w:val="20"/>
                <w:szCs w:val="20"/>
              </w:rPr>
              <w:t>thrombosis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58" w:type="dxa"/>
            <w:vAlign w:val="center"/>
          </w:tcPr>
          <w:p w14:paraId="357E3765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 (0.5)</w:t>
            </w:r>
          </w:p>
        </w:tc>
        <w:tc>
          <w:tcPr>
            <w:tcW w:w="1558" w:type="dxa"/>
            <w:vAlign w:val="center"/>
          </w:tcPr>
          <w:p w14:paraId="461FFDD3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(0.7)</w:t>
            </w:r>
          </w:p>
        </w:tc>
        <w:tc>
          <w:tcPr>
            <w:tcW w:w="1558" w:type="dxa"/>
            <w:vAlign w:val="center"/>
          </w:tcPr>
          <w:p w14:paraId="54596337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558" w:type="dxa"/>
            <w:vAlign w:val="center"/>
          </w:tcPr>
          <w:p w14:paraId="04400D7A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(1.2)</w:t>
            </w:r>
          </w:p>
        </w:tc>
        <w:tc>
          <w:tcPr>
            <w:tcW w:w="1559" w:type="dxa"/>
            <w:vAlign w:val="center"/>
          </w:tcPr>
          <w:p w14:paraId="2851A24A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2" w:type="dxa"/>
            <w:vAlign w:val="center"/>
          </w:tcPr>
          <w:p w14:paraId="5ECBC7B9" w14:textId="77777777" w:rsidR="003D1917" w:rsidRPr="00AB313F" w:rsidRDefault="003D1917" w:rsidP="00BA2323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0.789</w:t>
            </w:r>
          </w:p>
        </w:tc>
      </w:tr>
      <w:tr w:rsidR="003D1917" w:rsidRPr="008E02E5" w14:paraId="4F5935FE" w14:textId="77777777" w:rsidTr="00BA2323">
        <w:trPr>
          <w:trHeight w:val="454"/>
          <w:jc w:val="center"/>
        </w:trPr>
        <w:tc>
          <w:tcPr>
            <w:tcW w:w="4395" w:type="dxa"/>
            <w:vAlign w:val="center"/>
          </w:tcPr>
          <w:p w14:paraId="5A87C180" w14:textId="77777777" w:rsidR="003D1917" w:rsidRPr="008E02E5" w:rsidRDefault="003D1917" w:rsidP="00BA2323">
            <w:pPr>
              <w:ind w:firstLineChars="300"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8E02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Lower limb arterial </w:t>
            </w:r>
            <w:r w:rsidRPr="008E02E5">
              <w:rPr>
                <w:rFonts w:ascii="Times New Roman" w:hAnsi="Times New Roman" w:cs="Times New Roman"/>
                <w:sz w:val="20"/>
                <w:szCs w:val="20"/>
              </w:rPr>
              <w:t>thrombosis</w:t>
            </w:r>
          </w:p>
        </w:tc>
        <w:tc>
          <w:tcPr>
            <w:tcW w:w="1558" w:type="dxa"/>
            <w:vAlign w:val="center"/>
          </w:tcPr>
          <w:p w14:paraId="2517311B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(0.3)</w:t>
            </w:r>
          </w:p>
        </w:tc>
        <w:tc>
          <w:tcPr>
            <w:tcW w:w="1558" w:type="dxa"/>
            <w:vAlign w:val="center"/>
          </w:tcPr>
          <w:p w14:paraId="05C397FA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558" w:type="dxa"/>
            <w:vAlign w:val="center"/>
          </w:tcPr>
          <w:p w14:paraId="3BAA0A04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(0.9)</w:t>
            </w:r>
          </w:p>
        </w:tc>
        <w:tc>
          <w:tcPr>
            <w:tcW w:w="1558" w:type="dxa"/>
            <w:vAlign w:val="center"/>
          </w:tcPr>
          <w:p w14:paraId="054F1E23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559" w:type="dxa"/>
            <w:vAlign w:val="center"/>
          </w:tcPr>
          <w:p w14:paraId="4743E0A8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2" w:type="dxa"/>
            <w:vAlign w:val="center"/>
          </w:tcPr>
          <w:p w14:paraId="120E72DD" w14:textId="77777777" w:rsidR="003D1917" w:rsidRPr="00AB313F" w:rsidRDefault="003D1917" w:rsidP="00BA2323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</w:tr>
      <w:tr w:rsidR="003D1917" w:rsidRPr="008E02E5" w14:paraId="7411E0AE" w14:textId="77777777" w:rsidTr="00BA2323">
        <w:trPr>
          <w:trHeight w:val="454"/>
          <w:jc w:val="center"/>
        </w:trPr>
        <w:tc>
          <w:tcPr>
            <w:tcW w:w="4395" w:type="dxa"/>
            <w:vAlign w:val="center"/>
          </w:tcPr>
          <w:p w14:paraId="2C792379" w14:textId="77777777" w:rsidR="003D1917" w:rsidRPr="008E02E5" w:rsidRDefault="003D1917" w:rsidP="00BA2323">
            <w:pPr>
              <w:ind w:firstLineChars="300"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8E02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Retinal or ophthalmic artery thrombosis</w:t>
            </w:r>
          </w:p>
        </w:tc>
        <w:tc>
          <w:tcPr>
            <w:tcW w:w="1558" w:type="dxa"/>
            <w:vAlign w:val="center"/>
          </w:tcPr>
          <w:p w14:paraId="3E529666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(0.3)</w:t>
            </w:r>
          </w:p>
        </w:tc>
        <w:tc>
          <w:tcPr>
            <w:tcW w:w="1558" w:type="dxa"/>
            <w:vAlign w:val="center"/>
          </w:tcPr>
          <w:p w14:paraId="01609ECD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558" w:type="dxa"/>
            <w:vAlign w:val="center"/>
          </w:tcPr>
          <w:p w14:paraId="72B8C67B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(0.9)</w:t>
            </w:r>
          </w:p>
        </w:tc>
        <w:tc>
          <w:tcPr>
            <w:tcW w:w="1558" w:type="dxa"/>
            <w:vAlign w:val="center"/>
          </w:tcPr>
          <w:p w14:paraId="35A35CBD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559" w:type="dxa"/>
            <w:vAlign w:val="center"/>
          </w:tcPr>
          <w:p w14:paraId="57298E02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2" w:type="dxa"/>
            <w:vAlign w:val="center"/>
          </w:tcPr>
          <w:p w14:paraId="7039CA46" w14:textId="77777777" w:rsidR="003D1917" w:rsidRPr="00AB313F" w:rsidRDefault="003D1917" w:rsidP="00BA2323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</w:tr>
      <w:tr w:rsidR="003D1917" w:rsidRPr="008E02E5" w14:paraId="42EA7177" w14:textId="77777777" w:rsidTr="00BA2323">
        <w:trPr>
          <w:trHeight w:val="454"/>
          <w:jc w:val="center"/>
        </w:trPr>
        <w:tc>
          <w:tcPr>
            <w:tcW w:w="4395" w:type="dxa"/>
            <w:vAlign w:val="center"/>
          </w:tcPr>
          <w:p w14:paraId="6CE559C9" w14:textId="77777777" w:rsidR="003D1917" w:rsidRPr="004432FA" w:rsidRDefault="003D1917" w:rsidP="00BA2323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48DF">
              <w:rPr>
                <w:rFonts w:ascii="Times New Roman" w:hAnsi="Times New Roman" w:cs="Times New Roman"/>
                <w:sz w:val="20"/>
                <w:szCs w:val="20"/>
              </w:rPr>
              <w:t>Venous t</w:t>
            </w:r>
            <w:r w:rsidRPr="00AB3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hrombosis</w:t>
            </w:r>
          </w:p>
        </w:tc>
        <w:tc>
          <w:tcPr>
            <w:tcW w:w="1558" w:type="dxa"/>
            <w:vAlign w:val="center"/>
          </w:tcPr>
          <w:p w14:paraId="35B2677C" w14:textId="77777777" w:rsidR="003D1917" w:rsidRPr="004432FA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29 (7.6)</w:t>
            </w:r>
          </w:p>
        </w:tc>
        <w:tc>
          <w:tcPr>
            <w:tcW w:w="1558" w:type="dxa"/>
            <w:vAlign w:val="center"/>
          </w:tcPr>
          <w:p w14:paraId="1838D671" w14:textId="77777777" w:rsidR="003D1917" w:rsidRPr="004432FA" w:rsidRDefault="003D1917" w:rsidP="00BA232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 (7.2)</w:t>
            </w:r>
          </w:p>
        </w:tc>
        <w:tc>
          <w:tcPr>
            <w:tcW w:w="1558" w:type="dxa"/>
            <w:vAlign w:val="center"/>
          </w:tcPr>
          <w:p w14:paraId="57877116" w14:textId="77777777" w:rsidR="003D1917" w:rsidRPr="004432FA" w:rsidRDefault="003D1917" w:rsidP="00BA232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13 (11.6)</w:t>
            </w:r>
          </w:p>
        </w:tc>
        <w:tc>
          <w:tcPr>
            <w:tcW w:w="1558" w:type="dxa"/>
            <w:vAlign w:val="center"/>
          </w:tcPr>
          <w:p w14:paraId="020A3023" w14:textId="77777777" w:rsidR="003D1917" w:rsidRPr="004432FA" w:rsidRDefault="003D1917" w:rsidP="00BA232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 (2.4)</w:t>
            </w:r>
          </w:p>
        </w:tc>
        <w:tc>
          <w:tcPr>
            <w:tcW w:w="1559" w:type="dxa"/>
            <w:vAlign w:val="center"/>
          </w:tcPr>
          <w:p w14:paraId="5BE56BB5" w14:textId="77777777" w:rsidR="003D1917" w:rsidRPr="004432FA" w:rsidRDefault="003D1917" w:rsidP="00BA232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 (8.0)</w:t>
            </w:r>
          </w:p>
        </w:tc>
        <w:tc>
          <w:tcPr>
            <w:tcW w:w="992" w:type="dxa"/>
            <w:vAlign w:val="center"/>
          </w:tcPr>
          <w:p w14:paraId="0B61D30E" w14:textId="77777777" w:rsidR="003D1917" w:rsidRPr="00CE48DF" w:rsidRDefault="003D1917" w:rsidP="00BA2323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0.122</w:t>
            </w:r>
          </w:p>
        </w:tc>
      </w:tr>
      <w:tr w:rsidR="003D1917" w:rsidRPr="008E02E5" w14:paraId="4B321FDA" w14:textId="77777777" w:rsidTr="00BA2323">
        <w:trPr>
          <w:trHeight w:val="454"/>
          <w:jc w:val="center"/>
        </w:trPr>
        <w:tc>
          <w:tcPr>
            <w:tcW w:w="4395" w:type="dxa"/>
            <w:vAlign w:val="center"/>
          </w:tcPr>
          <w:p w14:paraId="370FB09B" w14:textId="77777777" w:rsidR="003D1917" w:rsidRPr="008E02E5" w:rsidRDefault="003D1917" w:rsidP="00BA2323">
            <w:pPr>
              <w:ind w:firstLineChars="300"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Pulmonary embolism</w:t>
            </w:r>
          </w:p>
        </w:tc>
        <w:tc>
          <w:tcPr>
            <w:tcW w:w="1558" w:type="dxa"/>
            <w:vAlign w:val="center"/>
          </w:tcPr>
          <w:p w14:paraId="6FF703FF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19 (5.0)</w:t>
            </w:r>
          </w:p>
        </w:tc>
        <w:tc>
          <w:tcPr>
            <w:tcW w:w="1558" w:type="dxa"/>
            <w:vAlign w:val="center"/>
          </w:tcPr>
          <w:p w14:paraId="726137BC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 (5.1)</w:t>
            </w:r>
          </w:p>
        </w:tc>
        <w:tc>
          <w:tcPr>
            <w:tcW w:w="1558" w:type="dxa"/>
            <w:vAlign w:val="center"/>
          </w:tcPr>
          <w:p w14:paraId="16A408EE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 (8.9)</w:t>
            </w:r>
          </w:p>
        </w:tc>
        <w:tc>
          <w:tcPr>
            <w:tcW w:w="1558" w:type="dxa"/>
            <w:vAlign w:val="center"/>
          </w:tcPr>
          <w:p w14:paraId="2DF76003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559" w:type="dxa"/>
            <w:vAlign w:val="center"/>
          </w:tcPr>
          <w:p w14:paraId="062B2CDC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 (4.0)</w:t>
            </w:r>
          </w:p>
        </w:tc>
        <w:tc>
          <w:tcPr>
            <w:tcW w:w="992" w:type="dxa"/>
            <w:vAlign w:val="center"/>
          </w:tcPr>
          <w:p w14:paraId="41649843" w14:textId="77777777" w:rsidR="003D1917" w:rsidRPr="00AB313F" w:rsidRDefault="003D1917" w:rsidP="00BA2323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0.043*</w:t>
            </w:r>
          </w:p>
        </w:tc>
      </w:tr>
      <w:tr w:rsidR="003D1917" w:rsidRPr="008E02E5" w14:paraId="08210931" w14:textId="77777777" w:rsidTr="00BA2323">
        <w:trPr>
          <w:trHeight w:val="454"/>
          <w:jc w:val="center"/>
        </w:trPr>
        <w:tc>
          <w:tcPr>
            <w:tcW w:w="4395" w:type="dxa"/>
            <w:vAlign w:val="center"/>
          </w:tcPr>
          <w:p w14:paraId="5CFCBC0B" w14:textId="77777777" w:rsidR="003D1917" w:rsidRPr="008E02E5" w:rsidRDefault="003D1917" w:rsidP="00BA2323">
            <w:pPr>
              <w:ind w:firstLineChars="300"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8E02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Lower limb deep venous thrombosis</w:t>
            </w:r>
          </w:p>
        </w:tc>
        <w:tc>
          <w:tcPr>
            <w:tcW w:w="1558" w:type="dxa"/>
            <w:vAlign w:val="center"/>
          </w:tcPr>
          <w:p w14:paraId="66C6E7A2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 (2.1)</w:t>
            </w:r>
          </w:p>
        </w:tc>
        <w:tc>
          <w:tcPr>
            <w:tcW w:w="1558" w:type="dxa"/>
            <w:vAlign w:val="center"/>
          </w:tcPr>
          <w:p w14:paraId="77B1126E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 (1.4)</w:t>
            </w:r>
          </w:p>
        </w:tc>
        <w:tc>
          <w:tcPr>
            <w:tcW w:w="1558" w:type="dxa"/>
            <w:vAlign w:val="center"/>
          </w:tcPr>
          <w:p w14:paraId="5F1D0B55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 (1.8)</w:t>
            </w:r>
          </w:p>
        </w:tc>
        <w:tc>
          <w:tcPr>
            <w:tcW w:w="1558" w:type="dxa"/>
            <w:vAlign w:val="center"/>
          </w:tcPr>
          <w:p w14:paraId="7848A201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(1.2)</w:t>
            </w:r>
          </w:p>
        </w:tc>
        <w:tc>
          <w:tcPr>
            <w:tcW w:w="1559" w:type="dxa"/>
            <w:vAlign w:val="center"/>
          </w:tcPr>
          <w:p w14:paraId="157BF04F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 (6.0)</w:t>
            </w:r>
          </w:p>
        </w:tc>
        <w:tc>
          <w:tcPr>
            <w:tcW w:w="992" w:type="dxa"/>
            <w:vAlign w:val="center"/>
          </w:tcPr>
          <w:p w14:paraId="4EBEC890" w14:textId="77777777" w:rsidR="003D1917" w:rsidRPr="00AB313F" w:rsidRDefault="003D1917" w:rsidP="00BA2323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0.223</w:t>
            </w:r>
          </w:p>
        </w:tc>
      </w:tr>
      <w:tr w:rsidR="003D1917" w:rsidRPr="008E02E5" w14:paraId="6B524FED" w14:textId="77777777" w:rsidTr="00BA2323">
        <w:trPr>
          <w:trHeight w:val="454"/>
          <w:jc w:val="center"/>
        </w:trPr>
        <w:tc>
          <w:tcPr>
            <w:tcW w:w="4395" w:type="dxa"/>
            <w:vAlign w:val="center"/>
          </w:tcPr>
          <w:p w14:paraId="766A5E36" w14:textId="77777777" w:rsidR="003D1917" w:rsidRPr="008E02E5" w:rsidRDefault="003D1917" w:rsidP="00BA2323">
            <w:pPr>
              <w:ind w:firstLineChars="300" w:firstLine="6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Upper limb deep venous thrombosis</w:t>
            </w:r>
          </w:p>
        </w:tc>
        <w:tc>
          <w:tcPr>
            <w:tcW w:w="1558" w:type="dxa"/>
            <w:vAlign w:val="center"/>
          </w:tcPr>
          <w:p w14:paraId="69AD2D68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(0.3)</w:t>
            </w:r>
          </w:p>
        </w:tc>
        <w:tc>
          <w:tcPr>
            <w:tcW w:w="1558" w:type="dxa"/>
            <w:vAlign w:val="center"/>
          </w:tcPr>
          <w:p w14:paraId="33B3EF49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(0.7)</w:t>
            </w:r>
          </w:p>
        </w:tc>
        <w:tc>
          <w:tcPr>
            <w:tcW w:w="1558" w:type="dxa"/>
            <w:vAlign w:val="center"/>
          </w:tcPr>
          <w:p w14:paraId="18EF8AB4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558" w:type="dxa"/>
            <w:vAlign w:val="center"/>
          </w:tcPr>
          <w:p w14:paraId="38A8E44C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559" w:type="dxa"/>
            <w:vAlign w:val="center"/>
          </w:tcPr>
          <w:p w14:paraId="424B0755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2" w:type="dxa"/>
            <w:vAlign w:val="center"/>
          </w:tcPr>
          <w:p w14:paraId="53652BE8" w14:textId="77777777" w:rsidR="003D1917" w:rsidRPr="00AB313F" w:rsidRDefault="003D1917" w:rsidP="00BA2323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D1917" w:rsidRPr="008E02E5" w14:paraId="2F466C55" w14:textId="77777777" w:rsidTr="00BA2323">
        <w:trPr>
          <w:trHeight w:val="454"/>
          <w:jc w:val="center"/>
        </w:trPr>
        <w:tc>
          <w:tcPr>
            <w:tcW w:w="4395" w:type="dxa"/>
            <w:vAlign w:val="center"/>
          </w:tcPr>
          <w:p w14:paraId="4FD11F79" w14:textId="77777777" w:rsidR="003D1917" w:rsidRPr="008E02E5" w:rsidRDefault="003D1917" w:rsidP="00BA2323">
            <w:pPr>
              <w:ind w:firstLineChars="300"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Celiac </w:t>
            </w:r>
            <w:r w:rsidRPr="008E02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venous </w:t>
            </w:r>
            <w:r w:rsidRPr="008E02E5">
              <w:rPr>
                <w:rFonts w:ascii="Times New Roman" w:hAnsi="Times New Roman" w:cs="Times New Roman"/>
                <w:sz w:val="20"/>
                <w:szCs w:val="20"/>
              </w:rPr>
              <w:t>thrombosis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58" w:type="dxa"/>
            <w:vAlign w:val="center"/>
          </w:tcPr>
          <w:p w14:paraId="24B13FD9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 (0.5)</w:t>
            </w:r>
          </w:p>
        </w:tc>
        <w:tc>
          <w:tcPr>
            <w:tcW w:w="1558" w:type="dxa"/>
            <w:vAlign w:val="center"/>
          </w:tcPr>
          <w:p w14:paraId="3EEB27F9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(0.7)</w:t>
            </w:r>
          </w:p>
        </w:tc>
        <w:tc>
          <w:tcPr>
            <w:tcW w:w="1558" w:type="dxa"/>
            <w:vAlign w:val="center"/>
          </w:tcPr>
          <w:p w14:paraId="5E694183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558" w:type="dxa"/>
            <w:vAlign w:val="center"/>
          </w:tcPr>
          <w:p w14:paraId="0703386D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(1.2)</w:t>
            </w:r>
          </w:p>
        </w:tc>
        <w:tc>
          <w:tcPr>
            <w:tcW w:w="1559" w:type="dxa"/>
            <w:vAlign w:val="center"/>
          </w:tcPr>
          <w:p w14:paraId="21986E6A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2" w:type="dxa"/>
            <w:vAlign w:val="center"/>
          </w:tcPr>
          <w:p w14:paraId="6FD0908D" w14:textId="77777777" w:rsidR="003D1917" w:rsidRPr="00AB313F" w:rsidRDefault="003D1917" w:rsidP="00BA2323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0.789</w:t>
            </w:r>
          </w:p>
        </w:tc>
      </w:tr>
      <w:tr w:rsidR="003D1917" w:rsidRPr="008E02E5" w14:paraId="058A25FC" w14:textId="77777777" w:rsidTr="00BA2323">
        <w:trPr>
          <w:trHeight w:val="454"/>
          <w:jc w:val="center"/>
        </w:trPr>
        <w:tc>
          <w:tcPr>
            <w:tcW w:w="4395" w:type="dxa"/>
            <w:vAlign w:val="center"/>
          </w:tcPr>
          <w:p w14:paraId="3BB6BD24" w14:textId="77777777" w:rsidR="003D1917" w:rsidRPr="008E02E5" w:rsidRDefault="003D1917" w:rsidP="00BA2323">
            <w:pPr>
              <w:ind w:firstLineChars="300"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8E02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Intracranial venous sinus thrombosis</w:t>
            </w:r>
          </w:p>
        </w:tc>
        <w:tc>
          <w:tcPr>
            <w:tcW w:w="1558" w:type="dxa"/>
            <w:vAlign w:val="center"/>
          </w:tcPr>
          <w:p w14:paraId="6C82D3C2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(0.3)</w:t>
            </w:r>
          </w:p>
        </w:tc>
        <w:tc>
          <w:tcPr>
            <w:tcW w:w="1558" w:type="dxa"/>
            <w:vAlign w:val="center"/>
          </w:tcPr>
          <w:p w14:paraId="7202B6D4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558" w:type="dxa"/>
            <w:vAlign w:val="center"/>
          </w:tcPr>
          <w:p w14:paraId="6D2CDEDF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(0.9)</w:t>
            </w:r>
          </w:p>
        </w:tc>
        <w:tc>
          <w:tcPr>
            <w:tcW w:w="1558" w:type="dxa"/>
            <w:vAlign w:val="center"/>
          </w:tcPr>
          <w:p w14:paraId="6D6EF497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559" w:type="dxa"/>
            <w:vAlign w:val="center"/>
          </w:tcPr>
          <w:p w14:paraId="54AA2E21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2" w:type="dxa"/>
            <w:vAlign w:val="center"/>
          </w:tcPr>
          <w:p w14:paraId="1FB889C6" w14:textId="77777777" w:rsidR="003D1917" w:rsidRPr="00AB313F" w:rsidRDefault="003D1917" w:rsidP="00BA2323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</w:tr>
      <w:tr w:rsidR="003D1917" w:rsidRPr="008E02E5" w14:paraId="386A4396" w14:textId="77777777" w:rsidTr="00BA2323">
        <w:trPr>
          <w:trHeight w:val="454"/>
          <w:jc w:val="center"/>
        </w:trPr>
        <w:tc>
          <w:tcPr>
            <w:tcW w:w="4395" w:type="dxa"/>
            <w:vAlign w:val="center"/>
          </w:tcPr>
          <w:p w14:paraId="1FDFD8BD" w14:textId="77777777" w:rsidR="003D1917" w:rsidRPr="008E02E5" w:rsidRDefault="003D1917" w:rsidP="00BA2323">
            <w:pPr>
              <w:ind w:firstLineChars="300"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8E02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lastRenderedPageBreak/>
              <w:t>Retinal venous thrombosis</w:t>
            </w:r>
          </w:p>
        </w:tc>
        <w:tc>
          <w:tcPr>
            <w:tcW w:w="1558" w:type="dxa"/>
            <w:vAlign w:val="center"/>
          </w:tcPr>
          <w:p w14:paraId="698A9A3B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(0.3)</w:t>
            </w:r>
          </w:p>
        </w:tc>
        <w:tc>
          <w:tcPr>
            <w:tcW w:w="1558" w:type="dxa"/>
            <w:vAlign w:val="center"/>
          </w:tcPr>
          <w:p w14:paraId="054BC5E5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558" w:type="dxa"/>
            <w:vAlign w:val="center"/>
          </w:tcPr>
          <w:p w14:paraId="46F38A5A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(0.9)</w:t>
            </w:r>
          </w:p>
        </w:tc>
        <w:tc>
          <w:tcPr>
            <w:tcW w:w="1558" w:type="dxa"/>
            <w:vAlign w:val="center"/>
          </w:tcPr>
          <w:p w14:paraId="080F8653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559" w:type="dxa"/>
            <w:vAlign w:val="center"/>
          </w:tcPr>
          <w:p w14:paraId="56A0D9A5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2" w:type="dxa"/>
            <w:vAlign w:val="center"/>
          </w:tcPr>
          <w:p w14:paraId="73CA7152" w14:textId="77777777" w:rsidR="003D1917" w:rsidRPr="00AB313F" w:rsidRDefault="003D1917" w:rsidP="00BA2323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</w:tr>
      <w:tr w:rsidR="003D1917" w:rsidRPr="008E02E5" w14:paraId="034423E7" w14:textId="77777777" w:rsidTr="00BA2323">
        <w:trPr>
          <w:trHeight w:val="454"/>
          <w:jc w:val="center"/>
        </w:trPr>
        <w:tc>
          <w:tcPr>
            <w:tcW w:w="4395" w:type="dxa"/>
            <w:vAlign w:val="center"/>
          </w:tcPr>
          <w:p w14:paraId="5FAFA170" w14:textId="77777777" w:rsidR="003D1917" w:rsidRPr="008E02E5" w:rsidRDefault="003D1917" w:rsidP="00BA2323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sz w:val="20"/>
                <w:szCs w:val="20"/>
              </w:rPr>
              <w:t>Non-criteria manifestations</w:t>
            </w:r>
          </w:p>
        </w:tc>
        <w:tc>
          <w:tcPr>
            <w:tcW w:w="1558" w:type="dxa"/>
            <w:vAlign w:val="center"/>
          </w:tcPr>
          <w:p w14:paraId="6FD13E9F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11 (2.9)</w:t>
            </w:r>
          </w:p>
        </w:tc>
        <w:tc>
          <w:tcPr>
            <w:tcW w:w="1558" w:type="dxa"/>
            <w:vAlign w:val="center"/>
          </w:tcPr>
          <w:p w14:paraId="495C3A0B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 (3.6)</w:t>
            </w:r>
          </w:p>
        </w:tc>
        <w:tc>
          <w:tcPr>
            <w:tcW w:w="1558" w:type="dxa"/>
            <w:vAlign w:val="center"/>
          </w:tcPr>
          <w:p w14:paraId="722BA191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 (2.7)</w:t>
            </w:r>
          </w:p>
        </w:tc>
        <w:tc>
          <w:tcPr>
            <w:tcW w:w="1558" w:type="dxa"/>
            <w:vAlign w:val="center"/>
          </w:tcPr>
          <w:p w14:paraId="0EE23542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(1.2)</w:t>
            </w:r>
          </w:p>
        </w:tc>
        <w:tc>
          <w:tcPr>
            <w:tcW w:w="1559" w:type="dxa"/>
            <w:vAlign w:val="center"/>
          </w:tcPr>
          <w:p w14:paraId="1721E8F0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 (4.0)</w:t>
            </w:r>
          </w:p>
        </w:tc>
        <w:tc>
          <w:tcPr>
            <w:tcW w:w="992" w:type="dxa"/>
            <w:vAlign w:val="center"/>
          </w:tcPr>
          <w:p w14:paraId="0AF20F5D" w14:textId="77777777" w:rsidR="003D1917" w:rsidRPr="00AB313F" w:rsidRDefault="003D1917" w:rsidP="00BA2323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0.717</w:t>
            </w:r>
          </w:p>
        </w:tc>
      </w:tr>
      <w:tr w:rsidR="003D1917" w:rsidRPr="008E02E5" w14:paraId="778B0F9D" w14:textId="77777777" w:rsidTr="00BA2323">
        <w:trPr>
          <w:trHeight w:val="454"/>
          <w:jc w:val="center"/>
        </w:trPr>
        <w:tc>
          <w:tcPr>
            <w:tcW w:w="4395" w:type="dxa"/>
            <w:vAlign w:val="center"/>
          </w:tcPr>
          <w:p w14:paraId="68220279" w14:textId="77777777" w:rsidR="003D1917" w:rsidRPr="008E02E5" w:rsidRDefault="003D1917" w:rsidP="00BA2323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sz w:val="20"/>
                <w:szCs w:val="20"/>
              </w:rPr>
              <w:t>Thrombocytopenia</w:t>
            </w:r>
          </w:p>
        </w:tc>
        <w:tc>
          <w:tcPr>
            <w:tcW w:w="1558" w:type="dxa"/>
            <w:vAlign w:val="center"/>
          </w:tcPr>
          <w:p w14:paraId="7BC5C694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 (0.5)</w:t>
            </w:r>
          </w:p>
        </w:tc>
        <w:tc>
          <w:tcPr>
            <w:tcW w:w="1558" w:type="dxa"/>
            <w:vAlign w:val="center"/>
          </w:tcPr>
          <w:p w14:paraId="6D601ED0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 (1.4)</w:t>
            </w:r>
          </w:p>
        </w:tc>
        <w:tc>
          <w:tcPr>
            <w:tcW w:w="1558" w:type="dxa"/>
            <w:vAlign w:val="center"/>
          </w:tcPr>
          <w:p w14:paraId="1B8B05EE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558" w:type="dxa"/>
            <w:vAlign w:val="center"/>
          </w:tcPr>
          <w:p w14:paraId="3F6F3262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559" w:type="dxa"/>
            <w:vAlign w:val="center"/>
          </w:tcPr>
          <w:p w14:paraId="27ECB8EA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2" w:type="dxa"/>
            <w:vAlign w:val="center"/>
          </w:tcPr>
          <w:p w14:paraId="3F7E9E48" w14:textId="77777777" w:rsidR="003D1917" w:rsidRPr="00AB313F" w:rsidRDefault="003D1917" w:rsidP="00BA2323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0.632</w:t>
            </w:r>
          </w:p>
        </w:tc>
      </w:tr>
      <w:tr w:rsidR="003D1917" w:rsidRPr="008E02E5" w14:paraId="692A98FD" w14:textId="77777777" w:rsidTr="00BA2323">
        <w:trPr>
          <w:trHeight w:val="454"/>
          <w:jc w:val="center"/>
        </w:trPr>
        <w:tc>
          <w:tcPr>
            <w:tcW w:w="4395" w:type="dxa"/>
            <w:vAlign w:val="center"/>
          </w:tcPr>
          <w:p w14:paraId="2CE2E39C" w14:textId="77777777" w:rsidR="003D1917" w:rsidRPr="008E02E5" w:rsidRDefault="003D1917" w:rsidP="00BA2323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sz w:val="20"/>
                <w:szCs w:val="20"/>
              </w:rPr>
              <w:t>Hemolytic anemia</w:t>
            </w:r>
          </w:p>
        </w:tc>
        <w:tc>
          <w:tcPr>
            <w:tcW w:w="1558" w:type="dxa"/>
            <w:vAlign w:val="center"/>
          </w:tcPr>
          <w:p w14:paraId="1742AEF7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 (0.8)</w:t>
            </w:r>
          </w:p>
        </w:tc>
        <w:tc>
          <w:tcPr>
            <w:tcW w:w="1558" w:type="dxa"/>
            <w:vAlign w:val="center"/>
          </w:tcPr>
          <w:p w14:paraId="743F04A8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(0.7)</w:t>
            </w:r>
          </w:p>
        </w:tc>
        <w:tc>
          <w:tcPr>
            <w:tcW w:w="1558" w:type="dxa"/>
            <w:vAlign w:val="center"/>
          </w:tcPr>
          <w:p w14:paraId="30A29373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(0.9)</w:t>
            </w:r>
          </w:p>
        </w:tc>
        <w:tc>
          <w:tcPr>
            <w:tcW w:w="1558" w:type="dxa"/>
            <w:vAlign w:val="center"/>
          </w:tcPr>
          <w:p w14:paraId="67FF6456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559" w:type="dxa"/>
            <w:vAlign w:val="center"/>
          </w:tcPr>
          <w:p w14:paraId="4BB934F9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(2.0)</w:t>
            </w:r>
          </w:p>
        </w:tc>
        <w:tc>
          <w:tcPr>
            <w:tcW w:w="992" w:type="dxa"/>
            <w:vAlign w:val="center"/>
          </w:tcPr>
          <w:p w14:paraId="1B32065B" w14:textId="77777777" w:rsidR="003D1917" w:rsidRPr="00AB313F" w:rsidRDefault="003D1917" w:rsidP="00BA2323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0.571</w:t>
            </w:r>
          </w:p>
        </w:tc>
      </w:tr>
      <w:tr w:rsidR="003D1917" w:rsidRPr="008E02E5" w14:paraId="1DEE9CC3" w14:textId="77777777" w:rsidTr="00BA2323">
        <w:trPr>
          <w:trHeight w:val="454"/>
          <w:jc w:val="center"/>
        </w:trPr>
        <w:tc>
          <w:tcPr>
            <w:tcW w:w="4395" w:type="dxa"/>
            <w:vAlign w:val="center"/>
          </w:tcPr>
          <w:p w14:paraId="223C0A23" w14:textId="77777777" w:rsidR="003D1917" w:rsidRPr="008E02E5" w:rsidRDefault="003D1917" w:rsidP="00BA2323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sz w:val="20"/>
                <w:szCs w:val="20"/>
              </w:rPr>
              <w:t>Heart valve disease</w:t>
            </w:r>
          </w:p>
        </w:tc>
        <w:tc>
          <w:tcPr>
            <w:tcW w:w="1558" w:type="dxa"/>
            <w:vAlign w:val="center"/>
          </w:tcPr>
          <w:p w14:paraId="745DAD97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(0.3)</w:t>
            </w:r>
          </w:p>
        </w:tc>
        <w:tc>
          <w:tcPr>
            <w:tcW w:w="1558" w:type="dxa"/>
            <w:vAlign w:val="center"/>
          </w:tcPr>
          <w:p w14:paraId="48D961A2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558" w:type="dxa"/>
            <w:vAlign w:val="center"/>
          </w:tcPr>
          <w:p w14:paraId="56834D5B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558" w:type="dxa"/>
            <w:vAlign w:val="center"/>
          </w:tcPr>
          <w:p w14:paraId="063B7D2B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(1.2)</w:t>
            </w:r>
          </w:p>
        </w:tc>
        <w:tc>
          <w:tcPr>
            <w:tcW w:w="1559" w:type="dxa"/>
            <w:vAlign w:val="center"/>
          </w:tcPr>
          <w:p w14:paraId="333D9DAF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2" w:type="dxa"/>
            <w:vAlign w:val="center"/>
          </w:tcPr>
          <w:p w14:paraId="5DD70BDA" w14:textId="77777777" w:rsidR="003D1917" w:rsidRPr="00AB313F" w:rsidRDefault="003D1917" w:rsidP="00BA2323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0.347</w:t>
            </w:r>
          </w:p>
        </w:tc>
      </w:tr>
      <w:tr w:rsidR="003D1917" w:rsidRPr="008E02E5" w14:paraId="66549F5E" w14:textId="77777777" w:rsidTr="00BA2323">
        <w:trPr>
          <w:trHeight w:val="454"/>
          <w:jc w:val="center"/>
        </w:trPr>
        <w:tc>
          <w:tcPr>
            <w:tcW w:w="4395" w:type="dxa"/>
            <w:vAlign w:val="center"/>
          </w:tcPr>
          <w:p w14:paraId="6600B443" w14:textId="77777777" w:rsidR="003D1917" w:rsidRPr="008E02E5" w:rsidRDefault="003D1917" w:rsidP="00BA2323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sz w:val="20"/>
                <w:szCs w:val="20"/>
              </w:rPr>
              <w:t>APS-related nephropathy</w:t>
            </w:r>
          </w:p>
        </w:tc>
        <w:tc>
          <w:tcPr>
            <w:tcW w:w="1558" w:type="dxa"/>
            <w:vAlign w:val="center"/>
          </w:tcPr>
          <w:p w14:paraId="44105CDC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(0.3)</w:t>
            </w:r>
          </w:p>
        </w:tc>
        <w:tc>
          <w:tcPr>
            <w:tcW w:w="1558" w:type="dxa"/>
            <w:vAlign w:val="center"/>
          </w:tcPr>
          <w:p w14:paraId="42C73AB0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558" w:type="dxa"/>
            <w:vAlign w:val="center"/>
          </w:tcPr>
          <w:p w14:paraId="702358D0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558" w:type="dxa"/>
            <w:vAlign w:val="center"/>
          </w:tcPr>
          <w:p w14:paraId="17130C77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559" w:type="dxa"/>
            <w:vAlign w:val="center"/>
          </w:tcPr>
          <w:p w14:paraId="50D1F018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(2.0)</w:t>
            </w:r>
          </w:p>
        </w:tc>
        <w:tc>
          <w:tcPr>
            <w:tcW w:w="992" w:type="dxa"/>
            <w:vAlign w:val="center"/>
          </w:tcPr>
          <w:p w14:paraId="20F4B1C5" w14:textId="77777777" w:rsidR="003D1917" w:rsidRPr="00AB313F" w:rsidRDefault="003D1917" w:rsidP="00BA2323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0.131</w:t>
            </w:r>
          </w:p>
        </w:tc>
      </w:tr>
      <w:tr w:rsidR="003D1917" w:rsidRPr="008E02E5" w14:paraId="33C6C102" w14:textId="77777777" w:rsidTr="00BA2323">
        <w:trPr>
          <w:trHeight w:val="454"/>
          <w:jc w:val="center"/>
        </w:trPr>
        <w:tc>
          <w:tcPr>
            <w:tcW w:w="4395" w:type="dxa"/>
            <w:vAlign w:val="center"/>
          </w:tcPr>
          <w:p w14:paraId="5772B9F4" w14:textId="77777777" w:rsidR="003D1917" w:rsidRPr="008E02E5" w:rsidRDefault="003D1917" w:rsidP="00BA2323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sz w:val="20"/>
                <w:szCs w:val="20"/>
              </w:rPr>
              <w:t>Non-stroke CNS manifestations</w:t>
            </w:r>
          </w:p>
        </w:tc>
        <w:tc>
          <w:tcPr>
            <w:tcW w:w="1558" w:type="dxa"/>
            <w:vAlign w:val="center"/>
          </w:tcPr>
          <w:p w14:paraId="6754B98D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 (0.5)</w:t>
            </w:r>
          </w:p>
        </w:tc>
        <w:tc>
          <w:tcPr>
            <w:tcW w:w="1558" w:type="dxa"/>
            <w:vAlign w:val="center"/>
          </w:tcPr>
          <w:p w14:paraId="385F565A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 (1.4)</w:t>
            </w:r>
          </w:p>
        </w:tc>
        <w:tc>
          <w:tcPr>
            <w:tcW w:w="1558" w:type="dxa"/>
            <w:vAlign w:val="center"/>
          </w:tcPr>
          <w:p w14:paraId="3C808566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558" w:type="dxa"/>
            <w:vAlign w:val="center"/>
          </w:tcPr>
          <w:p w14:paraId="298A7791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559" w:type="dxa"/>
            <w:vAlign w:val="center"/>
          </w:tcPr>
          <w:p w14:paraId="4019C387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2" w:type="dxa"/>
            <w:vAlign w:val="center"/>
          </w:tcPr>
          <w:p w14:paraId="376EE151" w14:textId="77777777" w:rsidR="003D1917" w:rsidRPr="00AB313F" w:rsidRDefault="003D1917" w:rsidP="00BA2323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0.632</w:t>
            </w:r>
          </w:p>
        </w:tc>
      </w:tr>
      <w:tr w:rsidR="003D1917" w:rsidRPr="008E02E5" w14:paraId="76C44024" w14:textId="77777777" w:rsidTr="00BA2323">
        <w:trPr>
          <w:trHeight w:val="454"/>
          <w:jc w:val="center"/>
        </w:trPr>
        <w:tc>
          <w:tcPr>
            <w:tcW w:w="4395" w:type="dxa"/>
            <w:vAlign w:val="center"/>
          </w:tcPr>
          <w:p w14:paraId="6AE748BC" w14:textId="77777777" w:rsidR="003D1917" w:rsidRPr="008E02E5" w:rsidRDefault="003D1917" w:rsidP="00BA2323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sz w:val="20"/>
                <w:szCs w:val="20"/>
              </w:rPr>
              <w:t>Diffuse alveolar hemorrhage</w:t>
            </w:r>
          </w:p>
        </w:tc>
        <w:tc>
          <w:tcPr>
            <w:tcW w:w="1558" w:type="dxa"/>
            <w:vAlign w:val="center"/>
          </w:tcPr>
          <w:p w14:paraId="45DE3A6D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(0.3)</w:t>
            </w:r>
          </w:p>
        </w:tc>
        <w:tc>
          <w:tcPr>
            <w:tcW w:w="1558" w:type="dxa"/>
            <w:vAlign w:val="center"/>
          </w:tcPr>
          <w:p w14:paraId="79743140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558" w:type="dxa"/>
            <w:vAlign w:val="center"/>
          </w:tcPr>
          <w:p w14:paraId="7992534A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(0.9)</w:t>
            </w:r>
          </w:p>
        </w:tc>
        <w:tc>
          <w:tcPr>
            <w:tcW w:w="1558" w:type="dxa"/>
            <w:vAlign w:val="center"/>
          </w:tcPr>
          <w:p w14:paraId="7D924593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559" w:type="dxa"/>
            <w:vAlign w:val="center"/>
          </w:tcPr>
          <w:p w14:paraId="6F8416CE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2" w:type="dxa"/>
            <w:vAlign w:val="center"/>
          </w:tcPr>
          <w:p w14:paraId="396BC729" w14:textId="77777777" w:rsidR="003D1917" w:rsidRPr="00AB313F" w:rsidRDefault="003D1917" w:rsidP="00BA2323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</w:tr>
      <w:tr w:rsidR="003D1917" w:rsidRPr="008E02E5" w14:paraId="6F12AE0C" w14:textId="77777777" w:rsidTr="00BA2323">
        <w:trPr>
          <w:trHeight w:val="454"/>
          <w:jc w:val="center"/>
        </w:trPr>
        <w:tc>
          <w:tcPr>
            <w:tcW w:w="4395" w:type="dxa"/>
            <w:vAlign w:val="center"/>
          </w:tcPr>
          <w:p w14:paraId="61DD9385" w14:textId="77777777" w:rsidR="003D1917" w:rsidRPr="008E02E5" w:rsidRDefault="003D1917" w:rsidP="00BA2323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sz w:val="20"/>
                <w:szCs w:val="20"/>
              </w:rPr>
              <w:t xml:space="preserve">Coronary artery </w:t>
            </w:r>
            <w:proofErr w:type="spellStart"/>
            <w:r w:rsidRPr="008E02E5">
              <w:rPr>
                <w:rFonts w:ascii="Times New Roman" w:hAnsi="Times New Roman" w:cs="Times New Roman"/>
                <w:sz w:val="20"/>
                <w:szCs w:val="20"/>
              </w:rPr>
              <w:t>microthrombosis</w:t>
            </w:r>
            <w:proofErr w:type="spellEnd"/>
          </w:p>
        </w:tc>
        <w:tc>
          <w:tcPr>
            <w:tcW w:w="1558" w:type="dxa"/>
            <w:vAlign w:val="center"/>
          </w:tcPr>
          <w:p w14:paraId="0C714BA2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(0.3)</w:t>
            </w:r>
          </w:p>
        </w:tc>
        <w:tc>
          <w:tcPr>
            <w:tcW w:w="1558" w:type="dxa"/>
            <w:vAlign w:val="center"/>
          </w:tcPr>
          <w:p w14:paraId="716F320E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558" w:type="dxa"/>
            <w:vAlign w:val="center"/>
          </w:tcPr>
          <w:p w14:paraId="51E049BB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(0.9)</w:t>
            </w:r>
          </w:p>
        </w:tc>
        <w:tc>
          <w:tcPr>
            <w:tcW w:w="1558" w:type="dxa"/>
            <w:vAlign w:val="center"/>
          </w:tcPr>
          <w:p w14:paraId="24797482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559" w:type="dxa"/>
            <w:vAlign w:val="center"/>
          </w:tcPr>
          <w:p w14:paraId="62777671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2" w:type="dxa"/>
            <w:vAlign w:val="center"/>
          </w:tcPr>
          <w:p w14:paraId="1C07B760" w14:textId="77777777" w:rsidR="003D1917" w:rsidRPr="00AB313F" w:rsidRDefault="003D1917" w:rsidP="00BA2323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</w:tr>
      <w:tr w:rsidR="003D1917" w:rsidRPr="008E02E5" w14:paraId="5302FAF4" w14:textId="77777777" w:rsidTr="00BA2323">
        <w:trPr>
          <w:trHeight w:val="454"/>
          <w:jc w:val="center"/>
        </w:trPr>
        <w:tc>
          <w:tcPr>
            <w:tcW w:w="4395" w:type="dxa"/>
            <w:vAlign w:val="center"/>
          </w:tcPr>
          <w:p w14:paraId="3AABE9D6" w14:textId="77777777" w:rsidR="003D1917" w:rsidRPr="008E02E5" w:rsidRDefault="003D1917" w:rsidP="00BA2323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Major bleeding events</w:t>
            </w:r>
          </w:p>
        </w:tc>
        <w:tc>
          <w:tcPr>
            <w:tcW w:w="1558" w:type="dxa"/>
            <w:vAlign w:val="center"/>
          </w:tcPr>
          <w:p w14:paraId="70368ABC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(0.3)</w:t>
            </w:r>
          </w:p>
        </w:tc>
        <w:tc>
          <w:tcPr>
            <w:tcW w:w="1558" w:type="dxa"/>
            <w:vAlign w:val="center"/>
          </w:tcPr>
          <w:p w14:paraId="77753FE3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558" w:type="dxa"/>
            <w:vAlign w:val="center"/>
          </w:tcPr>
          <w:p w14:paraId="6820CF63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(0.9)</w:t>
            </w:r>
          </w:p>
        </w:tc>
        <w:tc>
          <w:tcPr>
            <w:tcW w:w="1558" w:type="dxa"/>
            <w:vAlign w:val="center"/>
          </w:tcPr>
          <w:p w14:paraId="4DC106C5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559" w:type="dxa"/>
            <w:vAlign w:val="center"/>
          </w:tcPr>
          <w:p w14:paraId="012D8C6F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2" w:type="dxa"/>
            <w:vAlign w:val="center"/>
          </w:tcPr>
          <w:p w14:paraId="4B714222" w14:textId="77777777" w:rsidR="003D1917" w:rsidRPr="00AB313F" w:rsidRDefault="003D1917" w:rsidP="00BA2323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</w:tr>
      <w:tr w:rsidR="003D1917" w:rsidRPr="008E02E5" w14:paraId="420ED6A6" w14:textId="77777777" w:rsidTr="00BA2323">
        <w:trPr>
          <w:trHeight w:val="454"/>
          <w:jc w:val="center"/>
        </w:trPr>
        <w:tc>
          <w:tcPr>
            <w:tcW w:w="4395" w:type="dxa"/>
            <w:vAlign w:val="center"/>
          </w:tcPr>
          <w:p w14:paraId="34623776" w14:textId="77777777" w:rsidR="003D1917" w:rsidRPr="008E02E5" w:rsidRDefault="003D1917" w:rsidP="00BA2323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Death</w:t>
            </w:r>
          </w:p>
        </w:tc>
        <w:tc>
          <w:tcPr>
            <w:tcW w:w="1558" w:type="dxa"/>
            <w:vAlign w:val="center"/>
          </w:tcPr>
          <w:p w14:paraId="36F67505" w14:textId="77777777" w:rsidR="003D1917" w:rsidRPr="00AB313F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 (1.0)</w:t>
            </w:r>
          </w:p>
        </w:tc>
        <w:tc>
          <w:tcPr>
            <w:tcW w:w="1558" w:type="dxa"/>
            <w:vAlign w:val="center"/>
          </w:tcPr>
          <w:p w14:paraId="27F421C7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 (1.4)</w:t>
            </w:r>
          </w:p>
        </w:tc>
        <w:tc>
          <w:tcPr>
            <w:tcW w:w="1558" w:type="dxa"/>
            <w:vAlign w:val="center"/>
          </w:tcPr>
          <w:p w14:paraId="5BC0846A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(0.9)</w:t>
            </w:r>
          </w:p>
        </w:tc>
        <w:tc>
          <w:tcPr>
            <w:tcW w:w="1558" w:type="dxa"/>
            <w:vAlign w:val="center"/>
          </w:tcPr>
          <w:p w14:paraId="03A4CE66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 (1.2)</w:t>
            </w:r>
          </w:p>
        </w:tc>
        <w:tc>
          <w:tcPr>
            <w:tcW w:w="1559" w:type="dxa"/>
            <w:vAlign w:val="center"/>
          </w:tcPr>
          <w:p w14:paraId="648EC424" w14:textId="77777777" w:rsidR="003D1917" w:rsidRPr="00AB313F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992" w:type="dxa"/>
            <w:vAlign w:val="center"/>
          </w:tcPr>
          <w:p w14:paraId="540795E8" w14:textId="77777777" w:rsidR="003D1917" w:rsidRPr="00AB313F" w:rsidRDefault="003D1917" w:rsidP="00BA2323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432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D1917" w:rsidRPr="008E02E5" w14:paraId="7F4EDB4E" w14:textId="77777777" w:rsidTr="00BA2323">
        <w:trPr>
          <w:trHeight w:val="454"/>
          <w:jc w:val="center"/>
        </w:trPr>
        <w:tc>
          <w:tcPr>
            <w:tcW w:w="4395" w:type="dxa"/>
            <w:vAlign w:val="center"/>
          </w:tcPr>
          <w:p w14:paraId="4E4D7153" w14:textId="77777777" w:rsidR="003D1917" w:rsidRPr="008E02E5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Primary endpoint occurrence rate per 100 person-years</w:t>
            </w:r>
          </w:p>
        </w:tc>
        <w:tc>
          <w:tcPr>
            <w:tcW w:w="1558" w:type="dxa"/>
          </w:tcPr>
          <w:p w14:paraId="0C0160E3" w14:textId="77777777" w:rsidR="003D1917" w:rsidRPr="000A2426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4.82</w:t>
            </w:r>
          </w:p>
        </w:tc>
        <w:tc>
          <w:tcPr>
            <w:tcW w:w="1558" w:type="dxa"/>
          </w:tcPr>
          <w:p w14:paraId="2BEE8EE0" w14:textId="77777777" w:rsidR="003D1917" w:rsidRPr="000A2426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4.90</w:t>
            </w:r>
          </w:p>
        </w:tc>
        <w:tc>
          <w:tcPr>
            <w:tcW w:w="1558" w:type="dxa"/>
          </w:tcPr>
          <w:p w14:paraId="79EBF9DE" w14:textId="77777777" w:rsidR="003D1917" w:rsidRPr="000A2426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7.72</w:t>
            </w:r>
          </w:p>
        </w:tc>
        <w:tc>
          <w:tcPr>
            <w:tcW w:w="1558" w:type="dxa"/>
          </w:tcPr>
          <w:p w14:paraId="6CDDB953" w14:textId="77777777" w:rsidR="003D1917" w:rsidRPr="000A2426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559" w:type="dxa"/>
          </w:tcPr>
          <w:p w14:paraId="111B92C7" w14:textId="77777777" w:rsidR="003D1917" w:rsidRPr="000A2426" w:rsidRDefault="003D1917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992" w:type="dxa"/>
            <w:vAlign w:val="center"/>
          </w:tcPr>
          <w:p w14:paraId="69DA85E0" w14:textId="77777777" w:rsidR="003D1917" w:rsidRPr="00AB313F" w:rsidRDefault="003D1917" w:rsidP="00BA2323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B31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0.013*</w:t>
            </w:r>
          </w:p>
        </w:tc>
      </w:tr>
      <w:tr w:rsidR="003D1917" w:rsidRPr="008E02E5" w14:paraId="7F29D144" w14:textId="77777777" w:rsidTr="00BA2323">
        <w:trPr>
          <w:trHeight w:val="454"/>
          <w:jc w:val="center"/>
        </w:trPr>
        <w:tc>
          <w:tcPr>
            <w:tcW w:w="4395" w:type="dxa"/>
            <w:vAlign w:val="center"/>
          </w:tcPr>
          <w:p w14:paraId="0F4045FC" w14:textId="77777777" w:rsidR="003D1917" w:rsidRPr="008E02E5" w:rsidRDefault="003D1917" w:rsidP="00BA23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Thrombosis rate per 100 person-years</w:t>
            </w:r>
          </w:p>
        </w:tc>
        <w:tc>
          <w:tcPr>
            <w:tcW w:w="1558" w:type="dxa"/>
          </w:tcPr>
          <w:p w14:paraId="2FC997C2" w14:textId="77777777" w:rsidR="003D1917" w:rsidRPr="000A2426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</w:p>
        </w:tc>
        <w:tc>
          <w:tcPr>
            <w:tcW w:w="1558" w:type="dxa"/>
          </w:tcPr>
          <w:p w14:paraId="63CFC4B1" w14:textId="77777777" w:rsidR="003D1917" w:rsidRPr="000A2426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3.41</w:t>
            </w:r>
          </w:p>
        </w:tc>
        <w:tc>
          <w:tcPr>
            <w:tcW w:w="1558" w:type="dxa"/>
          </w:tcPr>
          <w:p w14:paraId="34B9A4A0" w14:textId="77777777" w:rsidR="003D1917" w:rsidRPr="000A2426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6.75</w:t>
            </w:r>
          </w:p>
        </w:tc>
        <w:tc>
          <w:tcPr>
            <w:tcW w:w="1558" w:type="dxa"/>
          </w:tcPr>
          <w:p w14:paraId="50ED5E4C" w14:textId="77777777" w:rsidR="003D1917" w:rsidRPr="000A2426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559" w:type="dxa"/>
          </w:tcPr>
          <w:p w14:paraId="3D477116" w14:textId="77777777" w:rsidR="003D1917" w:rsidRPr="000A2426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992" w:type="dxa"/>
            <w:vAlign w:val="center"/>
          </w:tcPr>
          <w:p w14:paraId="78CA2CE9" w14:textId="77777777" w:rsidR="003D1917" w:rsidRPr="00AB313F" w:rsidRDefault="003D1917" w:rsidP="00BA2323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B31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0.002*</w:t>
            </w:r>
          </w:p>
        </w:tc>
      </w:tr>
      <w:tr w:rsidR="003D1917" w:rsidRPr="008E02E5" w14:paraId="49163F3A" w14:textId="77777777" w:rsidTr="00BA2323">
        <w:trPr>
          <w:trHeight w:val="454"/>
          <w:jc w:val="center"/>
        </w:trPr>
        <w:tc>
          <w:tcPr>
            <w:tcW w:w="4395" w:type="dxa"/>
            <w:vAlign w:val="center"/>
          </w:tcPr>
          <w:p w14:paraId="024E09D4" w14:textId="77777777" w:rsidR="003D1917" w:rsidRPr="008E02E5" w:rsidRDefault="003D1917" w:rsidP="00BA23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 rate per 100 person-years</w:t>
            </w:r>
          </w:p>
        </w:tc>
        <w:tc>
          <w:tcPr>
            <w:tcW w:w="1558" w:type="dxa"/>
          </w:tcPr>
          <w:p w14:paraId="06DBC1B1" w14:textId="77777777" w:rsidR="003D1917" w:rsidRPr="000A2426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1558" w:type="dxa"/>
          </w:tcPr>
          <w:p w14:paraId="37A25535" w14:textId="77777777" w:rsidR="003D1917" w:rsidRPr="000A2426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1558" w:type="dxa"/>
          </w:tcPr>
          <w:p w14:paraId="69AB9BAC" w14:textId="77777777" w:rsidR="003D1917" w:rsidRPr="000A2426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</w:p>
        </w:tc>
        <w:tc>
          <w:tcPr>
            <w:tcW w:w="1558" w:type="dxa"/>
          </w:tcPr>
          <w:p w14:paraId="778006B3" w14:textId="77777777" w:rsidR="003D1917" w:rsidRPr="000A2426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58DEC7A" w14:textId="77777777" w:rsidR="003D1917" w:rsidRPr="000A2426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0B5CA14" w14:textId="77777777" w:rsidR="003D1917" w:rsidRPr="00AB313F" w:rsidRDefault="003D1917" w:rsidP="00BA2323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B31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0.039*</w:t>
            </w:r>
          </w:p>
        </w:tc>
      </w:tr>
      <w:tr w:rsidR="003D1917" w:rsidRPr="008E02E5" w14:paraId="3AE0CE9A" w14:textId="77777777" w:rsidTr="00BA2323">
        <w:trPr>
          <w:trHeight w:val="454"/>
          <w:jc w:val="center"/>
        </w:trPr>
        <w:tc>
          <w:tcPr>
            <w:tcW w:w="4395" w:type="dxa"/>
            <w:vAlign w:val="center"/>
          </w:tcPr>
          <w:p w14:paraId="7584655D" w14:textId="77777777" w:rsidR="003D1917" w:rsidRPr="008E02E5" w:rsidRDefault="003D1917" w:rsidP="00BA23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DVT rate per 100 person-years</w:t>
            </w:r>
          </w:p>
        </w:tc>
        <w:tc>
          <w:tcPr>
            <w:tcW w:w="1558" w:type="dxa"/>
          </w:tcPr>
          <w:p w14:paraId="7331A40F" w14:textId="77777777" w:rsidR="003D1917" w:rsidRPr="000A2426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1558" w:type="dxa"/>
          </w:tcPr>
          <w:p w14:paraId="526FB647" w14:textId="77777777" w:rsidR="003D1917" w:rsidRPr="000A2426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558" w:type="dxa"/>
          </w:tcPr>
          <w:p w14:paraId="22B0B21D" w14:textId="77777777" w:rsidR="003D1917" w:rsidRPr="000A2426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4.18</w:t>
            </w:r>
          </w:p>
        </w:tc>
        <w:tc>
          <w:tcPr>
            <w:tcW w:w="1558" w:type="dxa"/>
          </w:tcPr>
          <w:p w14:paraId="6FADC0B9" w14:textId="77777777" w:rsidR="003D1917" w:rsidRPr="000A2426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559" w:type="dxa"/>
          </w:tcPr>
          <w:p w14:paraId="77C77044" w14:textId="77777777" w:rsidR="003D1917" w:rsidRPr="000A2426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992" w:type="dxa"/>
            <w:vAlign w:val="center"/>
          </w:tcPr>
          <w:p w14:paraId="392AD2AB" w14:textId="77777777" w:rsidR="003D1917" w:rsidRPr="00AB313F" w:rsidRDefault="003D1917" w:rsidP="00BA2323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B31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0.100</w:t>
            </w:r>
          </w:p>
        </w:tc>
      </w:tr>
      <w:tr w:rsidR="003D1917" w:rsidRPr="008E02E5" w14:paraId="0C1759A2" w14:textId="77777777" w:rsidTr="00BA2323">
        <w:trPr>
          <w:trHeight w:val="454"/>
          <w:jc w:val="center"/>
        </w:trPr>
        <w:tc>
          <w:tcPr>
            <w:tcW w:w="4395" w:type="dxa"/>
            <w:vAlign w:val="center"/>
          </w:tcPr>
          <w:p w14:paraId="5D62B3AC" w14:textId="77777777" w:rsidR="003D1917" w:rsidRPr="008E02E5" w:rsidRDefault="003D1917" w:rsidP="00BA23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</w:t>
            </w:r>
            <w:r w:rsidRPr="008E0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-onset non-criteria manifestations rate per 100 person-years</w:t>
            </w:r>
          </w:p>
        </w:tc>
        <w:tc>
          <w:tcPr>
            <w:tcW w:w="1558" w:type="dxa"/>
          </w:tcPr>
          <w:p w14:paraId="2E93C37F" w14:textId="77777777" w:rsidR="003D1917" w:rsidRPr="000A2426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558" w:type="dxa"/>
          </w:tcPr>
          <w:p w14:paraId="75BFBC32" w14:textId="77777777" w:rsidR="003D1917" w:rsidRPr="000A2426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558" w:type="dxa"/>
          </w:tcPr>
          <w:p w14:paraId="57A3BAEE" w14:textId="77777777" w:rsidR="003D1917" w:rsidRPr="000A2426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558" w:type="dxa"/>
          </w:tcPr>
          <w:p w14:paraId="3F472489" w14:textId="77777777" w:rsidR="003D1917" w:rsidRPr="000A2426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559" w:type="dxa"/>
          </w:tcPr>
          <w:p w14:paraId="27518113" w14:textId="77777777" w:rsidR="003D1917" w:rsidRPr="000A2426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992" w:type="dxa"/>
            <w:vAlign w:val="center"/>
          </w:tcPr>
          <w:p w14:paraId="7CD17F8E" w14:textId="77777777" w:rsidR="003D1917" w:rsidRPr="00AB313F" w:rsidRDefault="003D1917" w:rsidP="00BA2323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B31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0.512</w:t>
            </w:r>
          </w:p>
        </w:tc>
      </w:tr>
      <w:tr w:rsidR="003D1917" w:rsidRPr="008E02E5" w14:paraId="3CEBAD6C" w14:textId="77777777" w:rsidTr="00BA2323">
        <w:trPr>
          <w:trHeight w:val="454"/>
          <w:jc w:val="center"/>
        </w:trPr>
        <w:tc>
          <w:tcPr>
            <w:tcW w:w="4395" w:type="dxa"/>
            <w:vAlign w:val="center"/>
          </w:tcPr>
          <w:p w14:paraId="76D656D1" w14:textId="77777777" w:rsidR="003D1917" w:rsidRPr="008E02E5" w:rsidRDefault="003D1917" w:rsidP="00BA23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Major bleeding rate per 100 person-years</w:t>
            </w:r>
          </w:p>
        </w:tc>
        <w:tc>
          <w:tcPr>
            <w:tcW w:w="1558" w:type="dxa"/>
          </w:tcPr>
          <w:p w14:paraId="17CD8E42" w14:textId="77777777" w:rsidR="003D1917" w:rsidRPr="000A2426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558" w:type="dxa"/>
          </w:tcPr>
          <w:p w14:paraId="43D7370B" w14:textId="77777777" w:rsidR="003D1917" w:rsidRPr="000A2426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32677C43" w14:textId="77777777" w:rsidR="003D1917" w:rsidRPr="000A2426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558" w:type="dxa"/>
          </w:tcPr>
          <w:p w14:paraId="4716D2F5" w14:textId="77777777" w:rsidR="003D1917" w:rsidRPr="000A2426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1A7D8D2" w14:textId="77777777" w:rsidR="003D1917" w:rsidRPr="000A2426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F35C5A2" w14:textId="77777777" w:rsidR="003D1917" w:rsidRPr="00AB313F" w:rsidRDefault="003D1917" w:rsidP="00BA2323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B31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0.416</w:t>
            </w:r>
          </w:p>
        </w:tc>
      </w:tr>
      <w:tr w:rsidR="003D1917" w:rsidRPr="008E02E5" w14:paraId="650CB243" w14:textId="77777777" w:rsidTr="00BA2323">
        <w:trPr>
          <w:trHeight w:val="454"/>
          <w:jc w:val="center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3868CC58" w14:textId="77777777" w:rsidR="003D1917" w:rsidRPr="008E02E5" w:rsidRDefault="003D1917" w:rsidP="00BA23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Mortality rate per 100 person-years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27742A15" w14:textId="77777777" w:rsidR="003D1917" w:rsidRPr="000A2426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2E7F2080" w14:textId="77777777" w:rsidR="003D1917" w:rsidRPr="000A2426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5E0EA32B" w14:textId="77777777" w:rsidR="003D1917" w:rsidRPr="000A2426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72968C33" w14:textId="77777777" w:rsidR="003D1917" w:rsidRPr="000A2426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8D69BB" w14:textId="77777777" w:rsidR="003D1917" w:rsidRPr="000A2426" w:rsidRDefault="003D1917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A24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1DDF50" w14:textId="77777777" w:rsidR="003D1917" w:rsidRPr="00AB313F" w:rsidRDefault="003D1917" w:rsidP="00BA2323">
            <w:pPr>
              <w:autoSpaceDE w:val="0"/>
              <w:autoSpaceDN w:val="0"/>
              <w:adjustRightInd w:val="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B31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0.751</w:t>
            </w:r>
          </w:p>
        </w:tc>
      </w:tr>
    </w:tbl>
    <w:p w14:paraId="331FA901" w14:textId="77777777" w:rsidR="003D1917" w:rsidRDefault="003D1917" w:rsidP="003D1917">
      <w:pPr>
        <w:rPr>
          <w:rFonts w:ascii="Times New Roman" w:hAnsi="Times New Roman" w:cs="Times New Roman"/>
          <w:sz w:val="20"/>
          <w:szCs w:val="20"/>
        </w:rPr>
      </w:pPr>
      <w:r w:rsidRPr="008E02E5">
        <w:rPr>
          <w:rFonts w:ascii="Times New Roman" w:hAnsi="Times New Roman" w:cs="Times New Roman"/>
          <w:sz w:val="20"/>
          <w:szCs w:val="20"/>
        </w:rPr>
        <w:t>*</w:t>
      </w:r>
      <w:r w:rsidRPr="008E02E5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8E02E5">
        <w:rPr>
          <w:rFonts w:ascii="Times New Roman" w:hAnsi="Times New Roman" w:cs="Times New Roman"/>
          <w:sz w:val="20"/>
          <w:szCs w:val="20"/>
        </w:rPr>
        <w:t>＜</w:t>
      </w:r>
      <w:r w:rsidRPr="008E02E5">
        <w:rPr>
          <w:rFonts w:ascii="Times New Roman" w:hAnsi="Times New Roman" w:cs="Times New Roman"/>
          <w:sz w:val="20"/>
          <w:szCs w:val="20"/>
        </w:rPr>
        <w:t>0.05</w:t>
      </w:r>
      <w:r>
        <w:rPr>
          <w:rFonts w:ascii="Times New Roman" w:hAnsi="Times New Roman" w:cs="Times New Roman" w:hint="eastAsia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61A9">
        <w:rPr>
          <w:rFonts w:ascii="Times New Roman" w:hAnsi="Times New Roman" w:cs="Times New Roman"/>
          <w:sz w:val="20"/>
          <w:szCs w:val="20"/>
        </w:rPr>
        <w:t>Kruskal–Wallis test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0A35E15" w14:textId="77777777" w:rsidR="003D1917" w:rsidRDefault="003D1917" w:rsidP="003D1917">
      <w:pPr>
        <w:wordWrap w:val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855810">
        <w:rPr>
          <w:rFonts w:ascii="Times New Roman" w:hAnsi="Times New Roman" w:cs="Times New Roman"/>
          <w:i/>
          <w:iCs/>
          <w:sz w:val="20"/>
          <w:szCs w:val="20"/>
        </w:rPr>
        <w:t>SD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55810">
        <w:rPr>
          <w:rFonts w:ascii="Times New Roman" w:hAnsi="Times New Roman" w:cs="Times New Roman"/>
          <w:sz w:val="20"/>
          <w:szCs w:val="20"/>
        </w:rPr>
        <w:t>standard deviation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DD2DE6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AT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arterial thrombosis; </w:t>
      </w:r>
      <w:r w:rsidRPr="00DD2DE6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DVT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deep venous thrombosis; </w:t>
      </w:r>
      <w:r w:rsidRPr="00DD2DE6">
        <w:rPr>
          <w:rFonts w:ascii="Times New Roman" w:hAnsi="Times New Roman" w:cs="Times New Roman" w:hint="eastAsia"/>
          <w:i/>
          <w:iCs/>
          <w:color w:val="333333"/>
          <w:sz w:val="20"/>
          <w:szCs w:val="20"/>
          <w:shd w:val="clear" w:color="auto" w:fill="FFFFFF"/>
        </w:rPr>
        <w:t>C</w:t>
      </w:r>
      <w:r w:rsidRPr="00DD2DE6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I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</w:t>
      </w:r>
      <w:r w:rsidRPr="00DD2DE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confidence interval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14:paraId="765D39D8" w14:textId="77777777" w:rsidR="003D1917" w:rsidRPr="00AF15DB" w:rsidRDefault="003D1917" w:rsidP="003D19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7858E8">
        <w:rPr>
          <w:rFonts w:ascii="Times New Roman" w:hAnsi="Times New Roman" w:cs="Times New Roman"/>
          <w:sz w:val="20"/>
          <w:szCs w:val="20"/>
        </w:rPr>
        <w:t xml:space="preserve">Celiac artery thrombosis </w:t>
      </w:r>
      <w:r w:rsidRPr="008E02E5">
        <w:rPr>
          <w:rFonts w:ascii="Times New Roman" w:hAnsi="Times New Roman" w:cs="Times New Roman"/>
          <w:sz w:val="20"/>
          <w:szCs w:val="20"/>
        </w:rPr>
        <w:t>includ</w:t>
      </w:r>
      <w:r>
        <w:rPr>
          <w:rFonts w:ascii="Times New Roman" w:hAnsi="Times New Roman" w:cs="Times New Roman"/>
          <w:sz w:val="20"/>
          <w:szCs w:val="20"/>
        </w:rPr>
        <w:t>ed</w:t>
      </w:r>
      <w:r w:rsidRPr="008E02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thrombosis involving </w:t>
      </w:r>
      <w:r>
        <w:rPr>
          <w:rFonts w:ascii="Times New Roman" w:eastAsia="DengXian" w:hAnsi="Times New Roman" w:cs="Times New Roman"/>
          <w:color w:val="000000"/>
          <w:sz w:val="20"/>
          <w:szCs w:val="20"/>
        </w:rPr>
        <w:t>a</w:t>
      </w:r>
      <w:r w:rsidRPr="008E02E5">
        <w:rPr>
          <w:rFonts w:ascii="Times New Roman" w:eastAsia="DengXian" w:hAnsi="Times New Roman" w:cs="Times New Roman"/>
          <w:color w:val="000000"/>
          <w:sz w:val="20"/>
          <w:szCs w:val="20"/>
        </w:rPr>
        <w:t>bdominal aorta</w:t>
      </w:r>
      <w:r>
        <w:rPr>
          <w:rFonts w:ascii="Times New Roman" w:eastAsia="DengXi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DengXian" w:hAnsi="Times New Roman" w:cs="Times New Roman" w:hint="eastAsia"/>
          <w:color w:val="000000"/>
          <w:sz w:val="20"/>
          <w:szCs w:val="20"/>
        </w:rPr>
        <w:t>and</w:t>
      </w:r>
      <w:r w:rsidRPr="008E02E5">
        <w:rPr>
          <w:rFonts w:ascii="Times New Roman" w:eastAsia="DengXi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DengXian" w:hAnsi="Times New Roman" w:cs="Times New Roman"/>
          <w:color w:val="000000"/>
          <w:sz w:val="20"/>
          <w:szCs w:val="20"/>
        </w:rPr>
        <w:t>m</w:t>
      </w:r>
      <w:r w:rsidRPr="008E02E5">
        <w:rPr>
          <w:rFonts w:ascii="Times New Roman" w:eastAsia="DengXian" w:hAnsi="Times New Roman" w:cs="Times New Roman"/>
          <w:color w:val="000000"/>
          <w:sz w:val="20"/>
          <w:szCs w:val="20"/>
        </w:rPr>
        <w:t>esenteric artery</w:t>
      </w:r>
      <w:r>
        <w:rPr>
          <w:rFonts w:ascii="Times New Roman" w:eastAsia="DengXian" w:hAnsi="Times New Roman" w:cs="Times New Roman"/>
          <w:color w:val="000000"/>
          <w:sz w:val="20"/>
          <w:szCs w:val="20"/>
        </w:rPr>
        <w:t>.</w:t>
      </w:r>
    </w:p>
    <w:p w14:paraId="71811B16" w14:textId="77777777" w:rsidR="003D1917" w:rsidRDefault="003D1917" w:rsidP="003D19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54D6">
        <w:rPr>
          <w:rFonts w:ascii="Times New Roman" w:hAnsi="Times New Roman" w:cs="Times New Roman"/>
          <w:sz w:val="20"/>
          <w:szCs w:val="20"/>
        </w:rPr>
        <w:t>Celiac venous thrombosis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02E5">
        <w:rPr>
          <w:rFonts w:ascii="Times New Roman" w:hAnsi="Times New Roman" w:cs="Times New Roman"/>
          <w:sz w:val="20"/>
          <w:szCs w:val="20"/>
        </w:rPr>
        <w:t>includ</w:t>
      </w:r>
      <w:r>
        <w:rPr>
          <w:rFonts w:ascii="Times New Roman" w:hAnsi="Times New Roman" w:cs="Times New Roman"/>
          <w:sz w:val="20"/>
          <w:szCs w:val="20"/>
        </w:rPr>
        <w:t>ed</w:t>
      </w:r>
      <w:r w:rsidRPr="008E02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thrombosis involving p</w:t>
      </w:r>
      <w:r w:rsidRPr="008E02E5">
        <w:rPr>
          <w:rFonts w:ascii="Times New Roman" w:hAnsi="Times New Roman" w:cs="Times New Roman"/>
          <w:sz w:val="20"/>
          <w:szCs w:val="20"/>
        </w:rPr>
        <w:t>ortal vein</w:t>
      </w:r>
      <w:r>
        <w:rPr>
          <w:rFonts w:ascii="Times New Roman" w:hAnsi="Times New Roman" w:cs="Times New Roman"/>
          <w:sz w:val="20"/>
          <w:szCs w:val="20"/>
        </w:rPr>
        <w:t xml:space="preserve"> and h</w:t>
      </w:r>
      <w:r w:rsidRPr="008E02E5">
        <w:rPr>
          <w:rFonts w:ascii="Times New Roman" w:hAnsi="Times New Roman" w:cs="Times New Roman"/>
          <w:sz w:val="20"/>
          <w:szCs w:val="20"/>
        </w:rPr>
        <w:t>epatic vein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8460BAA" w14:textId="7E477B75" w:rsidR="00B87DBD" w:rsidRDefault="00B87DBD" w:rsidP="003D1917"/>
    <w:p w14:paraId="175825F3" w14:textId="2BB4AB3A" w:rsidR="00C6756E" w:rsidRDefault="00C6756E" w:rsidP="003D1917"/>
    <w:p w14:paraId="4D19A2A4" w14:textId="6B814DDC" w:rsidR="00C6756E" w:rsidRDefault="00C6756E" w:rsidP="003D1917"/>
    <w:p w14:paraId="5A94DA6B" w14:textId="1B8C317C" w:rsidR="00C6756E" w:rsidRDefault="00C6756E" w:rsidP="003D1917"/>
    <w:p w14:paraId="6C532A20" w14:textId="4D8403C9" w:rsidR="00C6756E" w:rsidRDefault="00C6756E" w:rsidP="003D1917"/>
    <w:p w14:paraId="5C922117" w14:textId="6D0C5ED9" w:rsidR="00C6756E" w:rsidRDefault="00C6756E" w:rsidP="003D1917"/>
    <w:p w14:paraId="0E9F8F77" w14:textId="1A4F799C" w:rsidR="00C6756E" w:rsidRDefault="00C6756E" w:rsidP="003D1917"/>
    <w:p w14:paraId="75F9240B" w14:textId="71E8BA0C" w:rsidR="00C6756E" w:rsidRDefault="00C6756E" w:rsidP="003D1917"/>
    <w:p w14:paraId="08364889" w14:textId="25897215" w:rsidR="00C6756E" w:rsidRDefault="00C6756E" w:rsidP="003D1917"/>
    <w:p w14:paraId="24EA5FF4" w14:textId="4E6FE2B0" w:rsidR="00C6756E" w:rsidRDefault="00C6756E" w:rsidP="003D1917"/>
    <w:p w14:paraId="35586BFB" w14:textId="1C334132" w:rsidR="00C6756E" w:rsidRDefault="00C6756E" w:rsidP="003D1917"/>
    <w:p w14:paraId="7558D9CD" w14:textId="6CA887FA" w:rsidR="00C6756E" w:rsidRDefault="00C6756E" w:rsidP="003D1917"/>
    <w:p w14:paraId="1875816D" w14:textId="6EF2F2F5" w:rsidR="00C6756E" w:rsidRDefault="00C6756E" w:rsidP="003D1917"/>
    <w:p w14:paraId="795FA254" w14:textId="64E35E22" w:rsidR="00C6756E" w:rsidRDefault="00C6756E" w:rsidP="003D1917"/>
    <w:p w14:paraId="019F34AB" w14:textId="53B43054" w:rsidR="00C6756E" w:rsidRDefault="00C6756E" w:rsidP="003D1917"/>
    <w:p w14:paraId="42AEE6CD" w14:textId="4AD91512" w:rsidR="00C6756E" w:rsidRDefault="00C6756E" w:rsidP="003D1917"/>
    <w:p w14:paraId="050A4223" w14:textId="7597F015" w:rsidR="00C6756E" w:rsidRDefault="00C6756E" w:rsidP="003D1917"/>
    <w:p w14:paraId="60E25EBF" w14:textId="6759AECF" w:rsidR="00C6756E" w:rsidRDefault="00C6756E" w:rsidP="003D1917"/>
    <w:p w14:paraId="76942AD7" w14:textId="2D3C6CAC" w:rsidR="00C6756E" w:rsidRDefault="00C6756E" w:rsidP="003D1917"/>
    <w:p w14:paraId="0221D1FD" w14:textId="66817FAB" w:rsidR="00C6756E" w:rsidRDefault="00C6756E" w:rsidP="003D1917"/>
    <w:p w14:paraId="0A3D3C3F" w14:textId="64224488" w:rsidR="00C6756E" w:rsidRDefault="004E6510" w:rsidP="00C6756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lastRenderedPageBreak/>
        <w:t>Supplementary Table</w:t>
      </w:r>
      <w:r w:rsidR="00C6756E">
        <w:rPr>
          <w:rFonts w:ascii="Times New Roman" w:hAnsi="Times New Roman" w:cs="Times New Roman"/>
          <w:sz w:val="20"/>
          <w:szCs w:val="20"/>
        </w:rPr>
        <w:t xml:space="preserve"> 3. </w:t>
      </w:r>
      <w:r w:rsidR="00C6756E">
        <w:rPr>
          <w:rFonts w:ascii="Times New Roman" w:eastAsia="DengXian" w:hAnsi="Times New Roman" w:cs="Times New Roman"/>
          <w:color w:val="000000"/>
          <w:sz w:val="20"/>
          <w:szCs w:val="20"/>
        </w:rPr>
        <w:t>E</w:t>
      </w:r>
      <w:r w:rsidR="00C6756E" w:rsidRPr="00B1777F">
        <w:rPr>
          <w:rFonts w:ascii="Times New Roman" w:eastAsia="DengXian" w:hAnsi="Times New Roman" w:cs="Times New Roman"/>
          <w:color w:val="000000"/>
          <w:sz w:val="20"/>
          <w:szCs w:val="20"/>
        </w:rPr>
        <w:t>vent-free survival rate</w:t>
      </w:r>
      <w:r w:rsidR="00C6756E">
        <w:rPr>
          <w:rFonts w:ascii="Times New Roman" w:eastAsia="DengXian" w:hAnsi="Times New Roman" w:cs="Times New Roman"/>
          <w:color w:val="000000"/>
          <w:sz w:val="20"/>
          <w:szCs w:val="20"/>
        </w:rPr>
        <w:t xml:space="preserve"> and 95% </w:t>
      </w:r>
      <w:r w:rsidR="00C6756E" w:rsidRPr="00DD2DE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confidence interval</w:t>
      </w:r>
      <w:r w:rsidR="00C675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from </w:t>
      </w:r>
      <w:r w:rsidR="00C6756E">
        <w:rPr>
          <w:rFonts w:ascii="Times New Roman" w:hAnsi="Times New Roman" w:cs="Times New Roman" w:hint="eastAsia"/>
          <w:color w:val="333333"/>
          <w:sz w:val="20"/>
          <w:szCs w:val="20"/>
          <w:shd w:val="clear" w:color="auto" w:fill="FFFFFF"/>
        </w:rPr>
        <w:t>Kaplan</w:t>
      </w:r>
      <w:r w:rsidR="00C675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</w:t>
      </w:r>
      <w:r w:rsidR="00C6756E">
        <w:rPr>
          <w:rFonts w:ascii="Times New Roman" w:hAnsi="Times New Roman" w:cs="Times New Roman" w:hint="eastAsia"/>
          <w:color w:val="333333"/>
          <w:sz w:val="20"/>
          <w:szCs w:val="20"/>
          <w:shd w:val="clear" w:color="auto" w:fill="FFFFFF"/>
        </w:rPr>
        <w:t>Meier</w:t>
      </w:r>
      <w:r w:rsidR="00C675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survival analysis.</w:t>
      </w:r>
    </w:p>
    <w:tbl>
      <w:tblPr>
        <w:tblStyle w:val="a5"/>
        <w:tblW w:w="13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1563"/>
        <w:gridCol w:w="1871"/>
        <w:gridCol w:w="1871"/>
        <w:gridCol w:w="1871"/>
        <w:gridCol w:w="1871"/>
        <w:gridCol w:w="1872"/>
        <w:gridCol w:w="850"/>
      </w:tblGrid>
      <w:tr w:rsidR="00C6756E" w:rsidRPr="008356E5" w14:paraId="1870DD5B" w14:textId="77777777" w:rsidTr="00BA2323">
        <w:trPr>
          <w:trHeight w:val="351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CF2D5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Event-free survival rate, </w:t>
            </w:r>
            <w:r w:rsidRPr="008356E5">
              <w:rPr>
                <w:rFonts w:ascii="Times New Roman" w:hAnsi="Times New Roman" w:cs="Times New Roman"/>
                <w:sz w:val="20"/>
                <w:szCs w:val="20"/>
              </w:rPr>
              <w:t>mean (95% CI)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CCD31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  <w:p w14:paraId="1A98954A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hAnsi="Times New Roman" w:cs="Times New Roman"/>
                <w:sz w:val="20"/>
                <w:szCs w:val="20"/>
              </w:rPr>
              <w:t>(N=383)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3EC1B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hAnsi="Times New Roman" w:cs="Times New Roman"/>
                <w:sz w:val="20"/>
                <w:szCs w:val="20"/>
              </w:rPr>
              <w:t>Cluster 1</w:t>
            </w:r>
          </w:p>
          <w:p w14:paraId="2DA5B8CD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hAnsi="Times New Roman" w:cs="Times New Roman"/>
                <w:sz w:val="20"/>
                <w:szCs w:val="20"/>
              </w:rPr>
              <w:t>(N=138)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F6704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hAnsi="Times New Roman" w:cs="Times New Roman"/>
                <w:sz w:val="20"/>
                <w:szCs w:val="20"/>
              </w:rPr>
              <w:t>Cluster 2</w:t>
            </w:r>
          </w:p>
          <w:p w14:paraId="690FD66C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hAnsi="Times New Roman" w:cs="Times New Roman"/>
                <w:sz w:val="20"/>
                <w:szCs w:val="20"/>
              </w:rPr>
              <w:t>(N=112)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1E280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hAnsi="Times New Roman" w:cs="Times New Roman"/>
                <w:sz w:val="20"/>
                <w:szCs w:val="20"/>
              </w:rPr>
              <w:t>Cluster 3</w:t>
            </w:r>
          </w:p>
          <w:p w14:paraId="207B063E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hAnsi="Times New Roman" w:cs="Times New Roman"/>
                <w:sz w:val="20"/>
                <w:szCs w:val="20"/>
              </w:rPr>
              <w:t>(N=83)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B45C7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hAnsi="Times New Roman" w:cs="Times New Roman"/>
                <w:sz w:val="20"/>
                <w:szCs w:val="20"/>
              </w:rPr>
              <w:t>Cluster 4</w:t>
            </w:r>
          </w:p>
          <w:p w14:paraId="07A0A130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hAnsi="Times New Roman" w:cs="Times New Roman"/>
                <w:sz w:val="20"/>
                <w:szCs w:val="20"/>
              </w:rPr>
              <w:t>(N=50)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46343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8356E5">
              <w:rPr>
                <w:rFonts w:ascii="Times New Roman" w:hAnsi="Times New Roman" w:cs="Times New Roman"/>
                <w:sz w:val="20"/>
                <w:szCs w:val="20"/>
              </w:rPr>
              <w:t>-Value</w:t>
            </w:r>
          </w:p>
        </w:tc>
      </w:tr>
      <w:tr w:rsidR="00C6756E" w:rsidRPr="008356E5" w14:paraId="1C19E9D7" w14:textId="77777777" w:rsidTr="00BA2323">
        <w:trPr>
          <w:trHeight w:val="351"/>
        </w:trPr>
        <w:tc>
          <w:tcPr>
            <w:tcW w:w="19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8A1A2" w14:textId="77777777" w:rsidR="00C6756E" w:rsidRPr="008356E5" w:rsidRDefault="00C6756E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Primary endpoint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D98D2" w14:textId="77777777" w:rsidR="00C6756E" w:rsidRPr="008356E5" w:rsidRDefault="00C6756E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1-year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C8961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92.6%</w:t>
            </w:r>
          </w:p>
          <w:p w14:paraId="099F26F5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90%-95.3%)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63AE1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92.6%</w:t>
            </w:r>
          </w:p>
          <w:p w14:paraId="392D9438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88.4%-97.1%)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BF0F4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87.4%</w:t>
            </w:r>
          </w:p>
          <w:p w14:paraId="0D77747F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81.4%-93.8%)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CD3ED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98.8%</w:t>
            </w:r>
          </w:p>
          <w:p w14:paraId="791AEFE1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96.5%-100%)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18134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94%</w:t>
            </w:r>
          </w:p>
          <w:p w14:paraId="3276621C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87.6%-100%)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EAB2F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hAnsi="Times New Roman" w:cs="Times New Roman"/>
                <w:sz w:val="20"/>
                <w:szCs w:val="20"/>
              </w:rPr>
              <w:t>0.013*</w:t>
            </w:r>
          </w:p>
        </w:tc>
      </w:tr>
      <w:tr w:rsidR="00C6756E" w:rsidRPr="008356E5" w14:paraId="50BDB551" w14:textId="77777777" w:rsidTr="00BA2323">
        <w:trPr>
          <w:trHeight w:val="351"/>
        </w:trPr>
        <w:tc>
          <w:tcPr>
            <w:tcW w:w="19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CA6B0" w14:textId="77777777" w:rsidR="00C6756E" w:rsidRPr="008356E5" w:rsidRDefault="00C6756E" w:rsidP="00BA23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386A7" w14:textId="77777777" w:rsidR="00C6756E" w:rsidRPr="008356E5" w:rsidRDefault="00C6756E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3-year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190E7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85.2% </w:t>
            </w:r>
          </w:p>
          <w:p w14:paraId="2730DEC3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(81.3%-89.4%)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EA799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85.9% </w:t>
            </w:r>
          </w:p>
          <w:p w14:paraId="30D05A5F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(79.8%-92.5%)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7B46B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76.8% </w:t>
            </w:r>
          </w:p>
          <w:p w14:paraId="424158C5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(68.3%-86.2%)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7469F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94.3% </w:t>
            </w:r>
          </w:p>
          <w:p w14:paraId="2C5D1F6C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(88.1%-100%)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B4E06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86.6% </w:t>
            </w:r>
          </w:p>
          <w:p w14:paraId="7A3D0335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(75.7%-99.1%)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10FF4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56E" w:rsidRPr="008356E5" w14:paraId="4DBE483A" w14:textId="77777777" w:rsidTr="00BA2323">
        <w:trPr>
          <w:trHeight w:val="351"/>
        </w:trPr>
        <w:tc>
          <w:tcPr>
            <w:tcW w:w="19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1CEAD" w14:textId="77777777" w:rsidR="00C6756E" w:rsidRPr="008356E5" w:rsidRDefault="00C6756E" w:rsidP="00BA23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28C0E" w14:textId="77777777" w:rsidR="00C6756E" w:rsidRPr="008356E5" w:rsidRDefault="00C6756E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5-year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3BA52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79.8%</w:t>
            </w:r>
          </w:p>
          <w:p w14:paraId="038FAF57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74.4%-85.5%)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63E06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79.4%</w:t>
            </w:r>
          </w:p>
          <w:p w14:paraId="33C64678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71.3%-88.4%)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A3EB6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71%</w:t>
            </w:r>
          </w:p>
          <w:p w14:paraId="4A94B325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60.3%-83.5%)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962EA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94.3%</w:t>
            </w:r>
          </w:p>
          <w:p w14:paraId="0E4487FF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88.1%-100%)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20512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79.4%</w:t>
            </w:r>
          </w:p>
          <w:p w14:paraId="12296FAA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63.9%-98.7%)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D846E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56E" w:rsidRPr="008356E5" w14:paraId="20A4BC4D" w14:textId="77777777" w:rsidTr="00BA2323">
        <w:trPr>
          <w:trHeight w:val="351"/>
        </w:trPr>
        <w:tc>
          <w:tcPr>
            <w:tcW w:w="19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5B1DD" w14:textId="77777777" w:rsidR="00C6756E" w:rsidRPr="008356E5" w:rsidRDefault="00C6756E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Thrombosis endpoint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52820" w14:textId="77777777" w:rsidR="00C6756E" w:rsidRPr="008356E5" w:rsidRDefault="00C6756E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1-year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14059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94.1%</w:t>
            </w:r>
          </w:p>
          <w:p w14:paraId="754E5F4F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91.8%-96.5%)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B56C1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94%</w:t>
            </w:r>
          </w:p>
          <w:p w14:paraId="7A2C0A18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90.1%-98.1%)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C2EB6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90%</w:t>
            </w:r>
          </w:p>
          <w:p w14:paraId="4AE8B67C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84.5%-95.8%)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D9FFE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100%</w:t>
            </w:r>
          </w:p>
          <w:p w14:paraId="0BDFB129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100%-100%)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C3C3A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94%</w:t>
            </w:r>
          </w:p>
          <w:p w14:paraId="47BF37BD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87.6%-100%)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A301F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hAnsi="Times New Roman" w:cs="Times New Roman"/>
                <w:sz w:val="20"/>
                <w:szCs w:val="20"/>
              </w:rPr>
              <w:t>0.002*</w:t>
            </w:r>
          </w:p>
        </w:tc>
      </w:tr>
      <w:tr w:rsidR="00C6756E" w:rsidRPr="008356E5" w14:paraId="73514B8F" w14:textId="77777777" w:rsidTr="00BA2323">
        <w:trPr>
          <w:trHeight w:val="351"/>
        </w:trPr>
        <w:tc>
          <w:tcPr>
            <w:tcW w:w="19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8A1CC" w14:textId="77777777" w:rsidR="00C6756E" w:rsidRPr="008356E5" w:rsidRDefault="00C6756E" w:rsidP="00BA23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4086C" w14:textId="77777777" w:rsidR="00C6756E" w:rsidRPr="008356E5" w:rsidRDefault="00C6756E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3-year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3CDB5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88.2% </w:t>
            </w:r>
          </w:p>
          <w:p w14:paraId="7577749D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(84.6%-92%)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19F67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90.2%</w:t>
            </w:r>
          </w:p>
          <w:p w14:paraId="590CE957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(84.9%-95.7%)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08DEA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79.1%</w:t>
            </w:r>
          </w:p>
          <w:p w14:paraId="16313CA7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(70.7%-88.4%)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082B2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95.5% </w:t>
            </w:r>
          </w:p>
          <w:p w14:paraId="1AD2D111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(89.5%-100%)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B29F5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91% </w:t>
            </w:r>
          </w:p>
          <w:p w14:paraId="557558FF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(82.7%-100%)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402EF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56E" w:rsidRPr="008356E5" w14:paraId="31BAAD22" w14:textId="77777777" w:rsidTr="00BA2323">
        <w:trPr>
          <w:trHeight w:val="351"/>
        </w:trPr>
        <w:tc>
          <w:tcPr>
            <w:tcW w:w="19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CAAC2" w14:textId="77777777" w:rsidR="00C6756E" w:rsidRPr="008356E5" w:rsidRDefault="00C6756E" w:rsidP="00BA23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F870E" w14:textId="77777777" w:rsidR="00C6756E" w:rsidRPr="008356E5" w:rsidRDefault="00C6756E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5-year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CEEDD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84.7%</w:t>
            </w:r>
          </w:p>
          <w:p w14:paraId="215478C4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79.8%-89.8%)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9C0EF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86.1%</w:t>
            </w:r>
          </w:p>
          <w:p w14:paraId="4B5B6079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78.9%-94%)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0DF06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73.1%</w:t>
            </w:r>
          </w:p>
          <w:p w14:paraId="4FC88D38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62.3%-85.7%)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E8558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95.5%</w:t>
            </w:r>
          </w:p>
          <w:p w14:paraId="02AE5F4F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89.5%-100%)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B011C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91%</w:t>
            </w:r>
          </w:p>
          <w:p w14:paraId="4DB67DD8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82.7%-100%)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69CCF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56E" w:rsidRPr="008356E5" w14:paraId="15CD38F6" w14:textId="77777777" w:rsidTr="00BA2323">
        <w:trPr>
          <w:trHeight w:val="351"/>
        </w:trPr>
        <w:tc>
          <w:tcPr>
            <w:tcW w:w="19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0B59C" w14:textId="77777777" w:rsidR="00C6756E" w:rsidRPr="008356E5" w:rsidRDefault="00C6756E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 endpoint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40DB9" w14:textId="77777777" w:rsidR="00C6756E" w:rsidRPr="008356E5" w:rsidRDefault="00C6756E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1-year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F22D6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97.8%</w:t>
            </w:r>
          </w:p>
          <w:p w14:paraId="6C484128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96.3%-99.3%)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89E6F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96.2%</w:t>
            </w:r>
          </w:p>
          <w:p w14:paraId="1EE2C864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93%-99.5%)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E636A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97.1%</w:t>
            </w:r>
          </w:p>
          <w:p w14:paraId="77A8D776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93.9%-100%)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EB0BF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100%</w:t>
            </w:r>
          </w:p>
          <w:p w14:paraId="02AF5201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100%-100%)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98FD6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100%</w:t>
            </w:r>
          </w:p>
          <w:p w14:paraId="0D3FC350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100%-100%)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491E0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hAnsi="Times New Roman" w:cs="Times New Roman"/>
                <w:sz w:val="20"/>
                <w:szCs w:val="20"/>
              </w:rPr>
              <w:t>0.039*</w:t>
            </w:r>
          </w:p>
        </w:tc>
      </w:tr>
      <w:tr w:rsidR="00C6756E" w:rsidRPr="008356E5" w14:paraId="7F54D894" w14:textId="77777777" w:rsidTr="00BA2323">
        <w:trPr>
          <w:trHeight w:val="351"/>
        </w:trPr>
        <w:tc>
          <w:tcPr>
            <w:tcW w:w="19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EEF22" w14:textId="77777777" w:rsidR="00C6756E" w:rsidRPr="008356E5" w:rsidRDefault="00C6756E" w:rsidP="00BA23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8ED47" w14:textId="77777777" w:rsidR="00C6756E" w:rsidRPr="008356E5" w:rsidRDefault="00C6756E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3-year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3956F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95.4% </w:t>
            </w:r>
          </w:p>
          <w:p w14:paraId="0C789899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(93%-97.8%)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2CDD2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95.3% </w:t>
            </w:r>
          </w:p>
          <w:p w14:paraId="7A1EB984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(91.6%-99%)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0010E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91.4%</w:t>
            </w:r>
          </w:p>
          <w:p w14:paraId="6BF5328D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(85.4%-97.9%)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13B77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97.9%</w:t>
            </w:r>
          </w:p>
          <w:p w14:paraId="1C7321F8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(94%-100%)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AE37D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100% </w:t>
            </w:r>
          </w:p>
          <w:p w14:paraId="5925F552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(100%-100%)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12C7F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56E" w:rsidRPr="008356E5" w14:paraId="7B4B3034" w14:textId="77777777" w:rsidTr="00BA2323">
        <w:trPr>
          <w:trHeight w:val="351"/>
        </w:trPr>
        <w:tc>
          <w:tcPr>
            <w:tcW w:w="19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59ACD" w14:textId="77777777" w:rsidR="00C6756E" w:rsidRPr="008356E5" w:rsidRDefault="00C6756E" w:rsidP="00BA23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0A02F" w14:textId="77777777" w:rsidR="00C6756E" w:rsidRPr="008356E5" w:rsidRDefault="00C6756E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5-year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E12B3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94.1%</w:t>
            </w:r>
          </w:p>
          <w:p w14:paraId="65803EF5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90.8%-97.6%)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C265B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95.3%</w:t>
            </w:r>
          </w:p>
          <w:p w14:paraId="7B58335E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91.6%-99%)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793D7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86.9%</w:t>
            </w:r>
          </w:p>
          <w:p w14:paraId="7AAF47CA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76.9%-98.1%)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2026D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97.9%</w:t>
            </w:r>
          </w:p>
          <w:p w14:paraId="1803EBB0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94%-100%)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57B7A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100%</w:t>
            </w:r>
          </w:p>
          <w:p w14:paraId="5B0EEE88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100%-100%)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1B0DE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56E" w:rsidRPr="008356E5" w14:paraId="58A6C524" w14:textId="77777777" w:rsidTr="00BA2323">
        <w:trPr>
          <w:trHeight w:val="351"/>
        </w:trPr>
        <w:tc>
          <w:tcPr>
            <w:tcW w:w="19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528E4" w14:textId="77777777" w:rsidR="00C6756E" w:rsidRPr="001F2448" w:rsidRDefault="00C6756E" w:rsidP="00BA23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DVT endpoint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E58D2" w14:textId="77777777" w:rsidR="00C6756E" w:rsidRPr="008356E5" w:rsidRDefault="00C6756E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1-year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22748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97.8%</w:t>
            </w:r>
          </w:p>
          <w:p w14:paraId="684A01CB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96.3%-99.3%)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3C6B3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97.8%</w:t>
            </w:r>
          </w:p>
          <w:p w14:paraId="2F5AA7D5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95.3%-100%)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551F2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92.7%</w:t>
            </w:r>
          </w:p>
          <w:p w14:paraId="4F859A43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87.9%-97.7%)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BE504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100%</w:t>
            </w:r>
          </w:p>
          <w:p w14:paraId="530D9AC7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100%-100%)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79358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94%</w:t>
            </w:r>
          </w:p>
          <w:p w14:paraId="73DC62A5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87.6%-100%)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13F50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hAnsi="Times New Roman" w:cs="Times New Roman"/>
                <w:sz w:val="20"/>
                <w:szCs w:val="20"/>
              </w:rPr>
              <w:t>0.100</w:t>
            </w:r>
          </w:p>
        </w:tc>
      </w:tr>
      <w:tr w:rsidR="00C6756E" w:rsidRPr="008356E5" w14:paraId="735F0B51" w14:textId="77777777" w:rsidTr="00BA2323">
        <w:trPr>
          <w:trHeight w:val="351"/>
        </w:trPr>
        <w:tc>
          <w:tcPr>
            <w:tcW w:w="19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5D132" w14:textId="77777777" w:rsidR="00C6756E" w:rsidRPr="008356E5" w:rsidRDefault="00C6756E" w:rsidP="00BA23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719D8" w14:textId="77777777" w:rsidR="00C6756E" w:rsidRPr="008356E5" w:rsidRDefault="00C6756E" w:rsidP="00BA2323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3-year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75387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95.4% </w:t>
            </w:r>
          </w:p>
          <w:p w14:paraId="4FDC36A3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(93%-97.8%)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8E7D3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94.7% </w:t>
            </w:r>
          </w:p>
          <w:p w14:paraId="125276FA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(90.5%-99%)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B08D3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87.3% </w:t>
            </w:r>
          </w:p>
          <w:p w14:paraId="3C7E3C60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(80.5%-94.6%)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F11C8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95.5%</w:t>
            </w:r>
          </w:p>
          <w:p w14:paraId="75BA01F7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(89.5%-100%)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A588A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91%</w:t>
            </w:r>
          </w:p>
          <w:p w14:paraId="6853910E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(82.7%-100%)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0A7B7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56E" w:rsidRPr="008356E5" w14:paraId="7254A794" w14:textId="77777777" w:rsidTr="00BA2323">
        <w:trPr>
          <w:trHeight w:val="351"/>
        </w:trPr>
        <w:tc>
          <w:tcPr>
            <w:tcW w:w="19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21B96" w14:textId="77777777" w:rsidR="00C6756E" w:rsidRPr="008356E5" w:rsidRDefault="00C6756E" w:rsidP="00BA23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91865" w14:textId="77777777" w:rsidR="00C6756E" w:rsidRPr="008356E5" w:rsidRDefault="00C6756E" w:rsidP="00BA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5-year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9986E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94.1%</w:t>
            </w:r>
          </w:p>
          <w:p w14:paraId="7179A793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90.8%-97.6%)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E96BB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90.4%</w:t>
            </w:r>
          </w:p>
          <w:p w14:paraId="2789662B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83.6%-97.8%)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1381E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84.9%</w:t>
            </w:r>
          </w:p>
          <w:p w14:paraId="5E72AF16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77.1%-93.6%)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3D72D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95.5%</w:t>
            </w:r>
          </w:p>
          <w:p w14:paraId="3E52C0AD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89.5%-100%)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672E9" w14:textId="77777777" w:rsidR="00C6756E" w:rsidRPr="008356E5" w:rsidRDefault="00C6756E" w:rsidP="00BA232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91%</w:t>
            </w:r>
          </w:p>
          <w:p w14:paraId="7D6301BF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（</w:t>
            </w:r>
            <w:r w:rsidRPr="008356E5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82.7%-100%)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709ED" w14:textId="77777777" w:rsidR="00C6756E" w:rsidRPr="008356E5" w:rsidRDefault="00C6756E" w:rsidP="00B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ADDAD8" w14:textId="77777777" w:rsidR="00C6756E" w:rsidRPr="00626344" w:rsidRDefault="00C6756E" w:rsidP="00C6756E">
      <w:pPr>
        <w:rPr>
          <w:rFonts w:ascii="Times New Roman" w:hAnsi="Times New Roman" w:cs="Times New Roman"/>
          <w:sz w:val="20"/>
          <w:szCs w:val="20"/>
        </w:rPr>
      </w:pPr>
      <w:r w:rsidRPr="008E02E5">
        <w:rPr>
          <w:rFonts w:ascii="Times New Roman" w:hAnsi="Times New Roman" w:cs="Times New Roman"/>
          <w:sz w:val="20"/>
          <w:szCs w:val="20"/>
        </w:rPr>
        <w:t>*</w:t>
      </w:r>
      <w:r w:rsidRPr="008E02E5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8E02E5">
        <w:rPr>
          <w:rFonts w:ascii="Times New Roman" w:hAnsi="Times New Roman" w:cs="Times New Roman"/>
          <w:sz w:val="20"/>
          <w:szCs w:val="20"/>
        </w:rPr>
        <w:t>＜</w:t>
      </w:r>
      <w:r w:rsidRPr="008E02E5">
        <w:rPr>
          <w:rFonts w:ascii="Times New Roman" w:hAnsi="Times New Roman" w:cs="Times New Roman"/>
          <w:sz w:val="20"/>
          <w:szCs w:val="20"/>
        </w:rPr>
        <w:t>0.05</w:t>
      </w:r>
      <w:r>
        <w:rPr>
          <w:rFonts w:ascii="Times New Roman" w:hAnsi="Times New Roman" w:cs="Times New Roman" w:hint="eastAsia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log</w:t>
      </w:r>
      <w:r w:rsidRPr="002161A9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rank</w:t>
      </w:r>
      <w:r w:rsidRPr="002161A9">
        <w:rPr>
          <w:rFonts w:ascii="Times New Roman" w:hAnsi="Times New Roman" w:cs="Times New Roman"/>
          <w:sz w:val="20"/>
          <w:szCs w:val="20"/>
        </w:rPr>
        <w:t xml:space="preserve"> test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CB15089" w14:textId="77777777" w:rsidR="00C6756E" w:rsidRDefault="00C6756E" w:rsidP="00C6756E">
      <w:pPr>
        <w:wordWrap w:val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D2DE6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AT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arterial thrombosis; </w:t>
      </w:r>
      <w:r w:rsidRPr="00DD2DE6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DVT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deep venous thrombosis; </w:t>
      </w:r>
      <w:r w:rsidRPr="00DD2DE6">
        <w:rPr>
          <w:rFonts w:ascii="Times New Roman" w:hAnsi="Times New Roman" w:cs="Times New Roman" w:hint="eastAsia"/>
          <w:i/>
          <w:iCs/>
          <w:color w:val="333333"/>
          <w:sz w:val="20"/>
          <w:szCs w:val="20"/>
          <w:shd w:val="clear" w:color="auto" w:fill="FFFFFF"/>
        </w:rPr>
        <w:t>C</w:t>
      </w:r>
      <w:r w:rsidRPr="00DD2DE6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I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</w:t>
      </w:r>
      <w:r w:rsidRPr="00DD2DE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confidence interval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14:paraId="096B56DD" w14:textId="77777777" w:rsidR="00C6756E" w:rsidRDefault="00C6756E" w:rsidP="00C6756E">
      <w:pPr>
        <w:rPr>
          <w:rFonts w:ascii="Times" w:hAnsi="Times" w:cs="Times New Roman"/>
          <w:color w:val="000000"/>
          <w:sz w:val="20"/>
          <w:szCs w:val="20"/>
        </w:rPr>
      </w:pPr>
    </w:p>
    <w:p w14:paraId="75F00D83" w14:textId="77777777" w:rsidR="00C6756E" w:rsidRDefault="00C6756E" w:rsidP="00C6756E">
      <w:pPr>
        <w:rPr>
          <w:rFonts w:ascii="Times" w:hAnsi="Times" w:cs="Times New Roman"/>
          <w:color w:val="000000"/>
          <w:sz w:val="20"/>
          <w:szCs w:val="20"/>
        </w:rPr>
      </w:pPr>
    </w:p>
    <w:p w14:paraId="110BBC23" w14:textId="77777777" w:rsidR="00C6756E" w:rsidRPr="003D1917" w:rsidRDefault="00C6756E" w:rsidP="003D1917"/>
    <w:sectPr w:rsidR="00C6756E" w:rsidRPr="003D1917" w:rsidSect="00D97FB9">
      <w:pgSz w:w="1682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1EC2" w14:textId="77777777" w:rsidR="005B3793" w:rsidRDefault="005B3793" w:rsidP="00E642C6">
      <w:r>
        <w:separator/>
      </w:r>
    </w:p>
  </w:endnote>
  <w:endnote w:type="continuationSeparator" w:id="0">
    <w:p w14:paraId="561B1DD2" w14:textId="77777777" w:rsidR="005B3793" w:rsidRDefault="005B3793" w:rsidP="00E6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A04C" w14:textId="77777777" w:rsidR="005B3793" w:rsidRDefault="005B3793" w:rsidP="00E642C6">
      <w:r>
        <w:separator/>
      </w:r>
    </w:p>
  </w:footnote>
  <w:footnote w:type="continuationSeparator" w:id="0">
    <w:p w14:paraId="3A67F168" w14:textId="77777777" w:rsidR="005B3793" w:rsidRDefault="005B3793" w:rsidP="00E64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74D30"/>
    <w:multiLevelType w:val="hybridMultilevel"/>
    <w:tmpl w:val="CC06A0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hideSpellingErrors/>
  <w:hideGrammaticalErrors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宋体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wwf2ft0itsrfkee2wav2z55wdzrxtesr5xx&quot;&gt;聚类&lt;record-ids&gt;&lt;item&gt;1&lt;/item&gt;&lt;item&gt;2&lt;/item&gt;&lt;item&gt;3&lt;/item&gt;&lt;item&gt;4&lt;/item&gt;&lt;item&gt;5&lt;/item&gt;&lt;item&gt;6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20&lt;/item&gt;&lt;item&gt;21&lt;/item&gt;&lt;item&gt;22&lt;/item&gt;&lt;item&gt;24&lt;/item&gt;&lt;item&gt;25&lt;/item&gt;&lt;item&gt;27&lt;/item&gt;&lt;item&gt;28&lt;/item&gt;&lt;item&gt;29&lt;/item&gt;&lt;item&gt;31&lt;/item&gt;&lt;item&gt;33&lt;/item&gt;&lt;item&gt;34&lt;/item&gt;&lt;item&gt;35&lt;/item&gt;&lt;item&gt;36&lt;/item&gt;&lt;item&gt;37&lt;/item&gt;&lt;item&gt;40&lt;/item&gt;&lt;/record-ids&gt;&lt;/item&gt;&lt;/Libraries&gt;"/>
  </w:docVars>
  <w:rsids>
    <w:rsidRoot w:val="00005C79"/>
    <w:rsid w:val="0000135B"/>
    <w:rsid w:val="00002057"/>
    <w:rsid w:val="000037CC"/>
    <w:rsid w:val="00005C79"/>
    <w:rsid w:val="0001357D"/>
    <w:rsid w:val="000154FD"/>
    <w:rsid w:val="00015A9C"/>
    <w:rsid w:val="0001735C"/>
    <w:rsid w:val="00017C81"/>
    <w:rsid w:val="00020786"/>
    <w:rsid w:val="0002152E"/>
    <w:rsid w:val="00022CA3"/>
    <w:rsid w:val="00024281"/>
    <w:rsid w:val="00025620"/>
    <w:rsid w:val="000277A6"/>
    <w:rsid w:val="0003219E"/>
    <w:rsid w:val="00032BC9"/>
    <w:rsid w:val="00034093"/>
    <w:rsid w:val="00034468"/>
    <w:rsid w:val="00034493"/>
    <w:rsid w:val="00036578"/>
    <w:rsid w:val="00040B6B"/>
    <w:rsid w:val="0004153E"/>
    <w:rsid w:val="0004675F"/>
    <w:rsid w:val="000468DD"/>
    <w:rsid w:val="000522FE"/>
    <w:rsid w:val="0005250D"/>
    <w:rsid w:val="000559E2"/>
    <w:rsid w:val="00056001"/>
    <w:rsid w:val="00056C8D"/>
    <w:rsid w:val="00057835"/>
    <w:rsid w:val="000627D7"/>
    <w:rsid w:val="00066616"/>
    <w:rsid w:val="00066CB6"/>
    <w:rsid w:val="00073419"/>
    <w:rsid w:val="00073FE7"/>
    <w:rsid w:val="00075CF7"/>
    <w:rsid w:val="00084D17"/>
    <w:rsid w:val="00085562"/>
    <w:rsid w:val="000875AA"/>
    <w:rsid w:val="00092B3C"/>
    <w:rsid w:val="0009414C"/>
    <w:rsid w:val="00097094"/>
    <w:rsid w:val="0009746F"/>
    <w:rsid w:val="000A1C80"/>
    <w:rsid w:val="000A2426"/>
    <w:rsid w:val="000A2909"/>
    <w:rsid w:val="000A2AEB"/>
    <w:rsid w:val="000A5D7D"/>
    <w:rsid w:val="000A6C6B"/>
    <w:rsid w:val="000A6D48"/>
    <w:rsid w:val="000A6FAE"/>
    <w:rsid w:val="000B1045"/>
    <w:rsid w:val="000B25ED"/>
    <w:rsid w:val="000B55E9"/>
    <w:rsid w:val="000B5779"/>
    <w:rsid w:val="000B5F7B"/>
    <w:rsid w:val="000B5FC0"/>
    <w:rsid w:val="000C1D33"/>
    <w:rsid w:val="000C285F"/>
    <w:rsid w:val="000C337D"/>
    <w:rsid w:val="000C3F55"/>
    <w:rsid w:val="000C5A64"/>
    <w:rsid w:val="000D0857"/>
    <w:rsid w:val="000D3700"/>
    <w:rsid w:val="000D4C21"/>
    <w:rsid w:val="000D6C93"/>
    <w:rsid w:val="000E0A41"/>
    <w:rsid w:val="000E0FE2"/>
    <w:rsid w:val="000E1465"/>
    <w:rsid w:val="000E72ED"/>
    <w:rsid w:val="000F16B7"/>
    <w:rsid w:val="000F1A01"/>
    <w:rsid w:val="000F2523"/>
    <w:rsid w:val="000F3115"/>
    <w:rsid w:val="000F44B2"/>
    <w:rsid w:val="000F7259"/>
    <w:rsid w:val="00103006"/>
    <w:rsid w:val="001030DB"/>
    <w:rsid w:val="00103987"/>
    <w:rsid w:val="00104B95"/>
    <w:rsid w:val="0010598A"/>
    <w:rsid w:val="00114A7A"/>
    <w:rsid w:val="001218E9"/>
    <w:rsid w:val="0012514B"/>
    <w:rsid w:val="00132FB5"/>
    <w:rsid w:val="0013312B"/>
    <w:rsid w:val="00133BF2"/>
    <w:rsid w:val="0013515D"/>
    <w:rsid w:val="00136606"/>
    <w:rsid w:val="00136C1C"/>
    <w:rsid w:val="001400D8"/>
    <w:rsid w:val="001413A8"/>
    <w:rsid w:val="001416C1"/>
    <w:rsid w:val="0014291F"/>
    <w:rsid w:val="001435CD"/>
    <w:rsid w:val="001439BB"/>
    <w:rsid w:val="00145F11"/>
    <w:rsid w:val="00146DD8"/>
    <w:rsid w:val="001479F9"/>
    <w:rsid w:val="001533D6"/>
    <w:rsid w:val="0015499D"/>
    <w:rsid w:val="001549D3"/>
    <w:rsid w:val="00156EC9"/>
    <w:rsid w:val="00161BAE"/>
    <w:rsid w:val="00162967"/>
    <w:rsid w:val="00162E69"/>
    <w:rsid w:val="001632A0"/>
    <w:rsid w:val="00164592"/>
    <w:rsid w:val="001664FB"/>
    <w:rsid w:val="00166907"/>
    <w:rsid w:val="0017262E"/>
    <w:rsid w:val="00173BA2"/>
    <w:rsid w:val="001759F6"/>
    <w:rsid w:val="001766C3"/>
    <w:rsid w:val="001770F1"/>
    <w:rsid w:val="00177982"/>
    <w:rsid w:val="00180047"/>
    <w:rsid w:val="0018130A"/>
    <w:rsid w:val="0018161D"/>
    <w:rsid w:val="00182E12"/>
    <w:rsid w:val="001A2CAE"/>
    <w:rsid w:val="001A6EB4"/>
    <w:rsid w:val="001B12FF"/>
    <w:rsid w:val="001B1809"/>
    <w:rsid w:val="001B28EB"/>
    <w:rsid w:val="001B487C"/>
    <w:rsid w:val="001C2834"/>
    <w:rsid w:val="001C4838"/>
    <w:rsid w:val="001D0CC3"/>
    <w:rsid w:val="001D144C"/>
    <w:rsid w:val="001E07EB"/>
    <w:rsid w:val="001E1623"/>
    <w:rsid w:val="001E7246"/>
    <w:rsid w:val="001F2CF5"/>
    <w:rsid w:val="001F31E4"/>
    <w:rsid w:val="001F3288"/>
    <w:rsid w:val="001F4F81"/>
    <w:rsid w:val="001F6843"/>
    <w:rsid w:val="00200110"/>
    <w:rsid w:val="0020273D"/>
    <w:rsid w:val="00204094"/>
    <w:rsid w:val="0020516B"/>
    <w:rsid w:val="00205D31"/>
    <w:rsid w:val="00215435"/>
    <w:rsid w:val="00215641"/>
    <w:rsid w:val="00221850"/>
    <w:rsid w:val="0022362A"/>
    <w:rsid w:val="002249FF"/>
    <w:rsid w:val="0022509E"/>
    <w:rsid w:val="002250E6"/>
    <w:rsid w:val="00225C79"/>
    <w:rsid w:val="0022795F"/>
    <w:rsid w:val="00227D20"/>
    <w:rsid w:val="002309E5"/>
    <w:rsid w:val="00233B3C"/>
    <w:rsid w:val="002410E9"/>
    <w:rsid w:val="002424DE"/>
    <w:rsid w:val="00242684"/>
    <w:rsid w:val="002433DF"/>
    <w:rsid w:val="0024426C"/>
    <w:rsid w:val="00246453"/>
    <w:rsid w:val="00253370"/>
    <w:rsid w:val="00255C0D"/>
    <w:rsid w:val="002561E1"/>
    <w:rsid w:val="00256A80"/>
    <w:rsid w:val="00260841"/>
    <w:rsid w:val="00266FD6"/>
    <w:rsid w:val="002725C1"/>
    <w:rsid w:val="00273423"/>
    <w:rsid w:val="002736A7"/>
    <w:rsid w:val="0027480B"/>
    <w:rsid w:val="00275AF5"/>
    <w:rsid w:val="00280D41"/>
    <w:rsid w:val="00284891"/>
    <w:rsid w:val="00285AB5"/>
    <w:rsid w:val="00291025"/>
    <w:rsid w:val="00291E6C"/>
    <w:rsid w:val="002920C4"/>
    <w:rsid w:val="00292308"/>
    <w:rsid w:val="00293E84"/>
    <w:rsid w:val="00294BD5"/>
    <w:rsid w:val="002973B2"/>
    <w:rsid w:val="002A076A"/>
    <w:rsid w:val="002A0EA9"/>
    <w:rsid w:val="002A1CE8"/>
    <w:rsid w:val="002A5DC2"/>
    <w:rsid w:val="002B2FB1"/>
    <w:rsid w:val="002B6F56"/>
    <w:rsid w:val="002C0426"/>
    <w:rsid w:val="002C19DC"/>
    <w:rsid w:val="002C1A03"/>
    <w:rsid w:val="002C3B57"/>
    <w:rsid w:val="002C42B0"/>
    <w:rsid w:val="002D3054"/>
    <w:rsid w:val="002D524F"/>
    <w:rsid w:val="002D66F6"/>
    <w:rsid w:val="002E22E0"/>
    <w:rsid w:val="002E54A9"/>
    <w:rsid w:val="002E706C"/>
    <w:rsid w:val="002F064C"/>
    <w:rsid w:val="002F4B3F"/>
    <w:rsid w:val="002F6BAC"/>
    <w:rsid w:val="002F7A35"/>
    <w:rsid w:val="0030048A"/>
    <w:rsid w:val="00304582"/>
    <w:rsid w:val="003057CA"/>
    <w:rsid w:val="00305A28"/>
    <w:rsid w:val="003066F6"/>
    <w:rsid w:val="003069CD"/>
    <w:rsid w:val="00306F30"/>
    <w:rsid w:val="003073C0"/>
    <w:rsid w:val="00312812"/>
    <w:rsid w:val="00312F04"/>
    <w:rsid w:val="003222E2"/>
    <w:rsid w:val="003247D6"/>
    <w:rsid w:val="00340CED"/>
    <w:rsid w:val="00340D12"/>
    <w:rsid w:val="003424EF"/>
    <w:rsid w:val="0034374F"/>
    <w:rsid w:val="003437BE"/>
    <w:rsid w:val="0034708C"/>
    <w:rsid w:val="003501C6"/>
    <w:rsid w:val="00354BCE"/>
    <w:rsid w:val="003553F8"/>
    <w:rsid w:val="003554C8"/>
    <w:rsid w:val="00355AB4"/>
    <w:rsid w:val="00355F25"/>
    <w:rsid w:val="00357570"/>
    <w:rsid w:val="0036342B"/>
    <w:rsid w:val="00364079"/>
    <w:rsid w:val="00371284"/>
    <w:rsid w:val="003720FC"/>
    <w:rsid w:val="003723E9"/>
    <w:rsid w:val="00374E49"/>
    <w:rsid w:val="003762E4"/>
    <w:rsid w:val="00376B17"/>
    <w:rsid w:val="0038235E"/>
    <w:rsid w:val="003848E0"/>
    <w:rsid w:val="0039178E"/>
    <w:rsid w:val="00391B74"/>
    <w:rsid w:val="00392987"/>
    <w:rsid w:val="003929DE"/>
    <w:rsid w:val="0039313F"/>
    <w:rsid w:val="00394666"/>
    <w:rsid w:val="00394BDD"/>
    <w:rsid w:val="003975DC"/>
    <w:rsid w:val="003A3FA8"/>
    <w:rsid w:val="003A4A96"/>
    <w:rsid w:val="003B26F0"/>
    <w:rsid w:val="003B4312"/>
    <w:rsid w:val="003B5701"/>
    <w:rsid w:val="003B5831"/>
    <w:rsid w:val="003B65CF"/>
    <w:rsid w:val="003C0BBE"/>
    <w:rsid w:val="003C60D7"/>
    <w:rsid w:val="003C69BC"/>
    <w:rsid w:val="003D178B"/>
    <w:rsid w:val="003D1917"/>
    <w:rsid w:val="003D2F2D"/>
    <w:rsid w:val="003D3AE6"/>
    <w:rsid w:val="003D3CA9"/>
    <w:rsid w:val="003D4E26"/>
    <w:rsid w:val="003D59C3"/>
    <w:rsid w:val="003D6032"/>
    <w:rsid w:val="003D7DC1"/>
    <w:rsid w:val="003E25AF"/>
    <w:rsid w:val="003E5CDE"/>
    <w:rsid w:val="003F1226"/>
    <w:rsid w:val="003F376D"/>
    <w:rsid w:val="003F67B7"/>
    <w:rsid w:val="004003AC"/>
    <w:rsid w:val="004025F4"/>
    <w:rsid w:val="004049AA"/>
    <w:rsid w:val="00405A34"/>
    <w:rsid w:val="00407EE9"/>
    <w:rsid w:val="00411B81"/>
    <w:rsid w:val="00413057"/>
    <w:rsid w:val="00413229"/>
    <w:rsid w:val="00413A2F"/>
    <w:rsid w:val="00414CB8"/>
    <w:rsid w:val="00417324"/>
    <w:rsid w:val="004215CC"/>
    <w:rsid w:val="00426213"/>
    <w:rsid w:val="00426653"/>
    <w:rsid w:val="004269C8"/>
    <w:rsid w:val="004303C3"/>
    <w:rsid w:val="00442066"/>
    <w:rsid w:val="004432FA"/>
    <w:rsid w:val="00450259"/>
    <w:rsid w:val="00450D0E"/>
    <w:rsid w:val="00453208"/>
    <w:rsid w:val="00453E73"/>
    <w:rsid w:val="004561EC"/>
    <w:rsid w:val="004565EE"/>
    <w:rsid w:val="00457A1B"/>
    <w:rsid w:val="00462B6C"/>
    <w:rsid w:val="00464102"/>
    <w:rsid w:val="00470593"/>
    <w:rsid w:val="00471488"/>
    <w:rsid w:val="004719A7"/>
    <w:rsid w:val="0048236F"/>
    <w:rsid w:val="00483351"/>
    <w:rsid w:val="00484584"/>
    <w:rsid w:val="004908B9"/>
    <w:rsid w:val="00490FBF"/>
    <w:rsid w:val="00492E7F"/>
    <w:rsid w:val="00494592"/>
    <w:rsid w:val="0049727B"/>
    <w:rsid w:val="004A0716"/>
    <w:rsid w:val="004A0AC3"/>
    <w:rsid w:val="004A10A4"/>
    <w:rsid w:val="004A2993"/>
    <w:rsid w:val="004A2DF2"/>
    <w:rsid w:val="004A4383"/>
    <w:rsid w:val="004A4576"/>
    <w:rsid w:val="004A57DB"/>
    <w:rsid w:val="004B021F"/>
    <w:rsid w:val="004B09E5"/>
    <w:rsid w:val="004B657E"/>
    <w:rsid w:val="004B6F90"/>
    <w:rsid w:val="004B7FEB"/>
    <w:rsid w:val="004C0D93"/>
    <w:rsid w:val="004C1CB6"/>
    <w:rsid w:val="004C1F23"/>
    <w:rsid w:val="004C325D"/>
    <w:rsid w:val="004C3D7C"/>
    <w:rsid w:val="004C481C"/>
    <w:rsid w:val="004C6E52"/>
    <w:rsid w:val="004C7270"/>
    <w:rsid w:val="004D01FD"/>
    <w:rsid w:val="004D0FE5"/>
    <w:rsid w:val="004D5A37"/>
    <w:rsid w:val="004D5FA4"/>
    <w:rsid w:val="004E1A28"/>
    <w:rsid w:val="004E1FE6"/>
    <w:rsid w:val="004E4664"/>
    <w:rsid w:val="004E4F4F"/>
    <w:rsid w:val="004E584A"/>
    <w:rsid w:val="004E6510"/>
    <w:rsid w:val="004E7891"/>
    <w:rsid w:val="004E7EA5"/>
    <w:rsid w:val="004F3750"/>
    <w:rsid w:val="004F5C8A"/>
    <w:rsid w:val="004F63B1"/>
    <w:rsid w:val="004F6529"/>
    <w:rsid w:val="004F6F02"/>
    <w:rsid w:val="005015FB"/>
    <w:rsid w:val="00501C4E"/>
    <w:rsid w:val="0050232F"/>
    <w:rsid w:val="00502467"/>
    <w:rsid w:val="00502EEF"/>
    <w:rsid w:val="00506B8E"/>
    <w:rsid w:val="00511D4E"/>
    <w:rsid w:val="00511DD5"/>
    <w:rsid w:val="00511E7A"/>
    <w:rsid w:val="0051461E"/>
    <w:rsid w:val="00517E5E"/>
    <w:rsid w:val="00520CDC"/>
    <w:rsid w:val="00521047"/>
    <w:rsid w:val="00525486"/>
    <w:rsid w:val="0052559E"/>
    <w:rsid w:val="00527768"/>
    <w:rsid w:val="00532497"/>
    <w:rsid w:val="005438EE"/>
    <w:rsid w:val="005450E3"/>
    <w:rsid w:val="005503FA"/>
    <w:rsid w:val="00551843"/>
    <w:rsid w:val="00551F4A"/>
    <w:rsid w:val="0055257A"/>
    <w:rsid w:val="005550AA"/>
    <w:rsid w:val="00556B2E"/>
    <w:rsid w:val="00556F41"/>
    <w:rsid w:val="00556F77"/>
    <w:rsid w:val="0055766F"/>
    <w:rsid w:val="005604C2"/>
    <w:rsid w:val="00561EA7"/>
    <w:rsid w:val="00565169"/>
    <w:rsid w:val="005661CA"/>
    <w:rsid w:val="00567707"/>
    <w:rsid w:val="00572F25"/>
    <w:rsid w:val="00573B53"/>
    <w:rsid w:val="00577C29"/>
    <w:rsid w:val="00580F0C"/>
    <w:rsid w:val="00587C0C"/>
    <w:rsid w:val="005903CE"/>
    <w:rsid w:val="005A17E1"/>
    <w:rsid w:val="005B2BB2"/>
    <w:rsid w:val="005B3328"/>
    <w:rsid w:val="005B3793"/>
    <w:rsid w:val="005C09B5"/>
    <w:rsid w:val="005C244D"/>
    <w:rsid w:val="005C67F0"/>
    <w:rsid w:val="005C6FE1"/>
    <w:rsid w:val="005D1A71"/>
    <w:rsid w:val="005D2D12"/>
    <w:rsid w:val="005D3EB1"/>
    <w:rsid w:val="005D5431"/>
    <w:rsid w:val="005D5E5A"/>
    <w:rsid w:val="005E056D"/>
    <w:rsid w:val="005E1846"/>
    <w:rsid w:val="005E1874"/>
    <w:rsid w:val="005E5418"/>
    <w:rsid w:val="005E68C8"/>
    <w:rsid w:val="005E6DD1"/>
    <w:rsid w:val="005E70C9"/>
    <w:rsid w:val="005F6249"/>
    <w:rsid w:val="005F723F"/>
    <w:rsid w:val="006005C2"/>
    <w:rsid w:val="0060080A"/>
    <w:rsid w:val="00602884"/>
    <w:rsid w:val="00603F6C"/>
    <w:rsid w:val="00611DCA"/>
    <w:rsid w:val="00613074"/>
    <w:rsid w:val="00616CDB"/>
    <w:rsid w:val="006227BE"/>
    <w:rsid w:val="00622A15"/>
    <w:rsid w:val="00627B4B"/>
    <w:rsid w:val="00627B5D"/>
    <w:rsid w:val="00627D79"/>
    <w:rsid w:val="006301E0"/>
    <w:rsid w:val="006303C5"/>
    <w:rsid w:val="00631468"/>
    <w:rsid w:val="006334CA"/>
    <w:rsid w:val="006362B6"/>
    <w:rsid w:val="00636FBB"/>
    <w:rsid w:val="00641EC0"/>
    <w:rsid w:val="00642439"/>
    <w:rsid w:val="0064436A"/>
    <w:rsid w:val="00644E2D"/>
    <w:rsid w:val="006450FA"/>
    <w:rsid w:val="006457C3"/>
    <w:rsid w:val="00647195"/>
    <w:rsid w:val="00657100"/>
    <w:rsid w:val="00657D1D"/>
    <w:rsid w:val="00661F6A"/>
    <w:rsid w:val="0066241C"/>
    <w:rsid w:val="00666B93"/>
    <w:rsid w:val="00670C66"/>
    <w:rsid w:val="00673BC0"/>
    <w:rsid w:val="00673CB2"/>
    <w:rsid w:val="0067400B"/>
    <w:rsid w:val="006761AD"/>
    <w:rsid w:val="00676D1C"/>
    <w:rsid w:val="00677212"/>
    <w:rsid w:val="00683B37"/>
    <w:rsid w:val="00683E3C"/>
    <w:rsid w:val="00687112"/>
    <w:rsid w:val="00690BA2"/>
    <w:rsid w:val="00695677"/>
    <w:rsid w:val="00695D0C"/>
    <w:rsid w:val="00696907"/>
    <w:rsid w:val="006A1025"/>
    <w:rsid w:val="006A1BEC"/>
    <w:rsid w:val="006A446B"/>
    <w:rsid w:val="006A54CA"/>
    <w:rsid w:val="006B004D"/>
    <w:rsid w:val="006B2683"/>
    <w:rsid w:val="006B2E05"/>
    <w:rsid w:val="006B5872"/>
    <w:rsid w:val="006B6E83"/>
    <w:rsid w:val="006C1F49"/>
    <w:rsid w:val="006C4812"/>
    <w:rsid w:val="006C5231"/>
    <w:rsid w:val="006C6790"/>
    <w:rsid w:val="006D0909"/>
    <w:rsid w:val="006D0915"/>
    <w:rsid w:val="006D21F5"/>
    <w:rsid w:val="006D30EA"/>
    <w:rsid w:val="006D61B3"/>
    <w:rsid w:val="006E0E8B"/>
    <w:rsid w:val="006E26E6"/>
    <w:rsid w:val="006E3835"/>
    <w:rsid w:val="006E5BD6"/>
    <w:rsid w:val="006E6CAE"/>
    <w:rsid w:val="006E707B"/>
    <w:rsid w:val="006F029F"/>
    <w:rsid w:val="006F0F3A"/>
    <w:rsid w:val="006F1425"/>
    <w:rsid w:val="006F1E78"/>
    <w:rsid w:val="006F203D"/>
    <w:rsid w:val="006F51EB"/>
    <w:rsid w:val="006F735B"/>
    <w:rsid w:val="007006DB"/>
    <w:rsid w:val="00704196"/>
    <w:rsid w:val="00705568"/>
    <w:rsid w:val="00706889"/>
    <w:rsid w:val="0070783A"/>
    <w:rsid w:val="007134EA"/>
    <w:rsid w:val="0071579C"/>
    <w:rsid w:val="00717440"/>
    <w:rsid w:val="00721056"/>
    <w:rsid w:val="007241AD"/>
    <w:rsid w:val="0072569E"/>
    <w:rsid w:val="00726AA4"/>
    <w:rsid w:val="00727961"/>
    <w:rsid w:val="00727A51"/>
    <w:rsid w:val="00743D3D"/>
    <w:rsid w:val="007445DA"/>
    <w:rsid w:val="00744D69"/>
    <w:rsid w:val="00747C24"/>
    <w:rsid w:val="007525C6"/>
    <w:rsid w:val="0075272F"/>
    <w:rsid w:val="00753204"/>
    <w:rsid w:val="00753F3E"/>
    <w:rsid w:val="00754CD0"/>
    <w:rsid w:val="0075519A"/>
    <w:rsid w:val="00760296"/>
    <w:rsid w:val="0076155A"/>
    <w:rsid w:val="0076357A"/>
    <w:rsid w:val="00763F33"/>
    <w:rsid w:val="007674CE"/>
    <w:rsid w:val="00767D50"/>
    <w:rsid w:val="00771E84"/>
    <w:rsid w:val="00773326"/>
    <w:rsid w:val="00774326"/>
    <w:rsid w:val="00775C93"/>
    <w:rsid w:val="00776D1D"/>
    <w:rsid w:val="00776FE4"/>
    <w:rsid w:val="00780993"/>
    <w:rsid w:val="00783B51"/>
    <w:rsid w:val="00784BB6"/>
    <w:rsid w:val="00786B19"/>
    <w:rsid w:val="007877DC"/>
    <w:rsid w:val="00792171"/>
    <w:rsid w:val="00794F5E"/>
    <w:rsid w:val="00797445"/>
    <w:rsid w:val="007A6D4D"/>
    <w:rsid w:val="007B1F66"/>
    <w:rsid w:val="007B3632"/>
    <w:rsid w:val="007B4B20"/>
    <w:rsid w:val="007B6233"/>
    <w:rsid w:val="007B6A8A"/>
    <w:rsid w:val="007C064F"/>
    <w:rsid w:val="007C3836"/>
    <w:rsid w:val="007C45CA"/>
    <w:rsid w:val="007D0F10"/>
    <w:rsid w:val="007D2105"/>
    <w:rsid w:val="007D2C49"/>
    <w:rsid w:val="007D6B0D"/>
    <w:rsid w:val="007D6D7D"/>
    <w:rsid w:val="007E09E2"/>
    <w:rsid w:val="007E0AD9"/>
    <w:rsid w:val="007E183F"/>
    <w:rsid w:val="007E2AE4"/>
    <w:rsid w:val="007E46FB"/>
    <w:rsid w:val="007F2236"/>
    <w:rsid w:val="007F3B7A"/>
    <w:rsid w:val="007F4A2F"/>
    <w:rsid w:val="007F6250"/>
    <w:rsid w:val="007F691D"/>
    <w:rsid w:val="007F6D68"/>
    <w:rsid w:val="007F77E0"/>
    <w:rsid w:val="0080026F"/>
    <w:rsid w:val="00800B25"/>
    <w:rsid w:val="00800FAA"/>
    <w:rsid w:val="008025FF"/>
    <w:rsid w:val="0081141F"/>
    <w:rsid w:val="008213C0"/>
    <w:rsid w:val="00823D60"/>
    <w:rsid w:val="00827ABC"/>
    <w:rsid w:val="008363BE"/>
    <w:rsid w:val="008368A8"/>
    <w:rsid w:val="00836BE8"/>
    <w:rsid w:val="00837BA9"/>
    <w:rsid w:val="0084140A"/>
    <w:rsid w:val="0084155C"/>
    <w:rsid w:val="0084354E"/>
    <w:rsid w:val="00845BC5"/>
    <w:rsid w:val="00846A68"/>
    <w:rsid w:val="00856C3D"/>
    <w:rsid w:val="008573D0"/>
    <w:rsid w:val="008575C0"/>
    <w:rsid w:val="0086201D"/>
    <w:rsid w:val="0086282D"/>
    <w:rsid w:val="00863A5C"/>
    <w:rsid w:val="0086591D"/>
    <w:rsid w:val="00866189"/>
    <w:rsid w:val="008775A3"/>
    <w:rsid w:val="00883D4B"/>
    <w:rsid w:val="00883E8D"/>
    <w:rsid w:val="0088470C"/>
    <w:rsid w:val="008847CE"/>
    <w:rsid w:val="008875F5"/>
    <w:rsid w:val="008930D2"/>
    <w:rsid w:val="00894CAD"/>
    <w:rsid w:val="00894D8E"/>
    <w:rsid w:val="00897AE2"/>
    <w:rsid w:val="008A2D6B"/>
    <w:rsid w:val="008A343B"/>
    <w:rsid w:val="008A56A7"/>
    <w:rsid w:val="008A5822"/>
    <w:rsid w:val="008B1282"/>
    <w:rsid w:val="008B3FAA"/>
    <w:rsid w:val="008C0D85"/>
    <w:rsid w:val="008C2815"/>
    <w:rsid w:val="008C361A"/>
    <w:rsid w:val="008C3AE6"/>
    <w:rsid w:val="008C4659"/>
    <w:rsid w:val="008C4B35"/>
    <w:rsid w:val="008C53FD"/>
    <w:rsid w:val="008C67F3"/>
    <w:rsid w:val="008D1795"/>
    <w:rsid w:val="008D1DEC"/>
    <w:rsid w:val="008D5651"/>
    <w:rsid w:val="008D5905"/>
    <w:rsid w:val="008D6590"/>
    <w:rsid w:val="008E01F0"/>
    <w:rsid w:val="008E06F2"/>
    <w:rsid w:val="008E233A"/>
    <w:rsid w:val="008E2F6D"/>
    <w:rsid w:val="008E71A0"/>
    <w:rsid w:val="008E7813"/>
    <w:rsid w:val="008E7CE1"/>
    <w:rsid w:val="008F09B4"/>
    <w:rsid w:val="008F2A79"/>
    <w:rsid w:val="008F5A95"/>
    <w:rsid w:val="008F6D2B"/>
    <w:rsid w:val="00900718"/>
    <w:rsid w:val="00902D9E"/>
    <w:rsid w:val="00902EBC"/>
    <w:rsid w:val="00903D69"/>
    <w:rsid w:val="009048C4"/>
    <w:rsid w:val="00905A4D"/>
    <w:rsid w:val="00911158"/>
    <w:rsid w:val="00915A7E"/>
    <w:rsid w:val="009202F0"/>
    <w:rsid w:val="009215DF"/>
    <w:rsid w:val="009226C2"/>
    <w:rsid w:val="00922B5C"/>
    <w:rsid w:val="00922B7A"/>
    <w:rsid w:val="00922FA2"/>
    <w:rsid w:val="009259A6"/>
    <w:rsid w:val="00931080"/>
    <w:rsid w:val="009317FA"/>
    <w:rsid w:val="00931D96"/>
    <w:rsid w:val="00934595"/>
    <w:rsid w:val="0093477D"/>
    <w:rsid w:val="00935D3B"/>
    <w:rsid w:val="0094073B"/>
    <w:rsid w:val="00942C1F"/>
    <w:rsid w:val="00947BF1"/>
    <w:rsid w:val="009531E4"/>
    <w:rsid w:val="009534FB"/>
    <w:rsid w:val="00955959"/>
    <w:rsid w:val="00955B0F"/>
    <w:rsid w:val="00955C6B"/>
    <w:rsid w:val="00957E4E"/>
    <w:rsid w:val="00961C73"/>
    <w:rsid w:val="00963911"/>
    <w:rsid w:val="00965FFC"/>
    <w:rsid w:val="00970D8F"/>
    <w:rsid w:val="00971CCB"/>
    <w:rsid w:val="0097307D"/>
    <w:rsid w:val="009753F6"/>
    <w:rsid w:val="009768FB"/>
    <w:rsid w:val="009776B0"/>
    <w:rsid w:val="00981B29"/>
    <w:rsid w:val="0098267D"/>
    <w:rsid w:val="00984CEB"/>
    <w:rsid w:val="00984D93"/>
    <w:rsid w:val="0098669C"/>
    <w:rsid w:val="00987018"/>
    <w:rsid w:val="009870B2"/>
    <w:rsid w:val="00990713"/>
    <w:rsid w:val="009915A7"/>
    <w:rsid w:val="00992C33"/>
    <w:rsid w:val="009931F0"/>
    <w:rsid w:val="00994228"/>
    <w:rsid w:val="00996B17"/>
    <w:rsid w:val="009975AA"/>
    <w:rsid w:val="009A1DD0"/>
    <w:rsid w:val="009A4459"/>
    <w:rsid w:val="009A51EC"/>
    <w:rsid w:val="009A6729"/>
    <w:rsid w:val="009A67CC"/>
    <w:rsid w:val="009A6CD0"/>
    <w:rsid w:val="009A70E9"/>
    <w:rsid w:val="009A7B40"/>
    <w:rsid w:val="009B2402"/>
    <w:rsid w:val="009B5398"/>
    <w:rsid w:val="009B605B"/>
    <w:rsid w:val="009C05C9"/>
    <w:rsid w:val="009C2F79"/>
    <w:rsid w:val="009C42E9"/>
    <w:rsid w:val="009C4DFE"/>
    <w:rsid w:val="009D1079"/>
    <w:rsid w:val="009D11A2"/>
    <w:rsid w:val="009D1802"/>
    <w:rsid w:val="009D49B5"/>
    <w:rsid w:val="009D674A"/>
    <w:rsid w:val="009D785C"/>
    <w:rsid w:val="009E0792"/>
    <w:rsid w:val="009E0D82"/>
    <w:rsid w:val="009E14FF"/>
    <w:rsid w:val="009E2912"/>
    <w:rsid w:val="009E772A"/>
    <w:rsid w:val="009F0666"/>
    <w:rsid w:val="009F0DAA"/>
    <w:rsid w:val="009F3BFB"/>
    <w:rsid w:val="009F6CE4"/>
    <w:rsid w:val="00A038B6"/>
    <w:rsid w:val="00A05B8A"/>
    <w:rsid w:val="00A0747D"/>
    <w:rsid w:val="00A07748"/>
    <w:rsid w:val="00A13917"/>
    <w:rsid w:val="00A15A7B"/>
    <w:rsid w:val="00A1691F"/>
    <w:rsid w:val="00A17BEE"/>
    <w:rsid w:val="00A21555"/>
    <w:rsid w:val="00A22807"/>
    <w:rsid w:val="00A22983"/>
    <w:rsid w:val="00A23EA3"/>
    <w:rsid w:val="00A24867"/>
    <w:rsid w:val="00A25DAF"/>
    <w:rsid w:val="00A26C37"/>
    <w:rsid w:val="00A2790D"/>
    <w:rsid w:val="00A316BF"/>
    <w:rsid w:val="00A34392"/>
    <w:rsid w:val="00A373B5"/>
    <w:rsid w:val="00A4475C"/>
    <w:rsid w:val="00A4650E"/>
    <w:rsid w:val="00A46B5A"/>
    <w:rsid w:val="00A55C32"/>
    <w:rsid w:val="00A56675"/>
    <w:rsid w:val="00A60D5E"/>
    <w:rsid w:val="00A6130F"/>
    <w:rsid w:val="00A629C2"/>
    <w:rsid w:val="00A774EA"/>
    <w:rsid w:val="00A817BA"/>
    <w:rsid w:val="00A82E5F"/>
    <w:rsid w:val="00A835B0"/>
    <w:rsid w:val="00A849E2"/>
    <w:rsid w:val="00A85424"/>
    <w:rsid w:val="00A85A41"/>
    <w:rsid w:val="00A85CD2"/>
    <w:rsid w:val="00A87309"/>
    <w:rsid w:val="00A905CB"/>
    <w:rsid w:val="00A91246"/>
    <w:rsid w:val="00A9163C"/>
    <w:rsid w:val="00A9281E"/>
    <w:rsid w:val="00A95332"/>
    <w:rsid w:val="00A9781A"/>
    <w:rsid w:val="00A97B1F"/>
    <w:rsid w:val="00AA05AE"/>
    <w:rsid w:val="00AA112B"/>
    <w:rsid w:val="00AA11EA"/>
    <w:rsid w:val="00AA20C4"/>
    <w:rsid w:val="00AA5785"/>
    <w:rsid w:val="00AA5798"/>
    <w:rsid w:val="00AA5EE4"/>
    <w:rsid w:val="00AA6D52"/>
    <w:rsid w:val="00AB313F"/>
    <w:rsid w:val="00AB3529"/>
    <w:rsid w:val="00AB362F"/>
    <w:rsid w:val="00AB644C"/>
    <w:rsid w:val="00AC1866"/>
    <w:rsid w:val="00AC2582"/>
    <w:rsid w:val="00AC3189"/>
    <w:rsid w:val="00AC60E3"/>
    <w:rsid w:val="00AC6B72"/>
    <w:rsid w:val="00AD19FF"/>
    <w:rsid w:val="00AD4EB2"/>
    <w:rsid w:val="00AD5FA5"/>
    <w:rsid w:val="00AD672B"/>
    <w:rsid w:val="00AE035B"/>
    <w:rsid w:val="00AE089B"/>
    <w:rsid w:val="00AE10F0"/>
    <w:rsid w:val="00AE1FC5"/>
    <w:rsid w:val="00AE3A90"/>
    <w:rsid w:val="00AE3AD0"/>
    <w:rsid w:val="00AE4698"/>
    <w:rsid w:val="00AE53C6"/>
    <w:rsid w:val="00AE710F"/>
    <w:rsid w:val="00AF33BA"/>
    <w:rsid w:val="00AF385E"/>
    <w:rsid w:val="00AF4415"/>
    <w:rsid w:val="00AF616F"/>
    <w:rsid w:val="00AF6A8E"/>
    <w:rsid w:val="00AF7367"/>
    <w:rsid w:val="00B00223"/>
    <w:rsid w:val="00B07B49"/>
    <w:rsid w:val="00B1136C"/>
    <w:rsid w:val="00B13069"/>
    <w:rsid w:val="00B147AD"/>
    <w:rsid w:val="00B15AAC"/>
    <w:rsid w:val="00B17FBA"/>
    <w:rsid w:val="00B20332"/>
    <w:rsid w:val="00B21862"/>
    <w:rsid w:val="00B2276E"/>
    <w:rsid w:val="00B23534"/>
    <w:rsid w:val="00B2518C"/>
    <w:rsid w:val="00B26A35"/>
    <w:rsid w:val="00B27672"/>
    <w:rsid w:val="00B27815"/>
    <w:rsid w:val="00B27A61"/>
    <w:rsid w:val="00B30639"/>
    <w:rsid w:val="00B342EA"/>
    <w:rsid w:val="00B34974"/>
    <w:rsid w:val="00B36EC9"/>
    <w:rsid w:val="00B370B3"/>
    <w:rsid w:val="00B40313"/>
    <w:rsid w:val="00B43ED0"/>
    <w:rsid w:val="00B43F94"/>
    <w:rsid w:val="00B47281"/>
    <w:rsid w:val="00B4761E"/>
    <w:rsid w:val="00B50DF5"/>
    <w:rsid w:val="00B56923"/>
    <w:rsid w:val="00B61863"/>
    <w:rsid w:val="00B619DF"/>
    <w:rsid w:val="00B650B7"/>
    <w:rsid w:val="00B666DD"/>
    <w:rsid w:val="00B67FA9"/>
    <w:rsid w:val="00B71284"/>
    <w:rsid w:val="00B729B5"/>
    <w:rsid w:val="00B73123"/>
    <w:rsid w:val="00B7465E"/>
    <w:rsid w:val="00B76705"/>
    <w:rsid w:val="00B77E65"/>
    <w:rsid w:val="00B8226A"/>
    <w:rsid w:val="00B8390C"/>
    <w:rsid w:val="00B84924"/>
    <w:rsid w:val="00B84F88"/>
    <w:rsid w:val="00B86D37"/>
    <w:rsid w:val="00B86ED5"/>
    <w:rsid w:val="00B87DBD"/>
    <w:rsid w:val="00B9267C"/>
    <w:rsid w:val="00B92F4D"/>
    <w:rsid w:val="00B946D7"/>
    <w:rsid w:val="00B976DE"/>
    <w:rsid w:val="00BA0F03"/>
    <w:rsid w:val="00BB150D"/>
    <w:rsid w:val="00BB2B06"/>
    <w:rsid w:val="00BC1F84"/>
    <w:rsid w:val="00BC2873"/>
    <w:rsid w:val="00BC471E"/>
    <w:rsid w:val="00BC794C"/>
    <w:rsid w:val="00BD0001"/>
    <w:rsid w:val="00BD3454"/>
    <w:rsid w:val="00BD6A73"/>
    <w:rsid w:val="00BE098E"/>
    <w:rsid w:val="00BE1086"/>
    <w:rsid w:val="00BF1E79"/>
    <w:rsid w:val="00BF2595"/>
    <w:rsid w:val="00BF2E91"/>
    <w:rsid w:val="00C004A6"/>
    <w:rsid w:val="00C01CF6"/>
    <w:rsid w:val="00C02069"/>
    <w:rsid w:val="00C02C6F"/>
    <w:rsid w:val="00C0687E"/>
    <w:rsid w:val="00C11131"/>
    <w:rsid w:val="00C139E4"/>
    <w:rsid w:val="00C166E0"/>
    <w:rsid w:val="00C200B4"/>
    <w:rsid w:val="00C21016"/>
    <w:rsid w:val="00C2480E"/>
    <w:rsid w:val="00C32867"/>
    <w:rsid w:val="00C37723"/>
    <w:rsid w:val="00C37940"/>
    <w:rsid w:val="00C40DCF"/>
    <w:rsid w:val="00C40EE4"/>
    <w:rsid w:val="00C42EE0"/>
    <w:rsid w:val="00C450DA"/>
    <w:rsid w:val="00C46204"/>
    <w:rsid w:val="00C5214A"/>
    <w:rsid w:val="00C52B5B"/>
    <w:rsid w:val="00C543B7"/>
    <w:rsid w:val="00C545C7"/>
    <w:rsid w:val="00C57B57"/>
    <w:rsid w:val="00C60339"/>
    <w:rsid w:val="00C62CCD"/>
    <w:rsid w:val="00C64F5C"/>
    <w:rsid w:val="00C65524"/>
    <w:rsid w:val="00C6756E"/>
    <w:rsid w:val="00C70686"/>
    <w:rsid w:val="00C7072B"/>
    <w:rsid w:val="00C71F42"/>
    <w:rsid w:val="00C72368"/>
    <w:rsid w:val="00C72FF6"/>
    <w:rsid w:val="00C74C4E"/>
    <w:rsid w:val="00C76E88"/>
    <w:rsid w:val="00C800FA"/>
    <w:rsid w:val="00C8047F"/>
    <w:rsid w:val="00C81971"/>
    <w:rsid w:val="00C821C0"/>
    <w:rsid w:val="00C825B3"/>
    <w:rsid w:val="00C82CF4"/>
    <w:rsid w:val="00C82EAF"/>
    <w:rsid w:val="00C83B93"/>
    <w:rsid w:val="00C8512E"/>
    <w:rsid w:val="00C86D6C"/>
    <w:rsid w:val="00C87705"/>
    <w:rsid w:val="00C8796A"/>
    <w:rsid w:val="00C87EDA"/>
    <w:rsid w:val="00C91414"/>
    <w:rsid w:val="00C9285A"/>
    <w:rsid w:val="00C92D02"/>
    <w:rsid w:val="00CA2E71"/>
    <w:rsid w:val="00CA337C"/>
    <w:rsid w:val="00CA5341"/>
    <w:rsid w:val="00CA64CB"/>
    <w:rsid w:val="00CA7EF1"/>
    <w:rsid w:val="00CB08F1"/>
    <w:rsid w:val="00CB0B7B"/>
    <w:rsid w:val="00CB5E11"/>
    <w:rsid w:val="00CB73E4"/>
    <w:rsid w:val="00CC0791"/>
    <w:rsid w:val="00CC3428"/>
    <w:rsid w:val="00CD2800"/>
    <w:rsid w:val="00CD6D09"/>
    <w:rsid w:val="00CE1A43"/>
    <w:rsid w:val="00CE48DF"/>
    <w:rsid w:val="00CF01AF"/>
    <w:rsid w:val="00CF042F"/>
    <w:rsid w:val="00CF1367"/>
    <w:rsid w:val="00CF1BD9"/>
    <w:rsid w:val="00CF1D85"/>
    <w:rsid w:val="00CF3C59"/>
    <w:rsid w:val="00CF688D"/>
    <w:rsid w:val="00CF7C4C"/>
    <w:rsid w:val="00D02416"/>
    <w:rsid w:val="00D0241C"/>
    <w:rsid w:val="00D031AE"/>
    <w:rsid w:val="00D07EA2"/>
    <w:rsid w:val="00D10E85"/>
    <w:rsid w:val="00D131FD"/>
    <w:rsid w:val="00D135F9"/>
    <w:rsid w:val="00D14226"/>
    <w:rsid w:val="00D15E6A"/>
    <w:rsid w:val="00D174D2"/>
    <w:rsid w:val="00D17AD6"/>
    <w:rsid w:val="00D21628"/>
    <w:rsid w:val="00D231C6"/>
    <w:rsid w:val="00D250E7"/>
    <w:rsid w:val="00D25611"/>
    <w:rsid w:val="00D30709"/>
    <w:rsid w:val="00D319B8"/>
    <w:rsid w:val="00D37BE5"/>
    <w:rsid w:val="00D42CDE"/>
    <w:rsid w:val="00D44E30"/>
    <w:rsid w:val="00D44F9D"/>
    <w:rsid w:val="00D52C21"/>
    <w:rsid w:val="00D53B2A"/>
    <w:rsid w:val="00D54EA4"/>
    <w:rsid w:val="00D56353"/>
    <w:rsid w:val="00D62DCA"/>
    <w:rsid w:val="00D63395"/>
    <w:rsid w:val="00D6385C"/>
    <w:rsid w:val="00D644A2"/>
    <w:rsid w:val="00D66A3B"/>
    <w:rsid w:val="00D70BA9"/>
    <w:rsid w:val="00D70F59"/>
    <w:rsid w:val="00D72BA5"/>
    <w:rsid w:val="00D766FF"/>
    <w:rsid w:val="00D7674D"/>
    <w:rsid w:val="00D83C60"/>
    <w:rsid w:val="00D84644"/>
    <w:rsid w:val="00D851A7"/>
    <w:rsid w:val="00D87192"/>
    <w:rsid w:val="00D879E8"/>
    <w:rsid w:val="00D90CFC"/>
    <w:rsid w:val="00D91F3A"/>
    <w:rsid w:val="00D97FB9"/>
    <w:rsid w:val="00DA0AB7"/>
    <w:rsid w:val="00DA1C54"/>
    <w:rsid w:val="00DA5C68"/>
    <w:rsid w:val="00DA758A"/>
    <w:rsid w:val="00DB3983"/>
    <w:rsid w:val="00DB453F"/>
    <w:rsid w:val="00DB5782"/>
    <w:rsid w:val="00DC2E73"/>
    <w:rsid w:val="00DD0EF4"/>
    <w:rsid w:val="00DD4B72"/>
    <w:rsid w:val="00DD5D35"/>
    <w:rsid w:val="00DE44AB"/>
    <w:rsid w:val="00DE4E10"/>
    <w:rsid w:val="00DE75C5"/>
    <w:rsid w:val="00DF2336"/>
    <w:rsid w:val="00DF2FB4"/>
    <w:rsid w:val="00DF3B21"/>
    <w:rsid w:val="00DF4EFD"/>
    <w:rsid w:val="00DF63C0"/>
    <w:rsid w:val="00E01063"/>
    <w:rsid w:val="00E036AB"/>
    <w:rsid w:val="00E0376E"/>
    <w:rsid w:val="00E059B5"/>
    <w:rsid w:val="00E05B02"/>
    <w:rsid w:val="00E11D76"/>
    <w:rsid w:val="00E15016"/>
    <w:rsid w:val="00E152F4"/>
    <w:rsid w:val="00E179B1"/>
    <w:rsid w:val="00E200E0"/>
    <w:rsid w:val="00E205CA"/>
    <w:rsid w:val="00E22151"/>
    <w:rsid w:val="00E26C1B"/>
    <w:rsid w:val="00E274FD"/>
    <w:rsid w:val="00E303D4"/>
    <w:rsid w:val="00E304A0"/>
    <w:rsid w:val="00E329E5"/>
    <w:rsid w:val="00E32D2C"/>
    <w:rsid w:val="00E33817"/>
    <w:rsid w:val="00E36BE0"/>
    <w:rsid w:val="00E37BB1"/>
    <w:rsid w:val="00E410C5"/>
    <w:rsid w:val="00E41BA0"/>
    <w:rsid w:val="00E468CC"/>
    <w:rsid w:val="00E47A34"/>
    <w:rsid w:val="00E52C64"/>
    <w:rsid w:val="00E5348D"/>
    <w:rsid w:val="00E54248"/>
    <w:rsid w:val="00E5558A"/>
    <w:rsid w:val="00E557ED"/>
    <w:rsid w:val="00E55FAF"/>
    <w:rsid w:val="00E62AE4"/>
    <w:rsid w:val="00E642C6"/>
    <w:rsid w:val="00E67AD5"/>
    <w:rsid w:val="00E70BE7"/>
    <w:rsid w:val="00E74DC1"/>
    <w:rsid w:val="00E85B76"/>
    <w:rsid w:val="00E9070B"/>
    <w:rsid w:val="00E90CA1"/>
    <w:rsid w:val="00E9484F"/>
    <w:rsid w:val="00E96F72"/>
    <w:rsid w:val="00EA101C"/>
    <w:rsid w:val="00EA21BA"/>
    <w:rsid w:val="00EA68CA"/>
    <w:rsid w:val="00EB30F6"/>
    <w:rsid w:val="00EB5608"/>
    <w:rsid w:val="00EB5F17"/>
    <w:rsid w:val="00EC125B"/>
    <w:rsid w:val="00EC405F"/>
    <w:rsid w:val="00EC4698"/>
    <w:rsid w:val="00EC4A68"/>
    <w:rsid w:val="00ED019F"/>
    <w:rsid w:val="00ED1115"/>
    <w:rsid w:val="00ED16AA"/>
    <w:rsid w:val="00ED4408"/>
    <w:rsid w:val="00ED46B9"/>
    <w:rsid w:val="00ED491B"/>
    <w:rsid w:val="00ED5B06"/>
    <w:rsid w:val="00ED6793"/>
    <w:rsid w:val="00ED7742"/>
    <w:rsid w:val="00EE168C"/>
    <w:rsid w:val="00EE3727"/>
    <w:rsid w:val="00EE547C"/>
    <w:rsid w:val="00EE65C1"/>
    <w:rsid w:val="00EF00D8"/>
    <w:rsid w:val="00EF4098"/>
    <w:rsid w:val="00EF423B"/>
    <w:rsid w:val="00EF5B33"/>
    <w:rsid w:val="00EF67BB"/>
    <w:rsid w:val="00F00CAD"/>
    <w:rsid w:val="00F030D0"/>
    <w:rsid w:val="00F03BBE"/>
    <w:rsid w:val="00F04E9E"/>
    <w:rsid w:val="00F067AD"/>
    <w:rsid w:val="00F111D0"/>
    <w:rsid w:val="00F1314E"/>
    <w:rsid w:val="00F14F2D"/>
    <w:rsid w:val="00F14FBD"/>
    <w:rsid w:val="00F15A22"/>
    <w:rsid w:val="00F20C5E"/>
    <w:rsid w:val="00F22DF9"/>
    <w:rsid w:val="00F24298"/>
    <w:rsid w:val="00F30AF3"/>
    <w:rsid w:val="00F31229"/>
    <w:rsid w:val="00F32A61"/>
    <w:rsid w:val="00F337F0"/>
    <w:rsid w:val="00F34399"/>
    <w:rsid w:val="00F3568C"/>
    <w:rsid w:val="00F373B3"/>
    <w:rsid w:val="00F40866"/>
    <w:rsid w:val="00F40B6B"/>
    <w:rsid w:val="00F43DCA"/>
    <w:rsid w:val="00F444BC"/>
    <w:rsid w:val="00F446F6"/>
    <w:rsid w:val="00F45411"/>
    <w:rsid w:val="00F46292"/>
    <w:rsid w:val="00F47B34"/>
    <w:rsid w:val="00F553C6"/>
    <w:rsid w:val="00F579E0"/>
    <w:rsid w:val="00F658BE"/>
    <w:rsid w:val="00F663B1"/>
    <w:rsid w:val="00F6736A"/>
    <w:rsid w:val="00F713CE"/>
    <w:rsid w:val="00F7150B"/>
    <w:rsid w:val="00F71EFC"/>
    <w:rsid w:val="00F7279F"/>
    <w:rsid w:val="00F728A6"/>
    <w:rsid w:val="00F75634"/>
    <w:rsid w:val="00F76374"/>
    <w:rsid w:val="00F7725C"/>
    <w:rsid w:val="00F8054B"/>
    <w:rsid w:val="00F80770"/>
    <w:rsid w:val="00F812B7"/>
    <w:rsid w:val="00F83D14"/>
    <w:rsid w:val="00F83D93"/>
    <w:rsid w:val="00F85684"/>
    <w:rsid w:val="00F85BA4"/>
    <w:rsid w:val="00F86043"/>
    <w:rsid w:val="00F87FA1"/>
    <w:rsid w:val="00F91F43"/>
    <w:rsid w:val="00F934DD"/>
    <w:rsid w:val="00F9448E"/>
    <w:rsid w:val="00F94B85"/>
    <w:rsid w:val="00FA0750"/>
    <w:rsid w:val="00FA250F"/>
    <w:rsid w:val="00FA443D"/>
    <w:rsid w:val="00FA5473"/>
    <w:rsid w:val="00FA5918"/>
    <w:rsid w:val="00FB3192"/>
    <w:rsid w:val="00FB4489"/>
    <w:rsid w:val="00FB4DC5"/>
    <w:rsid w:val="00FB5754"/>
    <w:rsid w:val="00FB66B2"/>
    <w:rsid w:val="00FC5711"/>
    <w:rsid w:val="00FC77D0"/>
    <w:rsid w:val="00FD22CA"/>
    <w:rsid w:val="00FD36F0"/>
    <w:rsid w:val="00FD5302"/>
    <w:rsid w:val="00FD5EB2"/>
    <w:rsid w:val="00FD71CB"/>
    <w:rsid w:val="00FD7302"/>
    <w:rsid w:val="00FD7A15"/>
    <w:rsid w:val="00FE2670"/>
    <w:rsid w:val="00FE416F"/>
    <w:rsid w:val="00FF2CC2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1F104"/>
  <w15:chartTrackingRefBased/>
  <w15:docId w15:val="{9087B0A0-CB65-2E4C-978C-E7A96F04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A1BEC"/>
    <w:rPr>
      <w:rFonts w:ascii="宋体" w:eastAsia="宋体" w:hAnsi="宋体" w:cs="宋体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E65"/>
    <w:pPr>
      <w:widowControl w:val="0"/>
      <w:jc w:val="both"/>
    </w:pPr>
    <w:rPr>
      <w:rFonts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77E65"/>
    <w:rPr>
      <w:rFonts w:ascii="宋体" w:eastAsia="宋体"/>
      <w:sz w:val="18"/>
      <w:szCs w:val="18"/>
    </w:rPr>
  </w:style>
  <w:style w:type="table" w:styleId="a5">
    <w:name w:val="Table Grid"/>
    <w:basedOn w:val="a1"/>
    <w:uiPriority w:val="39"/>
    <w:rsid w:val="00BC1F84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4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642C6"/>
    <w:rPr>
      <w:rFonts w:ascii="宋体" w:eastAsia="宋体" w:hAnsi="宋体" w:cs="宋体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642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642C6"/>
    <w:rPr>
      <w:rFonts w:ascii="宋体" w:eastAsia="宋体" w:hAnsi="宋体" w:cs="宋体"/>
      <w:kern w:val="0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4D0FE5"/>
    <w:pPr>
      <w:jc w:val="center"/>
    </w:pPr>
  </w:style>
  <w:style w:type="character" w:customStyle="1" w:styleId="EndNoteBibliographyTitle0">
    <w:name w:val="EndNote Bibliography Title 字符"/>
    <w:basedOn w:val="a0"/>
    <w:link w:val="EndNoteBibliographyTitle"/>
    <w:rsid w:val="004D0FE5"/>
    <w:rPr>
      <w:rFonts w:ascii="宋体" w:eastAsia="宋体" w:hAnsi="宋体" w:cs="宋体"/>
      <w:kern w:val="0"/>
    </w:rPr>
  </w:style>
  <w:style w:type="paragraph" w:customStyle="1" w:styleId="EndNoteBibliography">
    <w:name w:val="EndNote Bibliography"/>
    <w:basedOn w:val="a"/>
    <w:link w:val="EndNoteBibliography0"/>
    <w:rsid w:val="004D0FE5"/>
  </w:style>
  <w:style w:type="character" w:customStyle="1" w:styleId="EndNoteBibliography0">
    <w:name w:val="EndNote Bibliography 字符"/>
    <w:basedOn w:val="a0"/>
    <w:link w:val="EndNoteBibliography"/>
    <w:rsid w:val="004D0FE5"/>
    <w:rPr>
      <w:rFonts w:ascii="宋体" w:eastAsia="宋体" w:hAnsi="宋体" w:cs="宋体"/>
      <w:kern w:val="0"/>
    </w:rPr>
  </w:style>
  <w:style w:type="character" w:styleId="aa">
    <w:name w:val="Hyperlink"/>
    <w:basedOn w:val="a0"/>
    <w:uiPriority w:val="99"/>
    <w:unhideWhenUsed/>
    <w:rsid w:val="00133BF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rsid w:val="00133BF2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6450FA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6450FA"/>
  </w:style>
  <w:style w:type="character" w:customStyle="1" w:styleId="ae">
    <w:name w:val="批注文字 字符"/>
    <w:basedOn w:val="a0"/>
    <w:link w:val="ad"/>
    <w:uiPriority w:val="99"/>
    <w:semiHidden/>
    <w:rsid w:val="006450FA"/>
    <w:rPr>
      <w:rFonts w:ascii="宋体" w:eastAsia="宋体" w:hAnsi="宋体" w:cs="宋体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50FA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6450FA"/>
    <w:rPr>
      <w:rFonts w:ascii="宋体" w:eastAsia="宋体" w:hAnsi="宋体" w:cs="宋体"/>
      <w:b/>
      <w:bCs/>
      <w:kern w:val="0"/>
    </w:rPr>
  </w:style>
  <w:style w:type="paragraph" w:styleId="af1">
    <w:name w:val="Revision"/>
    <w:hidden/>
    <w:uiPriority w:val="99"/>
    <w:semiHidden/>
    <w:rsid w:val="007F6250"/>
    <w:rPr>
      <w:rFonts w:ascii="宋体" w:eastAsia="宋体" w:hAnsi="宋体" w:cs="宋体"/>
      <w:kern w:val="0"/>
    </w:rPr>
  </w:style>
  <w:style w:type="character" w:styleId="af2">
    <w:name w:val="page number"/>
    <w:basedOn w:val="a0"/>
    <w:uiPriority w:val="99"/>
    <w:semiHidden/>
    <w:unhideWhenUsed/>
    <w:rsid w:val="003D1917"/>
  </w:style>
  <w:style w:type="paragraph" w:styleId="af3">
    <w:name w:val="List Paragraph"/>
    <w:basedOn w:val="a"/>
    <w:uiPriority w:val="34"/>
    <w:qFormat/>
    <w:rsid w:val="003D19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1F96EB-039C-8E4F-8D85-1ECC1C5C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2030</Words>
  <Characters>11574</Characters>
  <Application>Microsoft Office Word</Application>
  <DocSecurity>0</DocSecurity>
  <Lines>96</Lines>
  <Paragraphs>27</Paragraphs>
  <ScaleCrop>false</ScaleCrop>
  <Company/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dawushang12138@126.com</dc:creator>
  <cp:keywords/>
  <dc:description/>
  <cp:lastModifiedBy>xh</cp:lastModifiedBy>
  <cp:revision>44</cp:revision>
  <dcterms:created xsi:type="dcterms:W3CDTF">2021-06-28T12:13:00Z</dcterms:created>
  <dcterms:modified xsi:type="dcterms:W3CDTF">2021-12-09T13:12:00Z</dcterms:modified>
</cp:coreProperties>
</file>