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FE3F" w14:textId="02A184A8" w:rsidR="00952118" w:rsidRDefault="000C03AB">
      <w:pPr>
        <w:pStyle w:val="Standard"/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 xml:space="preserve">MATQ-seq </w:t>
      </w:r>
      <w:r w:rsidR="002030DB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rotocol</w:t>
      </w:r>
      <w:r w:rsidR="002030DB">
        <w:rPr>
          <w:b/>
          <w:sz w:val="40"/>
          <w:szCs w:val="40"/>
        </w:rPr>
        <w:t xml:space="preserve"> </w:t>
      </w:r>
      <w:bookmarkStart w:id="0" w:name="_GoBack"/>
      <w:bookmarkEnd w:id="0"/>
    </w:p>
    <w:p w14:paraId="062270E3" w14:textId="77777777" w:rsidR="00952118" w:rsidRDefault="000C03AB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Zong Lab</w:t>
      </w:r>
    </w:p>
    <w:p w14:paraId="72515834" w14:textId="77777777" w:rsidR="00952118" w:rsidRDefault="000C03AB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Baylor College of Medicine</w:t>
      </w:r>
    </w:p>
    <w:p w14:paraId="35B1B562" w14:textId="77777777" w:rsidR="00952118" w:rsidRDefault="00952118">
      <w:pPr>
        <w:pStyle w:val="Standard"/>
        <w:jc w:val="center"/>
        <w:rPr>
          <w:rFonts w:hint="eastAsia"/>
        </w:rPr>
      </w:pPr>
    </w:p>
    <w:p w14:paraId="7D88390E" w14:textId="77777777" w:rsidR="00952118" w:rsidRPr="005962F7" w:rsidRDefault="000C03AB">
      <w:pPr>
        <w:pStyle w:val="Standard"/>
        <w:rPr>
          <w:rFonts w:hint="eastAsia"/>
          <w:b/>
        </w:rPr>
      </w:pPr>
      <w:r w:rsidRPr="005962F7">
        <w:rPr>
          <w:b/>
        </w:rPr>
        <w:t>1. Cell lysis</w:t>
      </w:r>
    </w:p>
    <w:p w14:paraId="6E01C0B9" w14:textId="77777777" w:rsidR="00952118" w:rsidRDefault="000C03AB">
      <w:pPr>
        <w:pStyle w:val="Standard"/>
        <w:rPr>
          <w:rFonts w:hint="eastAsia"/>
        </w:rPr>
      </w:pPr>
      <w:r>
        <w:t>Lysis solution:</w:t>
      </w:r>
    </w:p>
    <w:p w14:paraId="544B761D" w14:textId="77777777" w:rsidR="00952118" w:rsidRDefault="000C03AB">
      <w:pPr>
        <w:pStyle w:val="Standard"/>
        <w:rPr>
          <w:rFonts w:hint="eastAsia"/>
        </w:rPr>
      </w:pPr>
      <w:r>
        <w:t>0.2% Triton-X in DEPC H2O 1</w:t>
      </w:r>
      <w:r w:rsidR="00051583">
        <w:t xml:space="preserve"> μL</w:t>
      </w:r>
    </w:p>
    <w:p w14:paraId="6DFF0894" w14:textId="77777777" w:rsidR="00952118" w:rsidRDefault="000C03AB">
      <w:pPr>
        <w:pStyle w:val="Standard"/>
        <w:rPr>
          <w:rFonts w:hint="eastAsia"/>
        </w:rPr>
      </w:pPr>
      <w:r>
        <w:t>0.1</w:t>
      </w:r>
      <w:r w:rsidR="00AC2996">
        <w:t xml:space="preserve"> </w:t>
      </w:r>
      <w:r>
        <w:t>M DTT 0.05</w:t>
      </w:r>
      <w:r w:rsidR="00051583">
        <w:t xml:space="preserve"> μL</w:t>
      </w:r>
    </w:p>
    <w:p w14:paraId="6BF911FF" w14:textId="77777777" w:rsidR="00952118" w:rsidRDefault="000C03AB">
      <w:pPr>
        <w:pStyle w:val="Standard"/>
        <w:rPr>
          <w:rFonts w:hint="eastAsia"/>
        </w:rPr>
      </w:pPr>
      <w:r>
        <w:t>RnaseOUT 0.05</w:t>
      </w:r>
      <w:r w:rsidR="00051583">
        <w:t xml:space="preserve"> μL</w:t>
      </w:r>
    </w:p>
    <w:p w14:paraId="4D3443C5" w14:textId="77777777" w:rsidR="00952118" w:rsidRDefault="000C03AB">
      <w:pPr>
        <w:pStyle w:val="Standard"/>
        <w:rPr>
          <w:rFonts w:hint="eastAsia"/>
        </w:rPr>
      </w:pPr>
      <w:r>
        <w:t>Primer mix** (page purified GAT27dT 1.5</w:t>
      </w:r>
      <w:r w:rsidR="00AC2996">
        <w:t xml:space="preserve"> </w:t>
      </w:r>
      <w:r>
        <w:t>μM, GAT275n3G 5</w:t>
      </w:r>
      <w:r w:rsidR="00AC2996">
        <w:t xml:space="preserve"> </w:t>
      </w:r>
      <w:r>
        <w:t>μM, GAT275n3T 5</w:t>
      </w:r>
      <w:r w:rsidR="00AC2996">
        <w:t xml:space="preserve"> </w:t>
      </w:r>
      <w:r>
        <w:t>μM) 0.4</w:t>
      </w:r>
      <w:r w:rsidR="00051583">
        <w:t xml:space="preserve"> μL</w:t>
      </w:r>
    </w:p>
    <w:p w14:paraId="6918B834" w14:textId="77777777" w:rsidR="00952118" w:rsidRDefault="000C03AB">
      <w:pPr>
        <w:pStyle w:val="Standard"/>
        <w:rPr>
          <w:rFonts w:hint="eastAsia"/>
        </w:rPr>
      </w:pPr>
      <w:r>
        <w:t>10</w:t>
      </w:r>
      <w:r w:rsidR="00AC2996">
        <w:t xml:space="preserve"> </w:t>
      </w:r>
      <w:r>
        <w:t xml:space="preserve">mM </w:t>
      </w:r>
      <w:r w:rsidR="00A45220">
        <w:t xml:space="preserve">each </w:t>
      </w:r>
      <w:r>
        <w:t>dNTP         0.1</w:t>
      </w:r>
      <w:r w:rsidR="00051583">
        <w:t xml:space="preserve"> μL</w:t>
      </w:r>
    </w:p>
    <w:p w14:paraId="745F8259" w14:textId="77777777" w:rsidR="00952118" w:rsidRDefault="00952118">
      <w:pPr>
        <w:pStyle w:val="Standard"/>
        <w:rPr>
          <w:rFonts w:hint="eastAsia"/>
        </w:rPr>
      </w:pPr>
    </w:p>
    <w:p w14:paraId="0F1879E9" w14:textId="77777777" w:rsidR="00952118" w:rsidRDefault="000C03AB">
      <w:pPr>
        <w:pStyle w:val="Standard"/>
        <w:rPr>
          <w:rFonts w:hint="eastAsia"/>
        </w:rPr>
      </w:pPr>
      <w:r>
        <w:t>Pipette single cell in lysis solution, briefly centrifuge, then put on PCR block 72ºC 3</w:t>
      </w:r>
      <w:r w:rsidR="00051583">
        <w:t xml:space="preserve"> min</w:t>
      </w:r>
      <w:r>
        <w:t>, then quickly put on ice for at least 1</w:t>
      </w:r>
      <w:r w:rsidR="00051583">
        <w:t xml:space="preserve"> min</w:t>
      </w:r>
    </w:p>
    <w:p w14:paraId="39099093" w14:textId="77777777" w:rsidR="00952118" w:rsidRDefault="00952118">
      <w:pPr>
        <w:pStyle w:val="Standard"/>
        <w:rPr>
          <w:rFonts w:hint="eastAsia"/>
        </w:rPr>
      </w:pPr>
    </w:p>
    <w:p w14:paraId="3EFC2255" w14:textId="77777777" w:rsidR="00952118" w:rsidRPr="005962F7" w:rsidRDefault="000C03AB">
      <w:pPr>
        <w:pStyle w:val="Standard"/>
        <w:rPr>
          <w:rFonts w:hint="eastAsia"/>
          <w:b/>
        </w:rPr>
      </w:pPr>
      <w:r w:rsidRPr="005962F7">
        <w:rPr>
          <w:b/>
        </w:rPr>
        <w:t>2. Reverse transcription</w:t>
      </w:r>
    </w:p>
    <w:p w14:paraId="69BDE2EE" w14:textId="77777777" w:rsidR="00952118" w:rsidRDefault="000C03AB">
      <w:pPr>
        <w:pStyle w:val="Standard"/>
        <w:rPr>
          <w:rFonts w:hint="eastAsia"/>
        </w:rPr>
      </w:pPr>
      <w:r>
        <w:t>Add RT mix containing:</w:t>
      </w:r>
    </w:p>
    <w:p w14:paraId="34B7AC50" w14:textId="77777777" w:rsidR="00952118" w:rsidRDefault="00FB0382">
      <w:pPr>
        <w:pStyle w:val="Standard"/>
        <w:rPr>
          <w:rFonts w:hint="eastAsia"/>
        </w:rPr>
      </w:pPr>
      <w:r>
        <w:t>5X FS</w:t>
      </w:r>
      <w:r w:rsidR="000C03AB">
        <w:t xml:space="preserve"> buffer 0.8</w:t>
      </w:r>
      <w:r w:rsidR="00051583">
        <w:t xml:space="preserve"> μL</w:t>
      </w:r>
    </w:p>
    <w:p w14:paraId="055A4977" w14:textId="77777777" w:rsidR="00952118" w:rsidRDefault="000C03AB">
      <w:pPr>
        <w:pStyle w:val="Standard"/>
        <w:rPr>
          <w:rFonts w:hint="eastAsia"/>
        </w:rPr>
      </w:pPr>
      <w:r>
        <w:t>0.1</w:t>
      </w:r>
      <w:r w:rsidR="00AC2996">
        <w:t xml:space="preserve"> </w:t>
      </w:r>
      <w:r>
        <w:t>M DTT 0.2</w:t>
      </w:r>
      <w:r w:rsidR="00051583">
        <w:t xml:space="preserve"> μL</w:t>
      </w:r>
    </w:p>
    <w:p w14:paraId="73C109E2" w14:textId="77777777" w:rsidR="00952118" w:rsidRDefault="000C03AB">
      <w:pPr>
        <w:pStyle w:val="Standard"/>
        <w:rPr>
          <w:rFonts w:hint="eastAsia"/>
        </w:rPr>
      </w:pPr>
      <w:r>
        <w:t>RnaseOUT 0.1</w:t>
      </w:r>
      <w:r w:rsidR="00051583">
        <w:t xml:space="preserve"> μL</w:t>
      </w:r>
    </w:p>
    <w:p w14:paraId="4FA51105" w14:textId="77777777" w:rsidR="00952118" w:rsidRDefault="000C03AB">
      <w:pPr>
        <w:pStyle w:val="Standard"/>
        <w:rPr>
          <w:rFonts w:hint="eastAsia"/>
        </w:rPr>
      </w:pPr>
      <w:r>
        <w:t>Superscript III 0.15</w:t>
      </w:r>
      <w:r w:rsidR="00051583">
        <w:t xml:space="preserve"> μL</w:t>
      </w:r>
    </w:p>
    <w:p w14:paraId="0A8AD8A4" w14:textId="77777777" w:rsidR="00952118" w:rsidRDefault="000C03AB">
      <w:pPr>
        <w:pStyle w:val="Standard"/>
        <w:rPr>
          <w:rFonts w:hint="eastAsia"/>
        </w:rPr>
      </w:pPr>
      <w:r>
        <w:t>Rnase-free H2O 1.15</w:t>
      </w:r>
      <w:r w:rsidR="00051583">
        <w:t xml:space="preserve"> μL</w:t>
      </w:r>
    </w:p>
    <w:p w14:paraId="0BA5CDAB" w14:textId="77777777" w:rsidR="00952118" w:rsidRDefault="00952118">
      <w:pPr>
        <w:pStyle w:val="Standard"/>
        <w:rPr>
          <w:rFonts w:hint="eastAsia"/>
        </w:rPr>
      </w:pPr>
    </w:p>
    <w:p w14:paraId="72CFD489" w14:textId="77777777" w:rsidR="00952118" w:rsidRDefault="000C03AB">
      <w:pPr>
        <w:pStyle w:val="Standard"/>
        <w:rPr>
          <w:rFonts w:hint="eastAsia"/>
        </w:rPr>
      </w:pPr>
      <w:r>
        <w:t>Mix well by flicking the tubes 4-5 times then brief centrifuge</w:t>
      </w:r>
    </w:p>
    <w:p w14:paraId="2A198D8C" w14:textId="77777777" w:rsidR="00952118" w:rsidRDefault="00952118">
      <w:pPr>
        <w:pStyle w:val="Standard"/>
        <w:rPr>
          <w:rFonts w:hint="eastAsia"/>
        </w:rPr>
      </w:pPr>
    </w:p>
    <w:p w14:paraId="3157FE6A" w14:textId="77777777" w:rsidR="00952118" w:rsidRDefault="000C03AB">
      <w:pPr>
        <w:pStyle w:val="Standard"/>
        <w:rPr>
          <w:rFonts w:hint="eastAsia"/>
        </w:rPr>
      </w:pPr>
      <w:r>
        <w:t>Run following program:</w:t>
      </w:r>
      <w:r>
        <w:br/>
        <w:t>10 cycles of</w:t>
      </w:r>
    </w:p>
    <w:p w14:paraId="17C7F816" w14:textId="77777777" w:rsidR="00952118" w:rsidRDefault="000C03AB">
      <w:pPr>
        <w:pStyle w:val="Standard"/>
        <w:rPr>
          <w:rFonts w:hint="eastAsia"/>
        </w:rPr>
      </w:pPr>
      <w:r>
        <w:t>8ºC 12s</w:t>
      </w:r>
    </w:p>
    <w:p w14:paraId="6D8513B8" w14:textId="77777777" w:rsidR="00952118" w:rsidRDefault="000C03AB">
      <w:pPr>
        <w:pStyle w:val="Standard"/>
        <w:rPr>
          <w:rFonts w:hint="eastAsia"/>
        </w:rPr>
      </w:pPr>
      <w:r>
        <w:t>15ºC 45s</w:t>
      </w:r>
    </w:p>
    <w:p w14:paraId="25526EBC" w14:textId="77777777" w:rsidR="00952118" w:rsidRDefault="000C03AB">
      <w:pPr>
        <w:pStyle w:val="Standard"/>
        <w:rPr>
          <w:rFonts w:hint="eastAsia"/>
        </w:rPr>
      </w:pPr>
      <w:r>
        <w:t>20ºC 45s</w:t>
      </w:r>
    </w:p>
    <w:p w14:paraId="666EE38F" w14:textId="77777777" w:rsidR="00952118" w:rsidRDefault="000C03AB">
      <w:pPr>
        <w:pStyle w:val="Standard"/>
        <w:rPr>
          <w:rFonts w:hint="eastAsia"/>
        </w:rPr>
      </w:pPr>
      <w:r>
        <w:t>30ºC 30s</w:t>
      </w:r>
    </w:p>
    <w:p w14:paraId="471CC6CE" w14:textId="77777777" w:rsidR="00952118" w:rsidRDefault="000C03AB">
      <w:pPr>
        <w:pStyle w:val="Standard"/>
        <w:rPr>
          <w:rFonts w:hint="eastAsia"/>
        </w:rPr>
      </w:pPr>
      <w:r>
        <w:t>42ºC 2</w:t>
      </w:r>
      <w:r w:rsidR="00051583">
        <w:t xml:space="preserve"> min</w:t>
      </w:r>
    </w:p>
    <w:p w14:paraId="3603AF38" w14:textId="77777777" w:rsidR="00952118" w:rsidRDefault="000C03AB">
      <w:pPr>
        <w:pStyle w:val="Standard"/>
        <w:rPr>
          <w:rFonts w:hint="eastAsia"/>
        </w:rPr>
      </w:pPr>
      <w:r>
        <w:t>50ºC 3</w:t>
      </w:r>
      <w:r w:rsidR="00051583">
        <w:t xml:space="preserve"> min</w:t>
      </w:r>
    </w:p>
    <w:p w14:paraId="4665BDC7" w14:textId="77777777" w:rsidR="00952118" w:rsidRDefault="000C03AB">
      <w:pPr>
        <w:pStyle w:val="Standard"/>
        <w:rPr>
          <w:rFonts w:hint="eastAsia"/>
        </w:rPr>
      </w:pPr>
      <w:r>
        <w:t>End cycle</w:t>
      </w:r>
    </w:p>
    <w:p w14:paraId="482E4B3E" w14:textId="77777777" w:rsidR="00952118" w:rsidRDefault="000C03AB">
      <w:pPr>
        <w:pStyle w:val="Standard"/>
        <w:rPr>
          <w:rFonts w:hint="eastAsia"/>
        </w:rPr>
      </w:pPr>
      <w:r>
        <w:t>50ºC 15</w:t>
      </w:r>
      <w:r w:rsidR="00051583">
        <w:t xml:space="preserve"> min</w:t>
      </w:r>
    </w:p>
    <w:p w14:paraId="33095C18" w14:textId="77777777" w:rsidR="00952118" w:rsidRDefault="000C03AB">
      <w:pPr>
        <w:pStyle w:val="Standard"/>
        <w:rPr>
          <w:rFonts w:hint="eastAsia"/>
        </w:rPr>
      </w:pPr>
      <w:r>
        <w:t>4 ºC Forever</w:t>
      </w:r>
    </w:p>
    <w:p w14:paraId="091EE501" w14:textId="77777777" w:rsidR="00952118" w:rsidRDefault="00952118">
      <w:pPr>
        <w:pStyle w:val="Standard"/>
        <w:rPr>
          <w:rFonts w:hint="eastAsia"/>
        </w:rPr>
      </w:pPr>
    </w:p>
    <w:p w14:paraId="01441A81" w14:textId="77777777" w:rsidR="00952118" w:rsidRDefault="000C03AB">
      <w:pPr>
        <w:pStyle w:val="Standard"/>
        <w:rPr>
          <w:rFonts w:hint="eastAsia"/>
        </w:rPr>
      </w:pPr>
      <w:r w:rsidRPr="005962F7">
        <w:rPr>
          <w:b/>
        </w:rPr>
        <w:t>3. Digestion of primers</w:t>
      </w:r>
      <w:r>
        <w:t xml:space="preserve"> (do not go to low temperature during these steps)</w:t>
      </w:r>
    </w:p>
    <w:p w14:paraId="2CB970C0" w14:textId="77777777" w:rsidR="00952118" w:rsidRDefault="000C03AB">
      <w:pPr>
        <w:pStyle w:val="Standard"/>
        <w:rPr>
          <w:rFonts w:hint="eastAsia"/>
        </w:rPr>
      </w:pPr>
      <w:r>
        <w:t>50ºC 1</w:t>
      </w:r>
      <w:r w:rsidR="00051583">
        <w:t xml:space="preserve"> min</w:t>
      </w:r>
    </w:p>
    <w:p w14:paraId="61273DD5" w14:textId="77777777" w:rsidR="00952118" w:rsidRDefault="000C03AB">
      <w:pPr>
        <w:pStyle w:val="Standard"/>
        <w:rPr>
          <w:rFonts w:hint="eastAsia"/>
        </w:rPr>
      </w:pPr>
      <w:r>
        <w:t>Add 0.2</w:t>
      </w:r>
      <w:r w:rsidR="00051583">
        <w:t xml:space="preserve"> μL</w:t>
      </w:r>
      <w:r>
        <w:t xml:space="preserve"> T4 DNA polymerase, mix well by flicking the tubes 4-5 times</w:t>
      </w:r>
      <w:r w:rsidR="00D32E7F">
        <w:t>,</w:t>
      </w:r>
      <w:r>
        <w:t xml:space="preserve"> then brief centrifuge</w:t>
      </w:r>
    </w:p>
    <w:p w14:paraId="397BEFAE" w14:textId="77777777" w:rsidR="00952118" w:rsidRDefault="000C03AB">
      <w:pPr>
        <w:pStyle w:val="Standard"/>
        <w:rPr>
          <w:rFonts w:hint="eastAsia"/>
        </w:rPr>
      </w:pPr>
      <w:r>
        <w:t>37ºC 40</w:t>
      </w:r>
      <w:r w:rsidR="00051583">
        <w:t xml:space="preserve"> min</w:t>
      </w:r>
    </w:p>
    <w:p w14:paraId="62A6B988" w14:textId="77777777" w:rsidR="00952118" w:rsidRDefault="000C03AB">
      <w:pPr>
        <w:pStyle w:val="Standard"/>
        <w:rPr>
          <w:rFonts w:hint="eastAsia"/>
        </w:rPr>
      </w:pPr>
      <w:r>
        <w:t>75ºC 20</w:t>
      </w:r>
      <w:r w:rsidR="00051583">
        <w:t xml:space="preserve"> min</w:t>
      </w:r>
    </w:p>
    <w:p w14:paraId="31286FA6" w14:textId="77777777" w:rsidR="00952118" w:rsidRDefault="000C03AB">
      <w:pPr>
        <w:pStyle w:val="Standard"/>
        <w:rPr>
          <w:rFonts w:hint="eastAsia"/>
        </w:rPr>
      </w:pPr>
      <w:r>
        <w:t>4 ºC Forever</w:t>
      </w:r>
    </w:p>
    <w:p w14:paraId="774FF397" w14:textId="77777777" w:rsidR="00952118" w:rsidRDefault="00952118">
      <w:pPr>
        <w:pStyle w:val="Standard"/>
        <w:rPr>
          <w:rFonts w:hint="eastAsia"/>
        </w:rPr>
      </w:pPr>
    </w:p>
    <w:p w14:paraId="5140E236" w14:textId="77777777" w:rsidR="00952118" w:rsidRDefault="00952118">
      <w:pPr>
        <w:pStyle w:val="Standard"/>
        <w:rPr>
          <w:rFonts w:hint="eastAsia"/>
        </w:rPr>
      </w:pPr>
    </w:p>
    <w:p w14:paraId="41332349" w14:textId="77777777" w:rsidR="00952118" w:rsidRPr="005962F7" w:rsidRDefault="000C03AB">
      <w:pPr>
        <w:pStyle w:val="Standard"/>
        <w:rPr>
          <w:rFonts w:hint="eastAsia"/>
          <w:b/>
        </w:rPr>
      </w:pPr>
      <w:r w:rsidRPr="005962F7">
        <w:rPr>
          <w:b/>
        </w:rPr>
        <w:t>4. RNA digest</w:t>
      </w:r>
    </w:p>
    <w:p w14:paraId="61DD700C" w14:textId="77777777" w:rsidR="00952118" w:rsidRDefault="000C03AB">
      <w:pPr>
        <w:pStyle w:val="Standard"/>
        <w:rPr>
          <w:rFonts w:hint="eastAsia"/>
        </w:rPr>
      </w:pPr>
      <w:r>
        <w:t>Add 0.1</w:t>
      </w:r>
      <w:r w:rsidR="00051583">
        <w:t xml:space="preserve"> μL</w:t>
      </w:r>
      <w:r>
        <w:t xml:space="preserve"> RnaseH, 0.1</w:t>
      </w:r>
      <w:r w:rsidR="00051583">
        <w:t xml:space="preserve"> μL</w:t>
      </w:r>
      <w:r>
        <w:t xml:space="preserve"> RnaseI, mix well by flicking the tubes 4-5 times</w:t>
      </w:r>
      <w:r w:rsidR="00D32E7F">
        <w:t>,</w:t>
      </w:r>
      <w:r>
        <w:t xml:space="preserve"> then brief centrifuge</w:t>
      </w:r>
    </w:p>
    <w:p w14:paraId="072075F9" w14:textId="77777777" w:rsidR="00952118" w:rsidRDefault="000C03AB">
      <w:pPr>
        <w:pStyle w:val="Standard"/>
        <w:rPr>
          <w:rFonts w:hint="eastAsia"/>
        </w:rPr>
      </w:pPr>
      <w:r>
        <w:t>37ºC 15</w:t>
      </w:r>
      <w:r w:rsidR="00051583">
        <w:t xml:space="preserve"> min</w:t>
      </w:r>
    </w:p>
    <w:p w14:paraId="035A7D5E" w14:textId="77777777" w:rsidR="00952118" w:rsidRDefault="000C03AB">
      <w:pPr>
        <w:pStyle w:val="Standard"/>
        <w:rPr>
          <w:rFonts w:hint="eastAsia"/>
        </w:rPr>
      </w:pPr>
      <w:r>
        <w:lastRenderedPageBreak/>
        <w:t>72ºC 15</w:t>
      </w:r>
      <w:r w:rsidR="00051583">
        <w:t xml:space="preserve"> min</w:t>
      </w:r>
    </w:p>
    <w:p w14:paraId="4188438F" w14:textId="77777777" w:rsidR="00952118" w:rsidRDefault="000C03AB">
      <w:pPr>
        <w:pStyle w:val="Standard"/>
        <w:rPr>
          <w:rFonts w:hint="eastAsia"/>
        </w:rPr>
      </w:pPr>
      <w:r>
        <w:t>4 ºC Forever</w:t>
      </w:r>
    </w:p>
    <w:p w14:paraId="23949892" w14:textId="77777777" w:rsidR="00952118" w:rsidRDefault="00952118">
      <w:pPr>
        <w:pStyle w:val="Standard"/>
        <w:rPr>
          <w:rFonts w:hint="eastAsia"/>
        </w:rPr>
      </w:pPr>
    </w:p>
    <w:p w14:paraId="16ADE7CB" w14:textId="77777777" w:rsidR="00952118" w:rsidRPr="005962F7" w:rsidRDefault="000C03AB">
      <w:pPr>
        <w:pStyle w:val="Standard"/>
        <w:rPr>
          <w:rFonts w:hint="eastAsia"/>
          <w:b/>
        </w:rPr>
      </w:pPr>
      <w:r w:rsidRPr="005962F7">
        <w:rPr>
          <w:b/>
        </w:rPr>
        <w:t>5. Tailing</w:t>
      </w:r>
    </w:p>
    <w:p w14:paraId="28A2068D" w14:textId="77777777" w:rsidR="00952118" w:rsidRDefault="000C03AB">
      <w:pPr>
        <w:pStyle w:val="Standard"/>
        <w:rPr>
          <w:rFonts w:hint="eastAsia"/>
        </w:rPr>
      </w:pPr>
      <w:r>
        <w:t>make following TdT mix:</w:t>
      </w:r>
    </w:p>
    <w:p w14:paraId="6AE224B7" w14:textId="77777777" w:rsidR="00952118" w:rsidRDefault="000C03AB">
      <w:pPr>
        <w:pStyle w:val="Standard"/>
        <w:rPr>
          <w:rFonts w:hint="eastAsia"/>
        </w:rPr>
      </w:pPr>
      <w:r>
        <w:t>10X TdT buffer 0.4</w:t>
      </w:r>
      <w:r w:rsidR="00051583">
        <w:t xml:space="preserve"> μL</w:t>
      </w:r>
    </w:p>
    <w:p w14:paraId="00A763FD" w14:textId="77777777" w:rsidR="00952118" w:rsidRDefault="000C03AB">
      <w:pPr>
        <w:pStyle w:val="Standard"/>
        <w:rPr>
          <w:rFonts w:hint="eastAsia"/>
        </w:rPr>
      </w:pPr>
      <w:r>
        <w:t>100</w:t>
      </w:r>
      <w:r w:rsidR="00AC2996">
        <w:t xml:space="preserve"> mM dCTP </w:t>
      </w:r>
      <w:r>
        <w:t>0.4</w:t>
      </w:r>
      <w:r w:rsidR="00051583">
        <w:t xml:space="preserve"> μL</w:t>
      </w:r>
    </w:p>
    <w:p w14:paraId="30B39CC7" w14:textId="77777777" w:rsidR="00952118" w:rsidRDefault="000C03AB">
      <w:pPr>
        <w:pStyle w:val="Standard"/>
        <w:rPr>
          <w:rFonts w:hint="eastAsia"/>
        </w:rPr>
      </w:pPr>
      <w:r>
        <w:t>TdT ter</w:t>
      </w:r>
      <w:r w:rsidR="00051583">
        <w:t xml:space="preserve"> min</w:t>
      </w:r>
      <w:r>
        <w:t>al transferase 0.1</w:t>
      </w:r>
      <w:r w:rsidR="00051583">
        <w:t xml:space="preserve"> μL</w:t>
      </w:r>
    </w:p>
    <w:p w14:paraId="75925D27" w14:textId="77777777" w:rsidR="00952118" w:rsidRDefault="000C03AB">
      <w:pPr>
        <w:pStyle w:val="Standard"/>
        <w:rPr>
          <w:rFonts w:hint="eastAsia"/>
        </w:rPr>
      </w:pPr>
      <w:r>
        <w:t>H2O      3.1</w:t>
      </w:r>
      <w:r w:rsidR="00051583">
        <w:t xml:space="preserve"> μL</w:t>
      </w:r>
    </w:p>
    <w:p w14:paraId="0B0C84DD" w14:textId="77777777" w:rsidR="00952118" w:rsidRDefault="00952118">
      <w:pPr>
        <w:pStyle w:val="Standard"/>
        <w:rPr>
          <w:rFonts w:hint="eastAsia"/>
        </w:rPr>
      </w:pPr>
    </w:p>
    <w:p w14:paraId="7A51CC80" w14:textId="77777777" w:rsidR="00952118" w:rsidRDefault="000C03AB">
      <w:pPr>
        <w:pStyle w:val="Standard"/>
        <w:rPr>
          <w:rFonts w:hint="eastAsia"/>
        </w:rPr>
      </w:pPr>
      <w:r>
        <w:t>Heat the samples to 72ºC for 1</w:t>
      </w:r>
      <w:r w:rsidR="00051583">
        <w:t xml:space="preserve"> min</w:t>
      </w:r>
      <w:r>
        <w:t>, pause at 37ºC</w:t>
      </w:r>
    </w:p>
    <w:p w14:paraId="2F1F4FE0" w14:textId="77777777" w:rsidR="00952118" w:rsidRDefault="00952118">
      <w:pPr>
        <w:pStyle w:val="Standard"/>
        <w:rPr>
          <w:rFonts w:hint="eastAsia"/>
        </w:rPr>
      </w:pPr>
    </w:p>
    <w:p w14:paraId="5F480423" w14:textId="77777777" w:rsidR="00952118" w:rsidRDefault="000C03AB">
      <w:pPr>
        <w:pStyle w:val="Standard"/>
        <w:rPr>
          <w:rFonts w:hint="eastAsia"/>
        </w:rPr>
      </w:pPr>
      <w:r>
        <w:t>Add the TdT mix into sample at 37ºC, mix well by flicking the tubes 4-5 times</w:t>
      </w:r>
      <w:r w:rsidR="00D32E7F">
        <w:t>,</w:t>
      </w:r>
      <w:r>
        <w:t xml:space="preserve"> then brief centrifuge</w:t>
      </w:r>
    </w:p>
    <w:p w14:paraId="68D3A2A8" w14:textId="77777777" w:rsidR="00952118" w:rsidRDefault="000C03AB">
      <w:pPr>
        <w:pStyle w:val="Standard"/>
        <w:rPr>
          <w:rFonts w:hint="eastAsia"/>
        </w:rPr>
      </w:pPr>
      <w:r>
        <w:t>37ºC 15</w:t>
      </w:r>
      <w:r w:rsidR="00051583">
        <w:t xml:space="preserve"> min</w:t>
      </w:r>
    </w:p>
    <w:p w14:paraId="1A13EF1C" w14:textId="77777777" w:rsidR="00952118" w:rsidRDefault="000C03AB">
      <w:pPr>
        <w:pStyle w:val="Standard"/>
        <w:rPr>
          <w:rFonts w:hint="eastAsia"/>
        </w:rPr>
      </w:pPr>
      <w:r>
        <w:t>72ºC 15</w:t>
      </w:r>
      <w:r w:rsidR="00051583">
        <w:t xml:space="preserve"> min</w:t>
      </w:r>
    </w:p>
    <w:p w14:paraId="09C8C41E" w14:textId="77777777" w:rsidR="00952118" w:rsidRDefault="000C03AB">
      <w:pPr>
        <w:pStyle w:val="Standard"/>
        <w:rPr>
          <w:rFonts w:hint="eastAsia"/>
        </w:rPr>
      </w:pPr>
      <w:r>
        <w:t>4 ºC Forever</w:t>
      </w:r>
    </w:p>
    <w:p w14:paraId="76185630" w14:textId="77777777" w:rsidR="00952118" w:rsidRDefault="00952118">
      <w:pPr>
        <w:pStyle w:val="Standard"/>
        <w:rPr>
          <w:rFonts w:hint="eastAsia"/>
        </w:rPr>
      </w:pPr>
    </w:p>
    <w:p w14:paraId="1EAF5E7C" w14:textId="77777777" w:rsidR="00952118" w:rsidRDefault="000C03AB">
      <w:pPr>
        <w:pStyle w:val="Standard"/>
        <w:rPr>
          <w:rFonts w:hint="eastAsia"/>
        </w:rPr>
      </w:pPr>
      <w:r w:rsidRPr="005962F7">
        <w:rPr>
          <w:b/>
        </w:rPr>
        <w:t>6. Second strand synthesis</w:t>
      </w:r>
      <w:r>
        <w:t xml:space="preserve"> (important to add polymerase after 48ºC hold)</w:t>
      </w:r>
    </w:p>
    <w:p w14:paraId="48C87604" w14:textId="77777777" w:rsidR="00952118" w:rsidRDefault="000C03AB">
      <w:pPr>
        <w:pStyle w:val="Standard"/>
        <w:rPr>
          <w:rFonts w:hint="eastAsia"/>
        </w:rPr>
      </w:pPr>
      <w:r>
        <w:t>Make following 2</w:t>
      </w:r>
      <w:r>
        <w:rPr>
          <w:rStyle w:val="a0"/>
          <w:vertAlign w:val="superscript"/>
        </w:rPr>
        <w:t>nd</w:t>
      </w:r>
      <w:r>
        <w:t xml:space="preserve"> stand mix:</w:t>
      </w:r>
    </w:p>
    <w:p w14:paraId="4D644F6B" w14:textId="77777777" w:rsidR="00952118" w:rsidRDefault="000C03AB">
      <w:pPr>
        <w:pStyle w:val="Standard"/>
        <w:rPr>
          <w:rFonts w:hint="eastAsia"/>
        </w:rPr>
      </w:pPr>
      <w:r>
        <w:t>10X Thermopol buffer 1.5</w:t>
      </w:r>
      <w:r w:rsidR="00051583">
        <w:t xml:space="preserve"> μL</w:t>
      </w:r>
    </w:p>
    <w:p w14:paraId="1C479F27" w14:textId="77777777" w:rsidR="00952118" w:rsidRDefault="000C03AB">
      <w:pPr>
        <w:pStyle w:val="Standard"/>
        <w:rPr>
          <w:rFonts w:hint="eastAsia"/>
        </w:rPr>
      </w:pPr>
      <w:r>
        <w:t>dNTP (10</w:t>
      </w:r>
      <w:r w:rsidR="00AC2996">
        <w:t xml:space="preserve"> </w:t>
      </w:r>
      <w:r>
        <w:t>mM each) 1.25</w:t>
      </w:r>
      <w:r w:rsidR="00051583">
        <w:t xml:space="preserve"> μL</w:t>
      </w:r>
    </w:p>
    <w:p w14:paraId="02B1687F" w14:textId="77777777" w:rsidR="00952118" w:rsidRDefault="000C03AB">
      <w:pPr>
        <w:pStyle w:val="Standard"/>
        <w:rPr>
          <w:rFonts w:hint="eastAsia"/>
        </w:rPr>
      </w:pPr>
      <w:r>
        <w:t>100μM GAT21 6n3G 0.125</w:t>
      </w:r>
      <w:r w:rsidR="00051583">
        <w:t xml:space="preserve"> μL</w:t>
      </w:r>
      <w:r>
        <w:t xml:space="preserve"> </w:t>
      </w:r>
    </w:p>
    <w:p w14:paraId="6B0294FE" w14:textId="77777777" w:rsidR="00952118" w:rsidRDefault="000C03AB">
      <w:pPr>
        <w:pStyle w:val="Standard"/>
        <w:rPr>
          <w:rFonts w:hint="eastAsia"/>
        </w:rPr>
      </w:pPr>
      <w:r>
        <w:t>H2O 13.1</w:t>
      </w:r>
      <w:r w:rsidR="00051583">
        <w:t xml:space="preserve"> μL</w:t>
      </w:r>
    </w:p>
    <w:p w14:paraId="5D1AD1B4" w14:textId="77777777" w:rsidR="00952118" w:rsidRDefault="00952118">
      <w:pPr>
        <w:pStyle w:val="Standard"/>
        <w:rPr>
          <w:rFonts w:hint="eastAsia"/>
        </w:rPr>
      </w:pPr>
    </w:p>
    <w:p w14:paraId="68EBD9DA" w14:textId="77777777" w:rsidR="00952118" w:rsidRDefault="000C03AB">
      <w:pPr>
        <w:pStyle w:val="Standard"/>
        <w:rPr>
          <w:rFonts w:hint="eastAsia"/>
        </w:rPr>
      </w:pPr>
      <w:r>
        <w:t xml:space="preserve">Add the mix into samples, </w:t>
      </w:r>
    </w:p>
    <w:p w14:paraId="3B117CE0" w14:textId="77777777" w:rsidR="00952118" w:rsidRDefault="000C03AB">
      <w:pPr>
        <w:pStyle w:val="Standard"/>
        <w:rPr>
          <w:rFonts w:hint="eastAsia"/>
        </w:rPr>
      </w:pPr>
      <w:r>
        <w:t xml:space="preserve">95ºC </w:t>
      </w:r>
      <w:r w:rsidR="00051583">
        <w:t>30s</w:t>
      </w:r>
    </w:p>
    <w:p w14:paraId="28F080CE" w14:textId="77777777" w:rsidR="00952118" w:rsidRDefault="000C03AB">
      <w:pPr>
        <w:pStyle w:val="Standard"/>
        <w:rPr>
          <w:rFonts w:hint="eastAsia"/>
        </w:rPr>
      </w:pPr>
      <w:r>
        <w:t>4</w:t>
      </w:r>
      <w:r w:rsidR="00AC2996">
        <w:t>8ºC hold for at least 20s, add D</w:t>
      </w:r>
      <w:r>
        <w:t>eepvent exo- DNA polymerase 0.4</w:t>
      </w:r>
      <w:r w:rsidR="00051583">
        <w:t xml:space="preserve"> μL</w:t>
      </w:r>
      <w:r>
        <w:t>, mix well by flicking the tubes 4-5 times</w:t>
      </w:r>
      <w:r w:rsidR="00D32E7F">
        <w:t>,</w:t>
      </w:r>
      <w:r>
        <w:t xml:space="preserve"> then brief centrifuge</w:t>
      </w:r>
    </w:p>
    <w:p w14:paraId="2D8A3A1A" w14:textId="77777777" w:rsidR="00952118" w:rsidRDefault="000C03AB">
      <w:pPr>
        <w:pStyle w:val="Standard"/>
        <w:rPr>
          <w:rFonts w:hint="eastAsia"/>
        </w:rPr>
      </w:pPr>
      <w:r>
        <w:t>10 cycles of</w:t>
      </w:r>
    </w:p>
    <w:p w14:paraId="2AE3B410" w14:textId="77777777" w:rsidR="00952118" w:rsidRDefault="000C03AB">
      <w:pPr>
        <w:pStyle w:val="Standard"/>
        <w:rPr>
          <w:rFonts w:hint="eastAsia"/>
        </w:rPr>
      </w:pPr>
      <w:r>
        <w:t>48ºC 20s</w:t>
      </w:r>
    </w:p>
    <w:p w14:paraId="7C7FA1A0" w14:textId="77777777" w:rsidR="00952118" w:rsidRDefault="000C03AB">
      <w:pPr>
        <w:pStyle w:val="Standard"/>
        <w:rPr>
          <w:rFonts w:hint="eastAsia"/>
        </w:rPr>
      </w:pPr>
      <w:r>
        <w:t>72ºC 1</w:t>
      </w:r>
      <w:r w:rsidR="00051583">
        <w:t xml:space="preserve"> min</w:t>
      </w:r>
    </w:p>
    <w:p w14:paraId="476872D5" w14:textId="77777777" w:rsidR="00952118" w:rsidRDefault="000C03AB">
      <w:pPr>
        <w:pStyle w:val="Standard"/>
        <w:rPr>
          <w:rFonts w:hint="eastAsia"/>
        </w:rPr>
      </w:pPr>
      <w:r>
        <w:t>End cycle</w:t>
      </w:r>
    </w:p>
    <w:p w14:paraId="0D0A2B06" w14:textId="77777777" w:rsidR="00952118" w:rsidRDefault="000C03AB">
      <w:pPr>
        <w:pStyle w:val="Standard"/>
        <w:rPr>
          <w:rFonts w:hint="eastAsia"/>
        </w:rPr>
      </w:pPr>
      <w:r>
        <w:t>72ºC 2</w:t>
      </w:r>
      <w:r w:rsidR="00051583">
        <w:t xml:space="preserve"> min</w:t>
      </w:r>
    </w:p>
    <w:p w14:paraId="5A215042" w14:textId="77777777" w:rsidR="00952118" w:rsidRDefault="000C03AB">
      <w:pPr>
        <w:pStyle w:val="Standard"/>
        <w:rPr>
          <w:rFonts w:hint="eastAsia"/>
        </w:rPr>
      </w:pPr>
      <w:r>
        <w:t>4 ºC Forever</w:t>
      </w:r>
    </w:p>
    <w:p w14:paraId="4B10CDF7" w14:textId="77777777" w:rsidR="00952118" w:rsidRDefault="00952118">
      <w:pPr>
        <w:pStyle w:val="Standard"/>
        <w:rPr>
          <w:rFonts w:hint="eastAsia"/>
        </w:rPr>
      </w:pPr>
    </w:p>
    <w:p w14:paraId="5EBA5C56" w14:textId="77777777" w:rsidR="00952118" w:rsidRPr="005962F7" w:rsidRDefault="000C03AB">
      <w:pPr>
        <w:pStyle w:val="Standard"/>
        <w:rPr>
          <w:rFonts w:hint="eastAsia"/>
          <w:b/>
        </w:rPr>
      </w:pPr>
      <w:r w:rsidRPr="005962F7">
        <w:rPr>
          <w:b/>
        </w:rPr>
        <w:t>8. Amplification</w:t>
      </w:r>
    </w:p>
    <w:p w14:paraId="2E7546C1" w14:textId="77777777" w:rsidR="00952118" w:rsidRDefault="00D32E7F">
      <w:pPr>
        <w:pStyle w:val="Standard"/>
        <w:rPr>
          <w:rFonts w:hint="eastAsia"/>
        </w:rPr>
      </w:pPr>
      <w:r>
        <w:t>25</w:t>
      </w:r>
      <w:r w:rsidR="00051583">
        <w:t xml:space="preserve"> μL 2</w:t>
      </w:r>
      <w:r w:rsidR="00051583" w:rsidRPr="00051583">
        <w:rPr>
          <w:vertAlign w:val="superscript"/>
        </w:rPr>
        <w:t>nd</w:t>
      </w:r>
      <w:r w:rsidR="00FC7F1B">
        <w:t xml:space="preserve"> strand product</w:t>
      </w:r>
    </w:p>
    <w:p w14:paraId="64282916" w14:textId="77777777" w:rsidR="00952118" w:rsidRDefault="000C03AB">
      <w:pPr>
        <w:pStyle w:val="Standard"/>
        <w:rPr>
          <w:rFonts w:hint="eastAsia"/>
        </w:rPr>
      </w:pPr>
      <w:r>
        <w:t>13</w:t>
      </w:r>
      <w:r w:rsidR="00051583">
        <w:t xml:space="preserve"> μL</w:t>
      </w:r>
      <w:r>
        <w:t xml:space="preserve"> 10X Thermopol Buffer, </w:t>
      </w:r>
    </w:p>
    <w:p w14:paraId="73BD1C10" w14:textId="77777777" w:rsidR="00952118" w:rsidRDefault="000C03AB">
      <w:pPr>
        <w:pStyle w:val="Standard"/>
        <w:rPr>
          <w:rFonts w:hint="eastAsia"/>
        </w:rPr>
      </w:pPr>
      <w:r>
        <w:t>0.8</w:t>
      </w:r>
      <w:r w:rsidR="00051583">
        <w:t xml:space="preserve"> μL</w:t>
      </w:r>
      <w:r>
        <w:t xml:space="preserve"> 100</w:t>
      </w:r>
      <w:r w:rsidR="00AC2996">
        <w:t xml:space="preserve"> </w:t>
      </w:r>
      <w:r>
        <w:t xml:space="preserve">μM GAT27 primer </w:t>
      </w:r>
    </w:p>
    <w:p w14:paraId="38EA814E" w14:textId="77777777" w:rsidR="00952118" w:rsidRDefault="000C03AB">
      <w:pPr>
        <w:pStyle w:val="Standard"/>
        <w:rPr>
          <w:rFonts w:hint="eastAsia"/>
        </w:rPr>
      </w:pPr>
      <w:r>
        <w:t>3</w:t>
      </w:r>
      <w:r w:rsidR="00051583">
        <w:t xml:space="preserve"> μL</w:t>
      </w:r>
      <w:r>
        <w:t xml:space="preserve"> 10</w:t>
      </w:r>
      <w:r w:rsidR="00AC2996">
        <w:t xml:space="preserve"> </w:t>
      </w:r>
      <w:r>
        <w:t xml:space="preserve">mM each dNTP, </w:t>
      </w:r>
    </w:p>
    <w:p w14:paraId="176F71F8" w14:textId="77777777" w:rsidR="00952118" w:rsidRDefault="00D32E7F">
      <w:pPr>
        <w:pStyle w:val="Standard"/>
        <w:rPr>
          <w:rFonts w:hint="eastAsia"/>
        </w:rPr>
      </w:pPr>
      <w:r>
        <w:t>116</w:t>
      </w:r>
      <w:r w:rsidR="00051583">
        <w:t xml:space="preserve"> μL</w:t>
      </w:r>
      <w:r w:rsidR="000C03AB">
        <w:t xml:space="preserve"> PCR grade water, </w:t>
      </w:r>
    </w:p>
    <w:p w14:paraId="2973E866" w14:textId="77777777" w:rsidR="00952118" w:rsidRDefault="000C03AB">
      <w:pPr>
        <w:pStyle w:val="Standard"/>
        <w:rPr>
          <w:rFonts w:hint="eastAsia"/>
        </w:rPr>
      </w:pPr>
      <w:r>
        <w:t>3</w:t>
      </w:r>
      <w:r w:rsidR="00051583">
        <w:t xml:space="preserve"> μL</w:t>
      </w:r>
      <w:r>
        <w:t xml:space="preserve"> Deepvent exo- DNA polymerase</w:t>
      </w:r>
    </w:p>
    <w:p w14:paraId="5EA75876" w14:textId="77777777" w:rsidR="00952118" w:rsidRDefault="00952118">
      <w:pPr>
        <w:pStyle w:val="Standard"/>
        <w:rPr>
          <w:rFonts w:hint="eastAsia"/>
        </w:rPr>
      </w:pPr>
    </w:p>
    <w:p w14:paraId="54F984AD" w14:textId="77777777" w:rsidR="00952118" w:rsidRDefault="000C03AB">
      <w:pPr>
        <w:pStyle w:val="Standard"/>
        <w:rPr>
          <w:rFonts w:hint="eastAsia"/>
        </w:rPr>
      </w:pPr>
      <w:r>
        <w:t>Split into 4</w:t>
      </w:r>
      <w:r w:rsidR="00051583">
        <w:t xml:space="preserve"> PCR</w:t>
      </w:r>
      <w:r>
        <w:t xml:space="preserve"> tubes</w:t>
      </w:r>
    </w:p>
    <w:p w14:paraId="0363CA93" w14:textId="77777777" w:rsidR="00952118" w:rsidRDefault="00952118">
      <w:pPr>
        <w:pStyle w:val="Standard"/>
        <w:rPr>
          <w:rFonts w:hint="eastAsia"/>
        </w:rPr>
      </w:pPr>
    </w:p>
    <w:p w14:paraId="265F2832" w14:textId="77777777" w:rsidR="00952118" w:rsidRDefault="00051583">
      <w:pPr>
        <w:pStyle w:val="Standard"/>
        <w:rPr>
          <w:rFonts w:hint="eastAsia"/>
        </w:rPr>
      </w:pPr>
      <w:r>
        <w:t>95ºC 1 min</w:t>
      </w:r>
    </w:p>
    <w:p w14:paraId="2B95C1E2" w14:textId="77777777" w:rsidR="00952118" w:rsidRDefault="000C03AB">
      <w:pPr>
        <w:pStyle w:val="Standard"/>
        <w:rPr>
          <w:rFonts w:hint="eastAsia"/>
        </w:rPr>
      </w:pPr>
      <w:r>
        <w:t>24 cycles of</w:t>
      </w:r>
    </w:p>
    <w:p w14:paraId="2B3BCC07" w14:textId="77777777" w:rsidR="00952118" w:rsidRDefault="000C03AB">
      <w:pPr>
        <w:pStyle w:val="Standard"/>
        <w:rPr>
          <w:rFonts w:hint="eastAsia"/>
        </w:rPr>
      </w:pPr>
      <w:r>
        <w:t>95 ºC 15s</w:t>
      </w:r>
    </w:p>
    <w:p w14:paraId="300EE29D" w14:textId="77777777" w:rsidR="00952118" w:rsidRDefault="00051583">
      <w:pPr>
        <w:pStyle w:val="Standard"/>
        <w:rPr>
          <w:rFonts w:hint="eastAsia"/>
        </w:rPr>
      </w:pPr>
      <w:r>
        <w:t>63</w:t>
      </w:r>
      <w:r w:rsidR="000C03AB">
        <w:t xml:space="preserve"> ºC 20s</w:t>
      </w:r>
    </w:p>
    <w:p w14:paraId="4618721C" w14:textId="77777777" w:rsidR="00952118" w:rsidRDefault="000C03AB">
      <w:pPr>
        <w:pStyle w:val="Standard"/>
        <w:rPr>
          <w:rFonts w:hint="eastAsia"/>
        </w:rPr>
      </w:pPr>
      <w:r>
        <w:lastRenderedPageBreak/>
        <w:t>72 ºC 2</w:t>
      </w:r>
      <w:r w:rsidR="00051583">
        <w:t xml:space="preserve"> min</w:t>
      </w:r>
    </w:p>
    <w:p w14:paraId="32DE642E" w14:textId="77777777" w:rsidR="00952118" w:rsidRDefault="000C03AB">
      <w:pPr>
        <w:pStyle w:val="Standard"/>
        <w:rPr>
          <w:rFonts w:hint="eastAsia"/>
        </w:rPr>
      </w:pPr>
      <w:r>
        <w:t>End cycle</w:t>
      </w:r>
    </w:p>
    <w:p w14:paraId="18B6018B" w14:textId="77777777" w:rsidR="00952118" w:rsidRDefault="000C03AB">
      <w:pPr>
        <w:pStyle w:val="Standard"/>
        <w:rPr>
          <w:rFonts w:hint="eastAsia"/>
        </w:rPr>
      </w:pPr>
      <w:r>
        <w:t>72 ºC 5</w:t>
      </w:r>
      <w:r w:rsidR="00051583">
        <w:t xml:space="preserve"> min</w:t>
      </w:r>
    </w:p>
    <w:p w14:paraId="1965FA41" w14:textId="77777777" w:rsidR="00952118" w:rsidRDefault="000C03AB">
      <w:pPr>
        <w:pStyle w:val="Standard"/>
        <w:rPr>
          <w:rFonts w:hint="eastAsia"/>
        </w:rPr>
      </w:pPr>
      <w:r>
        <w:t>4 ºC Forever</w:t>
      </w:r>
    </w:p>
    <w:p w14:paraId="783E5166" w14:textId="77777777" w:rsidR="00952118" w:rsidRDefault="00952118">
      <w:pPr>
        <w:pStyle w:val="Standard"/>
        <w:rPr>
          <w:rFonts w:hint="eastAsia"/>
        </w:rPr>
      </w:pPr>
    </w:p>
    <w:p w14:paraId="09C5A254" w14:textId="77777777" w:rsidR="00952118" w:rsidRDefault="00D32E7F">
      <w:pPr>
        <w:pStyle w:val="Standard"/>
        <w:rPr>
          <w:rFonts w:hint="eastAsia"/>
        </w:rPr>
      </w:pPr>
      <w:r>
        <w:t xml:space="preserve">Use </w:t>
      </w:r>
      <w:r w:rsidR="00AE373E">
        <w:t>QIAquick</w:t>
      </w:r>
      <w:r w:rsidR="000C03AB">
        <w:t xml:space="preserve"> PCR </w:t>
      </w:r>
      <w:r w:rsidR="00AE373E">
        <w:t>Purification</w:t>
      </w:r>
      <w:r w:rsidR="000C03AB">
        <w:t xml:space="preserve"> kit or 1</w:t>
      </w:r>
      <w:r>
        <w:t>.2</w:t>
      </w:r>
      <w:r w:rsidR="000C03AB">
        <w:t>X Ampure beads to purify</w:t>
      </w:r>
    </w:p>
    <w:p w14:paraId="7DF1361F" w14:textId="77777777" w:rsidR="00952118" w:rsidRDefault="00952118">
      <w:pPr>
        <w:pStyle w:val="Standard"/>
        <w:rPr>
          <w:rFonts w:hint="eastAsia"/>
        </w:rPr>
      </w:pPr>
    </w:p>
    <w:p w14:paraId="29B639A6" w14:textId="77777777" w:rsidR="00952118" w:rsidRDefault="00952118">
      <w:pPr>
        <w:pStyle w:val="Standard"/>
        <w:rPr>
          <w:rFonts w:hint="eastAsia"/>
        </w:rPr>
      </w:pPr>
    </w:p>
    <w:p w14:paraId="4ECE6ED8" w14:textId="77777777" w:rsidR="00952118" w:rsidRDefault="00952118">
      <w:pPr>
        <w:pStyle w:val="Standard"/>
        <w:rPr>
          <w:rFonts w:hint="eastAsia"/>
        </w:rPr>
      </w:pPr>
    </w:p>
    <w:p w14:paraId="607F30A1" w14:textId="77777777" w:rsidR="00952118" w:rsidRDefault="000C03AB">
      <w:pPr>
        <w:pStyle w:val="Standard"/>
        <w:rPr>
          <w:rFonts w:hint="eastAsia"/>
        </w:rPr>
      </w:pPr>
      <w:r>
        <w:rPr>
          <w:b/>
        </w:rPr>
        <w:t>8. 3NGAT24 Double strand conversion</w:t>
      </w:r>
      <w:r>
        <w:t xml:space="preserve"> (For better cluster identification during sequencing)</w:t>
      </w:r>
    </w:p>
    <w:p w14:paraId="0A797A5E" w14:textId="77777777" w:rsidR="00952118" w:rsidRDefault="00952118">
      <w:pPr>
        <w:pStyle w:val="Standard"/>
        <w:rPr>
          <w:rFonts w:hint="eastAsia"/>
        </w:rPr>
      </w:pPr>
    </w:p>
    <w:p w14:paraId="71580E82" w14:textId="77777777" w:rsidR="00952118" w:rsidRDefault="000C03AB">
      <w:pPr>
        <w:pStyle w:val="Standard"/>
        <w:rPr>
          <w:rFonts w:hint="eastAsia"/>
        </w:rPr>
      </w:pPr>
      <w:r>
        <w:t>200ng of amplified cDNA</w:t>
      </w:r>
    </w:p>
    <w:p w14:paraId="5A31916D" w14:textId="77777777" w:rsidR="00952118" w:rsidRDefault="000C03AB">
      <w:pPr>
        <w:pStyle w:val="Standard"/>
        <w:rPr>
          <w:rFonts w:hint="eastAsia"/>
        </w:rPr>
      </w:pPr>
      <w:r>
        <w:t>5</w:t>
      </w:r>
      <w:r w:rsidR="00051583">
        <w:t xml:space="preserve"> μL</w:t>
      </w:r>
      <w:r>
        <w:t xml:space="preserve"> 10X Thermopol buffer</w:t>
      </w:r>
    </w:p>
    <w:p w14:paraId="3AA4FAB5" w14:textId="77777777" w:rsidR="00952118" w:rsidRDefault="000C03AB">
      <w:pPr>
        <w:pStyle w:val="Standard"/>
        <w:rPr>
          <w:rFonts w:hint="eastAsia"/>
        </w:rPr>
      </w:pPr>
      <w:r>
        <w:t>1.25</w:t>
      </w:r>
      <w:r w:rsidR="00051583">
        <w:t xml:space="preserve"> μL</w:t>
      </w:r>
      <w:r>
        <w:t xml:space="preserve"> of dNTP</w:t>
      </w:r>
    </w:p>
    <w:p w14:paraId="6632D21C" w14:textId="77777777" w:rsidR="00952118" w:rsidRDefault="000C03AB">
      <w:pPr>
        <w:pStyle w:val="Standard"/>
        <w:rPr>
          <w:rFonts w:hint="eastAsia"/>
        </w:rPr>
      </w:pPr>
      <w:r>
        <w:t>0.25</w:t>
      </w:r>
      <w:r w:rsidR="00051583">
        <w:t xml:space="preserve"> μL</w:t>
      </w:r>
      <w:r>
        <w:t xml:space="preserve"> of 100</w:t>
      </w:r>
      <w:r w:rsidR="00AC2996">
        <w:t xml:space="preserve"> </w:t>
      </w:r>
      <w:r>
        <w:t>μM 3NGAT24 primer**</w:t>
      </w:r>
    </w:p>
    <w:p w14:paraId="46B36CA4" w14:textId="77777777" w:rsidR="00952118" w:rsidRDefault="000C03AB">
      <w:pPr>
        <w:pStyle w:val="Standard"/>
        <w:rPr>
          <w:rFonts w:hint="eastAsia"/>
        </w:rPr>
      </w:pPr>
      <w:r>
        <w:t>1</w:t>
      </w:r>
      <w:r w:rsidR="00051583">
        <w:t xml:space="preserve"> μL</w:t>
      </w:r>
      <w:r>
        <w:t xml:space="preserve"> Deepvent exo- DNA polymerase</w:t>
      </w:r>
    </w:p>
    <w:p w14:paraId="6C5B9BB4" w14:textId="77777777" w:rsidR="00952118" w:rsidRDefault="000C03AB">
      <w:pPr>
        <w:pStyle w:val="Standard"/>
        <w:rPr>
          <w:rFonts w:hint="eastAsia"/>
        </w:rPr>
      </w:pPr>
      <w:r>
        <w:t>Add H</w:t>
      </w:r>
      <w:r>
        <w:rPr>
          <w:vertAlign w:val="subscript"/>
        </w:rPr>
        <w:t>2</w:t>
      </w:r>
      <w:r w:rsidR="00051583">
        <w:t>O to total 50 μL</w:t>
      </w:r>
    </w:p>
    <w:p w14:paraId="11713736" w14:textId="77777777" w:rsidR="00952118" w:rsidRDefault="00952118">
      <w:pPr>
        <w:pStyle w:val="Standard"/>
        <w:rPr>
          <w:rFonts w:hint="eastAsia"/>
        </w:rPr>
      </w:pPr>
    </w:p>
    <w:p w14:paraId="3F5FDEF8" w14:textId="77777777" w:rsidR="00952118" w:rsidRDefault="00952118">
      <w:pPr>
        <w:pStyle w:val="Standard"/>
        <w:rPr>
          <w:rFonts w:hint="eastAsia"/>
        </w:rPr>
      </w:pPr>
    </w:p>
    <w:p w14:paraId="5BF9AD74" w14:textId="77777777" w:rsidR="00952118" w:rsidRDefault="000C03AB">
      <w:pPr>
        <w:pStyle w:val="Standard"/>
        <w:rPr>
          <w:rFonts w:hint="eastAsia"/>
        </w:rPr>
      </w:pPr>
      <w:r>
        <w:t>95ºC 30s</w:t>
      </w:r>
    </w:p>
    <w:p w14:paraId="1480216C" w14:textId="77777777" w:rsidR="00952118" w:rsidRDefault="000C03AB">
      <w:pPr>
        <w:pStyle w:val="Standard"/>
        <w:rPr>
          <w:rFonts w:hint="eastAsia"/>
        </w:rPr>
      </w:pPr>
      <w:r>
        <w:t>20 cycles of</w:t>
      </w:r>
    </w:p>
    <w:p w14:paraId="128EDD64" w14:textId="77777777" w:rsidR="00952118" w:rsidRDefault="000C03AB">
      <w:pPr>
        <w:pStyle w:val="Standard"/>
        <w:rPr>
          <w:rFonts w:hint="eastAsia"/>
        </w:rPr>
      </w:pPr>
      <w:r>
        <w:t>62 ºC 20s</w:t>
      </w:r>
    </w:p>
    <w:p w14:paraId="0DCFFECD" w14:textId="77777777" w:rsidR="00952118" w:rsidRDefault="00051583">
      <w:pPr>
        <w:pStyle w:val="Standard"/>
        <w:rPr>
          <w:rFonts w:hint="eastAsia"/>
        </w:rPr>
      </w:pPr>
      <w:r>
        <w:t>72 ºC 1 min</w:t>
      </w:r>
    </w:p>
    <w:p w14:paraId="7F6EBE28" w14:textId="77777777" w:rsidR="00952118" w:rsidRDefault="000C03AB">
      <w:pPr>
        <w:pStyle w:val="Standard"/>
        <w:rPr>
          <w:rFonts w:hint="eastAsia"/>
        </w:rPr>
      </w:pPr>
      <w:r>
        <w:t>End cycles</w:t>
      </w:r>
    </w:p>
    <w:p w14:paraId="568213DE" w14:textId="77777777" w:rsidR="00952118" w:rsidRDefault="000C03AB">
      <w:pPr>
        <w:pStyle w:val="Standard"/>
        <w:rPr>
          <w:rFonts w:hint="eastAsia"/>
        </w:rPr>
      </w:pPr>
      <w:r>
        <w:t>72 ºC 3</w:t>
      </w:r>
      <w:r w:rsidR="00051583">
        <w:t xml:space="preserve"> min</w:t>
      </w:r>
    </w:p>
    <w:p w14:paraId="574117EB" w14:textId="77777777" w:rsidR="00952118" w:rsidRDefault="000C03AB">
      <w:pPr>
        <w:pStyle w:val="Standard"/>
        <w:rPr>
          <w:rFonts w:hint="eastAsia"/>
        </w:rPr>
      </w:pPr>
      <w:r>
        <w:t>95ºC 30s</w:t>
      </w:r>
    </w:p>
    <w:p w14:paraId="773F7E44" w14:textId="77777777" w:rsidR="00952118" w:rsidRDefault="000C03AB">
      <w:pPr>
        <w:pStyle w:val="Standard"/>
        <w:rPr>
          <w:rFonts w:hint="eastAsia"/>
        </w:rPr>
      </w:pPr>
      <w:r>
        <w:t>20 cycles of</w:t>
      </w:r>
    </w:p>
    <w:p w14:paraId="59DBE61F" w14:textId="77777777" w:rsidR="00952118" w:rsidRDefault="000C03AB">
      <w:pPr>
        <w:pStyle w:val="Standard"/>
        <w:rPr>
          <w:rFonts w:hint="eastAsia"/>
        </w:rPr>
      </w:pPr>
      <w:r>
        <w:t>62 ºC 20s</w:t>
      </w:r>
    </w:p>
    <w:p w14:paraId="641810FF" w14:textId="77777777" w:rsidR="00952118" w:rsidRDefault="000C03AB">
      <w:pPr>
        <w:pStyle w:val="Standard"/>
        <w:rPr>
          <w:rFonts w:hint="eastAsia"/>
        </w:rPr>
      </w:pPr>
      <w:r>
        <w:t xml:space="preserve">72 ºC 1 </w:t>
      </w:r>
      <w:r w:rsidR="00051583">
        <w:t>min</w:t>
      </w:r>
    </w:p>
    <w:p w14:paraId="0A50E965" w14:textId="77777777" w:rsidR="00952118" w:rsidRDefault="000C03AB">
      <w:pPr>
        <w:pStyle w:val="Standard"/>
        <w:rPr>
          <w:rFonts w:hint="eastAsia"/>
        </w:rPr>
      </w:pPr>
      <w:r>
        <w:t>End cycles</w:t>
      </w:r>
    </w:p>
    <w:p w14:paraId="5D168A9A" w14:textId="77777777" w:rsidR="00952118" w:rsidRDefault="000C03AB">
      <w:pPr>
        <w:pStyle w:val="Standard"/>
        <w:rPr>
          <w:rFonts w:hint="eastAsia"/>
        </w:rPr>
      </w:pPr>
      <w:r>
        <w:t>72 ºC 3</w:t>
      </w:r>
      <w:r w:rsidR="00051583">
        <w:t xml:space="preserve"> min</w:t>
      </w:r>
    </w:p>
    <w:p w14:paraId="44D017A7" w14:textId="77777777" w:rsidR="00952118" w:rsidRDefault="000C03AB">
      <w:pPr>
        <w:pStyle w:val="Standard"/>
        <w:rPr>
          <w:rFonts w:hint="eastAsia"/>
        </w:rPr>
      </w:pPr>
      <w:r>
        <w:t>4 ºC Forever</w:t>
      </w:r>
    </w:p>
    <w:p w14:paraId="7E28361C" w14:textId="77777777" w:rsidR="00952118" w:rsidRDefault="00952118">
      <w:pPr>
        <w:pStyle w:val="Standard"/>
        <w:rPr>
          <w:rFonts w:hint="eastAsia"/>
        </w:rPr>
      </w:pPr>
    </w:p>
    <w:p w14:paraId="67B0C535" w14:textId="77777777" w:rsidR="00952118" w:rsidRDefault="00051583">
      <w:pPr>
        <w:pStyle w:val="Standard"/>
        <w:rPr>
          <w:rFonts w:hint="eastAsia"/>
        </w:rPr>
      </w:pPr>
      <w:r>
        <w:t>Use 1.2X Ampure XP beads (60 μL</w:t>
      </w:r>
      <w:r w:rsidR="000C03AB">
        <w:t>) to purify</w:t>
      </w:r>
    </w:p>
    <w:p w14:paraId="038A77F8" w14:textId="77777777" w:rsidR="00952118" w:rsidRDefault="00952118">
      <w:pPr>
        <w:pStyle w:val="Standard"/>
        <w:rPr>
          <w:rFonts w:hint="eastAsia"/>
        </w:rPr>
      </w:pPr>
    </w:p>
    <w:p w14:paraId="72292647" w14:textId="77777777" w:rsidR="00952118" w:rsidRDefault="00952118">
      <w:pPr>
        <w:pStyle w:val="Standard"/>
        <w:rPr>
          <w:rFonts w:hint="eastAsia"/>
        </w:rPr>
      </w:pPr>
    </w:p>
    <w:p w14:paraId="2FAE730C" w14:textId="77777777" w:rsidR="00952118" w:rsidRDefault="00952118">
      <w:pPr>
        <w:pStyle w:val="Standard"/>
        <w:rPr>
          <w:rFonts w:hint="eastAsia"/>
        </w:rPr>
      </w:pPr>
    </w:p>
    <w:p w14:paraId="52805392" w14:textId="77777777" w:rsidR="00952118" w:rsidRDefault="000C03AB">
      <w:pPr>
        <w:pStyle w:val="Standard"/>
        <w:rPr>
          <w:rFonts w:hint="eastAsia"/>
        </w:rPr>
      </w:pPr>
      <w:r>
        <w:t>** Primer sequence (Integrated DNA Technologies, PAGE purified):</w:t>
      </w:r>
    </w:p>
    <w:p w14:paraId="2012FB6E" w14:textId="77777777" w:rsidR="00952118" w:rsidRDefault="000C03AB">
      <w:pPr>
        <w:pStyle w:val="Standard"/>
        <w:rPr>
          <w:rFonts w:hint="eastAsia"/>
        </w:rPr>
      </w:pPr>
      <w:r>
        <w:t>GAT27dT: GTG AGT GAT GGT TGA GGA TGT GTG GAG NNNNN TTTTTTTTTTTTTTTTTTTT</w:t>
      </w:r>
    </w:p>
    <w:p w14:paraId="13447A50" w14:textId="77777777" w:rsidR="00952118" w:rsidRDefault="000C03AB">
      <w:pPr>
        <w:pStyle w:val="Standard"/>
        <w:rPr>
          <w:rFonts w:hint="eastAsia"/>
        </w:rPr>
      </w:pPr>
      <w:r>
        <w:t>GAT27 5N3G: GTG AGT GAT GGT TGA GGA TGT GTG GAG NNNNN GGG</w:t>
      </w:r>
    </w:p>
    <w:p w14:paraId="45151040" w14:textId="77777777" w:rsidR="00952118" w:rsidRDefault="000C03AB">
      <w:pPr>
        <w:pStyle w:val="Standard"/>
        <w:rPr>
          <w:rFonts w:hint="eastAsia"/>
        </w:rPr>
      </w:pPr>
      <w:r>
        <w:t>GAT27 5N3T: GTG AGT GAT GGT TGA GGA TGT GTG GAG NNNNN TTT</w:t>
      </w:r>
    </w:p>
    <w:p w14:paraId="541D4223" w14:textId="77777777" w:rsidR="00952118" w:rsidRDefault="000C03AB">
      <w:pPr>
        <w:pStyle w:val="Standard"/>
        <w:rPr>
          <w:rFonts w:hint="eastAsia"/>
        </w:rPr>
      </w:pPr>
      <w:r>
        <w:t>GAT21 6N3G: GAT GGT TGA GGA TGT GTG GAG NNNNNN GGG</w:t>
      </w:r>
    </w:p>
    <w:p w14:paraId="017F1F39" w14:textId="77777777" w:rsidR="00952118" w:rsidRDefault="000C03AB">
      <w:pPr>
        <w:pStyle w:val="Standard"/>
        <w:rPr>
          <w:rFonts w:hint="eastAsia"/>
        </w:rPr>
      </w:pPr>
      <w:r>
        <w:t>GAT27 PCR:  GTG AGT GAT GGT TGA GGA TGT GTG GAG</w:t>
      </w:r>
    </w:p>
    <w:p w14:paraId="04DD6D68" w14:textId="77777777" w:rsidR="00952118" w:rsidRDefault="000C03AB">
      <w:pPr>
        <w:pStyle w:val="Standard"/>
        <w:rPr>
          <w:rFonts w:hint="eastAsia"/>
        </w:rPr>
      </w:pPr>
      <w:r>
        <w:t>3NGAT24: NNN AGT GAT GGT TGA GGA TGT GTG GAG</w:t>
      </w:r>
    </w:p>
    <w:sectPr w:rsidR="00952118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81770" w14:textId="77777777" w:rsidR="00306258" w:rsidRDefault="00306258">
      <w:pPr>
        <w:rPr>
          <w:rFonts w:hint="eastAsia"/>
        </w:rPr>
      </w:pPr>
      <w:r>
        <w:separator/>
      </w:r>
    </w:p>
  </w:endnote>
  <w:endnote w:type="continuationSeparator" w:id="0">
    <w:p w14:paraId="61750135" w14:textId="77777777" w:rsidR="00306258" w:rsidRDefault="003062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9664" w14:textId="77777777" w:rsidR="00767998" w:rsidRDefault="0030625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F8D65" w14:textId="77777777" w:rsidR="00306258" w:rsidRDefault="003062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823E2B" w14:textId="77777777" w:rsidR="00306258" w:rsidRDefault="003062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240E" w14:textId="77777777" w:rsidR="00767998" w:rsidRDefault="00306258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18"/>
    <w:rsid w:val="00051583"/>
    <w:rsid w:val="000C03AB"/>
    <w:rsid w:val="000D4BB7"/>
    <w:rsid w:val="002030DB"/>
    <w:rsid w:val="00306258"/>
    <w:rsid w:val="005962F7"/>
    <w:rsid w:val="007C58DC"/>
    <w:rsid w:val="00952118"/>
    <w:rsid w:val="00A45220"/>
    <w:rsid w:val="00A9488B"/>
    <w:rsid w:val="00AC2996"/>
    <w:rsid w:val="00AE373E"/>
    <w:rsid w:val="00D32E7F"/>
    <w:rsid w:val="00DE4BC6"/>
    <w:rsid w:val="00E14120"/>
    <w:rsid w:val="00E90C6D"/>
    <w:rsid w:val="00F71BD3"/>
    <w:rsid w:val="00FB0382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D230"/>
  <w15:docId w15:val="{A46D910E-F9F6-4B93-919F-F14AC98D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宋体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正文"/>
    <w:pPr>
      <w:suppressAutoHyphens/>
    </w:pPr>
  </w:style>
  <w:style w:type="character" w:customStyle="1" w:styleId="a0">
    <w:name w:val="默认段落字体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a1">
    <w:name w:val="列表"/>
    <w:basedOn w:val="Textbody"/>
  </w:style>
  <w:style w:type="paragraph" w:customStyle="1" w:styleId="a2">
    <w:name w:val="题注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3">
    <w:name w:val="页眉"/>
    <w:basedOn w:val="a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Char">
    <w:name w:val="页眉 Char"/>
    <w:basedOn w:val="a0"/>
    <w:rPr>
      <w:rFonts w:cs="Mangal"/>
      <w:szCs w:val="21"/>
    </w:rPr>
  </w:style>
  <w:style w:type="paragraph" w:customStyle="1" w:styleId="a4">
    <w:name w:val="页脚"/>
    <w:basedOn w:val="a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Char0">
    <w:name w:val="页脚 Char"/>
    <w:basedOn w:val="a0"/>
    <w:rPr>
      <w:rFonts w:cs="Mangal"/>
      <w:szCs w:val="21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Kuanwei Sheng</dc:creator>
  <cp:lastModifiedBy>Zong, Chenghang</cp:lastModifiedBy>
  <cp:revision>3</cp:revision>
  <cp:lastPrinted>2017-02-14T18:24:00Z</cp:lastPrinted>
  <dcterms:created xsi:type="dcterms:W3CDTF">2017-02-21T22:08:00Z</dcterms:created>
  <dcterms:modified xsi:type="dcterms:W3CDTF">2017-02-21T22:09:00Z</dcterms:modified>
</cp:coreProperties>
</file>